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7DC14" w14:textId="0DF681A2" w:rsidR="00372D9B" w:rsidRPr="00EA145D" w:rsidRDefault="00372D9B" w:rsidP="004B01DB">
      <w:pPr>
        <w:pStyle w:val="Heading1"/>
        <w:numPr>
          <w:ilvl w:val="0"/>
          <w:numId w:val="0"/>
        </w:numPr>
        <w:jc w:val="both"/>
      </w:pPr>
      <w:bookmarkStart w:id="0" w:name="_Toc41490336"/>
      <w:r w:rsidRPr="00EA145D">
        <w:t>1.0 Project Notebook</w:t>
      </w:r>
    </w:p>
    <w:p w14:paraId="3306CB24" w14:textId="4DD9A0C7" w:rsidR="00165976" w:rsidRPr="00EA145D" w:rsidRDefault="00C00E3A" w:rsidP="00734A71">
      <w:r w:rsidRPr="00EA145D">
        <w:t xml:space="preserve">As discussed in the </w:t>
      </w:r>
      <w:hyperlink r:id="rId9" w:history="1">
        <w:r w:rsidRPr="00EA145D">
          <w:rPr>
            <w:rStyle w:val="Hyperlink"/>
          </w:rPr>
          <w:t>Requirements for Model Centric Design</w:t>
        </w:r>
      </w:hyperlink>
      <w:r w:rsidRPr="00EA145D">
        <w:t xml:space="preserve">, projects using ORD need to have an associated </w:t>
      </w:r>
      <w:r w:rsidRPr="00EA145D">
        <w:rPr>
          <w:b/>
          <w:bCs/>
        </w:rPr>
        <w:t>Project Notebook</w:t>
      </w:r>
      <w:r w:rsidRPr="00EA145D">
        <w:t xml:space="preserve"> to document the life cycle from design to construction. The Project Notebook</w:t>
      </w:r>
      <w:r w:rsidR="0054425F" w:rsidRPr="00EA145D">
        <w:t xml:space="preserve"> </w:t>
      </w:r>
      <w:r w:rsidRPr="00EA145D">
        <w:t xml:space="preserve">summarizes the design decisions throughout all project phases, including design criteria, design exceptions, engineering assumptions, ORD versioning, and other impactful design information. </w:t>
      </w:r>
      <w:r w:rsidR="00734A71" w:rsidRPr="00EA145D">
        <w:t>This document will be utilized to review design accuracy, 3D model sufficiency, and serve as a project’s official documentation throughout the lifespan of the project. As a result of this document servicing multiple functional purposes, it is important for the project team to communicate criteria, applied design decisions, and modeling information. It is also important for the reviewer at each stage and each capacity to understand their role when referencing the Project Notebook to complete their respective review.</w:t>
      </w:r>
    </w:p>
    <w:p w14:paraId="3EE94330" w14:textId="2AEA2EC4" w:rsidR="00597C5D" w:rsidRPr="00EA145D" w:rsidRDefault="003F59FE" w:rsidP="00C00E3A">
      <w:r w:rsidRPr="00EA145D">
        <w:t>Much of</w:t>
      </w:r>
      <w:r w:rsidR="00165976" w:rsidRPr="00EA145D">
        <w:t xml:space="preserve"> the information </w:t>
      </w:r>
      <w:r w:rsidR="008A2DA9" w:rsidRPr="00EA145D">
        <w:t xml:space="preserve">to be filled out in the Project Notebook will be </w:t>
      </w:r>
      <w:r w:rsidRPr="00EA145D">
        <w:t>completed</w:t>
      </w:r>
      <w:r w:rsidR="008A2DA9" w:rsidRPr="00EA145D">
        <w:t xml:space="preserve"> by members of Roadway </w:t>
      </w:r>
      <w:r w:rsidR="00CB2899" w:rsidRPr="00EA145D">
        <w:t>Design</w:t>
      </w:r>
      <w:r w:rsidR="00051EA5" w:rsidRPr="00EA145D">
        <w:t>. Information provided to Roadway Design from other dis</w:t>
      </w:r>
      <w:r w:rsidR="00FD23DE" w:rsidRPr="00EA145D">
        <w:t xml:space="preserve">ciplines should be clearly communicated if it is expected </w:t>
      </w:r>
      <w:r w:rsidR="007D7A18" w:rsidRPr="00EA145D">
        <w:t xml:space="preserve">that </w:t>
      </w:r>
      <w:r w:rsidR="00014CA3" w:rsidRPr="00EA145D">
        <w:t xml:space="preserve">Roadway Design </w:t>
      </w:r>
      <w:r w:rsidR="007D7A18" w:rsidRPr="00EA145D">
        <w:t>is</w:t>
      </w:r>
      <w:r w:rsidR="00014CA3" w:rsidRPr="00EA145D">
        <w:t xml:space="preserve"> responsible for filling out the entire document.</w:t>
      </w:r>
    </w:p>
    <w:p w14:paraId="61C226C8" w14:textId="2CDC1DA2" w:rsidR="00C00E3A" w:rsidRPr="00EA145D" w:rsidRDefault="00C00E3A" w:rsidP="00C00E3A">
      <w:r w:rsidRPr="00EA145D">
        <w:t xml:space="preserve">The Project Notebook is a project deliverable that is expected with the required project submittals. </w:t>
      </w:r>
      <w:r w:rsidRPr="00EA145D">
        <w:rPr>
          <w:b/>
          <w:bCs/>
        </w:rPr>
        <w:t xml:space="preserve">The Project Notebook is </w:t>
      </w:r>
      <w:r w:rsidR="007E2429" w:rsidRPr="00EA145D">
        <w:rPr>
          <w:b/>
          <w:bCs/>
        </w:rPr>
        <w:t>required for all ORD projects</w:t>
      </w:r>
      <w:r w:rsidR="005842C9" w:rsidRPr="00EA145D">
        <w:rPr>
          <w:b/>
          <w:bCs/>
        </w:rPr>
        <w:t xml:space="preserve"> and is</w:t>
      </w:r>
      <w:r w:rsidR="007E2429" w:rsidRPr="00EA145D">
        <w:rPr>
          <w:b/>
          <w:bCs/>
        </w:rPr>
        <w:t xml:space="preserve"> </w:t>
      </w:r>
      <w:r w:rsidRPr="00EA145D">
        <w:rPr>
          <w:b/>
          <w:bCs/>
        </w:rPr>
        <w:t>expected to grow with each phase to document more details and decisions made as the project progresses into a more complete design</w:t>
      </w:r>
      <w:r w:rsidRPr="00EA145D">
        <w:t xml:space="preserve">. </w:t>
      </w:r>
      <w:r w:rsidR="008B0283" w:rsidRPr="00EA145D">
        <w:t>It is not</w:t>
      </w:r>
      <w:r w:rsidR="00D2359C" w:rsidRPr="00EA145D">
        <w:t xml:space="preserve"> expected to be filled out completely until final </w:t>
      </w:r>
      <w:r w:rsidR="00CF7520" w:rsidRPr="00EA145D">
        <w:rPr>
          <w:u w:val="single"/>
        </w:rPr>
        <w:t>PS&amp;E</w:t>
      </w:r>
      <w:r w:rsidR="00D2359C" w:rsidRPr="00EA145D">
        <w:rPr>
          <w:u w:val="single"/>
        </w:rPr>
        <w:t xml:space="preserve"> Plans</w:t>
      </w:r>
      <w:r w:rsidR="00D2359C" w:rsidRPr="00EA145D">
        <w:t xml:space="preserve"> are submitted or unless agreed </w:t>
      </w:r>
      <w:r w:rsidR="00076C66" w:rsidRPr="00EA145D">
        <w:t xml:space="preserve">upon by </w:t>
      </w:r>
      <w:r w:rsidR="00C403DA" w:rsidRPr="00EA145D">
        <w:t xml:space="preserve">the </w:t>
      </w:r>
      <w:r w:rsidR="00076C66" w:rsidRPr="00EA145D">
        <w:t xml:space="preserve">TDOT PM. </w:t>
      </w:r>
      <w:r w:rsidRPr="00EA145D">
        <w:t>It will also be used in conjunction with the newly created ORD 3D Model Checklist during reviews.</w:t>
      </w:r>
    </w:p>
    <w:p w14:paraId="1E167C5F" w14:textId="73BAEBFD" w:rsidR="002F28AE" w:rsidRPr="00EA145D" w:rsidRDefault="002F28AE" w:rsidP="00C00E3A">
      <w:r w:rsidRPr="00EA145D">
        <w:rPr>
          <w:noProof/>
        </w:rPr>
        <mc:AlternateContent>
          <mc:Choice Requires="wpg">
            <w:drawing>
              <wp:inline distT="0" distB="0" distL="0" distR="0" wp14:anchorId="64FC3315" wp14:editId="369741CD">
                <wp:extent cx="5932170" cy="923925"/>
                <wp:effectExtent l="0" t="0" r="11430" b="28575"/>
                <wp:docPr id="2043047828" name="Group 2043047828"/>
                <wp:cNvGraphicFramePr/>
                <a:graphic xmlns:a="http://schemas.openxmlformats.org/drawingml/2006/main">
                  <a:graphicData uri="http://schemas.microsoft.com/office/word/2010/wordprocessingGroup">
                    <wpg:wgp>
                      <wpg:cNvGrpSpPr/>
                      <wpg:grpSpPr>
                        <a:xfrm>
                          <a:off x="0" y="0"/>
                          <a:ext cx="5932170" cy="923925"/>
                          <a:chOff x="0" y="-1"/>
                          <a:chExt cx="5932170" cy="923925"/>
                        </a:xfrm>
                      </wpg:grpSpPr>
                      <wps:wsp>
                        <wps:cNvPr id="1346764426" name="Text Box 1346764426"/>
                        <wps:cNvSpPr txBox="1">
                          <a:spLocks noChangeArrowheads="1"/>
                        </wps:cNvSpPr>
                        <wps:spPr bwMode="auto">
                          <a:xfrm>
                            <a:off x="0" y="133350"/>
                            <a:ext cx="977900" cy="733425"/>
                          </a:xfrm>
                          <a:prstGeom prst="rect">
                            <a:avLst/>
                          </a:prstGeom>
                          <a:noFill/>
                          <a:ln w="9525">
                            <a:noFill/>
                            <a:miter lim="800000"/>
                            <a:headEnd/>
                            <a:tailEnd/>
                          </a:ln>
                        </wps:spPr>
                        <wps:txbx>
                          <w:txbxContent>
                            <w:p w14:paraId="178B85A4" w14:textId="77777777" w:rsidR="002F28AE" w:rsidRPr="00CB3749" w:rsidRDefault="002F28AE" w:rsidP="002F28AE">
                              <w:pPr>
                                <w:spacing w:before="0" w:after="0"/>
                                <w:jc w:val="center"/>
                                <w:rPr>
                                  <w:rFonts w:cs="Arial"/>
                                  <w:b/>
                                  <w:i/>
                                  <w:color w:val="1C375A"/>
                                </w:rPr>
                              </w:pPr>
                              <w:r>
                                <w:rPr>
                                  <w:rFonts w:cs="Arial"/>
                                  <w:b/>
                                  <w:i/>
                                  <w:noProof/>
                                  <w:color w:val="1C375A"/>
                                </w:rPr>
                                <w:drawing>
                                  <wp:inline distT="0" distB="0" distL="0" distR="0" wp14:anchorId="3A4D3256" wp14:editId="3E90CDFB">
                                    <wp:extent cx="393405" cy="393405"/>
                                    <wp:effectExtent l="0" t="0" r="0" b="6985"/>
                                    <wp:docPr id="650359327" name="Graphic 650359327"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checklist_ltr.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2695" cy="412695"/>
                                            </a:xfrm>
                                            <a:prstGeom prst="rect">
                                              <a:avLst/>
                                            </a:prstGeom>
                                          </pic:spPr>
                                        </pic:pic>
                                      </a:graphicData>
                                    </a:graphic>
                                  </wp:inline>
                                </w:drawing>
                              </w:r>
                            </w:p>
                            <w:p w14:paraId="5E92A191" w14:textId="77777777" w:rsidR="002F28AE" w:rsidRPr="00CB3749" w:rsidRDefault="002F28AE" w:rsidP="002F28AE">
                              <w:pPr>
                                <w:spacing w:before="0" w:after="0"/>
                                <w:jc w:val="center"/>
                                <w:rPr>
                                  <w:color w:val="1C375A"/>
                                </w:rPr>
                              </w:pPr>
                              <w:r w:rsidRPr="00CB3749">
                                <w:rPr>
                                  <w:rFonts w:cs="Arial"/>
                                  <w:b/>
                                  <w:i/>
                                  <w:color w:val="1C375A"/>
                                </w:rPr>
                                <w:t>Take Note!</w:t>
                              </w:r>
                            </w:p>
                          </w:txbxContent>
                        </wps:txbx>
                        <wps:bodyPr rot="0" vert="horz" wrap="square" lIns="91440" tIns="45720" rIns="91440" bIns="45720" anchor="t" anchorCtr="0">
                          <a:noAutofit/>
                        </wps:bodyPr>
                      </wps:wsp>
                      <wps:wsp>
                        <wps:cNvPr id="86346568" name="Rectangle 86346568"/>
                        <wps:cNvSpPr/>
                        <wps:spPr>
                          <a:xfrm>
                            <a:off x="990600" y="-1"/>
                            <a:ext cx="4941570" cy="923925"/>
                          </a:xfrm>
                          <a:prstGeom prst="rect">
                            <a:avLst/>
                          </a:prstGeom>
                          <a:solidFill>
                            <a:schemeClr val="accent1">
                              <a:lumMod val="20000"/>
                              <a:lumOff val="80000"/>
                            </a:schemeClr>
                          </a:solidFill>
                          <a:ln>
                            <a:solidFill>
                              <a:schemeClr val="accent1">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14:paraId="543AEDA0" w14:textId="07661345" w:rsidR="002F28AE" w:rsidRPr="00B02EFE" w:rsidRDefault="002F28AE" w:rsidP="002F28AE">
                              <w:pPr>
                                <w:spacing w:before="60" w:after="60"/>
                                <w:contextualSpacing/>
                              </w:pPr>
                              <w:r w:rsidRPr="00EA145D">
                                <w:rPr>
                                  <w:i/>
                                </w:rPr>
                                <w:t xml:space="preserve">The Project Notebook Template includes sections that may not apply to all projects. If a section below is not applicable to the associated project, it may be removed or deleted. For example, </w:t>
                              </w:r>
                              <w:r w:rsidR="006E2EAA" w:rsidRPr="00EA145D">
                                <w:rPr>
                                  <w:i/>
                                </w:rPr>
                                <w:t>if there are no existing or proposed sidewalks</w:t>
                              </w:r>
                              <w:r w:rsidR="009D3119" w:rsidRPr="00EA145D">
                                <w:rPr>
                                  <w:i/>
                                </w:rPr>
                                <w:t xml:space="preserve"> </w:t>
                              </w:r>
                              <w:r w:rsidR="006E2EAA" w:rsidRPr="00EA145D">
                                <w:rPr>
                                  <w:i/>
                                </w:rPr>
                                <w:t xml:space="preserve">in the project scope, Section 2.1.1 </w:t>
                              </w:r>
                              <w:r w:rsidR="00C20846" w:rsidRPr="00EA145D">
                                <w:rPr>
                                  <w:i/>
                                </w:rPr>
                                <w:t>isn’t necessary</w:t>
                              </w:r>
                              <w:r w:rsidR="009D3119" w:rsidRPr="00EA145D">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4FC3315" id="Group 2043047828" o:spid="_x0000_s1026" style="width:467.1pt;height:72.75pt;mso-position-horizontal-relative:char;mso-position-vertical-relative:line" coordorigin="" coordsize="59321,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">
                <v:shapetype id="_x0000_t202" coordsize="21600,21600" o:spt="202" path="m,l,21600r21600,l21600,xe">
                  <v:stroke joinstyle="miter"/>
                  <v:path gradientshapeok="t" o:connecttype="rect"/>
                </v:shapetype>
                <v:shape id="Text Box 1346764426" o:spid="_x0000_s1027" type="#_x0000_t202" style="position:absolute;top:1333;width:9779;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" filled="f" stroked="f">
                  <v:textbox>
                    <w:txbxContent>
                      <w:p w14:paraId="178B85A4" w14:textId="77777777" w:rsidR="002F28AE" w:rsidRPr="00CB3749" w:rsidRDefault="002F28AE" w:rsidP="002F28AE">
                        <w:pPr>
                          <w:spacing w:before="0" w:after="0"/>
                          <w:jc w:val="center"/>
                          <w:rPr>
                            <w:rFonts w:cs="Arial"/>
                            <w:b/>
                            <w:i/>
                            <w:color w:val="1C375A"/>
                          </w:rPr>
                        </w:pPr>
                        <w:r>
                          <w:rPr>
                            <w:rFonts w:cs="Arial"/>
                            <w:b/>
                            <w:i/>
                            <w:noProof/>
                            <w:color w:val="1C375A"/>
                          </w:rPr>
                          <w:drawing>
                            <wp:inline distT="0" distB="0" distL="0" distR="0" wp14:anchorId="3A4D3256" wp14:editId="3E90CDFB">
                              <wp:extent cx="393405" cy="393405"/>
                              <wp:effectExtent l="0" t="0" r="0" b="6985"/>
                              <wp:docPr id="650359327" name="Graphic 650359327"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checklist_ltr.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2695" cy="412695"/>
                                      </a:xfrm>
                                      <a:prstGeom prst="rect">
                                        <a:avLst/>
                                      </a:prstGeom>
                                    </pic:spPr>
                                  </pic:pic>
                                </a:graphicData>
                              </a:graphic>
                            </wp:inline>
                          </w:drawing>
                        </w:r>
                      </w:p>
                      <w:p w14:paraId="5E92A191" w14:textId="77777777" w:rsidR="002F28AE" w:rsidRPr="00CB3749" w:rsidRDefault="002F28AE" w:rsidP="002F28AE">
                        <w:pPr>
                          <w:spacing w:before="0" w:after="0"/>
                          <w:jc w:val="center"/>
                          <w:rPr>
                            <w:color w:val="1C375A"/>
                          </w:rPr>
                        </w:pPr>
                        <w:r w:rsidRPr="00CB3749">
                          <w:rPr>
                            <w:rFonts w:cs="Arial"/>
                            <w:b/>
                            <w:i/>
                            <w:color w:val="1C375A"/>
                          </w:rPr>
                          <w:t>Take Note!</w:t>
                        </w:r>
                      </w:p>
                    </w:txbxContent>
                  </v:textbox>
                </v:shape>
                <v:rect id="Rectangle 86346568" o:spid="_x0000_s1028" style="position:absolute;left:9906;width:49415;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" fillcolor="#d9e2f3 [660]" strokecolor="#d9e2f3 [660]" strokeweight=".5pt">
                  <v:textbox>
                    <w:txbxContent>
                      <w:p w14:paraId="543AEDA0" w14:textId="07661345" w:rsidR="002F28AE" w:rsidRPr="00B02EFE" w:rsidRDefault="002F28AE" w:rsidP="002F28AE">
                        <w:pPr>
                          <w:spacing w:before="60" w:after="60"/>
                          <w:contextualSpacing/>
                        </w:pPr>
                        <w:r w:rsidRPr="00EA145D">
                          <w:rPr>
                            <w:i/>
                          </w:rPr>
                          <w:t xml:space="preserve">The Project Notebook Template includes sections that may not apply to all projects. If a section below is not applicable to the associated project, it may be removed or deleted. For example, </w:t>
                        </w:r>
                        <w:r w:rsidR="006E2EAA" w:rsidRPr="00EA145D">
                          <w:rPr>
                            <w:i/>
                          </w:rPr>
                          <w:t>if there are no existing or proposed sidewalks</w:t>
                        </w:r>
                        <w:r w:rsidR="009D3119" w:rsidRPr="00EA145D">
                          <w:rPr>
                            <w:i/>
                          </w:rPr>
                          <w:t xml:space="preserve"> </w:t>
                        </w:r>
                        <w:r w:rsidR="006E2EAA" w:rsidRPr="00EA145D">
                          <w:rPr>
                            <w:i/>
                          </w:rPr>
                          <w:t xml:space="preserve">in the project scope, Section 2.1.1 </w:t>
                        </w:r>
                        <w:r w:rsidR="00C20846" w:rsidRPr="00EA145D">
                          <w:rPr>
                            <w:i/>
                          </w:rPr>
                          <w:t>isn’t necessary</w:t>
                        </w:r>
                        <w:r w:rsidR="009D3119" w:rsidRPr="00EA145D">
                          <w:rPr>
                            <w:i/>
                          </w:rPr>
                          <w:t>.</w:t>
                        </w:r>
                      </w:p>
                    </w:txbxContent>
                  </v:textbox>
                </v:rect>
                <w10:anchorlock/>
              </v:group>
            </w:pict>
          </mc:Fallback>
        </mc:AlternateContent>
      </w:r>
    </w:p>
    <w:p w14:paraId="7056B985" w14:textId="5C36064A" w:rsidR="00C00E3A" w:rsidRPr="00EA145D" w:rsidRDefault="00C00E3A" w:rsidP="004532A7">
      <w:pPr>
        <w:spacing w:before="0" w:after="160"/>
        <w:rPr>
          <w:rFonts w:eastAsiaTheme="majorEastAsia" w:cstheme="majorBidi"/>
          <w:b/>
          <w:color w:val="FF0000"/>
          <w:sz w:val="32"/>
          <w:szCs w:val="26"/>
        </w:rPr>
      </w:pPr>
      <w:r w:rsidRPr="00EA145D">
        <w:br w:type="page"/>
      </w:r>
    </w:p>
    <w:p w14:paraId="6996DB11" w14:textId="4BA436F1" w:rsidR="00372D9B" w:rsidRPr="00EA145D" w:rsidRDefault="00372D9B" w:rsidP="00372D9B">
      <w:pPr>
        <w:pStyle w:val="Heading2"/>
        <w:numPr>
          <w:ilvl w:val="0"/>
          <w:numId w:val="0"/>
        </w:numPr>
      </w:pPr>
      <w:r w:rsidRPr="00EA145D">
        <w:lastRenderedPageBreak/>
        <w:t>1.1 Project Information</w:t>
      </w:r>
    </w:p>
    <w:p w14:paraId="096DA038" w14:textId="3B7929BD" w:rsidR="00372D9B" w:rsidRPr="00EA145D" w:rsidRDefault="00372D9B" w:rsidP="00372D9B">
      <w:pPr>
        <w:pStyle w:val="Heading3"/>
        <w:numPr>
          <w:ilvl w:val="0"/>
          <w:numId w:val="0"/>
        </w:numPr>
      </w:pPr>
      <w:r w:rsidRPr="00EA145D">
        <w:t>1.1.1 General Project Information</w:t>
      </w:r>
    </w:p>
    <w:tbl>
      <w:tblPr>
        <w:tblW w:w="8660" w:type="dxa"/>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4567"/>
        <w:gridCol w:w="4093"/>
      </w:tblGrid>
      <w:tr w:rsidR="00C00E3A" w:rsidRPr="00EA145D" w14:paraId="46291954" w14:textId="77777777">
        <w:trPr>
          <w:trHeight w:val="432"/>
        </w:trPr>
        <w:tc>
          <w:tcPr>
            <w:tcW w:w="4567" w:type="dxa"/>
            <w:tcBorders>
              <w:top w:val="single" w:sz="4" w:space="0" w:color="auto"/>
              <w:left w:val="single" w:sz="4" w:space="0" w:color="auto"/>
              <w:bottom w:val="single" w:sz="4" w:space="0" w:color="auto"/>
              <w:right w:val="single" w:sz="4" w:space="0" w:color="auto"/>
            </w:tcBorders>
            <w:vAlign w:val="center"/>
          </w:tcPr>
          <w:p w14:paraId="3F7F39CE" w14:textId="77777777" w:rsidR="00C00E3A" w:rsidRPr="00EA145D" w:rsidRDefault="00C00E3A">
            <w:pPr>
              <w:spacing w:before="0" w:after="0" w:line="240" w:lineRule="auto"/>
              <w:jc w:val="left"/>
              <w:rPr>
                <w:rFonts w:eastAsia="Times New Roman" w:cs="Arial"/>
                <w:b/>
                <w:bCs/>
                <w:szCs w:val="24"/>
              </w:rPr>
            </w:pPr>
            <w:r w:rsidRPr="00EA145D">
              <w:rPr>
                <w:rFonts w:eastAsia="Times New Roman" w:cs="Arial"/>
                <w:b/>
                <w:bCs/>
                <w:szCs w:val="24"/>
              </w:rPr>
              <w:t>County:</w:t>
            </w:r>
          </w:p>
        </w:tc>
        <w:tc>
          <w:tcPr>
            <w:tcW w:w="4093" w:type="dxa"/>
            <w:tcBorders>
              <w:top w:val="single" w:sz="4" w:space="0" w:color="auto"/>
              <w:left w:val="single" w:sz="4" w:space="0" w:color="auto"/>
              <w:bottom w:val="single" w:sz="4" w:space="0" w:color="auto"/>
              <w:right w:val="single" w:sz="4" w:space="0" w:color="auto"/>
            </w:tcBorders>
            <w:vAlign w:val="center"/>
          </w:tcPr>
          <w:p w14:paraId="0ED96CA1" w14:textId="77777777" w:rsidR="00C00E3A" w:rsidRPr="00EA145D" w:rsidRDefault="00244EAA">
            <w:pPr>
              <w:keepNext/>
              <w:keepLines/>
              <w:spacing w:before="0" w:after="0" w:line="240" w:lineRule="auto"/>
              <w:jc w:val="left"/>
              <w:rPr>
                <w:rFonts w:eastAsia="Times New Roman" w:cs="Arial"/>
                <w:szCs w:val="24"/>
              </w:rPr>
            </w:pPr>
            <w:sdt>
              <w:sdtPr>
                <w:alias w:val="County"/>
                <w:tag w:val="County"/>
                <w:id w:val="1708139095"/>
                <w:placeholder>
                  <w:docPart w:val="A26DDD9FF32D4D96A5F9C6D6530BDDD1"/>
                </w:placeholder>
                <w:showingPlcHdr/>
                <w:dropDownList>
                  <w:listItem w:value="Select a county."/>
                  <w:listItem w:displayText="Anderson" w:value="Anderson"/>
                  <w:listItem w:displayText="Bedford" w:value="Bedford"/>
                  <w:listItem w:displayText="Benton" w:value="Benton"/>
                  <w:listItem w:displayText="Bledsoe" w:value="Bledsoe"/>
                  <w:listItem w:displayText="Blount" w:value="Blount"/>
                  <w:listItem w:displayText="Bradley" w:value="Bradley"/>
                  <w:listItem w:displayText="Campbell" w:value="Campbell"/>
                  <w:listItem w:displayText="Cannon" w:value="Cannon"/>
                  <w:listItem w:displayText="Carroll" w:value="Carroll"/>
                  <w:listItem w:displayText="Carter" w:value="Carter"/>
                  <w:listItem w:displayText="Cheatham" w:value="Cheatham"/>
                  <w:listItem w:displayText="Chester" w:value="Chester"/>
                  <w:listItem w:displayText="Claiborne" w:value="Claiborne"/>
                  <w:listItem w:displayText="Clay" w:value="Clay"/>
                  <w:listItem w:displayText="Cocke" w:value="Cocke"/>
                  <w:listItem w:displayText="Coffee" w:value="Coffee"/>
                  <w:listItem w:displayText="Crockett" w:value="Crockett"/>
                  <w:listItem w:displayText="Cumberland" w:value="Cumberland"/>
                  <w:listItem w:displayText="Davidson" w:value="Davidson"/>
                  <w:listItem w:displayText="Decatur" w:value="Decatur"/>
                  <w:listItem w:displayText="DeKalb" w:value="DeKalb"/>
                  <w:listItem w:displayText="Dickson" w:value="Dickson"/>
                  <w:listItem w:displayText="Dyer" w:value="Dyer"/>
                  <w:listItem w:displayText="Fayette" w:value="Fayette"/>
                  <w:listItem w:displayText="Fentress" w:value="Fentress"/>
                  <w:listItem w:displayText="Franklin" w:value="Franklin"/>
                  <w:listItem w:displayText="Gibson" w:value="Gibson"/>
                  <w:listItem w:displayText="Giles" w:value="Giles"/>
                  <w:listItem w:displayText="Grainger" w:value="Grainger"/>
                  <w:listItem w:displayText="Greene" w:value="Greene"/>
                  <w:listItem w:displayText="Grundy" w:value="Grundy"/>
                  <w:listItem w:displayText="Hamblen" w:value="Hamblen"/>
                  <w:listItem w:displayText="Hamilton" w:value="Hamilton"/>
                  <w:listItem w:displayText="Hancock" w:value="Hancock"/>
                  <w:listItem w:displayText="Hardeman" w:value="Hardeman"/>
                  <w:listItem w:displayText="Hardin" w:value="Hardin"/>
                  <w:listItem w:displayText="Hawkins" w:value="Hawkins"/>
                  <w:listItem w:displayText="Haywood" w:value="Haywood"/>
                  <w:listItem w:displayText="Henderson" w:value="Henderson"/>
                  <w:listItem w:displayText="Henry" w:value="Henry"/>
                  <w:listItem w:displayText="Hickman" w:value="Hickman"/>
                  <w:listItem w:displayText="Houston" w:value="Houston"/>
                  <w:listItem w:displayText="Humphreys" w:value="Humphreys"/>
                  <w:listItem w:displayText="Jackson" w:value="Jackson"/>
                  <w:listItem w:displayText="Jefferson" w:value="Jefferson"/>
                  <w:listItem w:displayText="Johnson" w:value="Johnson"/>
                  <w:listItem w:displayText="Knox" w:value="Knox"/>
                  <w:listItem w:displayText="Lake" w:value="Lake"/>
                  <w:listItem w:displayText="Lauderdale" w:value="Lauderdale"/>
                  <w:listItem w:displayText="Lawrence" w:value="Lawrence"/>
                  <w:listItem w:displayText="Lewis" w:value="Lewis"/>
                  <w:listItem w:displayText="Lincoln" w:value="Lincoln"/>
                  <w:listItem w:displayText="Loudon" w:value="Loudon"/>
                  <w:listItem w:displayText="McMinn" w:value="McMinn"/>
                  <w:listItem w:displayText="McNairy" w:value="McNairy"/>
                  <w:listItem w:displayText="Macon" w:value="Macon"/>
                  <w:listItem w:displayText="Madison" w:value="Madison"/>
                  <w:listItem w:displayText="Marion" w:value="Marion"/>
                  <w:listItem w:displayText="Marshall" w:value="Marshall"/>
                  <w:listItem w:displayText="Maury" w:value="Maury"/>
                  <w:listItem w:displayText="Meigs" w:value="Meigs"/>
                  <w:listItem w:displayText="Monroe" w:value="Monroe"/>
                  <w:listItem w:displayText="Montgomery" w:value="Montgomery"/>
                  <w:listItem w:displayText="Moore" w:value="Moore"/>
                  <w:listItem w:displayText="Morgan" w:value="Morgan"/>
                  <w:listItem w:displayText="Obion" w:value="Obion"/>
                  <w:listItem w:displayText="Overton" w:value="Overton"/>
                  <w:listItem w:displayText="Perry" w:value="Perry"/>
                  <w:listItem w:displayText="Pickett" w:value="Pickett"/>
                  <w:listItem w:displayText="Polk" w:value="Polk"/>
                  <w:listItem w:displayText="Putnam" w:value="Putnam"/>
                  <w:listItem w:displayText="Rhea" w:value="Rhea"/>
                  <w:listItem w:displayText="Roane" w:value="Roane"/>
                  <w:listItem w:displayText="Robertson" w:value="Robertson"/>
                  <w:listItem w:displayText="Rutherford" w:value="Rutherford"/>
                  <w:listItem w:displayText="Scott" w:value="Scott"/>
                  <w:listItem w:displayText="Sequatchie" w:value="Sequatchie"/>
                  <w:listItem w:displayText="Sevier" w:value="Sevier"/>
                  <w:listItem w:displayText="Shelby" w:value="Shelby"/>
                  <w:listItem w:displayText="Smith" w:value="Smith"/>
                  <w:listItem w:displayText="Stewart" w:value="Stewart"/>
                  <w:listItem w:displayText="Sullivan" w:value="Sullivan"/>
                  <w:listItem w:displayText="Sumner" w:value="Sumner"/>
                  <w:listItem w:displayText="Tipton" w:value="Tipton"/>
                  <w:listItem w:displayText="Trousdale" w:value="Trousdale"/>
                  <w:listItem w:displayText="Unicoi" w:value="Unicoi"/>
                  <w:listItem w:displayText="Union" w:value="Union"/>
                  <w:listItem w:displayText="Van Buren" w:value="Van Buren"/>
                  <w:listItem w:displayText="Warren" w:value="Warren"/>
                  <w:listItem w:displayText="Washington" w:value="Washington"/>
                  <w:listItem w:displayText="Wayne" w:value="Wayne"/>
                  <w:listItem w:displayText="Weakley" w:value="Weakley"/>
                  <w:listItem w:displayText="White" w:value="White"/>
                  <w:listItem w:displayText="Williamson" w:value="Williamson"/>
                  <w:listItem w:displayText="Wilson" w:value="Wilson"/>
                </w:dropDownList>
              </w:sdtPr>
              <w:sdtEndPr/>
              <w:sdtContent>
                <w:r w:rsidR="00C00E3A" w:rsidRPr="00EA145D">
                  <w:rPr>
                    <w:rStyle w:val="PlaceholderText"/>
                  </w:rPr>
                  <w:t>Choose an item.</w:t>
                </w:r>
              </w:sdtContent>
            </w:sdt>
          </w:p>
        </w:tc>
      </w:tr>
      <w:tr w:rsidR="00C00E3A" w:rsidRPr="00EA145D" w14:paraId="224BAC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567" w:type="dxa"/>
            <w:tcBorders>
              <w:top w:val="single" w:sz="4" w:space="0" w:color="auto"/>
            </w:tcBorders>
            <w:vAlign w:val="center"/>
          </w:tcPr>
          <w:p w14:paraId="31BD983D" w14:textId="77777777" w:rsidR="00C00E3A" w:rsidRPr="00EA145D" w:rsidRDefault="00C00E3A">
            <w:pPr>
              <w:spacing w:before="0" w:after="0" w:line="240" w:lineRule="auto"/>
              <w:jc w:val="left"/>
              <w:rPr>
                <w:rFonts w:eastAsia="Times New Roman" w:cs="Arial"/>
                <w:b/>
                <w:bCs/>
                <w:szCs w:val="24"/>
              </w:rPr>
            </w:pPr>
            <w:r w:rsidRPr="00EA145D">
              <w:rPr>
                <w:rFonts w:eastAsia="Times New Roman" w:cs="Arial"/>
                <w:b/>
                <w:bCs/>
                <w:szCs w:val="24"/>
              </w:rPr>
              <w:t>Federal Project No.:</w:t>
            </w:r>
          </w:p>
        </w:tc>
        <w:sdt>
          <w:sdtPr>
            <w:rPr>
              <w:rFonts w:eastAsia="Times New Roman" w:cs="Arial"/>
              <w:szCs w:val="24"/>
            </w:rPr>
            <w:alias w:val="Federal Project NO."/>
            <w:tag w:val="Federal Project NO."/>
            <w:id w:val="1882822917"/>
            <w:placeholder>
              <w:docPart w:val="54D54C818A74424695F7DCED0091AF82"/>
            </w:placeholder>
            <w:showingPlcHdr/>
          </w:sdtPr>
          <w:sdtEndPr/>
          <w:sdtContent>
            <w:tc>
              <w:tcPr>
                <w:tcW w:w="4093" w:type="dxa"/>
                <w:tcBorders>
                  <w:top w:val="single" w:sz="4" w:space="0" w:color="auto"/>
                </w:tcBorders>
                <w:vAlign w:val="center"/>
              </w:tcPr>
              <w:p w14:paraId="51862524" w14:textId="77777777" w:rsidR="00C00E3A" w:rsidRPr="00EA145D" w:rsidRDefault="00C00E3A">
                <w:pPr>
                  <w:keepNext/>
                  <w:keepLines/>
                  <w:spacing w:before="0" w:after="0" w:line="240" w:lineRule="auto"/>
                  <w:jc w:val="left"/>
                  <w:rPr>
                    <w:rFonts w:eastAsia="Times New Roman" w:cs="Arial"/>
                    <w:szCs w:val="24"/>
                  </w:rPr>
                </w:pPr>
                <w:r w:rsidRPr="00EA145D">
                  <w:rPr>
                    <w:rStyle w:val="PlaceholderText"/>
                  </w:rPr>
                  <w:t>Click or tap here to enter text.</w:t>
                </w:r>
              </w:p>
            </w:tc>
          </w:sdtContent>
        </w:sdt>
      </w:tr>
      <w:tr w:rsidR="00C00E3A" w:rsidRPr="00EA145D" w14:paraId="1B431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567" w:type="dxa"/>
            <w:vAlign w:val="center"/>
          </w:tcPr>
          <w:p w14:paraId="4C2FE179" w14:textId="77777777" w:rsidR="00C00E3A" w:rsidRPr="00EA145D" w:rsidRDefault="00C00E3A">
            <w:pPr>
              <w:spacing w:before="0" w:after="0" w:line="240" w:lineRule="auto"/>
              <w:jc w:val="left"/>
              <w:rPr>
                <w:rFonts w:eastAsia="Times New Roman" w:cs="Arial"/>
                <w:b/>
                <w:bCs/>
                <w:szCs w:val="24"/>
              </w:rPr>
            </w:pPr>
            <w:r w:rsidRPr="00EA145D">
              <w:rPr>
                <w:rFonts w:eastAsia="Times New Roman" w:cs="Arial"/>
                <w:b/>
                <w:bCs/>
                <w:szCs w:val="24"/>
              </w:rPr>
              <w:t>P.E. No.:</w:t>
            </w:r>
          </w:p>
        </w:tc>
        <w:sdt>
          <w:sdtPr>
            <w:rPr>
              <w:rFonts w:eastAsia="Times New Roman" w:cs="Arial"/>
              <w:szCs w:val="24"/>
            </w:rPr>
            <w:alias w:val="P.E. NO."/>
            <w:tag w:val="P.E. NO."/>
            <w:id w:val="451218686"/>
            <w:placeholder>
              <w:docPart w:val="48777EA4D52F4BBCB29310D50EC9F992"/>
            </w:placeholder>
            <w:showingPlcHdr/>
          </w:sdtPr>
          <w:sdtEndPr/>
          <w:sdtContent>
            <w:tc>
              <w:tcPr>
                <w:tcW w:w="4093" w:type="dxa"/>
                <w:vAlign w:val="center"/>
              </w:tcPr>
              <w:p w14:paraId="63E9CBFA" w14:textId="77777777" w:rsidR="00C00E3A" w:rsidRPr="00EA145D" w:rsidRDefault="00C00E3A">
                <w:pPr>
                  <w:keepNext/>
                  <w:keepLines/>
                  <w:spacing w:before="0" w:after="0" w:line="240" w:lineRule="auto"/>
                  <w:jc w:val="left"/>
                  <w:rPr>
                    <w:rFonts w:eastAsia="Times New Roman" w:cs="Arial"/>
                    <w:szCs w:val="24"/>
                  </w:rPr>
                </w:pPr>
                <w:r w:rsidRPr="00EA145D">
                  <w:rPr>
                    <w:rStyle w:val="PlaceholderText"/>
                  </w:rPr>
                  <w:t>Click or tap here to enter text.</w:t>
                </w:r>
              </w:p>
            </w:tc>
          </w:sdtContent>
        </w:sdt>
      </w:tr>
      <w:tr w:rsidR="00C00E3A" w:rsidRPr="00EA145D" w14:paraId="7BD59F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567" w:type="dxa"/>
            <w:tcBorders>
              <w:bottom w:val="single" w:sz="4" w:space="0" w:color="auto"/>
            </w:tcBorders>
            <w:vAlign w:val="center"/>
          </w:tcPr>
          <w:p w14:paraId="7863250D" w14:textId="77777777" w:rsidR="00C00E3A" w:rsidRPr="00EA145D" w:rsidRDefault="00C00E3A">
            <w:pPr>
              <w:spacing w:before="0" w:after="0" w:line="240" w:lineRule="auto"/>
              <w:jc w:val="left"/>
              <w:rPr>
                <w:rFonts w:eastAsia="Times New Roman" w:cs="Arial"/>
                <w:b/>
                <w:bCs/>
                <w:szCs w:val="24"/>
              </w:rPr>
            </w:pPr>
            <w:r w:rsidRPr="00EA145D">
              <w:rPr>
                <w:rFonts w:eastAsia="Times New Roman" w:cs="Arial"/>
                <w:b/>
                <w:bCs/>
                <w:szCs w:val="24"/>
              </w:rPr>
              <w:t>PIN:</w:t>
            </w:r>
          </w:p>
        </w:tc>
        <w:sdt>
          <w:sdtPr>
            <w:rPr>
              <w:rFonts w:eastAsia="Times New Roman" w:cs="Arial"/>
              <w:szCs w:val="24"/>
            </w:rPr>
            <w:alias w:val="PIN"/>
            <w:tag w:val="PIN"/>
            <w:id w:val="-47147446"/>
            <w:placeholder>
              <w:docPart w:val="004586F5A50F4A6F813670E03EE963F1"/>
            </w:placeholder>
            <w:showingPlcHdr/>
          </w:sdtPr>
          <w:sdtEndPr/>
          <w:sdtContent>
            <w:tc>
              <w:tcPr>
                <w:tcW w:w="4093" w:type="dxa"/>
                <w:tcBorders>
                  <w:bottom w:val="single" w:sz="4" w:space="0" w:color="auto"/>
                </w:tcBorders>
                <w:vAlign w:val="center"/>
              </w:tcPr>
              <w:p w14:paraId="0E916B7F" w14:textId="77777777" w:rsidR="00C00E3A" w:rsidRPr="00EA145D" w:rsidRDefault="00C00E3A">
                <w:pPr>
                  <w:keepNext/>
                  <w:keepLines/>
                  <w:spacing w:before="0" w:after="0" w:line="240" w:lineRule="auto"/>
                  <w:jc w:val="left"/>
                  <w:rPr>
                    <w:rFonts w:eastAsia="Times New Roman" w:cs="Arial"/>
                    <w:szCs w:val="24"/>
                  </w:rPr>
                </w:pPr>
                <w:r w:rsidRPr="00EA145D">
                  <w:rPr>
                    <w:rStyle w:val="PlaceholderText"/>
                  </w:rPr>
                  <w:t>Click or tap here to enter text.</w:t>
                </w:r>
              </w:p>
            </w:tc>
          </w:sdtContent>
        </w:sdt>
      </w:tr>
      <w:tr w:rsidR="00C00E3A" w:rsidRPr="00EA145D" w14:paraId="4DD5F6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0"/>
        </w:trPr>
        <w:tc>
          <w:tcPr>
            <w:tcW w:w="4567" w:type="dxa"/>
          </w:tcPr>
          <w:p w14:paraId="4D5CC1EA" w14:textId="77777777" w:rsidR="00C00E3A" w:rsidRPr="00EA145D" w:rsidRDefault="00C00E3A">
            <w:pPr>
              <w:spacing w:before="80" w:after="0" w:line="280" w:lineRule="exact"/>
              <w:jc w:val="left"/>
              <w:rPr>
                <w:rFonts w:eastAsia="Times New Roman" w:cs="Arial"/>
                <w:b/>
                <w:bCs/>
                <w:szCs w:val="24"/>
              </w:rPr>
            </w:pPr>
            <w:r w:rsidRPr="00EA145D">
              <w:rPr>
                <w:rFonts w:eastAsia="Times New Roman" w:cs="Arial"/>
                <w:b/>
                <w:bCs/>
                <w:szCs w:val="24"/>
              </w:rPr>
              <w:t>Description:</w:t>
            </w:r>
          </w:p>
        </w:tc>
        <w:sdt>
          <w:sdtPr>
            <w:rPr>
              <w:rFonts w:eastAsia="Times New Roman" w:cs="Arial"/>
              <w:szCs w:val="24"/>
            </w:rPr>
            <w:alias w:val="Description"/>
            <w:tag w:val="Description"/>
            <w:id w:val="575168915"/>
            <w:placeholder>
              <w:docPart w:val="D5FA6B1501904A47B5B56BBEF6F0BD63"/>
            </w:placeholder>
            <w:showingPlcHdr/>
          </w:sdtPr>
          <w:sdtEndPr/>
          <w:sdtContent>
            <w:tc>
              <w:tcPr>
                <w:tcW w:w="4093" w:type="dxa"/>
              </w:tcPr>
              <w:p w14:paraId="7A87FBDB" w14:textId="77777777" w:rsidR="00C00E3A" w:rsidRPr="00EA145D" w:rsidRDefault="00C00E3A">
                <w:pPr>
                  <w:keepNext/>
                  <w:keepLines/>
                  <w:spacing w:before="80" w:after="0" w:line="280" w:lineRule="exact"/>
                  <w:jc w:val="left"/>
                  <w:rPr>
                    <w:rFonts w:eastAsia="Times New Roman" w:cs="Arial"/>
                    <w:szCs w:val="24"/>
                  </w:rPr>
                </w:pPr>
                <w:r w:rsidRPr="00EA145D">
                  <w:rPr>
                    <w:rStyle w:val="PlaceholderText"/>
                  </w:rPr>
                  <w:t>Click or tap here to enter text.</w:t>
                </w:r>
              </w:p>
            </w:tc>
          </w:sdtContent>
        </w:sdt>
      </w:tr>
      <w:tr w:rsidR="00C00E3A" w:rsidRPr="00EA145D" w14:paraId="4982B2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567" w:type="dxa"/>
          </w:tcPr>
          <w:p w14:paraId="2452BCE6" w14:textId="77777777" w:rsidR="00C00E3A" w:rsidRPr="00EA145D" w:rsidRDefault="00C00E3A">
            <w:pPr>
              <w:spacing w:before="80" w:after="0" w:line="280" w:lineRule="exact"/>
              <w:jc w:val="left"/>
              <w:rPr>
                <w:rFonts w:eastAsia="Times New Roman" w:cs="Arial"/>
                <w:b/>
                <w:bCs/>
                <w:szCs w:val="24"/>
              </w:rPr>
            </w:pPr>
            <w:r w:rsidRPr="00EA145D">
              <w:rPr>
                <w:rFonts w:eastAsia="Times New Roman" w:cs="Arial"/>
                <w:b/>
                <w:bCs/>
                <w:szCs w:val="24"/>
              </w:rPr>
              <w:t>Submitted by:</w:t>
            </w:r>
          </w:p>
          <w:p w14:paraId="15258A24" w14:textId="77777777" w:rsidR="00C00E3A" w:rsidRPr="00EA145D" w:rsidRDefault="00C00E3A">
            <w:pPr>
              <w:spacing w:before="80" w:after="0" w:line="280" w:lineRule="exact"/>
              <w:jc w:val="left"/>
              <w:rPr>
                <w:rFonts w:eastAsia="Times New Roman" w:cs="Arial"/>
                <w:b/>
                <w:bCs/>
                <w:sz w:val="20"/>
                <w:szCs w:val="20"/>
              </w:rPr>
            </w:pPr>
            <w:r w:rsidRPr="00EA145D">
              <w:rPr>
                <w:rFonts w:eastAsia="Times New Roman" w:cs="Arial"/>
                <w:b/>
                <w:bCs/>
                <w:sz w:val="20"/>
                <w:szCs w:val="20"/>
              </w:rPr>
              <w:t>(TDOT or Consultant)</w:t>
            </w:r>
          </w:p>
        </w:tc>
        <w:tc>
          <w:tcPr>
            <w:tcW w:w="4093" w:type="dxa"/>
          </w:tcPr>
          <w:p w14:paraId="5C313E99" w14:textId="438CD4BA" w:rsidR="00C00E3A" w:rsidRPr="00EA145D" w:rsidRDefault="00244EAA">
            <w:pPr>
              <w:keepNext/>
              <w:keepLines/>
              <w:spacing w:before="80" w:after="0" w:line="280" w:lineRule="exact"/>
              <w:jc w:val="left"/>
              <w:rPr>
                <w:rFonts w:eastAsia="Times New Roman" w:cs="Arial"/>
                <w:szCs w:val="24"/>
              </w:rPr>
            </w:pPr>
            <w:sdt>
              <w:sdtPr>
                <w:rPr>
                  <w:rFonts w:eastAsia="Times New Roman" w:cs="Arial"/>
                  <w:szCs w:val="24"/>
                </w:rPr>
                <w:alias w:val="TDOT Design Manager"/>
                <w:tag w:val="TDOT Design Manager"/>
                <w:id w:val="621658368"/>
                <w:placeholder>
                  <w:docPart w:val="2D060FA6840849E1977D8550FE1CADF3"/>
                </w:placeholder>
                <w:showingPlcHdr/>
              </w:sdtPr>
              <w:sdtEndPr/>
              <w:sdtContent>
                <w:r w:rsidR="00C00E3A" w:rsidRPr="00EA145D">
                  <w:rPr>
                    <w:rStyle w:val="PlaceholderText"/>
                  </w:rPr>
                  <w:t>Click or tap here to enter text.</w:t>
                </w:r>
              </w:sdtContent>
            </w:sdt>
          </w:p>
          <w:p w14:paraId="683B6446" w14:textId="77777777" w:rsidR="00C00E3A" w:rsidRPr="00EA145D" w:rsidRDefault="00244EAA">
            <w:pPr>
              <w:keepNext/>
              <w:keepLines/>
              <w:spacing w:before="80" w:after="0" w:line="280" w:lineRule="exact"/>
              <w:jc w:val="left"/>
              <w:rPr>
                <w:rFonts w:eastAsia="Times New Roman" w:cs="Arial"/>
                <w:szCs w:val="24"/>
              </w:rPr>
            </w:pPr>
            <w:sdt>
              <w:sdtPr>
                <w:rPr>
                  <w:rFonts w:eastAsia="Times New Roman" w:cs="Arial"/>
                  <w:sz w:val="20"/>
                  <w:szCs w:val="20"/>
                </w:rPr>
                <w:alias w:val="TDOT or Consultant?"/>
                <w:tag w:val="TDOT or Consultant?"/>
                <w:id w:val="1944269325"/>
                <w:placeholder>
                  <w:docPart w:val="211DA8E932D24DC3AAFB9D3BE38DBE54"/>
                </w:placeholder>
                <w:showingPlcHdr/>
              </w:sdtPr>
              <w:sdtEndPr/>
              <w:sdtContent>
                <w:r w:rsidR="00C00E3A" w:rsidRPr="00EA145D">
                  <w:rPr>
                    <w:rStyle w:val="PlaceholderText"/>
                    <w:sz w:val="20"/>
                    <w:szCs w:val="18"/>
                  </w:rPr>
                  <w:t>Click or tap here to enter text.</w:t>
                </w:r>
              </w:sdtContent>
            </w:sdt>
          </w:p>
        </w:tc>
      </w:tr>
      <w:tr w:rsidR="00C00E3A" w:rsidRPr="00EA145D" w14:paraId="7E058F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567" w:type="dxa"/>
          </w:tcPr>
          <w:p w14:paraId="36053B53" w14:textId="77777777" w:rsidR="00C00E3A" w:rsidRPr="00EA145D" w:rsidRDefault="00C00E3A">
            <w:pPr>
              <w:spacing w:before="80" w:after="0" w:line="280" w:lineRule="exact"/>
              <w:jc w:val="left"/>
              <w:rPr>
                <w:rFonts w:eastAsia="Times New Roman" w:cs="Arial"/>
                <w:b/>
                <w:bCs/>
                <w:szCs w:val="24"/>
              </w:rPr>
            </w:pPr>
            <w:r w:rsidRPr="00EA145D">
              <w:rPr>
                <w:rFonts w:eastAsia="Times New Roman" w:cs="Arial"/>
                <w:b/>
                <w:bCs/>
                <w:szCs w:val="24"/>
              </w:rPr>
              <w:t>Date:</w:t>
            </w:r>
          </w:p>
        </w:tc>
        <w:sdt>
          <w:sdtPr>
            <w:rPr>
              <w:rFonts w:eastAsia="Times New Roman" w:cs="Arial"/>
              <w:szCs w:val="24"/>
            </w:rPr>
            <w:alias w:val="Date"/>
            <w:tag w:val="Date"/>
            <w:id w:val="-368991564"/>
            <w:placeholder>
              <w:docPart w:val="5BDC28BF288A4A09A0D2E35DDF72CEC3"/>
            </w:placeholder>
            <w:showingPlcHdr/>
          </w:sdtPr>
          <w:sdtEndPr/>
          <w:sdtContent>
            <w:tc>
              <w:tcPr>
                <w:tcW w:w="4093" w:type="dxa"/>
              </w:tcPr>
              <w:p w14:paraId="01C1AC8F" w14:textId="77777777" w:rsidR="00C00E3A" w:rsidRPr="00EA145D" w:rsidRDefault="00C00E3A">
                <w:pPr>
                  <w:keepNext/>
                  <w:keepLines/>
                  <w:spacing w:before="80" w:after="0" w:line="280" w:lineRule="exact"/>
                  <w:jc w:val="left"/>
                  <w:rPr>
                    <w:rFonts w:eastAsia="Times New Roman" w:cs="Arial"/>
                    <w:szCs w:val="24"/>
                  </w:rPr>
                </w:pPr>
                <w:r w:rsidRPr="00EA145D">
                  <w:rPr>
                    <w:rStyle w:val="PlaceholderText"/>
                  </w:rPr>
                  <w:t>Click or tap here to enter text.</w:t>
                </w:r>
              </w:p>
            </w:tc>
          </w:sdtContent>
        </w:sdt>
      </w:tr>
      <w:tr w:rsidR="00C00E3A" w:rsidRPr="00EA145D" w14:paraId="48545A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0"/>
        </w:trPr>
        <w:tc>
          <w:tcPr>
            <w:tcW w:w="8660" w:type="dxa"/>
            <w:gridSpan w:val="2"/>
            <w:tcBorders>
              <w:bottom w:val="single" w:sz="4" w:space="0" w:color="auto"/>
            </w:tcBorders>
          </w:tcPr>
          <w:p w14:paraId="365BA875" w14:textId="77777777" w:rsidR="00C00E3A" w:rsidRPr="00EA145D" w:rsidRDefault="00C00E3A">
            <w:pPr>
              <w:keepNext/>
              <w:keepLines/>
              <w:tabs>
                <w:tab w:val="left" w:pos="3733"/>
              </w:tabs>
              <w:spacing w:before="80" w:after="0" w:line="280" w:lineRule="exact"/>
              <w:jc w:val="left"/>
              <w:rPr>
                <w:rFonts w:eastAsia="Times New Roman" w:cs="Arial"/>
                <w:szCs w:val="24"/>
              </w:rPr>
            </w:pPr>
            <w:r w:rsidRPr="00EA145D">
              <w:rPr>
                <w:rFonts w:eastAsia="Times New Roman" w:cs="Arial"/>
                <w:b/>
                <w:bCs/>
                <w:szCs w:val="24"/>
              </w:rPr>
              <w:t>Comments</w:t>
            </w:r>
            <w:r w:rsidRPr="00EA145D">
              <w:rPr>
                <w:rFonts w:eastAsia="Times New Roman" w:cs="Arial"/>
                <w:szCs w:val="24"/>
              </w:rPr>
              <w:t>:</w:t>
            </w:r>
          </w:p>
          <w:sdt>
            <w:sdtPr>
              <w:rPr>
                <w:rFonts w:eastAsia="Times New Roman" w:cs="Arial"/>
                <w:szCs w:val="24"/>
              </w:rPr>
              <w:alias w:val="Comments"/>
              <w:tag w:val="Comments"/>
              <w:id w:val="-709964347"/>
              <w:placeholder>
                <w:docPart w:val="F96498E932CF406282968AEBEF52550E"/>
              </w:placeholder>
              <w:showingPlcHdr/>
            </w:sdtPr>
            <w:sdtEndPr/>
            <w:sdtContent>
              <w:p w14:paraId="755A5DE7" w14:textId="77777777" w:rsidR="00C00E3A" w:rsidRPr="00EA145D" w:rsidRDefault="00C00E3A">
                <w:pPr>
                  <w:keepNext/>
                  <w:keepLines/>
                  <w:tabs>
                    <w:tab w:val="left" w:pos="3733"/>
                  </w:tabs>
                  <w:spacing w:before="80" w:after="0" w:line="280" w:lineRule="exact"/>
                  <w:jc w:val="left"/>
                  <w:rPr>
                    <w:rFonts w:eastAsia="Times New Roman" w:cs="Arial"/>
                    <w:szCs w:val="24"/>
                  </w:rPr>
                </w:pPr>
                <w:r w:rsidRPr="00EA145D">
                  <w:rPr>
                    <w:rStyle w:val="PlaceholderText"/>
                  </w:rPr>
                  <w:t>Click or tap here to enter text.</w:t>
                </w:r>
              </w:p>
            </w:sdtContent>
          </w:sdt>
          <w:p w14:paraId="26D1591C" w14:textId="77777777" w:rsidR="00C00E3A" w:rsidRPr="00EA145D" w:rsidRDefault="00C00E3A">
            <w:pPr>
              <w:spacing w:before="0" w:after="0" w:line="240" w:lineRule="auto"/>
              <w:jc w:val="left"/>
              <w:rPr>
                <w:rFonts w:eastAsia="Times New Roman" w:cs="Arial"/>
                <w:szCs w:val="24"/>
              </w:rPr>
            </w:pPr>
          </w:p>
        </w:tc>
      </w:tr>
    </w:tbl>
    <w:p w14:paraId="5896D732" w14:textId="46D6A6C1" w:rsidR="00C00E3A" w:rsidRPr="00EA145D" w:rsidRDefault="00B34180" w:rsidP="00B34180">
      <w:pPr>
        <w:spacing w:before="0" w:after="160"/>
        <w:jc w:val="left"/>
      </w:pPr>
      <w:r w:rsidRPr="00EA145D">
        <w:br w:type="page"/>
      </w:r>
    </w:p>
    <w:p w14:paraId="3EBCBFD2" w14:textId="61EDD717" w:rsidR="00372D9B" w:rsidRPr="00EA145D" w:rsidRDefault="00372D9B" w:rsidP="00372D9B">
      <w:pPr>
        <w:pStyle w:val="Heading3"/>
        <w:numPr>
          <w:ilvl w:val="0"/>
          <w:numId w:val="0"/>
        </w:numPr>
      </w:pPr>
      <w:r w:rsidRPr="00EA145D">
        <w:lastRenderedPageBreak/>
        <w:t>1.1.2 Project Narrative</w:t>
      </w:r>
    </w:p>
    <w:p w14:paraId="15A9A602" w14:textId="4067B128" w:rsidR="00C00E3A" w:rsidRPr="00EA145D" w:rsidRDefault="00C00E3A" w:rsidP="00C00E3A">
      <w:pPr>
        <w:rPr>
          <w:sz w:val="22"/>
          <w:szCs w:val="20"/>
        </w:rPr>
      </w:pPr>
      <w:r w:rsidRPr="00EA145D">
        <w:rPr>
          <w:sz w:val="22"/>
          <w:szCs w:val="20"/>
        </w:rPr>
        <w:t xml:space="preserve">Project Narrative: </w:t>
      </w:r>
      <w:r w:rsidRPr="00EA145D">
        <w:rPr>
          <w:b/>
          <w:color w:val="4472C4" w:themeColor="accent1"/>
          <w:sz w:val="20"/>
          <w:szCs w:val="20"/>
        </w:rPr>
        <w:t>(</w:t>
      </w:r>
      <w:r w:rsidR="005D4184" w:rsidRPr="00EA145D">
        <w:rPr>
          <w:b/>
          <w:color w:val="4472C4" w:themeColor="accent1"/>
          <w:sz w:val="20"/>
          <w:szCs w:val="20"/>
        </w:rPr>
        <w:t xml:space="preserve">Brief </w:t>
      </w:r>
      <w:r w:rsidR="004C160C" w:rsidRPr="00EA145D">
        <w:rPr>
          <w:b/>
          <w:color w:val="4472C4" w:themeColor="accent1"/>
          <w:sz w:val="20"/>
          <w:szCs w:val="20"/>
        </w:rPr>
        <w:t>description</w:t>
      </w:r>
      <w:r w:rsidR="005D4184" w:rsidRPr="00EA145D">
        <w:rPr>
          <w:b/>
          <w:color w:val="4472C4" w:themeColor="accent1"/>
          <w:sz w:val="20"/>
          <w:szCs w:val="20"/>
        </w:rPr>
        <w:t xml:space="preserve"> on how the project scope will be executed.)</w:t>
      </w:r>
    </w:p>
    <w:p w14:paraId="28525134" w14:textId="395013E7" w:rsidR="00C00E3A" w:rsidRPr="00EA145D" w:rsidRDefault="00244EAA" w:rsidP="00C00E3A">
      <w:pPr>
        <w:rPr>
          <w:sz w:val="22"/>
        </w:rPr>
      </w:pPr>
      <w:sdt>
        <w:sdtPr>
          <w:rPr>
            <w:sz w:val="22"/>
          </w:rPr>
          <w:alias w:val="Project Narrative"/>
          <w:tag w:val="Project Narrative"/>
          <w:id w:val="-1019149582"/>
          <w:placeholder>
            <w:docPart w:val="4750B569E0AA47EC8268C7BA8E9797F1"/>
          </w:placeholder>
          <w:showingPlcHdr/>
        </w:sdtPr>
        <w:sdtEndPr/>
        <w:sdtContent>
          <w:r w:rsidR="00C00E3A" w:rsidRPr="00EA145D">
            <w:rPr>
              <w:rStyle w:val="PlaceholderText"/>
              <w:sz w:val="22"/>
            </w:rPr>
            <w:t>Click or tap here to enter text.</w:t>
          </w:r>
        </w:sdtContent>
      </w:sdt>
    </w:p>
    <w:p w14:paraId="2D3EF7EC" w14:textId="2E54848A" w:rsidR="00372D9B" w:rsidRPr="00EA145D" w:rsidRDefault="009D321F" w:rsidP="009D321F">
      <w:pPr>
        <w:pStyle w:val="Heading2"/>
        <w:numPr>
          <w:ilvl w:val="0"/>
          <w:numId w:val="0"/>
        </w:numPr>
      </w:pPr>
      <w:r w:rsidRPr="00EA145D">
        <w:t>1.2 Survey Information</w:t>
      </w:r>
    </w:p>
    <w:p w14:paraId="55A9EACD" w14:textId="5027F711" w:rsidR="00C00E3A" w:rsidRPr="00EA145D" w:rsidRDefault="00C00E3A" w:rsidP="00C00E3A">
      <w:pPr>
        <w:rPr>
          <w:sz w:val="22"/>
        </w:rPr>
      </w:pPr>
      <w:r w:rsidRPr="00EA145D">
        <w:rPr>
          <w:sz w:val="22"/>
        </w:rPr>
        <w:t>Was the survey data processed in ORD?</w:t>
      </w:r>
      <w:r w:rsidRPr="00EA145D">
        <w:t xml:space="preserve"> </w:t>
      </w:r>
      <w:sdt>
        <w:sdtPr>
          <w:rPr>
            <w:sz w:val="22"/>
          </w:rPr>
          <w:id w:val="-648057855"/>
          <w14:checkbox>
            <w14:checked w14:val="0"/>
            <w14:checkedState w14:val="2612" w14:font="MS Gothic"/>
            <w14:uncheckedState w14:val="2610" w14:font="MS Gothic"/>
          </w14:checkbox>
        </w:sdtPr>
        <w:sdtEndPr/>
        <w:sdtContent>
          <w:r w:rsidR="008368D5" w:rsidRPr="00EA145D">
            <w:rPr>
              <w:rFonts w:ascii="MS Gothic" w:eastAsia="MS Gothic" w:hAnsi="MS Gothic" w:hint="eastAsia"/>
              <w:sz w:val="22"/>
            </w:rPr>
            <w:t>☐</w:t>
          </w:r>
        </w:sdtContent>
      </w:sdt>
      <w:r w:rsidRPr="00EA145D">
        <w:rPr>
          <w:sz w:val="22"/>
        </w:rPr>
        <w:t xml:space="preserve"> Yes</w:t>
      </w:r>
      <w:r w:rsidRPr="00EA145D">
        <w:t xml:space="preserve"> </w:t>
      </w:r>
      <w:sdt>
        <w:sdtPr>
          <w:rPr>
            <w:sz w:val="22"/>
          </w:rPr>
          <w:id w:val="419307170"/>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No</w:t>
      </w:r>
    </w:p>
    <w:p w14:paraId="72A199C7" w14:textId="77777777" w:rsidR="00C00E3A" w:rsidRPr="00EA145D" w:rsidRDefault="00C00E3A" w:rsidP="00C00E3A">
      <w:pPr>
        <w:rPr>
          <w:sz w:val="22"/>
        </w:rPr>
      </w:pPr>
      <w:r w:rsidRPr="00EA145D">
        <w:rPr>
          <w:sz w:val="22"/>
        </w:rPr>
        <w:tab/>
        <w:t xml:space="preserve">If yes, what Release? (e.g., </w:t>
      </w:r>
      <w:r w:rsidRPr="00EA145D">
        <w:t>10.11.00.115</w:t>
      </w:r>
      <w:r w:rsidRPr="00EA145D">
        <w:rPr>
          <w:sz w:val="22"/>
        </w:rPr>
        <w:t xml:space="preserve">) </w:t>
      </w:r>
      <w:sdt>
        <w:sdtPr>
          <w:rPr>
            <w:sz w:val="22"/>
          </w:rPr>
          <w:id w:val="-1923401298"/>
          <w:placeholder>
            <w:docPart w:val="AB75224061A6410FB72359BB4F84061E"/>
          </w:placeholder>
          <w:showingPlcHdr/>
        </w:sdtPr>
        <w:sdtEndPr/>
        <w:sdtContent>
          <w:r w:rsidRPr="00EA145D">
            <w:rPr>
              <w:rStyle w:val="PlaceholderText"/>
              <w:sz w:val="22"/>
            </w:rPr>
            <w:t>Click or tap here to enter text.</w:t>
          </w:r>
        </w:sdtContent>
      </w:sdt>
    </w:p>
    <w:p w14:paraId="3C95694B" w14:textId="7F446A87" w:rsidR="00C00E3A" w:rsidRPr="00EA145D" w:rsidRDefault="00C00E3A" w:rsidP="00C00E3A">
      <w:pPr>
        <w:rPr>
          <w:sz w:val="22"/>
        </w:rPr>
      </w:pPr>
      <w:r w:rsidRPr="00EA145D">
        <w:rPr>
          <w:sz w:val="22"/>
        </w:rPr>
        <w:tab/>
        <w:t>If yes, what TDOT ORD Workspace was used? (e.g., 10.11.00.115_0</w:t>
      </w:r>
      <w:r w:rsidR="002C6F00" w:rsidRPr="00EA145D">
        <w:rPr>
          <w:sz w:val="22"/>
        </w:rPr>
        <w:t>7</w:t>
      </w:r>
      <w:r w:rsidRPr="00EA145D">
        <w:rPr>
          <w:sz w:val="22"/>
        </w:rPr>
        <w:t>.2</w:t>
      </w:r>
      <w:r w:rsidR="002C6F00" w:rsidRPr="00EA145D">
        <w:rPr>
          <w:sz w:val="22"/>
        </w:rPr>
        <w:t>4</w:t>
      </w:r>
      <w:r w:rsidRPr="00EA145D">
        <w:rPr>
          <w:sz w:val="22"/>
        </w:rPr>
        <w:t>.2023)</w:t>
      </w:r>
    </w:p>
    <w:p w14:paraId="3DE95FD6" w14:textId="5D22D3FB" w:rsidR="00C00E3A" w:rsidRPr="00EA145D" w:rsidRDefault="00244EAA" w:rsidP="006369B1">
      <w:pPr>
        <w:ind w:firstLine="720"/>
        <w:rPr>
          <w:sz w:val="22"/>
        </w:rPr>
      </w:pPr>
      <w:sdt>
        <w:sdtPr>
          <w:rPr>
            <w:sz w:val="22"/>
          </w:rPr>
          <w:id w:val="1396163894"/>
          <w:placeholder>
            <w:docPart w:val="AB75224061A6410FB72359BB4F84061E"/>
          </w:placeholder>
          <w:showingPlcHdr/>
        </w:sdtPr>
        <w:sdtEndPr/>
        <w:sdtContent>
          <w:r w:rsidR="00C00E3A" w:rsidRPr="00EA145D">
            <w:rPr>
              <w:rStyle w:val="PlaceholderText"/>
              <w:sz w:val="22"/>
            </w:rPr>
            <w:t>Click or tap here to enter text.</w:t>
          </w:r>
        </w:sdtContent>
      </w:sdt>
    </w:p>
    <w:p w14:paraId="3D0E67D7" w14:textId="2E9CC3F2" w:rsidR="00C00E3A" w:rsidRPr="00EA145D" w:rsidRDefault="00C00E3A" w:rsidP="00C00E3A">
      <w:pPr>
        <w:rPr>
          <w:sz w:val="22"/>
        </w:rPr>
      </w:pPr>
      <w:r w:rsidRPr="00EA145D">
        <w:rPr>
          <w:sz w:val="22"/>
        </w:rPr>
        <w:tab/>
        <w:t xml:space="preserve">If no, attach the </w:t>
      </w:r>
      <w:r w:rsidRPr="00EA145D">
        <w:rPr>
          <w:b/>
          <w:bCs/>
          <w:sz w:val="22"/>
        </w:rPr>
        <w:t>ORD Conversion Decision-Making Form</w:t>
      </w:r>
      <w:r w:rsidRPr="00EA145D">
        <w:rPr>
          <w:sz w:val="22"/>
        </w:rPr>
        <w:t xml:space="preserve"> for submittal.</w:t>
      </w:r>
    </w:p>
    <w:p w14:paraId="6CB26770" w14:textId="77777777" w:rsidR="00C00E3A" w:rsidRPr="00EA145D" w:rsidRDefault="00C00E3A" w:rsidP="00C00E3A">
      <w:pPr>
        <w:rPr>
          <w:sz w:val="22"/>
        </w:rPr>
      </w:pPr>
    </w:p>
    <w:bookmarkEnd w:id="0"/>
    <w:p w14:paraId="133726B5" w14:textId="77777777" w:rsidR="00C00E3A" w:rsidRPr="00EA145D" w:rsidRDefault="00C00E3A" w:rsidP="00C00E3A">
      <w:pPr>
        <w:rPr>
          <w:sz w:val="22"/>
        </w:rPr>
      </w:pPr>
      <w:r w:rsidRPr="00EA145D">
        <w:rPr>
          <w:sz w:val="22"/>
        </w:rPr>
        <w:t>Geographic Coordinate System Used:</w:t>
      </w:r>
      <w:r w:rsidRPr="00EA145D">
        <w:rPr>
          <w:b/>
          <w:color w:val="4472C4" w:themeColor="accent1"/>
          <w:sz w:val="20"/>
          <w:szCs w:val="20"/>
        </w:rPr>
        <w:t xml:space="preserve"> (Any datum prior to 2011 should use the ESPG:2274 – NAD/Tennessee (ft US) coordinate system.)</w:t>
      </w:r>
    </w:p>
    <w:p w14:paraId="45D49A56" w14:textId="2AF68972" w:rsidR="00C00E3A" w:rsidRPr="00EA145D" w:rsidRDefault="00244EAA" w:rsidP="00C00E3A">
      <w:sdt>
        <w:sdtPr>
          <w:rPr>
            <w:sz w:val="22"/>
          </w:rPr>
          <w:id w:val="1341500831"/>
          <w:placeholder>
            <w:docPart w:val="14EC74270D1A4B3FA5D02951ACD5F6E3"/>
          </w:placeholder>
          <w:showingPlcHdr/>
        </w:sdtPr>
        <w:sdtEndPr/>
        <w:sdtContent>
          <w:r w:rsidR="00C00E3A" w:rsidRPr="00EA145D">
            <w:rPr>
              <w:rStyle w:val="PlaceholderText"/>
              <w:sz w:val="22"/>
            </w:rPr>
            <w:t>Click or tap here to enter text.</w:t>
          </w:r>
        </w:sdtContent>
      </w:sdt>
    </w:p>
    <w:p w14:paraId="13A60357" w14:textId="011BD89F" w:rsidR="0082229E" w:rsidRPr="00EA145D" w:rsidRDefault="0082229E" w:rsidP="00C00E3A">
      <w:pPr>
        <w:rPr>
          <w:sz w:val="22"/>
          <w:szCs w:val="20"/>
        </w:rPr>
      </w:pPr>
      <w:r w:rsidRPr="00EA145D">
        <w:rPr>
          <w:sz w:val="22"/>
          <w:szCs w:val="20"/>
        </w:rPr>
        <w:t>Datum Adjustment Factor:</w:t>
      </w:r>
      <w:r w:rsidR="007D4A3B" w:rsidRPr="00EA145D">
        <w:rPr>
          <w:sz w:val="22"/>
          <w:szCs w:val="20"/>
        </w:rPr>
        <w:t xml:space="preserve"> </w:t>
      </w:r>
      <w:sdt>
        <w:sdtPr>
          <w:rPr>
            <w:sz w:val="22"/>
          </w:rPr>
          <w:id w:val="-960645889"/>
          <w:placeholder>
            <w:docPart w:val="4E140F05C206403B8435D55C8CC5DC2E"/>
          </w:placeholder>
          <w:showingPlcHdr/>
        </w:sdtPr>
        <w:sdtEndPr/>
        <w:sdtContent>
          <w:r w:rsidR="007D4A3B" w:rsidRPr="00EA145D">
            <w:rPr>
              <w:rStyle w:val="PlaceholderText"/>
              <w:sz w:val="22"/>
            </w:rPr>
            <w:t>Click or tap here to enter text.</w:t>
          </w:r>
        </w:sdtContent>
      </w:sdt>
    </w:p>
    <w:p w14:paraId="0831B202" w14:textId="7E72C2BF" w:rsidR="00C00E3A" w:rsidRPr="00EA145D" w:rsidRDefault="00C00E3A" w:rsidP="00C00E3A">
      <w:pPr>
        <w:rPr>
          <w:sz w:val="22"/>
          <w:szCs w:val="20"/>
        </w:rPr>
      </w:pPr>
      <w:r w:rsidRPr="00EA145D">
        <w:rPr>
          <w:sz w:val="22"/>
          <w:szCs w:val="20"/>
        </w:rPr>
        <w:t>Other Important Survey Information to Note:</w:t>
      </w:r>
    </w:p>
    <w:p w14:paraId="7586A541" w14:textId="77777777" w:rsidR="00C00E3A" w:rsidRPr="00EA145D" w:rsidRDefault="00244EAA" w:rsidP="00C00E3A">
      <w:pPr>
        <w:rPr>
          <w:rFonts w:eastAsia="Times New Roman" w:cs="Arial"/>
          <w:szCs w:val="24"/>
        </w:rPr>
      </w:pPr>
      <w:sdt>
        <w:sdtPr>
          <w:rPr>
            <w:sz w:val="22"/>
          </w:rPr>
          <w:id w:val="-201711942"/>
          <w:placeholder>
            <w:docPart w:val="CE632F9A2CC9407AB50296160522D6CA"/>
          </w:placeholder>
          <w:showingPlcHdr/>
        </w:sdtPr>
        <w:sdtEndPr/>
        <w:sdtContent>
          <w:r w:rsidR="00C00E3A" w:rsidRPr="00EA145D">
            <w:rPr>
              <w:rStyle w:val="PlaceholderText"/>
              <w:sz w:val="22"/>
            </w:rPr>
            <w:t>Click or tap here to enter text.</w:t>
          </w:r>
        </w:sdtContent>
      </w:sdt>
    </w:p>
    <w:p w14:paraId="7F48AA9E" w14:textId="1B9CC511" w:rsidR="009D321F" w:rsidRPr="00EA145D" w:rsidRDefault="00C00E3A" w:rsidP="009D321F">
      <w:pPr>
        <w:pStyle w:val="Heading2"/>
        <w:numPr>
          <w:ilvl w:val="0"/>
          <w:numId w:val="0"/>
        </w:numPr>
      </w:pPr>
      <w:r w:rsidRPr="00EA145D">
        <w:rPr>
          <w:sz w:val="22"/>
          <w:szCs w:val="20"/>
        </w:rPr>
        <w:br w:type="page"/>
      </w:r>
      <w:r w:rsidR="009D321F" w:rsidRPr="00EA145D">
        <w:lastRenderedPageBreak/>
        <w:t>1.3 Submittal Log</w:t>
      </w:r>
    </w:p>
    <w:p w14:paraId="1ADD46EC" w14:textId="332B661E" w:rsidR="00C00E3A" w:rsidRPr="00EA145D" w:rsidRDefault="00C00E3A" w:rsidP="00C00E3A">
      <w:r w:rsidRPr="00EA145D">
        <w:rPr>
          <w:b/>
          <w:bCs/>
          <w:color w:val="4472C4" w:themeColor="accent1"/>
          <w:sz w:val="20"/>
          <w:szCs w:val="20"/>
        </w:rPr>
        <w:t>(Another row can be added to the Submittal Log by selecting the blue “+” in the lower right-hand corner. (Note</w:t>
      </w:r>
      <w:r w:rsidR="007C551A" w:rsidRPr="00EA145D">
        <w:rPr>
          <w:b/>
          <w:bCs/>
          <w:color w:val="4472C4" w:themeColor="accent1"/>
          <w:sz w:val="20"/>
          <w:szCs w:val="20"/>
        </w:rPr>
        <w:t>:</w:t>
      </w:r>
      <w:r w:rsidRPr="00EA145D">
        <w:rPr>
          <w:b/>
          <w:bCs/>
          <w:color w:val="4472C4" w:themeColor="accent1"/>
          <w:sz w:val="20"/>
          <w:szCs w:val="20"/>
        </w:rPr>
        <w:t xml:space="preserve"> </w:t>
      </w:r>
      <w:r w:rsidR="007C551A" w:rsidRPr="00EA145D">
        <w:rPr>
          <w:b/>
          <w:bCs/>
          <w:color w:val="4472C4" w:themeColor="accent1"/>
          <w:sz w:val="20"/>
          <w:szCs w:val="20"/>
        </w:rPr>
        <w:t>Y</w:t>
      </w:r>
      <w:r w:rsidRPr="00EA145D">
        <w:rPr>
          <w:b/>
          <w:bCs/>
          <w:color w:val="4472C4" w:themeColor="accent1"/>
          <w:sz w:val="20"/>
          <w:szCs w:val="20"/>
        </w:rPr>
        <w:t>our cursor must be clicked inside the highlighted field to see the blue “+”.))</w:t>
      </w:r>
    </w:p>
    <w:tbl>
      <w:tblPr>
        <w:tblStyle w:val="TableGrid"/>
        <w:tblW w:w="0" w:type="auto"/>
        <w:tblLook w:val="04A0" w:firstRow="1" w:lastRow="0" w:firstColumn="1" w:lastColumn="0" w:noHBand="0" w:noVBand="1"/>
      </w:tblPr>
      <w:tblGrid>
        <w:gridCol w:w="2335"/>
        <w:gridCol w:w="2250"/>
        <w:gridCol w:w="4765"/>
      </w:tblGrid>
      <w:tr w:rsidR="00C00E3A" w:rsidRPr="00EA145D" w14:paraId="31EE5D21" w14:textId="77777777" w:rsidTr="1300FC75">
        <w:trPr>
          <w:trHeight w:val="300"/>
        </w:trPr>
        <w:tc>
          <w:tcPr>
            <w:tcW w:w="2335" w:type="dxa"/>
          </w:tcPr>
          <w:p w14:paraId="35F6813C" w14:textId="77777777" w:rsidR="00C00E3A" w:rsidRPr="00EA145D" w:rsidRDefault="00C00E3A">
            <w:pPr>
              <w:rPr>
                <w:sz w:val="22"/>
              </w:rPr>
            </w:pPr>
            <w:r w:rsidRPr="00EA145D">
              <w:rPr>
                <w:sz w:val="22"/>
              </w:rPr>
              <w:t>Deliverable/ Plan Set:</w:t>
            </w:r>
          </w:p>
        </w:tc>
        <w:tc>
          <w:tcPr>
            <w:tcW w:w="2250" w:type="dxa"/>
          </w:tcPr>
          <w:p w14:paraId="4CC8A8CC" w14:textId="77777777" w:rsidR="00C00E3A" w:rsidRPr="00EA145D" w:rsidRDefault="00C00E3A">
            <w:pPr>
              <w:rPr>
                <w:sz w:val="22"/>
              </w:rPr>
            </w:pPr>
            <w:r w:rsidRPr="00EA145D">
              <w:rPr>
                <w:sz w:val="22"/>
              </w:rPr>
              <w:t xml:space="preserve">Submittal Date: </w:t>
            </w:r>
          </w:p>
        </w:tc>
        <w:tc>
          <w:tcPr>
            <w:tcW w:w="4765" w:type="dxa"/>
          </w:tcPr>
          <w:p w14:paraId="49007752" w14:textId="1A5F6EC3" w:rsidR="00C00E3A" w:rsidRPr="00EA145D" w:rsidRDefault="6ECDB551" w:rsidP="1300FC75">
            <w:pPr>
              <w:jc w:val="left"/>
              <w:rPr>
                <w:sz w:val="22"/>
              </w:rPr>
            </w:pPr>
            <w:r w:rsidRPr="1300FC75">
              <w:rPr>
                <w:sz w:val="22"/>
              </w:rPr>
              <w:t>Remarks:</w:t>
            </w:r>
            <w:r w:rsidR="799B7975" w:rsidRPr="1300FC75">
              <w:rPr>
                <w:sz w:val="22"/>
              </w:rPr>
              <w:t xml:space="preserve"> </w:t>
            </w:r>
            <w:r w:rsidR="799B7975" w:rsidRPr="1300FC75">
              <w:rPr>
                <w:b/>
                <w:bCs/>
                <w:color w:val="4472C4" w:themeColor="accent1"/>
                <w:sz w:val="20"/>
                <w:szCs w:val="20"/>
              </w:rPr>
              <w:t>(</w:t>
            </w:r>
            <w:r w:rsidR="61E47474" w:rsidRPr="1300FC75">
              <w:rPr>
                <w:b/>
                <w:bCs/>
                <w:color w:val="4472C4" w:themeColor="accent1"/>
                <w:sz w:val="20"/>
                <w:szCs w:val="20"/>
              </w:rPr>
              <w:t xml:space="preserve">This area can be used to describe major </w:t>
            </w:r>
            <w:r w:rsidR="799B7975" w:rsidRPr="1300FC75">
              <w:rPr>
                <w:b/>
                <w:bCs/>
                <w:color w:val="4472C4" w:themeColor="accent1"/>
                <w:sz w:val="20"/>
                <w:szCs w:val="20"/>
              </w:rPr>
              <w:t xml:space="preserve">design or model changes that occurred since </w:t>
            </w:r>
            <w:r w:rsidR="063FE4EE" w:rsidRPr="1300FC75">
              <w:rPr>
                <w:b/>
                <w:bCs/>
                <w:color w:val="4472C4" w:themeColor="accent1"/>
                <w:sz w:val="20"/>
                <w:szCs w:val="20"/>
              </w:rPr>
              <w:t xml:space="preserve">the </w:t>
            </w:r>
            <w:r w:rsidR="799B7975" w:rsidRPr="1300FC75">
              <w:rPr>
                <w:b/>
                <w:bCs/>
                <w:color w:val="4472C4" w:themeColor="accent1"/>
                <w:sz w:val="20"/>
                <w:szCs w:val="20"/>
              </w:rPr>
              <w:t>previous submittal</w:t>
            </w:r>
            <w:r w:rsidR="61E47474" w:rsidRPr="1300FC75">
              <w:rPr>
                <w:b/>
                <w:bCs/>
                <w:color w:val="4472C4" w:themeColor="accent1"/>
                <w:sz w:val="20"/>
                <w:szCs w:val="20"/>
              </w:rPr>
              <w:t>)</w:t>
            </w:r>
          </w:p>
        </w:tc>
      </w:tr>
      <w:sdt>
        <w:sdtPr>
          <w:rPr>
            <w:sz w:val="22"/>
          </w:rPr>
          <w:alias w:val="Submittal"/>
          <w:tag w:val="Submittal"/>
          <w:id w:val="-289980463"/>
          <w15:repeatingSection>
            <w15:sectionTitle w:val="Submittal"/>
          </w15:repeatingSection>
        </w:sdtPr>
        <w:sdtEndPr/>
        <w:sdtContent>
          <w:sdt>
            <w:sdtPr>
              <w:rPr>
                <w:sz w:val="22"/>
              </w:rPr>
              <w:id w:val="2110008620"/>
              <w:placeholder>
                <w:docPart w:val="8CB13808DFD242D5983EEBAA462008D1"/>
              </w:placeholder>
              <w15:repeatingSectionItem/>
            </w:sdtPr>
            <w:sdtEndPr/>
            <w:sdtContent>
              <w:tr w:rsidR="00C00E3A" w:rsidRPr="00EA145D" w14:paraId="041183C3" w14:textId="77777777" w:rsidTr="00922C05">
                <w:tc>
                  <w:tcPr>
                    <w:tcW w:w="2335" w:type="dxa"/>
                  </w:tcPr>
                  <w:p w14:paraId="20779AC0" w14:textId="77777777" w:rsidR="00C00E3A" w:rsidRPr="00EA145D" w:rsidRDefault="00244EAA">
                    <w:pPr>
                      <w:rPr>
                        <w:sz w:val="22"/>
                      </w:rPr>
                    </w:pPr>
                    <w:sdt>
                      <w:sdtPr>
                        <w:rPr>
                          <w:sz w:val="22"/>
                        </w:rPr>
                        <w:alias w:val="Deliverable/Plan Set"/>
                        <w:tag w:val="Deliverable/Plan Set"/>
                        <w:id w:val="-178276753"/>
                        <w:placeholder>
                          <w:docPart w:val="7EF4D8A40C95448BAE495310E764AFED"/>
                        </w:placeholder>
                        <w:showingPlcHdr/>
                      </w:sdtPr>
                      <w:sdtEndPr/>
                      <w:sdtContent>
                        <w:r w:rsidR="00C00E3A" w:rsidRPr="00EA145D">
                          <w:rPr>
                            <w:rStyle w:val="PlaceholderText"/>
                            <w:sz w:val="22"/>
                          </w:rPr>
                          <w:t>Click or tap here to enter text.</w:t>
                        </w:r>
                      </w:sdtContent>
                    </w:sdt>
                  </w:p>
                </w:tc>
                <w:tc>
                  <w:tcPr>
                    <w:tcW w:w="2250" w:type="dxa"/>
                  </w:tcPr>
                  <w:p w14:paraId="27787079" w14:textId="77777777" w:rsidR="00C00E3A" w:rsidRPr="00EA145D" w:rsidRDefault="00244EAA">
                    <w:pPr>
                      <w:rPr>
                        <w:sz w:val="22"/>
                      </w:rPr>
                    </w:pPr>
                    <w:sdt>
                      <w:sdtPr>
                        <w:rPr>
                          <w:sz w:val="22"/>
                        </w:rPr>
                        <w:alias w:val="Submittal Date"/>
                        <w:tag w:val="Submittal Date"/>
                        <w:id w:val="870416001"/>
                        <w:placeholder>
                          <w:docPart w:val="06B82B1D1ECF435ABB786493E1C656C9"/>
                        </w:placeholder>
                        <w:showingPlcHdr/>
                      </w:sdtPr>
                      <w:sdtEndPr/>
                      <w:sdtContent>
                        <w:r w:rsidR="00C00E3A" w:rsidRPr="00EA145D">
                          <w:rPr>
                            <w:rStyle w:val="PlaceholderText"/>
                            <w:sz w:val="22"/>
                          </w:rPr>
                          <w:t>Click or tap here to enter text.</w:t>
                        </w:r>
                      </w:sdtContent>
                    </w:sdt>
                  </w:p>
                </w:tc>
                <w:tc>
                  <w:tcPr>
                    <w:tcW w:w="4765" w:type="dxa"/>
                  </w:tcPr>
                  <w:p w14:paraId="527F98B0" w14:textId="77777777" w:rsidR="00C00E3A" w:rsidRPr="00EA145D" w:rsidRDefault="00244EAA">
                    <w:pPr>
                      <w:rPr>
                        <w:sz w:val="22"/>
                      </w:rPr>
                    </w:pPr>
                    <w:sdt>
                      <w:sdtPr>
                        <w:rPr>
                          <w:sz w:val="22"/>
                        </w:rPr>
                        <w:alias w:val="Remarks"/>
                        <w:tag w:val="Remarks"/>
                        <w:id w:val="611319008"/>
                        <w:placeholder>
                          <w:docPart w:val="D5970F13BEB1464CB98E38D9DBDF0455"/>
                        </w:placeholder>
                        <w:showingPlcHdr/>
                      </w:sdtPr>
                      <w:sdtEndPr/>
                      <w:sdtContent>
                        <w:r w:rsidR="00C00E3A" w:rsidRPr="00EA145D">
                          <w:rPr>
                            <w:rStyle w:val="PlaceholderText"/>
                            <w:sz w:val="22"/>
                          </w:rPr>
                          <w:t>Click or tap here to enter text.</w:t>
                        </w:r>
                      </w:sdtContent>
                    </w:sdt>
                  </w:p>
                </w:tc>
              </w:tr>
            </w:sdtContent>
          </w:sdt>
        </w:sdtContent>
      </w:sdt>
    </w:tbl>
    <w:p w14:paraId="7F2D29CE" w14:textId="1FF120F8" w:rsidR="009D321F" w:rsidRPr="00EA145D" w:rsidRDefault="009D321F" w:rsidP="009D321F">
      <w:pPr>
        <w:pStyle w:val="Heading2"/>
        <w:numPr>
          <w:ilvl w:val="0"/>
          <w:numId w:val="0"/>
        </w:numPr>
        <w:rPr>
          <w:rFonts w:eastAsiaTheme="minorHAnsi"/>
        </w:rPr>
      </w:pPr>
      <w:r w:rsidRPr="00EA145D">
        <w:t>1.4 Design Submittal Information</w:t>
      </w:r>
    </w:p>
    <w:p w14:paraId="3DF81D27" w14:textId="31D86059" w:rsidR="00C00E3A" w:rsidRPr="00EA145D" w:rsidRDefault="00C00E3A" w:rsidP="00C00E3A">
      <w:pPr>
        <w:rPr>
          <w:b/>
          <w:bCs/>
          <w:color w:val="4472C4" w:themeColor="accent1"/>
          <w:sz w:val="20"/>
          <w:szCs w:val="18"/>
        </w:rPr>
      </w:pPr>
      <w:r w:rsidRPr="00EA145D">
        <w:rPr>
          <w:b/>
          <w:bCs/>
          <w:color w:val="4472C4" w:themeColor="accent1"/>
          <w:sz w:val="20"/>
          <w:szCs w:val="18"/>
        </w:rPr>
        <w:t xml:space="preserve">(The following information needs to be completed for each submittal; the </w:t>
      </w:r>
      <w:r w:rsidRPr="00EA145D">
        <w:rPr>
          <w:b/>
          <w:bCs/>
          <w:color w:val="4472C4" w:themeColor="accent1"/>
          <w:sz w:val="20"/>
          <w:szCs w:val="20"/>
        </w:rPr>
        <w:t>information can be copied automatically by selecting the blue “+” in the lower right-hand corner. (Note</w:t>
      </w:r>
      <w:r w:rsidR="007C551A" w:rsidRPr="00EA145D">
        <w:rPr>
          <w:b/>
          <w:bCs/>
          <w:color w:val="4472C4" w:themeColor="accent1"/>
          <w:sz w:val="20"/>
          <w:szCs w:val="20"/>
        </w:rPr>
        <w:t>: Y</w:t>
      </w:r>
      <w:r w:rsidRPr="00EA145D">
        <w:rPr>
          <w:b/>
          <w:bCs/>
          <w:color w:val="4472C4" w:themeColor="accent1"/>
          <w:sz w:val="20"/>
          <w:szCs w:val="20"/>
        </w:rPr>
        <w:t>our cursor must be clicked inside the highlighted field to see the blue “+”.))</w:t>
      </w:r>
    </w:p>
    <w:sdt>
      <w:sdtPr>
        <w:rPr>
          <w:b/>
          <w:bCs/>
          <w:sz w:val="22"/>
          <w:szCs w:val="20"/>
        </w:rPr>
        <w:alias w:val="Submittal Information"/>
        <w:tag w:val="Submittal Information"/>
        <w:id w:val="1531763667"/>
        <w15:repeatingSection>
          <w15:sectionTitle w:val="Submittal Information"/>
        </w15:repeatingSection>
      </w:sdtPr>
      <w:sdtEndPr>
        <w:rPr>
          <w:b w:val="0"/>
          <w:bCs w:val="0"/>
          <w:szCs w:val="22"/>
        </w:rPr>
      </w:sdtEndPr>
      <w:sdtContent>
        <w:sdt>
          <w:sdtPr>
            <w:rPr>
              <w:b/>
              <w:bCs/>
              <w:sz w:val="22"/>
              <w:szCs w:val="20"/>
            </w:rPr>
            <w:id w:val="-1674645762"/>
            <w:placeholder>
              <w:docPart w:val="8CB13808DFD242D5983EEBAA462008D1"/>
            </w:placeholder>
            <w15:repeatingSectionItem/>
          </w:sdtPr>
          <w:sdtEndPr>
            <w:rPr>
              <w:b w:val="0"/>
              <w:bCs w:val="0"/>
              <w:szCs w:val="22"/>
            </w:rPr>
          </w:sdtEndPr>
          <w:sdtContent>
            <w:p w14:paraId="72832BB8" w14:textId="77777777" w:rsidR="00C00E3A" w:rsidRPr="00EA145D" w:rsidRDefault="00C00E3A" w:rsidP="00C00E3A">
              <w:pPr>
                <w:rPr>
                  <w:b/>
                  <w:bCs/>
                  <w:sz w:val="22"/>
                  <w:szCs w:val="20"/>
                </w:rPr>
              </w:pPr>
              <w:r w:rsidRPr="00EA145D">
                <w:rPr>
                  <w:b/>
                  <w:bCs/>
                  <w:sz w:val="22"/>
                  <w:szCs w:val="20"/>
                </w:rPr>
                <w:t xml:space="preserve">Deliverable/Plan Set: </w:t>
              </w:r>
              <w:sdt>
                <w:sdtPr>
                  <w:rPr>
                    <w:b/>
                    <w:bCs/>
                    <w:sz w:val="22"/>
                  </w:rPr>
                  <w:alias w:val="Deliverable/Plan Set"/>
                  <w:tag w:val="Deliverable/Plan Set"/>
                  <w:id w:val="452217753"/>
                  <w:placeholder>
                    <w:docPart w:val="535CCF322138442582CAFB718FFC18AA"/>
                  </w:placeholder>
                  <w:showingPlcHdr/>
                </w:sdtPr>
                <w:sdtEndPr/>
                <w:sdtContent>
                  <w:r w:rsidRPr="00EA145D">
                    <w:rPr>
                      <w:rStyle w:val="PlaceholderText"/>
                      <w:b/>
                      <w:bCs/>
                      <w:sz w:val="22"/>
                    </w:rPr>
                    <w:t>Click or tap here to enter text.</w:t>
                  </w:r>
                </w:sdtContent>
              </w:sdt>
            </w:p>
            <w:p w14:paraId="2D3127C8" w14:textId="7B7A10F3" w:rsidR="00C00E3A" w:rsidRPr="00EA145D" w:rsidRDefault="00C00E3A" w:rsidP="00C00E3A">
              <w:pPr>
                <w:rPr>
                  <w:sz w:val="22"/>
                  <w:szCs w:val="20"/>
                </w:rPr>
              </w:pPr>
              <w:r w:rsidRPr="00EA145D">
                <w:rPr>
                  <w:sz w:val="22"/>
                  <w:szCs w:val="20"/>
                </w:rPr>
                <w:t xml:space="preserve">ORD Release </w:t>
              </w:r>
              <w:r w:rsidR="00453E31" w:rsidRPr="00EA145D">
                <w:rPr>
                  <w:sz w:val="22"/>
                  <w:szCs w:val="20"/>
                </w:rPr>
                <w:t>Used</w:t>
              </w:r>
              <w:r w:rsidR="00904401" w:rsidRPr="00EA145D">
                <w:rPr>
                  <w:sz w:val="22"/>
                  <w:szCs w:val="20"/>
                </w:rPr>
                <w:t xml:space="preserve"> </w:t>
              </w:r>
              <w:r w:rsidRPr="00EA145D">
                <w:rPr>
                  <w:sz w:val="22"/>
                  <w:szCs w:val="20"/>
                </w:rPr>
                <w:t xml:space="preserve">at Time of Submittal: </w:t>
              </w:r>
              <w:r w:rsidRPr="00EA145D">
                <w:rPr>
                  <w:sz w:val="22"/>
                </w:rPr>
                <w:t xml:space="preserve">(e.g., </w:t>
              </w:r>
              <w:r w:rsidRPr="00EA145D">
                <w:t>10.11.00.115</w:t>
              </w:r>
              <w:r w:rsidRPr="00EA145D">
                <w:rPr>
                  <w:sz w:val="22"/>
                </w:rPr>
                <w:t>)</w:t>
              </w:r>
              <w:r w:rsidRPr="00EA145D">
                <w:rPr>
                  <w:sz w:val="22"/>
                  <w:szCs w:val="20"/>
                </w:rPr>
                <w:t xml:space="preserve"> </w:t>
              </w:r>
              <w:sdt>
                <w:sdtPr>
                  <w:rPr>
                    <w:sz w:val="22"/>
                  </w:rPr>
                  <w:id w:val="-1752271709"/>
                  <w:placeholder>
                    <w:docPart w:val="7CD8877C75544CF98F90748BDFB856B3"/>
                  </w:placeholder>
                  <w:showingPlcHdr/>
                </w:sdtPr>
                <w:sdtEndPr/>
                <w:sdtContent>
                  <w:r w:rsidRPr="00EA145D">
                    <w:rPr>
                      <w:rStyle w:val="PlaceholderText"/>
                      <w:sz w:val="22"/>
                    </w:rPr>
                    <w:t>Click or tap here to enter text.</w:t>
                  </w:r>
                </w:sdtContent>
              </w:sdt>
            </w:p>
            <w:p w14:paraId="51CFF9E6" w14:textId="05546E42" w:rsidR="00C00E3A" w:rsidRPr="00EA145D" w:rsidRDefault="00C00E3A" w:rsidP="00C00E3A">
              <w:pPr>
                <w:rPr>
                  <w:sz w:val="22"/>
                  <w:szCs w:val="20"/>
                </w:rPr>
              </w:pPr>
              <w:r w:rsidRPr="00EA145D">
                <w:rPr>
                  <w:sz w:val="22"/>
                  <w:szCs w:val="20"/>
                </w:rPr>
                <w:tab/>
                <w:t xml:space="preserve">Have the project files been uplifted during this design stage? </w:t>
              </w:r>
              <w:sdt>
                <w:sdtPr>
                  <w:rPr>
                    <w:sz w:val="22"/>
                  </w:rPr>
                  <w:id w:val="-255978624"/>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Yes</w:t>
              </w:r>
              <w:r w:rsidRPr="00EA145D">
                <w:t xml:space="preserve"> </w:t>
              </w:r>
              <w:sdt>
                <w:sdtPr>
                  <w:rPr>
                    <w:sz w:val="22"/>
                  </w:rPr>
                  <w:id w:val="1550884239"/>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No</w:t>
              </w:r>
            </w:p>
            <w:p w14:paraId="32B2C904" w14:textId="636CED35" w:rsidR="00C00E3A" w:rsidRPr="00EA145D" w:rsidRDefault="00C00E3A" w:rsidP="00C00E3A">
              <w:pPr>
                <w:ind w:left="720" w:firstLine="720"/>
                <w:rPr>
                  <w:sz w:val="22"/>
                  <w:szCs w:val="20"/>
                </w:rPr>
              </w:pPr>
              <w:r w:rsidRPr="00EA145D">
                <w:rPr>
                  <w:sz w:val="22"/>
                  <w:szCs w:val="20"/>
                </w:rPr>
                <w:t xml:space="preserve">If yes, what previous ORD Release was used? (e.g., </w:t>
              </w:r>
              <w:r w:rsidRPr="00EA145D">
                <w:t>10.11.00.115</w:t>
              </w:r>
              <w:r w:rsidRPr="00EA145D">
                <w:rPr>
                  <w:sz w:val="22"/>
                  <w:szCs w:val="20"/>
                </w:rPr>
                <w:t>)</w:t>
              </w:r>
            </w:p>
            <w:p w14:paraId="0FD67DD7" w14:textId="77777777" w:rsidR="00C00E3A" w:rsidRPr="00EA145D" w:rsidRDefault="00244EAA" w:rsidP="00C00E3A">
              <w:pPr>
                <w:ind w:left="720" w:firstLine="720"/>
                <w:rPr>
                  <w:sz w:val="22"/>
                  <w:szCs w:val="20"/>
                </w:rPr>
              </w:pPr>
              <w:sdt>
                <w:sdtPr>
                  <w:rPr>
                    <w:sz w:val="22"/>
                  </w:rPr>
                  <w:id w:val="-811400511"/>
                  <w:placeholder>
                    <w:docPart w:val="975A5DABEECA4AF2AC20AC8B8BCCD5C4"/>
                  </w:placeholder>
                  <w:showingPlcHdr/>
                </w:sdtPr>
                <w:sdtEndPr/>
                <w:sdtContent>
                  <w:r w:rsidR="00C00E3A" w:rsidRPr="00EA145D">
                    <w:rPr>
                      <w:rStyle w:val="PlaceholderText"/>
                      <w:sz w:val="22"/>
                    </w:rPr>
                    <w:t>Click or tap here to enter text.</w:t>
                  </w:r>
                </w:sdtContent>
              </w:sdt>
            </w:p>
            <w:p w14:paraId="32A65D59" w14:textId="033FE3FA" w:rsidR="00C00E3A" w:rsidRPr="00EA145D" w:rsidRDefault="00C00E3A" w:rsidP="00C00E3A">
              <w:pPr>
                <w:rPr>
                  <w:sz w:val="22"/>
                  <w:szCs w:val="20"/>
                </w:rPr>
              </w:pPr>
              <w:r w:rsidRPr="00EA145D">
                <w:rPr>
                  <w:sz w:val="22"/>
                  <w:szCs w:val="20"/>
                </w:rPr>
                <w:tab/>
              </w:r>
              <w:r w:rsidRPr="00EA145D">
                <w:rPr>
                  <w:sz w:val="22"/>
                  <w:szCs w:val="20"/>
                </w:rPr>
                <w:tab/>
                <w:t>If yes, list any notable information or issues during the uplift process:</w:t>
              </w:r>
            </w:p>
            <w:p w14:paraId="51385C12" w14:textId="3A83E471" w:rsidR="00C00E3A" w:rsidRPr="00EA145D" w:rsidRDefault="00C00E3A" w:rsidP="00C00E3A">
              <w:pPr>
                <w:rPr>
                  <w:sz w:val="22"/>
                  <w:szCs w:val="20"/>
                </w:rPr>
              </w:pPr>
              <w:r w:rsidRPr="00EA145D">
                <w:rPr>
                  <w:sz w:val="22"/>
                  <w:szCs w:val="20"/>
                </w:rPr>
                <w:tab/>
              </w:r>
              <w:r w:rsidRPr="00EA145D">
                <w:rPr>
                  <w:sz w:val="22"/>
                  <w:szCs w:val="20"/>
                </w:rPr>
                <w:tab/>
              </w:r>
              <w:sdt>
                <w:sdtPr>
                  <w:rPr>
                    <w:sz w:val="22"/>
                  </w:rPr>
                  <w:id w:val="-108818628"/>
                  <w:placeholder>
                    <w:docPart w:val="ABE3888D5AC141718F32E9DAD4416907"/>
                  </w:placeholder>
                  <w:showingPlcHdr/>
                </w:sdtPr>
                <w:sdtEndPr/>
                <w:sdtContent>
                  <w:r w:rsidRPr="00EA145D">
                    <w:rPr>
                      <w:rStyle w:val="PlaceholderText"/>
                      <w:sz w:val="22"/>
                    </w:rPr>
                    <w:t>Click or tap here to enter text.</w:t>
                  </w:r>
                </w:sdtContent>
              </w:sdt>
            </w:p>
            <w:p w14:paraId="7A30F23B" w14:textId="7CB7CC3F" w:rsidR="00C00E3A" w:rsidRPr="00EA145D" w:rsidRDefault="00C00E3A" w:rsidP="00C00E3A">
              <w:pPr>
                <w:rPr>
                  <w:sz w:val="22"/>
                  <w:szCs w:val="20"/>
                </w:rPr>
              </w:pPr>
              <w:r w:rsidRPr="00EA145D">
                <w:rPr>
                  <w:sz w:val="22"/>
                </w:rPr>
                <w:t>TDOT ORD Workspace at Time of Submittal: (e.g., 10.11.00.115_0</w:t>
              </w:r>
              <w:r w:rsidR="00E450C4" w:rsidRPr="00EA145D">
                <w:rPr>
                  <w:sz w:val="22"/>
                </w:rPr>
                <w:t>7</w:t>
              </w:r>
              <w:r w:rsidRPr="00EA145D">
                <w:rPr>
                  <w:sz w:val="22"/>
                </w:rPr>
                <w:t>.2</w:t>
              </w:r>
              <w:r w:rsidR="00E450C4" w:rsidRPr="00EA145D">
                <w:rPr>
                  <w:sz w:val="22"/>
                </w:rPr>
                <w:t>4</w:t>
              </w:r>
              <w:r w:rsidRPr="00EA145D">
                <w:rPr>
                  <w:sz w:val="22"/>
                </w:rPr>
                <w:t xml:space="preserve">.2023) </w:t>
              </w:r>
              <w:sdt>
                <w:sdtPr>
                  <w:rPr>
                    <w:sz w:val="22"/>
                  </w:rPr>
                  <w:id w:val="1467941244"/>
                  <w:placeholder>
                    <w:docPart w:val="7772B1F669E049C28E26792ECFFE139A"/>
                  </w:placeholder>
                  <w:showingPlcHdr/>
                </w:sdtPr>
                <w:sdtEndPr/>
                <w:sdtContent>
                  <w:r w:rsidRPr="00EA145D">
                    <w:rPr>
                      <w:rStyle w:val="PlaceholderText"/>
                      <w:sz w:val="22"/>
                    </w:rPr>
                    <w:t>Click or tap here to enter text.</w:t>
                  </w:r>
                </w:sdtContent>
              </w:sdt>
            </w:p>
            <w:p w14:paraId="42C9BD84" w14:textId="71F56C86" w:rsidR="00C00E3A" w:rsidRPr="00EA145D" w:rsidRDefault="00C00E3A" w:rsidP="00C00E3A">
              <w:pPr>
                <w:rPr>
                  <w:sz w:val="22"/>
                  <w:szCs w:val="20"/>
                </w:rPr>
              </w:pPr>
              <w:r w:rsidRPr="00EA145D">
                <w:rPr>
                  <w:sz w:val="22"/>
                  <w:szCs w:val="20"/>
                </w:rPr>
                <w:tab/>
                <w:t>List any prior ORD TDOT workspaces used:</w:t>
              </w:r>
            </w:p>
            <w:p w14:paraId="30AF2CDE" w14:textId="51132E4A" w:rsidR="00C00E3A" w:rsidRPr="00EA145D" w:rsidRDefault="00C00E3A" w:rsidP="00C00E3A">
              <w:pPr>
                <w:rPr>
                  <w:sz w:val="22"/>
                  <w:szCs w:val="20"/>
                </w:rPr>
              </w:pPr>
              <w:r w:rsidRPr="00EA145D">
                <w:rPr>
                  <w:sz w:val="22"/>
                  <w:szCs w:val="20"/>
                </w:rPr>
                <w:tab/>
              </w:r>
              <w:sdt>
                <w:sdtPr>
                  <w:rPr>
                    <w:sz w:val="22"/>
                  </w:rPr>
                  <w:id w:val="871347426"/>
                  <w:placeholder>
                    <w:docPart w:val="6A2BAEA8A2574AE3BA7F4AF75D693B0E"/>
                  </w:placeholder>
                  <w:showingPlcHdr/>
                </w:sdtPr>
                <w:sdtEndPr/>
                <w:sdtContent>
                  <w:r w:rsidRPr="00EA145D">
                    <w:rPr>
                      <w:rStyle w:val="PlaceholderText"/>
                      <w:sz w:val="22"/>
                    </w:rPr>
                    <w:t>Click or tap here to enter text.</w:t>
                  </w:r>
                </w:sdtContent>
              </w:sdt>
            </w:p>
            <w:p w14:paraId="4B5920A2" w14:textId="768E290E" w:rsidR="00C00E3A" w:rsidRPr="00EA145D" w:rsidRDefault="00C00E3A" w:rsidP="00C00E3A">
              <w:pPr>
                <w:rPr>
                  <w:sz w:val="22"/>
                  <w:szCs w:val="20"/>
                </w:rPr>
              </w:pPr>
              <w:r w:rsidRPr="00EA145D">
                <w:rPr>
                  <w:sz w:val="22"/>
                  <w:szCs w:val="20"/>
                </w:rPr>
                <w:t>Other Important Design (General) Information to Note:</w:t>
              </w:r>
            </w:p>
            <w:p w14:paraId="3545B47A" w14:textId="3A9EE355" w:rsidR="00C00E3A" w:rsidRPr="00EA145D" w:rsidRDefault="00C00E3A" w:rsidP="00C00E3A">
              <w:pPr>
                <w:rPr>
                  <w:b/>
                  <w:bCs/>
                  <w:color w:val="4472C4" w:themeColor="accent1"/>
                  <w:sz w:val="20"/>
                  <w:szCs w:val="18"/>
                </w:rPr>
              </w:pPr>
              <w:r w:rsidRPr="00EA145D">
                <w:rPr>
                  <w:b/>
                  <w:bCs/>
                  <w:color w:val="4472C4" w:themeColor="accent1"/>
                  <w:sz w:val="20"/>
                  <w:szCs w:val="18"/>
                </w:rPr>
                <w:t>(This area can be used, but not limited, to keep record of any customizations for project needs, e.g., feature definitions, colors, levels, or line styles that are not part of the TDOT Standards provided in the workspace.)</w:t>
              </w:r>
            </w:p>
            <w:p w14:paraId="4E298D0D" w14:textId="77777777" w:rsidR="00C00E3A" w:rsidRPr="00EA145D" w:rsidRDefault="00244EAA" w:rsidP="00C00E3A">
              <w:pPr>
                <w:rPr>
                  <w:b/>
                  <w:bCs/>
                  <w:color w:val="4472C4" w:themeColor="accent1"/>
                  <w:sz w:val="20"/>
                  <w:szCs w:val="18"/>
                </w:rPr>
              </w:pPr>
              <w:sdt>
                <w:sdtPr>
                  <w:rPr>
                    <w:sz w:val="22"/>
                  </w:rPr>
                  <w:id w:val="-1219591421"/>
                  <w:placeholder>
                    <w:docPart w:val="21D097FDCAD249CD88527F719FEF1525"/>
                  </w:placeholder>
                  <w:showingPlcHdr/>
                </w:sdtPr>
                <w:sdtEndPr/>
                <w:sdtContent>
                  <w:r w:rsidR="00C00E3A" w:rsidRPr="00EA145D">
                    <w:rPr>
                      <w:rStyle w:val="PlaceholderText"/>
                      <w:sz w:val="22"/>
                    </w:rPr>
                    <w:t>Click or tap here to enter text.</w:t>
                  </w:r>
                </w:sdtContent>
              </w:sdt>
            </w:p>
            <w:p w14:paraId="63603601" w14:textId="4A28ECAB" w:rsidR="00C00E3A" w:rsidRPr="00EA145D" w:rsidRDefault="00C00E3A" w:rsidP="004B01DB">
              <w:pPr>
                <w:spacing w:before="0" w:after="160"/>
                <w:rPr>
                  <w:sz w:val="22"/>
                  <w:szCs w:val="20"/>
                </w:rPr>
              </w:pPr>
              <w:r w:rsidRPr="00EA145D">
                <w:rPr>
                  <w:sz w:val="22"/>
                  <w:szCs w:val="20"/>
                </w:rPr>
                <w:t>ORD Issues and Resolutions:</w:t>
              </w:r>
            </w:p>
            <w:p w14:paraId="7D04B50D" w14:textId="65AEBEBC" w:rsidR="00C00E3A" w:rsidRPr="00EA145D" w:rsidRDefault="00C00E3A" w:rsidP="00C00E3A">
              <w:pPr>
                <w:rPr>
                  <w:b/>
                  <w:bCs/>
                  <w:color w:val="4472C4" w:themeColor="accent1"/>
                  <w:sz w:val="20"/>
                  <w:szCs w:val="18"/>
                </w:rPr>
              </w:pPr>
              <w:r w:rsidRPr="00EA145D">
                <w:rPr>
                  <w:b/>
                  <w:bCs/>
                  <w:color w:val="4472C4" w:themeColor="accent1"/>
                  <w:sz w:val="20"/>
                  <w:szCs w:val="18"/>
                </w:rPr>
                <w:t>(This area can be used to describe any issues relating to the software and what solution was found to continue.)</w:t>
              </w:r>
            </w:p>
            <w:p w14:paraId="0BD77735" w14:textId="77777777" w:rsidR="007058B8" w:rsidRPr="00EA145D" w:rsidRDefault="00244EAA" w:rsidP="007058B8">
              <w:pPr>
                <w:rPr>
                  <w:sz w:val="22"/>
                </w:rPr>
              </w:pPr>
              <w:sdt>
                <w:sdtPr>
                  <w:rPr>
                    <w:sz w:val="22"/>
                  </w:rPr>
                  <w:id w:val="1470933597"/>
                  <w:placeholder>
                    <w:docPart w:val="7DDE0D6DA63543359DF8ACC293D15C10"/>
                  </w:placeholder>
                  <w:showingPlcHdr/>
                </w:sdtPr>
                <w:sdtEndPr/>
                <w:sdtContent>
                  <w:r w:rsidR="00C00E3A" w:rsidRPr="00EA145D">
                    <w:rPr>
                      <w:rStyle w:val="PlaceholderText"/>
                      <w:sz w:val="22"/>
                    </w:rPr>
                    <w:t>Click or tap here to enter text.</w:t>
                  </w:r>
                </w:sdtContent>
              </w:sdt>
            </w:p>
          </w:sdtContent>
        </w:sdt>
      </w:sdtContent>
    </w:sdt>
    <w:p w14:paraId="1544BA71" w14:textId="5634A9A7" w:rsidR="00260971" w:rsidRPr="00EA145D" w:rsidRDefault="007058B8" w:rsidP="00C12238">
      <w:pPr>
        <w:rPr>
          <w:sz w:val="22"/>
        </w:rPr>
      </w:pPr>
      <w:r w:rsidRPr="00EA145D">
        <w:rPr>
          <w:sz w:val="22"/>
        </w:rPr>
        <w:br w:type="page"/>
      </w:r>
    </w:p>
    <w:p w14:paraId="059E00D8" w14:textId="0EBC92E5" w:rsidR="0004577B" w:rsidRPr="00EA145D" w:rsidRDefault="0004577B" w:rsidP="004B01DB">
      <w:pPr>
        <w:pStyle w:val="Heading1"/>
        <w:numPr>
          <w:ilvl w:val="0"/>
          <w:numId w:val="0"/>
        </w:numPr>
        <w:ind w:left="90"/>
        <w:jc w:val="both"/>
      </w:pPr>
      <w:r w:rsidRPr="00EA145D">
        <w:lastRenderedPageBreak/>
        <w:t>2.0 Roadway Name:</w:t>
      </w:r>
      <w:r w:rsidRPr="00EA145D">
        <w:rPr>
          <w:szCs w:val="36"/>
        </w:rPr>
        <w:t xml:space="preserve"> </w:t>
      </w:r>
      <w:sdt>
        <w:sdtPr>
          <w:rPr>
            <w:szCs w:val="36"/>
          </w:rPr>
          <w:alias w:val="Roadway Name"/>
          <w:tag w:val="Roadway Name"/>
          <w:id w:val="-649213788"/>
          <w:placeholder>
            <w:docPart w:val="A1079A4909B940ADA8C16B479FAC59BB"/>
          </w:placeholder>
          <w:showingPlcHdr/>
        </w:sdtPr>
        <w:sdtEndPr/>
        <w:sdtContent>
          <w:r w:rsidRPr="00EA145D">
            <w:rPr>
              <w:rStyle w:val="PlaceholderText"/>
              <w:szCs w:val="36"/>
            </w:rPr>
            <w:t>Click or tap here to enter text.</w:t>
          </w:r>
        </w:sdtContent>
      </w:sdt>
    </w:p>
    <w:p w14:paraId="4EB60262" w14:textId="2FC72332" w:rsidR="00C00E3A" w:rsidRPr="00EA145D" w:rsidRDefault="00C00E3A" w:rsidP="00C00E3A">
      <w:pPr>
        <w:rPr>
          <w:rFonts w:cs="Arial"/>
          <w:sz w:val="22"/>
        </w:rPr>
      </w:pPr>
      <w:r w:rsidRPr="00EA145D">
        <w:rPr>
          <w:rFonts w:cs="Arial"/>
          <w:sz w:val="22"/>
        </w:rPr>
        <w:t>The following information will describe a roadway’s design criteria, design information, and modeling information. It is expected to be filled out for each roadway present in a design.</w:t>
      </w:r>
    </w:p>
    <w:p w14:paraId="37865008" w14:textId="77777777" w:rsidR="00C00E3A" w:rsidRPr="00EA145D" w:rsidRDefault="00244EAA" w:rsidP="00C00E3A">
      <w:pPr>
        <w:rPr>
          <w:sz w:val="22"/>
        </w:rPr>
      </w:pPr>
      <w:sdt>
        <w:sdtPr>
          <w:rPr>
            <w:rFonts w:cs="Arial"/>
            <w:b/>
            <w:bCs/>
            <w:sz w:val="22"/>
          </w:rPr>
          <w:alias w:val="Mainline/Sideroad"/>
          <w:tag w:val="Mainline/Sideroad"/>
          <w:id w:val="126750725"/>
          <w:placeholder>
            <w:docPart w:val="A47DDD409B724E20873BB79E9FDFE4F1"/>
          </w:placeholder>
          <w:showingPlcHdr/>
          <w15:color w:val="000000"/>
          <w:dropDownList>
            <w:listItem w:value="Please Select."/>
            <w:listItem w:displayText="Mainline" w:value="Mainline"/>
            <w:listItem w:displayText="Sideroad" w:value="Sideroad"/>
          </w:dropDownList>
        </w:sdtPr>
        <w:sdtEndPr/>
        <w:sdtContent>
          <w:r w:rsidR="00C00E3A" w:rsidRPr="00EA145D">
            <w:rPr>
              <w:rStyle w:val="PlaceholderText"/>
            </w:rPr>
            <w:t>Choose an item.</w:t>
          </w:r>
        </w:sdtContent>
      </w:sdt>
      <w:r w:rsidR="00C00E3A" w:rsidRPr="00EA145D">
        <w:rPr>
          <w:rFonts w:cs="Arial"/>
          <w:b/>
          <w:bCs/>
          <w:sz w:val="22"/>
        </w:rPr>
        <w:t xml:space="preserve"> Horizontal</w:t>
      </w:r>
      <w:r w:rsidR="00C00E3A" w:rsidRPr="00EA145D">
        <w:rPr>
          <w:b/>
          <w:bCs/>
          <w:sz w:val="22"/>
          <w:szCs w:val="20"/>
        </w:rPr>
        <w:t xml:space="preserve"> Alignment Name:</w:t>
      </w:r>
      <w:r w:rsidR="00C00E3A" w:rsidRPr="00EA145D">
        <w:rPr>
          <w:sz w:val="22"/>
        </w:rPr>
        <w:t xml:space="preserve"> </w:t>
      </w:r>
      <w:sdt>
        <w:sdtPr>
          <w:rPr>
            <w:sz w:val="22"/>
          </w:rPr>
          <w:alias w:val="Alignment Name"/>
          <w:tag w:val="Alignment Name"/>
          <w:id w:val="-1602327523"/>
          <w:placeholder>
            <w:docPart w:val="2914FA14F3AF46CCA79649085982CE21"/>
          </w:placeholder>
          <w:showingPlcHdr/>
        </w:sdtPr>
        <w:sdtEndPr/>
        <w:sdtContent>
          <w:r w:rsidR="00C00E3A" w:rsidRPr="00EA145D">
            <w:rPr>
              <w:rStyle w:val="PlaceholderText"/>
              <w:sz w:val="22"/>
            </w:rPr>
            <w:t>Click or tap here to enter text.</w:t>
          </w:r>
        </w:sdtContent>
      </w:sdt>
    </w:p>
    <w:p w14:paraId="127EDAA1" w14:textId="3913AE11" w:rsidR="00DF5163" w:rsidRPr="00EA145D" w:rsidRDefault="00DF5163" w:rsidP="00C00E3A">
      <w:pPr>
        <w:rPr>
          <w:b/>
          <w:bCs/>
          <w:sz w:val="22"/>
          <w:szCs w:val="20"/>
        </w:rPr>
      </w:pPr>
      <w:r w:rsidRPr="00EA145D">
        <w:rPr>
          <w:noProof/>
        </w:rPr>
        <mc:AlternateContent>
          <mc:Choice Requires="wpg">
            <w:drawing>
              <wp:inline distT="0" distB="0" distL="0" distR="0" wp14:anchorId="43098BD5" wp14:editId="6046330F">
                <wp:extent cx="5932170" cy="866775"/>
                <wp:effectExtent l="0" t="0" r="11430" b="0"/>
                <wp:docPr id="369652850" name="Group 369652850"/>
                <wp:cNvGraphicFramePr/>
                <a:graphic xmlns:a="http://schemas.openxmlformats.org/drawingml/2006/main">
                  <a:graphicData uri="http://schemas.microsoft.com/office/word/2010/wordprocessingGroup">
                    <wpg:wgp>
                      <wpg:cNvGrpSpPr/>
                      <wpg:grpSpPr>
                        <a:xfrm>
                          <a:off x="0" y="0"/>
                          <a:ext cx="5932170" cy="866775"/>
                          <a:chOff x="0" y="0"/>
                          <a:chExt cx="5932170" cy="866775"/>
                        </a:xfrm>
                      </wpg:grpSpPr>
                      <wps:wsp>
                        <wps:cNvPr id="369652851" name="Text Box 2"/>
                        <wps:cNvSpPr txBox="1">
                          <a:spLocks noChangeArrowheads="1"/>
                        </wps:cNvSpPr>
                        <wps:spPr bwMode="auto">
                          <a:xfrm>
                            <a:off x="0" y="133350"/>
                            <a:ext cx="977900" cy="733425"/>
                          </a:xfrm>
                          <a:prstGeom prst="rect">
                            <a:avLst/>
                          </a:prstGeom>
                          <a:noFill/>
                          <a:ln w="9525">
                            <a:noFill/>
                            <a:miter lim="800000"/>
                            <a:headEnd/>
                            <a:tailEnd/>
                          </a:ln>
                        </wps:spPr>
                        <wps:txbx>
                          <w:txbxContent>
                            <w:p w14:paraId="59687CFF" w14:textId="77777777" w:rsidR="00DF5163" w:rsidRPr="00CB3749" w:rsidRDefault="00DF5163" w:rsidP="00DF5163">
                              <w:pPr>
                                <w:spacing w:before="0" w:after="0"/>
                                <w:jc w:val="center"/>
                                <w:rPr>
                                  <w:rFonts w:cs="Arial"/>
                                  <w:b/>
                                  <w:i/>
                                  <w:color w:val="1C375A"/>
                                </w:rPr>
                              </w:pPr>
                              <w:r>
                                <w:rPr>
                                  <w:rFonts w:cs="Arial"/>
                                  <w:b/>
                                  <w:i/>
                                  <w:noProof/>
                                  <w:color w:val="1C375A"/>
                                </w:rPr>
                                <w:drawing>
                                  <wp:inline distT="0" distB="0" distL="0" distR="0" wp14:anchorId="6E2808E4" wp14:editId="10EA0C11">
                                    <wp:extent cx="393405" cy="393405"/>
                                    <wp:effectExtent l="0" t="0" r="0" b="6985"/>
                                    <wp:docPr id="1396126958" name="Graphic 1396126958"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checklist_ltr.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2695" cy="412695"/>
                                            </a:xfrm>
                                            <a:prstGeom prst="rect">
                                              <a:avLst/>
                                            </a:prstGeom>
                                          </pic:spPr>
                                        </pic:pic>
                                      </a:graphicData>
                                    </a:graphic>
                                  </wp:inline>
                                </w:drawing>
                              </w:r>
                            </w:p>
                            <w:p w14:paraId="18902D56" w14:textId="77777777" w:rsidR="00DF5163" w:rsidRPr="00CB3749" w:rsidRDefault="00DF5163" w:rsidP="00DF5163">
                              <w:pPr>
                                <w:spacing w:before="0" w:after="0"/>
                                <w:jc w:val="center"/>
                                <w:rPr>
                                  <w:color w:val="1C375A"/>
                                </w:rPr>
                              </w:pPr>
                              <w:r w:rsidRPr="00CB3749">
                                <w:rPr>
                                  <w:rFonts w:cs="Arial"/>
                                  <w:b/>
                                  <w:i/>
                                  <w:color w:val="1C375A"/>
                                </w:rPr>
                                <w:t>Take Note!</w:t>
                              </w:r>
                            </w:p>
                          </w:txbxContent>
                        </wps:txbx>
                        <wps:bodyPr rot="0" vert="horz" wrap="square" lIns="91440" tIns="45720" rIns="91440" bIns="45720" anchor="t" anchorCtr="0">
                          <a:noAutofit/>
                        </wps:bodyPr>
                      </wps:wsp>
                      <wps:wsp>
                        <wps:cNvPr id="369652852" name="Rectangle 369652852"/>
                        <wps:cNvSpPr/>
                        <wps:spPr>
                          <a:xfrm>
                            <a:off x="990600" y="0"/>
                            <a:ext cx="4941570" cy="742950"/>
                          </a:xfrm>
                          <a:prstGeom prst="rect">
                            <a:avLst/>
                          </a:prstGeom>
                          <a:solidFill>
                            <a:schemeClr val="accent1">
                              <a:lumMod val="20000"/>
                              <a:lumOff val="80000"/>
                            </a:schemeClr>
                          </a:solidFill>
                          <a:ln>
                            <a:solidFill>
                              <a:schemeClr val="accent1">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14:paraId="7DDD97C0" w14:textId="29B0BFEB" w:rsidR="00DF5163" w:rsidRPr="00B02EFE" w:rsidRDefault="00DF5163" w:rsidP="00DF5163">
                              <w:pPr>
                                <w:spacing w:before="60" w:after="60"/>
                                <w:contextualSpacing/>
                              </w:pPr>
                              <w:r w:rsidRPr="00922C05">
                                <w:rPr>
                                  <w:i/>
                                </w:rPr>
                                <w:t xml:space="preserve">It is recommended at this point to </w:t>
                              </w:r>
                              <w:r w:rsidRPr="00EA145D">
                                <w:rPr>
                                  <w:b/>
                                  <w:bCs/>
                                  <w:i/>
                                </w:rPr>
                                <w:t xml:space="preserve">copy </w:t>
                              </w:r>
                              <w:r w:rsidR="000019C7" w:rsidRPr="00EA145D">
                                <w:rPr>
                                  <w:b/>
                                  <w:bCs/>
                                  <w:i/>
                                </w:rPr>
                                <w:t>and paste</w:t>
                              </w:r>
                              <w:r w:rsidR="000019C7">
                                <w:rPr>
                                  <w:b/>
                                  <w:bCs/>
                                  <w:i/>
                                </w:rPr>
                                <w:t xml:space="preserve"> </w:t>
                              </w:r>
                              <w:r w:rsidRPr="00922C05">
                                <w:rPr>
                                  <w:b/>
                                  <w:bCs/>
                                  <w:i/>
                                </w:rPr>
                                <w:t>Chapter 2.0</w:t>
                              </w:r>
                              <w:r w:rsidRPr="00922C05">
                                <w:rPr>
                                  <w:i/>
                                </w:rPr>
                                <w:t xml:space="preserve"> and associated subsections following this chapter for each mainline or sideroad within the project limits.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3098BD5" id="Group 369652850" o:spid="_x0000_s1029" style="width:467.1pt;height:68.25pt;mso-position-horizontal-relative:char;mso-position-vertical-relative:line" coordsize="59321,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">
                <v:shape id="Text Box 2" o:spid="_x0000_s1030" type="#_x0000_t202" style="position:absolute;top:1333;width:9779;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" filled="f" stroked="f">
                  <v:textbox>
                    <w:txbxContent>
                      <w:p w14:paraId="59687CFF" w14:textId="77777777" w:rsidR="00DF5163" w:rsidRPr="00CB3749" w:rsidRDefault="00DF5163" w:rsidP="00DF5163">
                        <w:pPr>
                          <w:spacing w:before="0" w:after="0"/>
                          <w:jc w:val="center"/>
                          <w:rPr>
                            <w:rFonts w:cs="Arial"/>
                            <w:b/>
                            <w:i/>
                            <w:color w:val="1C375A"/>
                          </w:rPr>
                        </w:pPr>
                        <w:r>
                          <w:rPr>
                            <w:rFonts w:cs="Arial"/>
                            <w:b/>
                            <w:i/>
                            <w:noProof/>
                            <w:color w:val="1C375A"/>
                          </w:rPr>
                          <w:drawing>
                            <wp:inline distT="0" distB="0" distL="0" distR="0" wp14:anchorId="6E2808E4" wp14:editId="10EA0C11">
                              <wp:extent cx="393405" cy="393405"/>
                              <wp:effectExtent l="0" t="0" r="0" b="6985"/>
                              <wp:docPr id="1396126958" name="Graphic 1396126958"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checklist_ltr.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2695" cy="412695"/>
                                      </a:xfrm>
                                      <a:prstGeom prst="rect">
                                        <a:avLst/>
                                      </a:prstGeom>
                                    </pic:spPr>
                                  </pic:pic>
                                </a:graphicData>
                              </a:graphic>
                            </wp:inline>
                          </w:drawing>
                        </w:r>
                      </w:p>
                      <w:p w14:paraId="18902D56" w14:textId="77777777" w:rsidR="00DF5163" w:rsidRPr="00CB3749" w:rsidRDefault="00DF5163" w:rsidP="00DF5163">
                        <w:pPr>
                          <w:spacing w:before="0" w:after="0"/>
                          <w:jc w:val="center"/>
                          <w:rPr>
                            <w:color w:val="1C375A"/>
                          </w:rPr>
                        </w:pPr>
                        <w:r w:rsidRPr="00CB3749">
                          <w:rPr>
                            <w:rFonts w:cs="Arial"/>
                            <w:b/>
                            <w:i/>
                            <w:color w:val="1C375A"/>
                          </w:rPr>
                          <w:t>Take Note!</w:t>
                        </w:r>
                      </w:p>
                    </w:txbxContent>
                  </v:textbox>
                </v:shape>
                <v:rect id="Rectangle 369652852" o:spid="_x0000_s1031" style="position:absolute;left:9906;width:49415;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" fillcolor="#d9e2f3 [660]" strokecolor="#d9e2f3 [660]" strokeweight=".5pt">
                  <v:textbox>
                    <w:txbxContent>
                      <w:p w14:paraId="7DDD97C0" w14:textId="29B0BFEB" w:rsidR="00DF5163" w:rsidRPr="00B02EFE" w:rsidRDefault="00DF5163" w:rsidP="00DF5163">
                        <w:pPr>
                          <w:spacing w:before="60" w:after="60"/>
                          <w:contextualSpacing/>
                        </w:pPr>
                        <w:r w:rsidRPr="00922C05">
                          <w:rPr>
                            <w:i/>
                          </w:rPr>
                          <w:t xml:space="preserve">It is recommended at this point to </w:t>
                        </w:r>
                        <w:r w:rsidRPr="00EA145D">
                          <w:rPr>
                            <w:b/>
                            <w:bCs/>
                            <w:i/>
                          </w:rPr>
                          <w:t xml:space="preserve">copy </w:t>
                        </w:r>
                        <w:r w:rsidR="000019C7" w:rsidRPr="00EA145D">
                          <w:rPr>
                            <w:b/>
                            <w:bCs/>
                            <w:i/>
                          </w:rPr>
                          <w:t>and paste</w:t>
                        </w:r>
                        <w:r w:rsidR="000019C7">
                          <w:rPr>
                            <w:b/>
                            <w:bCs/>
                            <w:i/>
                          </w:rPr>
                          <w:t xml:space="preserve"> </w:t>
                        </w:r>
                        <w:r w:rsidRPr="00922C05">
                          <w:rPr>
                            <w:b/>
                            <w:bCs/>
                            <w:i/>
                          </w:rPr>
                          <w:t>Chapter 2.0</w:t>
                        </w:r>
                        <w:r w:rsidRPr="00922C05">
                          <w:rPr>
                            <w:i/>
                          </w:rPr>
                          <w:t xml:space="preserve"> and associated subsections following this chapter for each mainline or sideroad within the project limits.</w:t>
                        </w:r>
                      </w:p>
                    </w:txbxContent>
                  </v:textbox>
                </v:rect>
                <w10:anchorlock/>
              </v:group>
            </w:pict>
          </mc:Fallback>
        </mc:AlternateContent>
      </w:r>
    </w:p>
    <w:p w14:paraId="51F0B8E4" w14:textId="0DD5A0DD" w:rsidR="0004577B" w:rsidRPr="00EA145D" w:rsidRDefault="0004577B" w:rsidP="0004577B">
      <w:pPr>
        <w:pStyle w:val="Heading2"/>
        <w:numPr>
          <w:ilvl w:val="0"/>
          <w:numId w:val="0"/>
        </w:numPr>
      </w:pPr>
      <w:r w:rsidRPr="00EA145D">
        <w:t>2.1 Design Criteria</w:t>
      </w:r>
    </w:p>
    <w:p w14:paraId="728E6B3A" w14:textId="7F86C985" w:rsidR="00C00E3A" w:rsidRPr="00EA145D" w:rsidRDefault="00C00E3A" w:rsidP="00C00E3A">
      <w:pPr>
        <w:rPr>
          <w:rFonts w:asciiTheme="majorHAnsi" w:hAnsiTheme="majorHAnsi" w:cstheme="majorBidi"/>
          <w:b/>
          <w:bCs/>
          <w:color w:val="4472C4" w:themeColor="accent1"/>
          <w:sz w:val="20"/>
          <w:szCs w:val="20"/>
        </w:rPr>
      </w:pPr>
      <w:r w:rsidRPr="00EA145D">
        <w:rPr>
          <w:sz w:val="22"/>
          <w:szCs w:val="20"/>
        </w:rPr>
        <w:t xml:space="preserve">This section is intended to describe </w:t>
      </w:r>
      <w:r w:rsidR="001A1C07" w:rsidRPr="00EA145D">
        <w:rPr>
          <w:sz w:val="22"/>
          <w:szCs w:val="20"/>
        </w:rPr>
        <w:t xml:space="preserve">the </w:t>
      </w:r>
      <w:r w:rsidRPr="00EA145D">
        <w:rPr>
          <w:b/>
          <w:bCs/>
          <w:sz w:val="22"/>
          <w:szCs w:val="20"/>
        </w:rPr>
        <w:t>design component standards</w:t>
      </w:r>
      <w:r w:rsidRPr="00EA145D">
        <w:rPr>
          <w:sz w:val="22"/>
          <w:szCs w:val="20"/>
        </w:rPr>
        <w:t xml:space="preserve"> referenced during the design of the project. The purpose of the criteria below is not to state the values used, but rather state the guidelines </w:t>
      </w:r>
      <w:r w:rsidR="00095C5C" w:rsidRPr="00EA145D">
        <w:rPr>
          <w:sz w:val="22"/>
          <w:szCs w:val="20"/>
        </w:rPr>
        <w:t xml:space="preserve">that </w:t>
      </w:r>
      <w:r w:rsidRPr="00EA145D">
        <w:rPr>
          <w:sz w:val="22"/>
          <w:szCs w:val="20"/>
        </w:rPr>
        <w:t xml:space="preserve">the design adheres to. Actual values will be recorded in </w:t>
      </w:r>
      <w:hyperlink w:anchor="_Design_Information" w:history="1">
        <w:r w:rsidR="00EF5A29" w:rsidRPr="00EA145D">
          <w:rPr>
            <w:rStyle w:val="Hyperlink"/>
            <w:sz w:val="22"/>
            <w:szCs w:val="20"/>
          </w:rPr>
          <w:t>Section 2.2 Design Information</w:t>
        </w:r>
      </w:hyperlink>
      <w:r w:rsidRPr="00EA145D">
        <w:rPr>
          <w:sz w:val="22"/>
          <w:szCs w:val="20"/>
        </w:rPr>
        <w:t xml:space="preserve">. </w:t>
      </w:r>
      <w:r w:rsidRPr="00EA145D">
        <w:rPr>
          <w:b/>
          <w:bCs/>
          <w:color w:val="4472C4" w:themeColor="accent1"/>
          <w:sz w:val="20"/>
          <w:szCs w:val="20"/>
        </w:rPr>
        <w:t>(If the criteria changes along a corridor (e.g., design speed)</w:t>
      </w:r>
      <w:r w:rsidR="00095C5C" w:rsidRPr="00EA145D">
        <w:rPr>
          <w:b/>
          <w:bCs/>
          <w:color w:val="4472C4" w:themeColor="accent1"/>
          <w:sz w:val="20"/>
          <w:szCs w:val="20"/>
        </w:rPr>
        <w:t>,</w:t>
      </w:r>
      <w:r w:rsidRPr="00EA145D">
        <w:rPr>
          <w:b/>
          <w:bCs/>
          <w:color w:val="4472C4" w:themeColor="accent1"/>
          <w:sz w:val="20"/>
          <w:szCs w:val="20"/>
        </w:rPr>
        <w:t xml:space="preserve"> the criteria can be copied automatically by selecting the blue “+” in the lower right-hand corner. (Note</w:t>
      </w:r>
      <w:r w:rsidR="00BE13EC" w:rsidRPr="00EA145D">
        <w:rPr>
          <w:b/>
          <w:bCs/>
          <w:color w:val="4472C4" w:themeColor="accent1"/>
          <w:sz w:val="20"/>
          <w:szCs w:val="20"/>
        </w:rPr>
        <w:t>: Y</w:t>
      </w:r>
      <w:r w:rsidRPr="00EA145D">
        <w:rPr>
          <w:b/>
          <w:bCs/>
          <w:color w:val="4472C4" w:themeColor="accent1"/>
          <w:sz w:val="20"/>
          <w:szCs w:val="20"/>
        </w:rPr>
        <w:t>our cursor must be clicked inside the highlighted field to see the blue “+”.))</w:t>
      </w:r>
    </w:p>
    <w:sdt>
      <w:sdtPr>
        <w:rPr>
          <w:sz w:val="22"/>
        </w:rPr>
        <w:alias w:val="Roadway Criteria"/>
        <w:tag w:val="Roadway Criteria"/>
        <w:id w:val="-2146580972"/>
        <w15:repeatingSection/>
      </w:sdtPr>
      <w:sdtEndPr/>
      <w:sdtContent>
        <w:sdt>
          <w:sdtPr>
            <w:rPr>
              <w:sz w:val="22"/>
            </w:rPr>
            <w:id w:val="-1193838137"/>
            <w:placeholder>
              <w:docPart w:val="CFEEFBF74D8747D293B9EAB3E9E0EB1D"/>
            </w:placeholder>
            <w15:repeatingSectionItem/>
          </w:sdtPr>
          <w:sdtEndPr/>
          <w:sdtContent>
            <w:p w14:paraId="5CB476DF" w14:textId="77777777" w:rsidR="00C00E3A" w:rsidRPr="00EA145D" w:rsidRDefault="00C00E3A" w:rsidP="00C00E3A">
              <w:pPr>
                <w:rPr>
                  <w:sz w:val="22"/>
                </w:rPr>
              </w:pPr>
              <w:r w:rsidRPr="00EA145D">
                <w:rPr>
                  <w:sz w:val="22"/>
                </w:rPr>
                <w:t xml:space="preserve">Station Range Following Criteria: </w:t>
              </w:r>
              <w:sdt>
                <w:sdtPr>
                  <w:rPr>
                    <w:sz w:val="22"/>
                  </w:rPr>
                  <w:alias w:val="Station Range"/>
                  <w:tag w:val="Station Range"/>
                  <w:id w:val="-2088919309"/>
                  <w:placeholder>
                    <w:docPart w:val="06684E8ED7A1480187E7A7ACCF899802"/>
                  </w:placeholder>
                  <w:showingPlcHdr/>
                </w:sdtPr>
                <w:sdtEndPr/>
                <w:sdtContent>
                  <w:r w:rsidRPr="00EA145D">
                    <w:rPr>
                      <w:rStyle w:val="PlaceholderText"/>
                      <w:sz w:val="22"/>
                    </w:rPr>
                    <w:t>Click or tap here to enter text.</w:t>
                  </w:r>
                </w:sdtContent>
              </w:sdt>
            </w:p>
            <w:p w14:paraId="12412AF2" w14:textId="7ABF3347" w:rsidR="00C00E3A" w:rsidRPr="00EA145D" w:rsidRDefault="00C00E3A" w:rsidP="00C00E3A">
              <w:pPr>
                <w:rPr>
                  <w:sz w:val="22"/>
                </w:rPr>
              </w:pPr>
              <w:r w:rsidRPr="00EA145D">
                <w:rPr>
                  <w:sz w:val="22"/>
                </w:rPr>
                <w:t>Roadway Classification:</w:t>
              </w:r>
            </w:p>
            <w:p w14:paraId="691948E6" w14:textId="77777777" w:rsidR="00C00E3A" w:rsidRPr="00EA145D" w:rsidRDefault="00244EAA" w:rsidP="00C00E3A">
              <w:pPr>
                <w:rPr>
                  <w:sz w:val="22"/>
                </w:rPr>
              </w:pPr>
              <w:sdt>
                <w:sdtPr>
                  <w:rPr>
                    <w:sz w:val="22"/>
                  </w:rPr>
                  <w:id w:val="762193151"/>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Freeway      </w:t>
              </w:r>
              <w:sdt>
                <w:sdtPr>
                  <w:rPr>
                    <w:sz w:val="22"/>
                  </w:rPr>
                  <w:id w:val="-1705321460"/>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Arterial      </w:t>
              </w:r>
              <w:sdt>
                <w:sdtPr>
                  <w:rPr>
                    <w:sz w:val="22"/>
                  </w:rPr>
                  <w:id w:val="277620212"/>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Collector      </w:t>
              </w:r>
              <w:sdt>
                <w:sdtPr>
                  <w:rPr>
                    <w:sz w:val="22"/>
                  </w:rPr>
                  <w:id w:val="1274219300"/>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Local     </w:t>
              </w:r>
              <w:sdt>
                <w:sdtPr>
                  <w:rPr>
                    <w:sz w:val="22"/>
                  </w:rPr>
                  <w:id w:val="-1107810433"/>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Other: </w:t>
              </w:r>
              <w:sdt>
                <w:sdtPr>
                  <w:rPr>
                    <w:sz w:val="22"/>
                  </w:rPr>
                  <w:alias w:val="Roadway Classification"/>
                  <w:tag w:val="Roadway Classification"/>
                  <w:id w:val="-761376535"/>
                  <w:placeholder>
                    <w:docPart w:val="DDC3812ADE314FF3B8CF6D63802E8CCB"/>
                  </w:placeholder>
                  <w:showingPlcHdr/>
                </w:sdtPr>
                <w:sdtEndPr/>
                <w:sdtContent>
                  <w:r w:rsidR="00C00E3A" w:rsidRPr="00EA145D">
                    <w:rPr>
                      <w:rStyle w:val="PlaceholderText"/>
                      <w:sz w:val="22"/>
                    </w:rPr>
                    <w:t>Click or tap here to enter text.</w:t>
                  </w:r>
                </w:sdtContent>
              </w:sdt>
            </w:p>
            <w:p w14:paraId="0A0E883C" w14:textId="77777777" w:rsidR="00C00E3A" w:rsidRPr="00EA145D" w:rsidRDefault="00C00E3A" w:rsidP="00C00E3A">
              <w:pPr>
                <w:rPr>
                  <w:sz w:val="22"/>
                </w:rPr>
              </w:pPr>
              <w:r w:rsidRPr="00EA145D">
                <w:rPr>
                  <w:sz w:val="22"/>
                </w:rPr>
                <w:t>Secondary Roadway Classification:</w:t>
              </w:r>
            </w:p>
            <w:p w14:paraId="6A8D0FC1" w14:textId="77777777" w:rsidR="00C00E3A" w:rsidRPr="00EA145D" w:rsidRDefault="00244EAA" w:rsidP="00C00E3A">
              <w:pPr>
                <w:rPr>
                  <w:sz w:val="22"/>
                </w:rPr>
              </w:pPr>
              <w:sdt>
                <w:sdtPr>
                  <w:rPr>
                    <w:sz w:val="22"/>
                  </w:rPr>
                  <w:id w:val="-108363165"/>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Urban      </w:t>
              </w:r>
              <w:sdt>
                <w:sdtPr>
                  <w:rPr>
                    <w:sz w:val="22"/>
                  </w:rPr>
                  <w:id w:val="1646935051"/>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Rural      </w:t>
              </w:r>
              <w:sdt>
                <w:sdtPr>
                  <w:rPr>
                    <w:sz w:val="22"/>
                  </w:rPr>
                  <w:id w:val="-1042980460"/>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Rural Town      </w:t>
              </w:r>
              <w:sdt>
                <w:sdtPr>
                  <w:rPr>
                    <w:sz w:val="22"/>
                  </w:rPr>
                  <w:id w:val="-766299956"/>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Urban Core     </w:t>
              </w:r>
              <w:sdt>
                <w:sdtPr>
                  <w:rPr>
                    <w:sz w:val="22"/>
                  </w:rPr>
                  <w:id w:val="1261725279"/>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Other: </w:t>
              </w:r>
              <w:sdt>
                <w:sdtPr>
                  <w:rPr>
                    <w:sz w:val="22"/>
                  </w:rPr>
                  <w:alias w:val="Roadway Classification"/>
                  <w:tag w:val="Roadway Classification"/>
                  <w:id w:val="-1358657460"/>
                  <w:placeholder>
                    <w:docPart w:val="E6B3F59B96394C1A826B9D490850B066"/>
                  </w:placeholder>
                  <w:showingPlcHdr/>
                </w:sdtPr>
                <w:sdtEndPr/>
                <w:sdtContent>
                  <w:r w:rsidR="00C00E3A" w:rsidRPr="00EA145D">
                    <w:rPr>
                      <w:rStyle w:val="PlaceholderText"/>
                      <w:sz w:val="22"/>
                    </w:rPr>
                    <w:t>Click or tap here to enter text.</w:t>
                  </w:r>
                </w:sdtContent>
              </w:sdt>
            </w:p>
            <w:p w14:paraId="40A25487" w14:textId="77777777" w:rsidR="00C00E3A" w:rsidRPr="00EA145D" w:rsidRDefault="00C00E3A" w:rsidP="00C00E3A">
              <w:pPr>
                <w:rPr>
                  <w:sz w:val="22"/>
                </w:rPr>
              </w:pPr>
              <w:r w:rsidRPr="00EA145D">
                <w:rPr>
                  <w:sz w:val="22"/>
                </w:rPr>
                <w:t xml:space="preserve">Average Daily Traffic (ADT): </w:t>
              </w:r>
              <w:sdt>
                <w:sdtPr>
                  <w:rPr>
                    <w:sz w:val="22"/>
                  </w:rPr>
                  <w:alias w:val="ADT"/>
                  <w:tag w:val="ADT"/>
                  <w:id w:val="-327295092"/>
                  <w:placeholder>
                    <w:docPart w:val="79C3FAE467964A6EA644C07FCBB57961"/>
                  </w:placeholder>
                  <w:showingPlcHdr/>
                </w:sdtPr>
                <w:sdtEndPr/>
                <w:sdtContent>
                  <w:r w:rsidRPr="00EA145D">
                    <w:rPr>
                      <w:rStyle w:val="PlaceholderText"/>
                      <w:sz w:val="22"/>
                    </w:rPr>
                    <w:t>Click or tap here to enter text.</w:t>
                  </w:r>
                </w:sdtContent>
              </w:sdt>
              <w:r w:rsidRPr="00EA145D" w:rsidDel="00327B8B">
                <w:rPr>
                  <w:sz w:val="22"/>
                </w:rPr>
                <w:t xml:space="preserve"> </w:t>
              </w:r>
            </w:p>
            <w:p w14:paraId="2E918AB9" w14:textId="77777777" w:rsidR="00C00E3A" w:rsidRPr="00EA145D" w:rsidRDefault="00C00E3A" w:rsidP="00C00E3A">
              <w:pPr>
                <w:rPr>
                  <w:sz w:val="22"/>
                </w:rPr>
              </w:pPr>
              <w:r w:rsidRPr="00EA145D">
                <w:rPr>
                  <w:sz w:val="22"/>
                </w:rPr>
                <w:t xml:space="preserve">Posted Speed (mph): </w:t>
              </w:r>
              <w:sdt>
                <w:sdtPr>
                  <w:rPr>
                    <w:sz w:val="22"/>
                  </w:rPr>
                  <w:alias w:val="Speed (mph)"/>
                  <w:tag w:val="Speed (mph)"/>
                  <w:id w:val="-1999873845"/>
                  <w:placeholder>
                    <w:docPart w:val="F8571FDB355B47FB9C0CE689FC1E2CE8"/>
                  </w:placeholder>
                  <w:showingPlcHdr/>
                </w:sdtPr>
                <w:sdtEndPr/>
                <w:sdtContent>
                  <w:r w:rsidRPr="00EA145D">
                    <w:rPr>
                      <w:rStyle w:val="PlaceholderText"/>
                      <w:sz w:val="22"/>
                    </w:rPr>
                    <w:t>Click or tap here to enter text.</w:t>
                  </w:r>
                </w:sdtContent>
              </w:sdt>
              <w:r w:rsidRPr="00EA145D" w:rsidDel="00327B8B">
                <w:rPr>
                  <w:sz w:val="22"/>
                </w:rPr>
                <w:t xml:space="preserve"> </w:t>
              </w:r>
            </w:p>
            <w:p w14:paraId="2083A038" w14:textId="77777777" w:rsidR="00C00E3A" w:rsidRPr="00EA145D" w:rsidRDefault="00C00E3A" w:rsidP="00C00E3A">
              <w:pPr>
                <w:rPr>
                  <w:sz w:val="22"/>
                </w:rPr>
              </w:pPr>
              <w:r w:rsidRPr="00EA145D">
                <w:rPr>
                  <w:sz w:val="22"/>
                </w:rPr>
                <w:t xml:space="preserve">Design Speed (mph): </w:t>
              </w:r>
              <w:sdt>
                <w:sdtPr>
                  <w:rPr>
                    <w:sz w:val="22"/>
                  </w:rPr>
                  <w:alias w:val="Speed (mph)"/>
                  <w:tag w:val="Speed (mph)"/>
                  <w:id w:val="-742338904"/>
                  <w:placeholder>
                    <w:docPart w:val="817BE2110E1B4858B83329724533B548"/>
                  </w:placeholder>
                  <w:showingPlcHdr/>
                </w:sdtPr>
                <w:sdtEndPr/>
                <w:sdtContent>
                  <w:r w:rsidRPr="00EA145D">
                    <w:rPr>
                      <w:rStyle w:val="PlaceholderText"/>
                      <w:sz w:val="22"/>
                    </w:rPr>
                    <w:t>Click or tap here to enter text.</w:t>
                  </w:r>
                </w:sdtContent>
              </w:sdt>
              <w:r w:rsidRPr="00EA145D" w:rsidDel="00327B8B">
                <w:rPr>
                  <w:sz w:val="22"/>
                </w:rPr>
                <w:t xml:space="preserve"> </w:t>
              </w:r>
            </w:p>
            <w:p w14:paraId="74A642FB" w14:textId="77777777" w:rsidR="00C00E3A" w:rsidRPr="00EA145D" w:rsidRDefault="00C00E3A" w:rsidP="00C00E3A">
              <w:pPr>
                <w:rPr>
                  <w:sz w:val="22"/>
                </w:rPr>
              </w:pPr>
              <w:r w:rsidRPr="00EA145D">
                <w:rPr>
                  <w:sz w:val="22"/>
                </w:rPr>
                <w:t>Terrain:</w:t>
              </w:r>
              <w:r w:rsidRPr="00EA145D">
                <w:rPr>
                  <w:sz w:val="22"/>
                </w:rPr>
                <w:tab/>
                <w:t xml:space="preserve"> </w:t>
              </w:r>
              <w:sdt>
                <w:sdtPr>
                  <w:rPr>
                    <w:sz w:val="22"/>
                  </w:rPr>
                  <w:id w:val="-1857886000"/>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Level </w:t>
              </w:r>
              <w:r w:rsidRPr="00EA145D">
                <w:rPr>
                  <w:sz w:val="22"/>
                </w:rPr>
                <w:tab/>
              </w:r>
              <w:sdt>
                <w:sdtPr>
                  <w:rPr>
                    <w:sz w:val="22"/>
                  </w:rPr>
                  <w:id w:val="-717439505"/>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Rolling </w:t>
              </w:r>
              <w:r w:rsidRPr="00EA145D">
                <w:rPr>
                  <w:sz w:val="22"/>
                </w:rPr>
                <w:tab/>
              </w:r>
              <w:sdt>
                <w:sdtPr>
                  <w:rPr>
                    <w:sz w:val="22"/>
                  </w:rPr>
                  <w:id w:val="-456802232"/>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Mountainous </w:t>
              </w:r>
            </w:p>
            <w:p w14:paraId="296491B1" w14:textId="77777777" w:rsidR="00C00E3A" w:rsidRPr="00EA145D" w:rsidRDefault="00C00E3A" w:rsidP="00C00E3A">
              <w:pPr>
                <w:rPr>
                  <w:sz w:val="22"/>
                </w:rPr>
              </w:pPr>
              <w:r w:rsidRPr="00EA145D">
                <w:rPr>
                  <w:sz w:val="22"/>
                </w:rPr>
                <w:t xml:space="preserve">TDOT Typical Section Used: </w:t>
              </w:r>
              <w:sdt>
                <w:sdtPr>
                  <w:rPr>
                    <w:sz w:val="22"/>
                  </w:rPr>
                  <w:id w:val="1635827161"/>
                  <w:placeholder>
                    <w:docPart w:val="09EFD0C4AD34412BB4C2D87360343864"/>
                  </w:placeholder>
                  <w:showingPlcHdr/>
                </w:sdtPr>
                <w:sdtEndPr/>
                <w:sdtContent>
                  <w:r w:rsidRPr="00EA145D">
                    <w:rPr>
                      <w:rStyle w:val="PlaceholderText"/>
                      <w:sz w:val="22"/>
                    </w:rPr>
                    <w:t>Click or tap here to enter text.</w:t>
                  </w:r>
                </w:sdtContent>
              </w:sdt>
              <w:r w:rsidRPr="00EA145D" w:rsidDel="00327B8B">
                <w:rPr>
                  <w:sz w:val="22"/>
                </w:rPr>
                <w:t xml:space="preserve"> </w:t>
              </w:r>
            </w:p>
            <w:p w14:paraId="12360C8B" w14:textId="1AC05E28" w:rsidR="00C00E3A" w:rsidRPr="00EA145D" w:rsidRDefault="00C00E3A" w:rsidP="00C00E3A">
              <w:pPr>
                <w:rPr>
                  <w:sz w:val="22"/>
                </w:rPr>
              </w:pPr>
              <w:r w:rsidRPr="00EA145D">
                <w:rPr>
                  <w:sz w:val="22"/>
                </w:rPr>
                <w:tab/>
                <w:t xml:space="preserve">Lane Width (ft): </w:t>
              </w:r>
              <w:sdt>
                <w:sdtPr>
                  <w:rPr>
                    <w:sz w:val="22"/>
                  </w:rPr>
                  <w:alias w:val="Lane Width (ft)"/>
                  <w:tag w:val="Lane Width (ft)"/>
                  <w:id w:val="-1860962997"/>
                  <w:placeholder>
                    <w:docPart w:val="C316F9B279084548A2EC877EE0D8A4DE"/>
                  </w:placeholder>
                  <w:showingPlcHdr/>
                </w:sdtPr>
                <w:sdtEndPr/>
                <w:sdtContent>
                  <w:r w:rsidRPr="00EA145D">
                    <w:rPr>
                      <w:rStyle w:val="PlaceholderText"/>
                      <w:sz w:val="22"/>
                    </w:rPr>
                    <w:t>Click or tap here to enter text.</w:t>
                  </w:r>
                </w:sdtContent>
              </w:sdt>
            </w:p>
            <w:p w14:paraId="3E8BF0C9" w14:textId="77777777" w:rsidR="00C00E3A" w:rsidRPr="00EA145D" w:rsidRDefault="00C00E3A" w:rsidP="00C00E3A">
              <w:pPr>
                <w:rPr>
                  <w:sz w:val="22"/>
                </w:rPr>
              </w:pPr>
              <w:r w:rsidRPr="00EA145D">
                <w:rPr>
                  <w:sz w:val="22"/>
                </w:rPr>
                <w:tab/>
                <w:t xml:space="preserve">Shoulder Width (ft): </w:t>
              </w:r>
              <w:sdt>
                <w:sdtPr>
                  <w:rPr>
                    <w:sz w:val="22"/>
                  </w:rPr>
                  <w:alias w:val="Shoulder Width (ft)"/>
                  <w:tag w:val="Shoulder Width (ft)"/>
                  <w:id w:val="-996957854"/>
                  <w:placeholder>
                    <w:docPart w:val="39D031B627744CBA8418771C1B880CAE"/>
                  </w:placeholder>
                  <w:showingPlcHdr/>
                </w:sdtPr>
                <w:sdtEndPr/>
                <w:sdtContent>
                  <w:r w:rsidRPr="00EA145D">
                    <w:rPr>
                      <w:rStyle w:val="PlaceholderText"/>
                      <w:sz w:val="22"/>
                    </w:rPr>
                    <w:t>Click or tap here to enter text.</w:t>
                  </w:r>
                </w:sdtContent>
              </w:sdt>
            </w:p>
            <w:p w14:paraId="19A12304" w14:textId="77777777" w:rsidR="00C00E3A" w:rsidRPr="00EA145D" w:rsidRDefault="00C00E3A" w:rsidP="00C00E3A">
              <w:pPr>
                <w:rPr>
                  <w:sz w:val="22"/>
                </w:rPr>
              </w:pPr>
              <w:r w:rsidRPr="00EA145D">
                <w:rPr>
                  <w:sz w:val="22"/>
                </w:rPr>
                <w:tab/>
                <w:t xml:space="preserve">Minimum Horizontal Curve Radius (ft): </w:t>
              </w:r>
              <w:sdt>
                <w:sdtPr>
                  <w:rPr>
                    <w:sz w:val="22"/>
                  </w:rPr>
                  <w:alias w:val="Radius (ft)"/>
                  <w:tag w:val="Radius (ft)"/>
                  <w:id w:val="-1552063947"/>
                  <w:placeholder>
                    <w:docPart w:val="3CD3A6D863B344F6B70F3BED2600A89E"/>
                  </w:placeholder>
                  <w:showingPlcHdr/>
                </w:sdtPr>
                <w:sdtEndPr/>
                <w:sdtContent>
                  <w:r w:rsidRPr="00EA145D">
                    <w:rPr>
                      <w:rStyle w:val="PlaceholderText"/>
                      <w:sz w:val="22"/>
                    </w:rPr>
                    <w:t>Click or tap here to enter text.</w:t>
                  </w:r>
                </w:sdtContent>
              </w:sdt>
            </w:p>
            <w:p w14:paraId="51F8B3C2" w14:textId="04F96D87" w:rsidR="00F51690" w:rsidRPr="00EA145D" w:rsidRDefault="00F51690" w:rsidP="00922C05">
              <w:pPr>
                <w:ind w:firstLine="720"/>
                <w:rPr>
                  <w:sz w:val="22"/>
                </w:rPr>
              </w:pPr>
              <w:r w:rsidRPr="00EA145D">
                <w:rPr>
                  <w:sz w:val="22"/>
                </w:rPr>
                <w:t xml:space="preserve">Maximum Superelevation Rate (%): </w:t>
              </w:r>
              <w:sdt>
                <w:sdtPr>
                  <w:rPr>
                    <w:sz w:val="22"/>
                  </w:rPr>
                  <w:alias w:val="Maximum Superelevation (%)"/>
                  <w:tag w:val="Maximum Superelevation (%)"/>
                  <w:id w:val="-1854954729"/>
                  <w:placeholder>
                    <w:docPart w:val="711CB2F75F724D9BA5EAB4BED31C117D"/>
                  </w:placeholder>
                  <w:showingPlcHdr/>
                </w:sdtPr>
                <w:sdtEndPr/>
                <w:sdtContent>
                  <w:r w:rsidRPr="00EA145D">
                    <w:rPr>
                      <w:rStyle w:val="PlaceholderText"/>
                      <w:sz w:val="22"/>
                    </w:rPr>
                    <w:t>Click or tap here to enter text.</w:t>
                  </w:r>
                </w:sdtContent>
              </w:sdt>
            </w:p>
            <w:p w14:paraId="55C91BAE" w14:textId="2E4A782A" w:rsidR="00C00E3A" w:rsidRPr="00EA145D" w:rsidRDefault="00C00E3A" w:rsidP="00C00E3A">
              <w:pPr>
                <w:rPr>
                  <w:sz w:val="22"/>
                </w:rPr>
              </w:pPr>
              <w:r w:rsidRPr="00EA145D">
                <w:rPr>
                  <w:sz w:val="22"/>
                </w:rPr>
                <w:tab/>
              </w:r>
              <w:r w:rsidR="00C628E2" w:rsidRPr="00EA145D">
                <w:rPr>
                  <w:sz w:val="22"/>
                </w:rPr>
                <w:t xml:space="preserve">Minimum </w:t>
              </w:r>
              <w:r w:rsidRPr="00EA145D">
                <w:rPr>
                  <w:sz w:val="22"/>
                </w:rPr>
                <w:t>Degree of Vertical Curvature (“K”)</w:t>
              </w:r>
              <w:r w:rsidR="00F22195" w:rsidRPr="00EA145D">
                <w:rPr>
                  <w:sz w:val="22"/>
                </w:rPr>
                <w:t xml:space="preserve"> - </w:t>
              </w:r>
              <w:r w:rsidR="00F22195" w:rsidRPr="00EA145D">
                <w:rPr>
                  <w:sz w:val="22"/>
                  <w:u w:val="single"/>
                </w:rPr>
                <w:t>Sag</w:t>
              </w:r>
              <w:r w:rsidRPr="00EA145D">
                <w:rPr>
                  <w:sz w:val="22"/>
                </w:rPr>
                <w:t xml:space="preserve">: </w:t>
              </w:r>
              <w:sdt>
                <w:sdtPr>
                  <w:rPr>
                    <w:sz w:val="22"/>
                  </w:rPr>
                  <w:alias w:val="K-Value"/>
                  <w:tag w:val="K-Value"/>
                  <w:id w:val="-817494209"/>
                  <w:placeholder>
                    <w:docPart w:val="91424879E6804610849162A8DCE745E1"/>
                  </w:placeholder>
                  <w:showingPlcHdr/>
                </w:sdtPr>
                <w:sdtEndPr/>
                <w:sdtContent>
                  <w:r w:rsidRPr="00EA145D">
                    <w:rPr>
                      <w:rStyle w:val="PlaceholderText"/>
                      <w:sz w:val="22"/>
                    </w:rPr>
                    <w:t>Click or tap here to enter text.</w:t>
                  </w:r>
                </w:sdtContent>
              </w:sdt>
            </w:p>
            <w:p w14:paraId="00AFF4AB" w14:textId="1A7FDBB4" w:rsidR="00F22195" w:rsidRPr="00EA145D" w:rsidRDefault="00F22195" w:rsidP="00922C05">
              <w:pPr>
                <w:ind w:firstLine="720"/>
                <w:rPr>
                  <w:sz w:val="22"/>
                </w:rPr>
              </w:pPr>
              <w:r w:rsidRPr="00EA145D">
                <w:rPr>
                  <w:sz w:val="22"/>
                </w:rPr>
                <w:t xml:space="preserve">Minimum Degree of Vertical Curvature (“K”) - </w:t>
              </w:r>
              <w:r w:rsidRPr="00EA145D">
                <w:rPr>
                  <w:sz w:val="22"/>
                  <w:u w:val="single"/>
                </w:rPr>
                <w:t>Crest</w:t>
              </w:r>
              <w:r w:rsidRPr="00EA145D">
                <w:rPr>
                  <w:sz w:val="22"/>
                </w:rPr>
                <w:t xml:space="preserve">: </w:t>
              </w:r>
              <w:sdt>
                <w:sdtPr>
                  <w:rPr>
                    <w:sz w:val="22"/>
                  </w:rPr>
                  <w:alias w:val="K-Value"/>
                  <w:tag w:val="K-Value"/>
                  <w:id w:val="-1121910612"/>
                  <w:placeholder>
                    <w:docPart w:val="4D71C44AD225487DAD5BBC31C6CC87A4"/>
                  </w:placeholder>
                  <w:showingPlcHdr/>
                </w:sdtPr>
                <w:sdtEndPr/>
                <w:sdtContent>
                  <w:r w:rsidRPr="00EA145D">
                    <w:rPr>
                      <w:rStyle w:val="PlaceholderText"/>
                      <w:sz w:val="22"/>
                    </w:rPr>
                    <w:t>Click or tap here to enter text.</w:t>
                  </w:r>
                </w:sdtContent>
              </w:sdt>
            </w:p>
            <w:p w14:paraId="3A527815" w14:textId="094DF74F" w:rsidR="00C00E3A" w:rsidRPr="00EA145D" w:rsidRDefault="00C00E3A" w:rsidP="00C00E3A">
              <w:pPr>
                <w:rPr>
                  <w:sz w:val="22"/>
                </w:rPr>
              </w:pPr>
              <w:r w:rsidRPr="00EA145D">
                <w:rPr>
                  <w:sz w:val="22"/>
                </w:rPr>
                <w:tab/>
                <w:t xml:space="preserve">Maximum Grade (%): </w:t>
              </w:r>
              <w:sdt>
                <w:sdtPr>
                  <w:rPr>
                    <w:sz w:val="22"/>
                  </w:rPr>
                  <w:alias w:val="Maximum Grade (%)"/>
                  <w:tag w:val="Maximum Grade (%)"/>
                  <w:id w:val="818387479"/>
                  <w:placeholder>
                    <w:docPart w:val="398920CCC55F4AC9871F0250681A1863"/>
                  </w:placeholder>
                  <w:showingPlcHdr/>
                </w:sdtPr>
                <w:sdtEndPr/>
                <w:sdtContent>
                  <w:r w:rsidRPr="00EA145D">
                    <w:rPr>
                      <w:rStyle w:val="PlaceholderText"/>
                      <w:sz w:val="22"/>
                    </w:rPr>
                    <w:t>Click or tap here to enter text.</w:t>
                  </w:r>
                </w:sdtContent>
              </w:sdt>
            </w:p>
            <w:p w14:paraId="08D58F87" w14:textId="77777777" w:rsidR="00C00E3A" w:rsidRPr="00EA145D" w:rsidRDefault="00C00E3A" w:rsidP="00C00E3A">
              <w:pPr>
                <w:ind w:firstLine="720"/>
                <w:rPr>
                  <w:sz w:val="22"/>
                </w:rPr>
              </w:pPr>
              <w:r w:rsidRPr="00EA145D">
                <w:rPr>
                  <w:sz w:val="22"/>
                </w:rPr>
                <w:lastRenderedPageBreak/>
                <w:t xml:space="preserve">Minimum Stopping Sight Distance (ft): </w:t>
              </w:r>
              <w:sdt>
                <w:sdtPr>
                  <w:rPr>
                    <w:sz w:val="22"/>
                  </w:rPr>
                  <w:alias w:val="Minimum SSD (ft)"/>
                  <w:tag w:val="Minimum SSD (ft)"/>
                  <w:id w:val="240756123"/>
                  <w:placeholder>
                    <w:docPart w:val="C35B7D673DA340D79AABA672759416B9"/>
                  </w:placeholder>
                  <w:showingPlcHdr/>
                </w:sdtPr>
                <w:sdtEndPr/>
                <w:sdtContent>
                  <w:r w:rsidRPr="00EA145D">
                    <w:rPr>
                      <w:rStyle w:val="PlaceholderText"/>
                      <w:sz w:val="22"/>
                    </w:rPr>
                    <w:t>Click or tap here to enter text.</w:t>
                  </w:r>
                </w:sdtContent>
              </w:sdt>
            </w:p>
            <w:p w14:paraId="03EFF5FA" w14:textId="77777777" w:rsidR="00C00E3A" w:rsidRPr="00EA145D" w:rsidRDefault="00C00E3A" w:rsidP="00C00E3A">
              <w:pPr>
                <w:ind w:firstLine="720"/>
                <w:rPr>
                  <w:sz w:val="22"/>
                </w:rPr>
              </w:pPr>
              <w:r w:rsidRPr="00EA145D">
                <w:rPr>
                  <w:sz w:val="22"/>
                </w:rPr>
                <w:t xml:space="preserve">Cross Slope (%): </w:t>
              </w:r>
              <w:sdt>
                <w:sdtPr>
                  <w:rPr>
                    <w:sz w:val="22"/>
                  </w:rPr>
                  <w:alias w:val="Cross Slope (%)"/>
                  <w:tag w:val="Cross Slope (%)"/>
                  <w:id w:val="-1629771823"/>
                  <w:placeholder>
                    <w:docPart w:val="91A62EC8FBA24488A3647B6B1B5BF1D8"/>
                  </w:placeholder>
                  <w:showingPlcHdr/>
                </w:sdtPr>
                <w:sdtEndPr/>
                <w:sdtContent>
                  <w:r w:rsidRPr="00EA145D">
                    <w:rPr>
                      <w:rStyle w:val="PlaceholderText"/>
                      <w:sz w:val="22"/>
                    </w:rPr>
                    <w:t>Click or tap here to enter text.</w:t>
                  </w:r>
                </w:sdtContent>
              </w:sdt>
            </w:p>
            <w:p w14:paraId="27BC39AF" w14:textId="77777777" w:rsidR="00C00E3A" w:rsidRPr="00EA145D" w:rsidRDefault="00C00E3A" w:rsidP="00C00E3A">
              <w:pPr>
                <w:rPr>
                  <w:sz w:val="22"/>
                </w:rPr>
              </w:pPr>
              <w:r w:rsidRPr="00EA145D">
                <w:rPr>
                  <w:sz w:val="22"/>
                </w:rPr>
                <w:tab/>
                <w:t xml:space="preserve">Vertical Clearance (ft): </w:t>
              </w:r>
              <w:sdt>
                <w:sdtPr>
                  <w:rPr>
                    <w:sz w:val="22"/>
                  </w:rPr>
                  <w:alias w:val="Vertical Clearance (ft)"/>
                  <w:tag w:val="Vertical Clearance (ft)"/>
                  <w:id w:val="754480842"/>
                  <w:placeholder>
                    <w:docPart w:val="0F531715F98A4176AB02A6A6791AF41A"/>
                  </w:placeholder>
                  <w:showingPlcHdr/>
                </w:sdtPr>
                <w:sdtEndPr/>
                <w:sdtContent>
                  <w:r w:rsidRPr="00EA145D">
                    <w:rPr>
                      <w:rStyle w:val="PlaceholderText"/>
                      <w:sz w:val="22"/>
                    </w:rPr>
                    <w:t>Click or tap here to enter text.</w:t>
                  </w:r>
                </w:sdtContent>
              </w:sdt>
            </w:p>
            <w:p w14:paraId="7AFDBB73" w14:textId="77777777" w:rsidR="00C00E3A" w:rsidRPr="00EA145D" w:rsidRDefault="00C00E3A" w:rsidP="00C00E3A">
              <w:pPr>
                <w:rPr>
                  <w:sz w:val="22"/>
                </w:rPr>
              </w:pPr>
              <w:r w:rsidRPr="00EA145D">
                <w:rPr>
                  <w:sz w:val="22"/>
                </w:rPr>
                <w:tab/>
                <w:t xml:space="preserve">Design Loading Structural Capacity: </w:t>
              </w:r>
              <w:sdt>
                <w:sdtPr>
                  <w:rPr>
                    <w:sz w:val="22"/>
                  </w:rPr>
                  <w:alias w:val="Design Loading Structural Capacity"/>
                  <w:tag w:val="Design Loading Structural Capacity"/>
                  <w:id w:val="936253725"/>
                  <w:placeholder>
                    <w:docPart w:val="22F95744DF3D40849C9C207CB9A1EAC7"/>
                  </w:placeholder>
                  <w:showingPlcHdr/>
                </w:sdtPr>
                <w:sdtEndPr/>
                <w:sdtContent>
                  <w:r w:rsidRPr="00EA145D">
                    <w:rPr>
                      <w:rStyle w:val="PlaceholderText"/>
                      <w:sz w:val="22"/>
                    </w:rPr>
                    <w:t>Click or tap here to enter text.</w:t>
                  </w:r>
                </w:sdtContent>
              </w:sdt>
            </w:p>
            <w:p w14:paraId="730D128D" w14:textId="77777777" w:rsidR="00C00E3A" w:rsidRPr="00EA145D" w:rsidRDefault="00C00E3A" w:rsidP="00C00E3A">
              <w:pPr>
                <w:rPr>
                  <w:sz w:val="22"/>
                </w:rPr>
              </w:pPr>
              <w:r w:rsidRPr="00EA145D">
                <w:rPr>
                  <w:sz w:val="22"/>
                </w:rPr>
                <w:tab/>
                <w:t xml:space="preserve">Design Vehicle: </w:t>
              </w:r>
              <w:sdt>
                <w:sdtPr>
                  <w:rPr>
                    <w:sz w:val="22"/>
                  </w:rPr>
                  <w:alias w:val="Design Vehicle"/>
                  <w:tag w:val="Design Vehicle"/>
                  <w:id w:val="1258494131"/>
                  <w:placeholder>
                    <w:docPart w:val="BBC61667CD8E41BCA47CB0CB172B2C3D"/>
                  </w:placeholder>
                  <w:showingPlcHdr/>
                </w:sdtPr>
                <w:sdtEndPr/>
                <w:sdtContent>
                  <w:r w:rsidRPr="00EA145D">
                    <w:rPr>
                      <w:rStyle w:val="PlaceholderText"/>
                      <w:sz w:val="22"/>
                    </w:rPr>
                    <w:t>Click or tap here to enter text.</w:t>
                  </w:r>
                </w:sdtContent>
              </w:sdt>
            </w:p>
            <w:p w14:paraId="578D9B17" w14:textId="617A8806" w:rsidR="00C00E3A" w:rsidRPr="00EA145D" w:rsidRDefault="00C00E3A" w:rsidP="00C00E3A">
              <w:pPr>
                <w:rPr>
                  <w:sz w:val="22"/>
                </w:rPr>
              </w:pPr>
              <w:r w:rsidRPr="00EA145D">
                <w:rPr>
                  <w:sz w:val="22"/>
                </w:rPr>
                <w:t xml:space="preserve">Is a design exception or design waiver required? </w:t>
              </w:r>
              <w:sdt>
                <w:sdtPr>
                  <w:rPr>
                    <w:sz w:val="22"/>
                  </w:rPr>
                  <w:id w:val="1128199004"/>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Yes </w:t>
              </w:r>
              <w:sdt>
                <w:sdtPr>
                  <w:rPr>
                    <w:sz w:val="22"/>
                  </w:rPr>
                  <w:id w:val="1854689656"/>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No</w:t>
              </w:r>
            </w:p>
            <w:p w14:paraId="45188B68" w14:textId="12D307F4" w:rsidR="00D05D50" w:rsidRPr="00EA145D" w:rsidRDefault="00C00E3A" w:rsidP="00D05D50">
              <w:pPr>
                <w:ind w:left="720"/>
                <w:rPr>
                  <w:sz w:val="22"/>
                </w:rPr>
              </w:pPr>
              <w:r w:rsidRPr="00EA145D">
                <w:rPr>
                  <w:sz w:val="22"/>
                </w:rPr>
                <w:t xml:space="preserve">If yes, attach the </w:t>
              </w:r>
              <w:r w:rsidRPr="00EA145D">
                <w:rPr>
                  <w:b/>
                  <w:bCs/>
                  <w:sz w:val="22"/>
                </w:rPr>
                <w:t>Design Exception Request</w:t>
              </w:r>
              <w:r w:rsidRPr="00EA145D">
                <w:rPr>
                  <w:sz w:val="22"/>
                </w:rPr>
                <w:t xml:space="preserve"> or </w:t>
              </w:r>
              <w:r w:rsidRPr="00EA145D">
                <w:rPr>
                  <w:b/>
                  <w:bCs/>
                  <w:sz w:val="22"/>
                </w:rPr>
                <w:t>Design Waiver Request</w:t>
              </w:r>
              <w:r w:rsidRPr="00EA145D">
                <w:rPr>
                  <w:sz w:val="22"/>
                </w:rPr>
                <w:t xml:space="preserve"> for submittal</w:t>
              </w:r>
              <w:r w:rsidR="00F46153" w:rsidRPr="00EA145D">
                <w:rPr>
                  <w:sz w:val="22"/>
                </w:rPr>
                <w:t xml:space="preserve">, which can be </w:t>
              </w:r>
              <w:r w:rsidR="00767C67" w:rsidRPr="00EA145D">
                <w:rPr>
                  <w:sz w:val="22"/>
                </w:rPr>
                <w:t xml:space="preserve">found under the </w:t>
              </w:r>
              <w:r w:rsidR="00767C67" w:rsidRPr="00EA145D">
                <w:rPr>
                  <w:b/>
                  <w:bCs/>
                  <w:sz w:val="22"/>
                </w:rPr>
                <w:t xml:space="preserve">Roadway Design Documents &gt;&gt; </w:t>
              </w:r>
              <w:r w:rsidR="00F17FC4" w:rsidRPr="00EA145D">
                <w:rPr>
                  <w:b/>
                  <w:bCs/>
                  <w:sz w:val="22"/>
                </w:rPr>
                <w:t xml:space="preserve">Roadway Design Forms &amp; Letters &gt;&gt; </w:t>
              </w:r>
              <w:r w:rsidR="00767C67" w:rsidRPr="00EA145D">
                <w:rPr>
                  <w:b/>
                  <w:bCs/>
                  <w:sz w:val="22"/>
                </w:rPr>
                <w:t>Requests</w:t>
              </w:r>
              <w:r w:rsidR="00767C67" w:rsidRPr="00EA145D">
                <w:rPr>
                  <w:sz w:val="22"/>
                </w:rPr>
                <w:t xml:space="preserve"> heading on this site:</w:t>
              </w:r>
            </w:p>
            <w:p w14:paraId="6E83A289" w14:textId="1042FE79" w:rsidR="00C00E3A" w:rsidRPr="00EA145D" w:rsidRDefault="00244EAA" w:rsidP="00D05D50">
              <w:pPr>
                <w:ind w:firstLine="720"/>
                <w:rPr>
                  <w:sz w:val="22"/>
                </w:rPr>
              </w:pPr>
              <w:hyperlink r:id="rId12" w:history="1">
                <w:r w:rsidR="00D05D50" w:rsidRPr="00EA145D">
                  <w:rPr>
                    <w:rStyle w:val="Hyperlink"/>
                    <w:sz w:val="22"/>
                  </w:rPr>
                  <w:t>https://www.tn.gov/tdot/roadway-design/design-standards/tdot-documents.html</w:t>
                </w:r>
              </w:hyperlink>
            </w:p>
          </w:sdtContent>
        </w:sdt>
      </w:sdtContent>
    </w:sdt>
    <w:p w14:paraId="09203651" w14:textId="06FF8B22" w:rsidR="0004577B" w:rsidRPr="00EA145D" w:rsidRDefault="0004577B" w:rsidP="0004577B">
      <w:pPr>
        <w:pStyle w:val="Heading3"/>
        <w:numPr>
          <w:ilvl w:val="0"/>
          <w:numId w:val="0"/>
        </w:numPr>
      </w:pPr>
      <w:r w:rsidRPr="00EA145D">
        <w:t>2.1.1 Curb Ramps and Sidewalks</w:t>
      </w:r>
    </w:p>
    <w:p w14:paraId="3FFFDA6B" w14:textId="2EFE0241" w:rsidR="00C00E3A" w:rsidRPr="00EA145D" w:rsidRDefault="00C00E3A" w:rsidP="00C00E3A">
      <w:pPr>
        <w:rPr>
          <w:b/>
          <w:bCs/>
          <w:color w:val="4472C4" w:themeColor="accent1"/>
          <w:sz w:val="20"/>
          <w:szCs w:val="20"/>
        </w:rPr>
      </w:pPr>
      <w:r w:rsidRPr="00EA145D">
        <w:rPr>
          <w:b/>
          <w:bCs/>
          <w:color w:val="4472C4" w:themeColor="accent1"/>
          <w:sz w:val="20"/>
          <w:szCs w:val="20"/>
        </w:rPr>
        <w:t xml:space="preserve">(If no curb ramps within </w:t>
      </w:r>
      <w:r w:rsidR="00FE6F15" w:rsidRPr="00EA145D">
        <w:rPr>
          <w:b/>
          <w:bCs/>
          <w:color w:val="4472C4" w:themeColor="accent1"/>
          <w:sz w:val="20"/>
          <w:szCs w:val="20"/>
        </w:rPr>
        <w:t xml:space="preserve">the </w:t>
      </w:r>
      <w:r w:rsidRPr="00EA145D">
        <w:rPr>
          <w:b/>
          <w:bCs/>
          <w:color w:val="4472C4" w:themeColor="accent1"/>
          <w:sz w:val="20"/>
          <w:szCs w:val="20"/>
        </w:rPr>
        <w:t xml:space="preserve">project limits, remove </w:t>
      </w:r>
      <w:r w:rsidR="00FE6F15" w:rsidRPr="00EA145D">
        <w:rPr>
          <w:b/>
          <w:bCs/>
          <w:color w:val="4472C4" w:themeColor="accent1"/>
          <w:sz w:val="20"/>
          <w:szCs w:val="20"/>
        </w:rPr>
        <w:t>th</w:t>
      </w:r>
      <w:r w:rsidR="00052473" w:rsidRPr="00EA145D">
        <w:rPr>
          <w:b/>
          <w:bCs/>
          <w:color w:val="4472C4" w:themeColor="accent1"/>
          <w:sz w:val="20"/>
          <w:szCs w:val="20"/>
        </w:rPr>
        <w:t>e</w:t>
      </w:r>
      <w:r w:rsidR="00FE6F15" w:rsidRPr="00EA145D">
        <w:rPr>
          <w:b/>
          <w:bCs/>
          <w:color w:val="4472C4" w:themeColor="accent1"/>
          <w:sz w:val="20"/>
          <w:szCs w:val="20"/>
        </w:rPr>
        <w:t xml:space="preserve"> </w:t>
      </w:r>
      <w:r w:rsidRPr="00EA145D">
        <w:rPr>
          <w:b/>
          <w:bCs/>
          <w:color w:val="4472C4" w:themeColor="accent1"/>
          <w:sz w:val="20"/>
          <w:szCs w:val="20"/>
        </w:rPr>
        <w:t>section</w:t>
      </w:r>
      <w:r w:rsidR="00052473" w:rsidRPr="00EA145D">
        <w:rPr>
          <w:b/>
          <w:bCs/>
          <w:color w:val="4472C4" w:themeColor="accent1"/>
          <w:sz w:val="20"/>
          <w:szCs w:val="20"/>
        </w:rPr>
        <w:t xml:space="preserve"> below</w:t>
      </w:r>
      <w:r w:rsidRPr="00EA145D">
        <w:rPr>
          <w:b/>
          <w:bCs/>
          <w:color w:val="4472C4" w:themeColor="accent1"/>
          <w:sz w:val="20"/>
          <w:szCs w:val="20"/>
        </w:rPr>
        <w:t>. If multiple criteria information is needed, the criteria can be copied automatically by selecting the blue “+” in the lower right-hand corner. (Not</w:t>
      </w:r>
      <w:r w:rsidR="009416FF" w:rsidRPr="00EA145D">
        <w:rPr>
          <w:b/>
          <w:bCs/>
          <w:color w:val="4472C4" w:themeColor="accent1"/>
          <w:sz w:val="20"/>
          <w:szCs w:val="20"/>
        </w:rPr>
        <w:t>e: Y</w:t>
      </w:r>
      <w:r w:rsidRPr="00EA145D">
        <w:rPr>
          <w:b/>
          <w:bCs/>
          <w:color w:val="4472C4" w:themeColor="accent1"/>
          <w:sz w:val="20"/>
          <w:szCs w:val="20"/>
        </w:rPr>
        <w:t>our cursor must be clicked inside the highlighted field to see the blue “+”.))</w:t>
      </w:r>
    </w:p>
    <w:p w14:paraId="1F84D570" w14:textId="1A62C206" w:rsidR="00BE3D87" w:rsidRPr="00EA145D" w:rsidRDefault="00BE3D87" w:rsidP="00C00E3A">
      <w:pPr>
        <w:rPr>
          <w:b/>
          <w:bCs/>
          <w:color w:val="538135" w:themeColor="accent6" w:themeShade="BF"/>
          <w:sz w:val="20"/>
          <w:szCs w:val="20"/>
        </w:rPr>
      </w:pPr>
      <w:r w:rsidRPr="00EA145D">
        <w:rPr>
          <w:b/>
          <w:bCs/>
          <w:color w:val="538135" w:themeColor="accent6" w:themeShade="BF"/>
          <w:sz w:val="20"/>
          <w:szCs w:val="20"/>
        </w:rPr>
        <w:t xml:space="preserve">Curb </w:t>
      </w:r>
      <w:r w:rsidR="00A55EAB" w:rsidRPr="00EA145D">
        <w:rPr>
          <w:b/>
          <w:bCs/>
          <w:color w:val="538135" w:themeColor="accent6" w:themeShade="BF"/>
          <w:sz w:val="20"/>
          <w:szCs w:val="20"/>
        </w:rPr>
        <w:t>r</w:t>
      </w:r>
      <w:r w:rsidRPr="00EA145D">
        <w:rPr>
          <w:b/>
          <w:bCs/>
          <w:color w:val="538135" w:themeColor="accent6" w:themeShade="BF"/>
          <w:sz w:val="20"/>
          <w:szCs w:val="20"/>
        </w:rPr>
        <w:t xml:space="preserve">amps are placed as Civil Cells in ORD, </w:t>
      </w:r>
      <w:r w:rsidR="009416FF" w:rsidRPr="00EA145D">
        <w:rPr>
          <w:b/>
          <w:bCs/>
          <w:color w:val="538135" w:themeColor="accent6" w:themeShade="BF"/>
          <w:sz w:val="20"/>
          <w:szCs w:val="20"/>
        </w:rPr>
        <w:t xml:space="preserve">and </w:t>
      </w:r>
      <w:r w:rsidR="00385679" w:rsidRPr="00EA145D">
        <w:rPr>
          <w:b/>
          <w:bCs/>
          <w:color w:val="538135" w:themeColor="accent6" w:themeShade="BF"/>
          <w:sz w:val="20"/>
          <w:szCs w:val="20"/>
        </w:rPr>
        <w:t xml:space="preserve">each </w:t>
      </w:r>
      <w:r w:rsidR="00A55EAB" w:rsidRPr="00EA145D">
        <w:rPr>
          <w:b/>
          <w:bCs/>
          <w:color w:val="538135" w:themeColor="accent6" w:themeShade="BF"/>
          <w:sz w:val="20"/>
          <w:szCs w:val="20"/>
        </w:rPr>
        <w:t>c</w:t>
      </w:r>
      <w:r w:rsidR="00385679" w:rsidRPr="00EA145D">
        <w:rPr>
          <w:b/>
          <w:bCs/>
          <w:color w:val="538135" w:themeColor="accent6" w:themeShade="BF"/>
          <w:sz w:val="20"/>
          <w:szCs w:val="20"/>
        </w:rPr>
        <w:t xml:space="preserve">urb </w:t>
      </w:r>
      <w:r w:rsidR="00A55EAB" w:rsidRPr="00EA145D">
        <w:rPr>
          <w:b/>
          <w:bCs/>
          <w:color w:val="538135" w:themeColor="accent6" w:themeShade="BF"/>
          <w:sz w:val="20"/>
          <w:szCs w:val="20"/>
        </w:rPr>
        <w:t>r</w:t>
      </w:r>
      <w:r w:rsidR="00385679" w:rsidRPr="00EA145D">
        <w:rPr>
          <w:b/>
          <w:bCs/>
          <w:color w:val="538135" w:themeColor="accent6" w:themeShade="BF"/>
          <w:sz w:val="20"/>
          <w:szCs w:val="20"/>
        </w:rPr>
        <w:t xml:space="preserve">amp Civil Cell is named based on the Standard Drawing </w:t>
      </w:r>
      <w:r w:rsidR="00A55EAB" w:rsidRPr="00EA145D">
        <w:rPr>
          <w:b/>
          <w:bCs/>
          <w:color w:val="538135" w:themeColor="accent6" w:themeShade="BF"/>
          <w:sz w:val="20"/>
          <w:szCs w:val="20"/>
        </w:rPr>
        <w:t xml:space="preserve">it follows. It may be helpful to verify the curb ramps </w:t>
      </w:r>
      <w:r w:rsidR="00E25AB1" w:rsidRPr="00EA145D">
        <w:rPr>
          <w:b/>
          <w:bCs/>
          <w:color w:val="538135" w:themeColor="accent6" w:themeShade="BF"/>
          <w:sz w:val="20"/>
          <w:szCs w:val="20"/>
        </w:rPr>
        <w:t>used by reviewing the ORD Explorer</w:t>
      </w:r>
      <w:r w:rsidR="009D7FF0" w:rsidRPr="00EA145D">
        <w:rPr>
          <w:b/>
          <w:bCs/>
          <w:color w:val="538135" w:themeColor="accent6" w:themeShade="BF"/>
          <w:sz w:val="20"/>
          <w:szCs w:val="20"/>
        </w:rPr>
        <w:t xml:space="preserve"> &gt;&gt; OpenRoads Model &gt;&gt; Civil Cells</w:t>
      </w:r>
      <w:r w:rsidR="00F035B3" w:rsidRPr="00EA145D">
        <w:rPr>
          <w:b/>
          <w:bCs/>
          <w:color w:val="538135" w:themeColor="accent6" w:themeShade="BF"/>
          <w:sz w:val="20"/>
          <w:szCs w:val="20"/>
        </w:rPr>
        <w:t xml:space="preserve"> drop</w:t>
      </w:r>
      <w:r w:rsidR="002213F1" w:rsidRPr="00EA145D">
        <w:rPr>
          <w:b/>
          <w:bCs/>
          <w:color w:val="538135" w:themeColor="accent6" w:themeShade="BF"/>
          <w:sz w:val="20"/>
          <w:szCs w:val="20"/>
        </w:rPr>
        <w:t>-</w:t>
      </w:r>
      <w:r w:rsidR="00F035B3" w:rsidRPr="00EA145D">
        <w:rPr>
          <w:b/>
          <w:bCs/>
          <w:color w:val="538135" w:themeColor="accent6" w:themeShade="BF"/>
          <w:sz w:val="20"/>
          <w:szCs w:val="20"/>
        </w:rPr>
        <w:t>down.</w:t>
      </w:r>
    </w:p>
    <w:p w14:paraId="556B0772" w14:textId="77777777" w:rsidR="00C00E3A" w:rsidRPr="00EA145D" w:rsidRDefault="00C00E3A" w:rsidP="00C00E3A">
      <w:pPr>
        <w:rPr>
          <w:b/>
          <w:bCs/>
          <w:color w:val="FF0000"/>
          <w:sz w:val="22"/>
          <w:szCs w:val="20"/>
        </w:rPr>
      </w:pPr>
      <w:r w:rsidRPr="00EA145D">
        <w:rPr>
          <w:b/>
          <w:bCs/>
          <w:color w:val="FF0000"/>
          <w:sz w:val="22"/>
          <w:szCs w:val="20"/>
        </w:rPr>
        <w:t>Curb Ramps</w:t>
      </w:r>
    </w:p>
    <w:sdt>
      <w:sdtPr>
        <w:rPr>
          <w:sz w:val="22"/>
        </w:rPr>
        <w:alias w:val="Curb Ramps"/>
        <w:tag w:val="Curb Ramps"/>
        <w:id w:val="5875531"/>
        <w15:repeatingSection>
          <w15:sectionTitle w:val="Curb Ramps"/>
        </w15:repeatingSection>
      </w:sdtPr>
      <w:sdtEndPr/>
      <w:sdtContent>
        <w:sdt>
          <w:sdtPr>
            <w:rPr>
              <w:sz w:val="22"/>
            </w:rPr>
            <w:id w:val="526443233"/>
            <w:placeholder>
              <w:docPart w:val="CFEEFBF74D8747D293B9EAB3E9E0EB1D"/>
            </w:placeholder>
            <w15:repeatingSectionItem/>
          </w:sdtPr>
          <w:sdtEndPr/>
          <w:sdtContent>
            <w:p w14:paraId="060992AF" w14:textId="77777777" w:rsidR="00C00E3A" w:rsidRPr="00EA145D" w:rsidRDefault="00C00E3A" w:rsidP="00C00E3A">
              <w:pPr>
                <w:rPr>
                  <w:sz w:val="22"/>
                </w:rPr>
              </w:pPr>
              <w:r w:rsidRPr="00EA145D">
                <w:rPr>
                  <w:sz w:val="22"/>
                </w:rPr>
                <w:tab/>
                <w:t>Description of Pedestrian Mobility within Project Limits:</w:t>
              </w:r>
            </w:p>
            <w:p w14:paraId="384CF720" w14:textId="77777777" w:rsidR="00C00E3A" w:rsidRPr="00EA145D" w:rsidRDefault="00C00E3A" w:rsidP="00C00E3A">
              <w:pPr>
                <w:rPr>
                  <w:sz w:val="22"/>
                </w:rPr>
              </w:pPr>
              <w:r w:rsidRPr="00EA145D">
                <w:rPr>
                  <w:sz w:val="22"/>
                </w:rPr>
                <w:tab/>
              </w:r>
              <w:sdt>
                <w:sdtPr>
                  <w:rPr>
                    <w:sz w:val="22"/>
                  </w:rPr>
                  <w:id w:val="766969434"/>
                  <w:placeholder>
                    <w:docPart w:val="DC0AA845469D419297FB3A87FB43093B"/>
                  </w:placeholder>
                  <w:showingPlcHdr/>
                </w:sdtPr>
                <w:sdtEndPr/>
                <w:sdtContent>
                  <w:r w:rsidRPr="00EA145D">
                    <w:rPr>
                      <w:rStyle w:val="PlaceholderText"/>
                      <w:sz w:val="22"/>
                    </w:rPr>
                    <w:t>Click or tap here to enter text.</w:t>
                  </w:r>
                </w:sdtContent>
              </w:sdt>
            </w:p>
            <w:p w14:paraId="7BB15F43" w14:textId="2D977793" w:rsidR="00C00E3A" w:rsidRPr="00EA145D" w:rsidRDefault="00C00E3A" w:rsidP="00C00E3A">
              <w:pPr>
                <w:ind w:firstLine="720"/>
                <w:rPr>
                  <w:sz w:val="22"/>
                </w:rPr>
              </w:pPr>
              <w:r w:rsidRPr="00EA145D">
                <w:rPr>
                  <w:sz w:val="22"/>
                </w:rPr>
                <w:t>Standard Drawing Reference(s):</w:t>
              </w:r>
            </w:p>
            <w:p w14:paraId="4FB38735" w14:textId="23432083" w:rsidR="00C00E3A" w:rsidRPr="00EA145D" w:rsidRDefault="00244EAA" w:rsidP="006369B1">
              <w:pPr>
                <w:ind w:firstLine="720"/>
                <w:rPr>
                  <w:sz w:val="22"/>
                </w:rPr>
              </w:pPr>
              <w:sdt>
                <w:sdtPr>
                  <w:rPr>
                    <w:sz w:val="22"/>
                  </w:rPr>
                  <w:id w:val="-25099367"/>
                  <w:placeholder>
                    <w:docPart w:val="94C8A92567D846CDAB3B1869E3990BF0"/>
                  </w:placeholder>
                  <w:showingPlcHdr/>
                </w:sdtPr>
                <w:sdtEndPr/>
                <w:sdtContent>
                  <w:r w:rsidR="00C00E3A" w:rsidRPr="00EA145D">
                    <w:rPr>
                      <w:rStyle w:val="PlaceholderText"/>
                      <w:sz w:val="22"/>
                    </w:rPr>
                    <w:t>Click or tap here to enter text.</w:t>
                  </w:r>
                </w:sdtContent>
              </w:sdt>
            </w:p>
          </w:sdtContent>
        </w:sdt>
      </w:sdtContent>
    </w:sdt>
    <w:p w14:paraId="3556D26C" w14:textId="77777777" w:rsidR="00C00E3A" w:rsidRPr="00EA145D" w:rsidRDefault="00C00E3A" w:rsidP="00C00E3A">
      <w:pPr>
        <w:rPr>
          <w:sz w:val="22"/>
        </w:rPr>
      </w:pPr>
      <w:r w:rsidRPr="00EA145D">
        <w:rPr>
          <w:sz w:val="22"/>
        </w:rPr>
        <w:t xml:space="preserve">Are there any midblock crossings present? </w:t>
      </w:r>
      <w:sdt>
        <w:sdtPr>
          <w:rPr>
            <w:sz w:val="22"/>
          </w:rPr>
          <w:id w:val="1630209096"/>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Yes</w:t>
      </w:r>
      <w:r w:rsidRPr="00EA145D">
        <w:t xml:space="preserve"> </w:t>
      </w:r>
      <w:sdt>
        <w:sdtPr>
          <w:rPr>
            <w:sz w:val="22"/>
          </w:rPr>
          <w:id w:val="2143606736"/>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No</w:t>
      </w:r>
    </w:p>
    <w:p w14:paraId="5ED34EBA" w14:textId="77777777" w:rsidR="00C00E3A" w:rsidRPr="00EA145D" w:rsidRDefault="00C00E3A" w:rsidP="00C00E3A">
      <w:pPr>
        <w:rPr>
          <w:sz w:val="22"/>
        </w:rPr>
      </w:pPr>
      <w:r w:rsidRPr="00EA145D">
        <w:rPr>
          <w:sz w:val="22"/>
        </w:rPr>
        <w:tab/>
        <w:t xml:space="preserve">If yes, fill out following information. </w:t>
      </w:r>
    </w:p>
    <w:sdt>
      <w:sdtPr>
        <w:rPr>
          <w:sz w:val="22"/>
        </w:rPr>
        <w:alias w:val="Midblock Crossing"/>
        <w:tag w:val="Midblock Crossing"/>
        <w:id w:val="-984626143"/>
        <w15:repeatingSection>
          <w15:sectionTitle w:val="Midblock Crossing"/>
        </w15:repeatingSection>
      </w:sdtPr>
      <w:sdtEndPr/>
      <w:sdtContent>
        <w:sdt>
          <w:sdtPr>
            <w:rPr>
              <w:sz w:val="22"/>
            </w:rPr>
            <w:id w:val="1242528256"/>
            <w:placeholder>
              <w:docPart w:val="CFEEFBF74D8747D293B9EAB3E9E0EB1D"/>
            </w:placeholder>
            <w15:repeatingSectionItem/>
          </w:sdtPr>
          <w:sdtEndPr/>
          <w:sdtContent>
            <w:p w14:paraId="6B801913" w14:textId="77777777" w:rsidR="00C00E3A" w:rsidRPr="00EA145D" w:rsidRDefault="00C00E3A" w:rsidP="00C00E3A">
              <w:pPr>
                <w:ind w:firstLine="720"/>
                <w:rPr>
                  <w:sz w:val="22"/>
                </w:rPr>
              </w:pPr>
              <w:r w:rsidRPr="00EA145D">
                <w:rPr>
                  <w:sz w:val="22"/>
                </w:rPr>
                <w:t xml:space="preserve">Roadway Name: </w:t>
              </w:r>
              <w:sdt>
                <w:sdtPr>
                  <w:rPr>
                    <w:sz w:val="22"/>
                  </w:rPr>
                  <w:alias w:val="Roadway Name"/>
                  <w:tag w:val="Roadway Name"/>
                  <w:id w:val="-1060624676"/>
                  <w:placeholder>
                    <w:docPart w:val="21FE3C43B7634338B21D51A7B0E8B2D7"/>
                  </w:placeholder>
                  <w:showingPlcHdr/>
                </w:sdtPr>
                <w:sdtEndPr/>
                <w:sdtContent>
                  <w:r w:rsidRPr="00EA145D">
                    <w:rPr>
                      <w:rStyle w:val="PlaceholderText"/>
                      <w:sz w:val="22"/>
                    </w:rPr>
                    <w:t>Click or tap here to enter text.</w:t>
                  </w:r>
                </w:sdtContent>
              </w:sdt>
            </w:p>
            <w:p w14:paraId="2C4ED023" w14:textId="77777777" w:rsidR="00C00E3A" w:rsidRPr="00EA145D" w:rsidRDefault="00C00E3A" w:rsidP="00C00E3A">
              <w:pPr>
                <w:ind w:firstLine="720"/>
                <w:rPr>
                  <w:sz w:val="22"/>
                </w:rPr>
              </w:pPr>
              <w:r w:rsidRPr="00EA145D">
                <w:rPr>
                  <w:sz w:val="22"/>
                </w:rPr>
                <w:t xml:space="preserve">Midblock Crossing Station: </w:t>
              </w:r>
              <w:sdt>
                <w:sdtPr>
                  <w:rPr>
                    <w:sz w:val="22"/>
                  </w:rPr>
                  <w:alias w:val="Station"/>
                  <w:tag w:val="Station"/>
                  <w:id w:val="123745796"/>
                  <w:placeholder>
                    <w:docPart w:val="2757FF03E8FE45BC9C28F6647F8BF305"/>
                  </w:placeholder>
                  <w:showingPlcHdr/>
                </w:sdtPr>
                <w:sdtEndPr/>
                <w:sdtContent>
                  <w:r w:rsidRPr="00EA145D">
                    <w:rPr>
                      <w:rStyle w:val="PlaceholderText"/>
                      <w:sz w:val="22"/>
                    </w:rPr>
                    <w:t>Click or tap here to enter text.</w:t>
                  </w:r>
                </w:sdtContent>
              </w:sdt>
            </w:p>
            <w:p w14:paraId="66938749" w14:textId="77777777" w:rsidR="00C00E3A" w:rsidRPr="00EA145D" w:rsidRDefault="00C00E3A" w:rsidP="00C00E3A">
              <w:pPr>
                <w:rPr>
                  <w:sz w:val="22"/>
                </w:rPr>
              </w:pPr>
              <w:r w:rsidRPr="00EA145D">
                <w:rPr>
                  <w:sz w:val="22"/>
                </w:rPr>
                <w:tab/>
                <w:t xml:space="preserve">Reasoning of midblock crossing: </w:t>
              </w:r>
              <w:sdt>
                <w:sdtPr>
                  <w:rPr>
                    <w:sz w:val="22"/>
                  </w:rPr>
                  <w:id w:val="2109457842"/>
                  <w:placeholder>
                    <w:docPart w:val="660C8207452142609A85F5BC460862A6"/>
                  </w:placeholder>
                  <w:showingPlcHdr/>
                </w:sdtPr>
                <w:sdtEndPr/>
                <w:sdtContent>
                  <w:r w:rsidRPr="00EA145D">
                    <w:rPr>
                      <w:rStyle w:val="PlaceholderText"/>
                      <w:sz w:val="22"/>
                    </w:rPr>
                    <w:t>Click or tap here to enter text.</w:t>
                  </w:r>
                </w:sdtContent>
              </w:sdt>
            </w:p>
            <w:p w14:paraId="44B9DAAE" w14:textId="0B202551" w:rsidR="00C00E3A" w:rsidRPr="00EA145D" w:rsidRDefault="00C00E3A" w:rsidP="00C00E3A">
              <w:pPr>
                <w:ind w:firstLine="720"/>
                <w:rPr>
                  <w:sz w:val="22"/>
                </w:rPr>
              </w:pPr>
              <w:r w:rsidRPr="00EA145D">
                <w:rPr>
                  <w:sz w:val="22"/>
                </w:rPr>
                <w:t>Standard Drawing Reference(s):</w:t>
              </w:r>
            </w:p>
            <w:p w14:paraId="0F6D5C59" w14:textId="289466C3" w:rsidR="00C00E3A" w:rsidRPr="00EA145D" w:rsidRDefault="00244EAA" w:rsidP="00FE01D9">
              <w:pPr>
                <w:ind w:firstLine="720"/>
                <w:rPr>
                  <w:sz w:val="22"/>
                </w:rPr>
              </w:pPr>
              <w:sdt>
                <w:sdtPr>
                  <w:rPr>
                    <w:sz w:val="22"/>
                  </w:rPr>
                  <w:id w:val="-1284656653"/>
                  <w:placeholder>
                    <w:docPart w:val="5EE117A2AB5249F6AF64617DD2FE311C"/>
                  </w:placeholder>
                  <w:showingPlcHdr/>
                </w:sdtPr>
                <w:sdtEndPr/>
                <w:sdtContent>
                  <w:r w:rsidR="00C00E3A" w:rsidRPr="00EA145D">
                    <w:rPr>
                      <w:rStyle w:val="PlaceholderText"/>
                      <w:sz w:val="22"/>
                    </w:rPr>
                    <w:t>Click or tap here to enter text.</w:t>
                  </w:r>
                </w:sdtContent>
              </w:sdt>
            </w:p>
          </w:sdtContent>
        </w:sdt>
      </w:sdtContent>
    </w:sdt>
    <w:p w14:paraId="717C84CA" w14:textId="5753E462" w:rsidR="00C00E3A" w:rsidRPr="00EA145D" w:rsidRDefault="00C00E3A" w:rsidP="00C00E3A">
      <w:pPr>
        <w:rPr>
          <w:b/>
          <w:bCs/>
          <w:i/>
          <w:color w:val="4472C4" w:themeColor="accent1"/>
          <w:sz w:val="20"/>
          <w:szCs w:val="20"/>
        </w:rPr>
      </w:pPr>
      <w:r w:rsidRPr="00EA145D">
        <w:rPr>
          <w:b/>
          <w:bCs/>
          <w:color w:val="4472C4" w:themeColor="accent1"/>
          <w:sz w:val="20"/>
          <w:szCs w:val="20"/>
        </w:rPr>
        <w:t xml:space="preserve">(If no sidewalks within </w:t>
      </w:r>
      <w:r w:rsidR="00AA72E2" w:rsidRPr="00EA145D">
        <w:rPr>
          <w:b/>
          <w:bCs/>
          <w:color w:val="4472C4" w:themeColor="accent1"/>
          <w:sz w:val="20"/>
          <w:szCs w:val="20"/>
        </w:rPr>
        <w:t xml:space="preserve">the </w:t>
      </w:r>
      <w:r w:rsidRPr="00EA145D">
        <w:rPr>
          <w:b/>
          <w:bCs/>
          <w:color w:val="4472C4" w:themeColor="accent1"/>
          <w:sz w:val="20"/>
          <w:szCs w:val="20"/>
        </w:rPr>
        <w:t xml:space="preserve">project limits, remove </w:t>
      </w:r>
      <w:r w:rsidR="00AA72E2" w:rsidRPr="00EA145D">
        <w:rPr>
          <w:b/>
          <w:bCs/>
          <w:color w:val="4472C4" w:themeColor="accent1"/>
          <w:sz w:val="20"/>
          <w:szCs w:val="20"/>
        </w:rPr>
        <w:t>th</w:t>
      </w:r>
      <w:r w:rsidR="00052473" w:rsidRPr="00EA145D">
        <w:rPr>
          <w:b/>
          <w:bCs/>
          <w:color w:val="4472C4" w:themeColor="accent1"/>
          <w:sz w:val="20"/>
          <w:szCs w:val="20"/>
        </w:rPr>
        <w:t xml:space="preserve">e </w:t>
      </w:r>
      <w:r w:rsidRPr="00EA145D">
        <w:rPr>
          <w:b/>
          <w:bCs/>
          <w:color w:val="4472C4" w:themeColor="accent1"/>
          <w:sz w:val="20"/>
          <w:szCs w:val="20"/>
        </w:rPr>
        <w:t>section</w:t>
      </w:r>
      <w:r w:rsidR="00052473" w:rsidRPr="00EA145D">
        <w:rPr>
          <w:b/>
          <w:bCs/>
          <w:color w:val="4472C4" w:themeColor="accent1"/>
          <w:sz w:val="20"/>
          <w:szCs w:val="20"/>
        </w:rPr>
        <w:t xml:space="preserve"> below</w:t>
      </w:r>
      <w:r w:rsidRPr="00EA145D">
        <w:rPr>
          <w:b/>
          <w:bCs/>
          <w:color w:val="4472C4" w:themeColor="accent1"/>
          <w:sz w:val="20"/>
          <w:szCs w:val="20"/>
        </w:rPr>
        <w:t>. If multiple sections of sidewalks following different criteria are present, the criteria can be copied automatically by selecting the blue “+” in the lower right-hand corner. (Note</w:t>
      </w:r>
      <w:r w:rsidR="006369B1" w:rsidRPr="00EA145D">
        <w:rPr>
          <w:b/>
          <w:bCs/>
          <w:color w:val="4472C4" w:themeColor="accent1"/>
          <w:sz w:val="20"/>
          <w:szCs w:val="20"/>
        </w:rPr>
        <w:t>: Y</w:t>
      </w:r>
      <w:r w:rsidRPr="00EA145D">
        <w:rPr>
          <w:b/>
          <w:bCs/>
          <w:color w:val="4472C4" w:themeColor="accent1"/>
          <w:sz w:val="20"/>
          <w:szCs w:val="20"/>
        </w:rPr>
        <w:t>our cursor must be clicked inside the highlighted field to see the blue “+”.))</w:t>
      </w:r>
    </w:p>
    <w:p w14:paraId="50FF3E01" w14:textId="77777777" w:rsidR="00C00E3A" w:rsidRPr="00EA145D" w:rsidRDefault="00C00E3A" w:rsidP="00C00E3A">
      <w:pPr>
        <w:rPr>
          <w:b/>
          <w:bCs/>
          <w:color w:val="FF0000"/>
          <w:sz w:val="22"/>
        </w:rPr>
      </w:pPr>
      <w:r w:rsidRPr="00EA145D">
        <w:rPr>
          <w:b/>
          <w:bCs/>
          <w:color w:val="FF0000"/>
          <w:sz w:val="22"/>
        </w:rPr>
        <w:t>Sidewalks</w:t>
      </w:r>
    </w:p>
    <w:sdt>
      <w:sdtPr>
        <w:rPr>
          <w:sz w:val="22"/>
        </w:rPr>
        <w:alias w:val="Sidewalks"/>
        <w:tag w:val="Sidewalks"/>
        <w:id w:val="-827900073"/>
        <w15:repeatingSection>
          <w15:sectionTitle w:val="Sidewalks"/>
        </w15:repeatingSection>
      </w:sdtPr>
      <w:sdtEndPr/>
      <w:sdtContent>
        <w:sdt>
          <w:sdtPr>
            <w:rPr>
              <w:sz w:val="22"/>
            </w:rPr>
            <w:id w:val="-855577637"/>
            <w:placeholder>
              <w:docPart w:val="CFEEFBF74D8747D293B9EAB3E9E0EB1D"/>
            </w:placeholder>
            <w15:repeatingSectionItem/>
          </w:sdtPr>
          <w:sdtEndPr/>
          <w:sdtContent>
            <w:p w14:paraId="6AFA99AE" w14:textId="77777777" w:rsidR="00C00E3A" w:rsidRPr="00EA145D" w:rsidRDefault="00C00E3A" w:rsidP="00C00E3A">
              <w:pPr>
                <w:rPr>
                  <w:sz w:val="22"/>
                  <w:szCs w:val="20"/>
                </w:rPr>
              </w:pPr>
              <w:r w:rsidRPr="00EA145D">
                <w:rPr>
                  <w:sz w:val="22"/>
                </w:rPr>
                <w:t xml:space="preserve">Roadway Name: </w:t>
              </w:r>
              <w:sdt>
                <w:sdtPr>
                  <w:rPr>
                    <w:sz w:val="22"/>
                  </w:rPr>
                  <w:alias w:val="Roadway Name"/>
                  <w:tag w:val="Roadway Name"/>
                  <w:id w:val="346677380"/>
                  <w:placeholder>
                    <w:docPart w:val="5151B47313A44FA694AF56FC7582E4C6"/>
                  </w:placeholder>
                  <w:showingPlcHdr/>
                </w:sdtPr>
                <w:sdtEndPr/>
                <w:sdtContent>
                  <w:r w:rsidRPr="00EA145D">
                    <w:rPr>
                      <w:rStyle w:val="PlaceholderText"/>
                      <w:sz w:val="22"/>
                    </w:rPr>
                    <w:t>Click or tap here to enter text.</w:t>
                  </w:r>
                </w:sdtContent>
              </w:sdt>
            </w:p>
            <w:p w14:paraId="2AE6A8F0" w14:textId="77777777" w:rsidR="00C00E3A" w:rsidRPr="00EA145D" w:rsidRDefault="00C00E3A" w:rsidP="00C00E3A">
              <w:pPr>
                <w:rPr>
                  <w:sz w:val="22"/>
                </w:rPr>
              </w:pPr>
              <w:r w:rsidRPr="00EA145D">
                <w:rPr>
                  <w:sz w:val="22"/>
                  <w:szCs w:val="20"/>
                </w:rPr>
                <w:lastRenderedPageBreak/>
                <w:t xml:space="preserve">Sidewalk Station Range(s): </w:t>
              </w:r>
              <w:sdt>
                <w:sdtPr>
                  <w:rPr>
                    <w:sz w:val="22"/>
                  </w:rPr>
                  <w:alias w:val="Station Range"/>
                  <w:tag w:val="Station Range"/>
                  <w:id w:val="-2066323864"/>
                  <w:placeholder>
                    <w:docPart w:val="7E4EA0BDD9E04EBDA00D3710D3CEF3BF"/>
                  </w:placeholder>
                  <w:showingPlcHdr/>
                </w:sdtPr>
                <w:sdtEndPr/>
                <w:sdtContent>
                  <w:r w:rsidRPr="00EA145D">
                    <w:rPr>
                      <w:rStyle w:val="PlaceholderText"/>
                      <w:sz w:val="22"/>
                    </w:rPr>
                    <w:t>Click or tap here to enter text.</w:t>
                  </w:r>
                </w:sdtContent>
              </w:sdt>
            </w:p>
            <w:p w14:paraId="6DEBDB6C" w14:textId="77777777" w:rsidR="00C00E3A" w:rsidRPr="00EA145D" w:rsidRDefault="00C00E3A" w:rsidP="00C00E3A">
              <w:pPr>
                <w:rPr>
                  <w:sz w:val="22"/>
                </w:rPr>
              </w:pPr>
              <w:r w:rsidRPr="00EA145D">
                <w:rPr>
                  <w:sz w:val="22"/>
                </w:rPr>
                <w:t xml:space="preserve">Sidewalk Cross Slope (%): </w:t>
              </w:r>
              <w:sdt>
                <w:sdtPr>
                  <w:rPr>
                    <w:sz w:val="22"/>
                  </w:rPr>
                  <w:alias w:val="Cross Slope (%)"/>
                  <w:tag w:val="Cross Slope (%)"/>
                  <w:id w:val="248160472"/>
                  <w:placeholder>
                    <w:docPart w:val="6D14C0023FD64F6AA9C3C9B6AF4173BC"/>
                  </w:placeholder>
                  <w:showingPlcHdr/>
                </w:sdtPr>
                <w:sdtEndPr/>
                <w:sdtContent>
                  <w:r w:rsidRPr="00EA145D">
                    <w:rPr>
                      <w:rStyle w:val="PlaceholderText"/>
                      <w:sz w:val="22"/>
                    </w:rPr>
                    <w:t>Click or tap here to enter text.</w:t>
                  </w:r>
                </w:sdtContent>
              </w:sdt>
            </w:p>
            <w:p w14:paraId="0C4DAF14" w14:textId="77777777" w:rsidR="00C00E3A" w:rsidRPr="00EA145D" w:rsidRDefault="00C00E3A" w:rsidP="00C00E3A">
              <w:pPr>
                <w:rPr>
                  <w:sz w:val="22"/>
                </w:rPr>
              </w:pPr>
              <w:r w:rsidRPr="00EA145D">
                <w:rPr>
                  <w:sz w:val="22"/>
                </w:rPr>
                <w:t xml:space="preserve">Sidewalk Width(ft): </w:t>
              </w:r>
              <w:sdt>
                <w:sdtPr>
                  <w:rPr>
                    <w:sz w:val="22"/>
                  </w:rPr>
                  <w:alias w:val="Width (ft)"/>
                  <w:tag w:val="Width (ft)"/>
                  <w:id w:val="-683672188"/>
                  <w:placeholder>
                    <w:docPart w:val="3946663901E244E88552FE7DB74E79EE"/>
                  </w:placeholder>
                  <w:showingPlcHdr/>
                </w:sdtPr>
                <w:sdtEndPr/>
                <w:sdtContent>
                  <w:r w:rsidRPr="00EA145D">
                    <w:rPr>
                      <w:rStyle w:val="PlaceholderText"/>
                      <w:sz w:val="22"/>
                    </w:rPr>
                    <w:t>Click or tap here to enter text.</w:t>
                  </w:r>
                </w:sdtContent>
              </w:sdt>
            </w:p>
            <w:p w14:paraId="1B425B06" w14:textId="77777777" w:rsidR="00C00E3A" w:rsidRPr="00EA145D" w:rsidRDefault="00C00E3A" w:rsidP="00C00E3A">
              <w:pPr>
                <w:rPr>
                  <w:sz w:val="22"/>
                </w:rPr>
              </w:pPr>
              <w:r w:rsidRPr="00EA145D">
                <w:rPr>
                  <w:sz w:val="22"/>
                </w:rPr>
                <w:t>Standard Drawings Reference(s):</w:t>
              </w:r>
            </w:p>
            <w:p w14:paraId="3F3A0E01" w14:textId="2249CD2C" w:rsidR="00C00E3A" w:rsidRPr="00EA145D" w:rsidRDefault="00244EAA" w:rsidP="00C00E3A">
              <w:pPr>
                <w:rPr>
                  <w:sz w:val="22"/>
                </w:rPr>
              </w:pPr>
              <w:sdt>
                <w:sdtPr>
                  <w:rPr>
                    <w:sz w:val="22"/>
                  </w:rPr>
                  <w:id w:val="634998963"/>
                  <w:placeholder>
                    <w:docPart w:val="468D81D46B4C4B03BDE6E5B83D5D0043"/>
                  </w:placeholder>
                  <w:showingPlcHdr/>
                </w:sdtPr>
                <w:sdtEndPr/>
                <w:sdtContent>
                  <w:r w:rsidR="00C00E3A" w:rsidRPr="00EA145D">
                    <w:rPr>
                      <w:rStyle w:val="PlaceholderText"/>
                      <w:sz w:val="22"/>
                    </w:rPr>
                    <w:t>Click or tap here to enter text.</w:t>
                  </w:r>
                </w:sdtContent>
              </w:sdt>
            </w:p>
          </w:sdtContent>
        </w:sdt>
      </w:sdtContent>
    </w:sdt>
    <w:p w14:paraId="2A02E3A9" w14:textId="33C41FF4" w:rsidR="0004577B" w:rsidRPr="00EA145D" w:rsidRDefault="0004577B" w:rsidP="0004577B">
      <w:pPr>
        <w:pStyle w:val="Heading3"/>
        <w:numPr>
          <w:ilvl w:val="0"/>
          <w:numId w:val="0"/>
        </w:numPr>
      </w:pPr>
      <w:r w:rsidRPr="00EA145D">
        <w:t>2.1.2 Curb and Gutter Sections</w:t>
      </w:r>
    </w:p>
    <w:p w14:paraId="4CAD9D9C" w14:textId="6B3A4ABC" w:rsidR="00C00E3A" w:rsidRPr="00EA145D" w:rsidRDefault="00C00E3A" w:rsidP="00C00E3A">
      <w:pPr>
        <w:rPr>
          <w:b/>
          <w:bCs/>
          <w:color w:val="4472C4" w:themeColor="accent1"/>
          <w:sz w:val="20"/>
          <w:szCs w:val="20"/>
        </w:rPr>
      </w:pPr>
      <w:r w:rsidRPr="00EA145D">
        <w:rPr>
          <w:b/>
          <w:bCs/>
          <w:color w:val="4472C4" w:themeColor="accent1"/>
          <w:sz w:val="20"/>
          <w:szCs w:val="20"/>
        </w:rPr>
        <w:t xml:space="preserve">(If no curb and gutter within </w:t>
      </w:r>
      <w:r w:rsidR="003C12EB" w:rsidRPr="00EA145D">
        <w:rPr>
          <w:b/>
          <w:bCs/>
          <w:color w:val="4472C4" w:themeColor="accent1"/>
          <w:sz w:val="20"/>
          <w:szCs w:val="20"/>
        </w:rPr>
        <w:t xml:space="preserve">the </w:t>
      </w:r>
      <w:r w:rsidRPr="00EA145D">
        <w:rPr>
          <w:b/>
          <w:bCs/>
          <w:color w:val="4472C4" w:themeColor="accent1"/>
          <w:sz w:val="20"/>
          <w:szCs w:val="20"/>
        </w:rPr>
        <w:t xml:space="preserve">project limits, remove </w:t>
      </w:r>
      <w:r w:rsidR="003C12EB" w:rsidRPr="00EA145D">
        <w:rPr>
          <w:b/>
          <w:bCs/>
          <w:color w:val="4472C4" w:themeColor="accent1"/>
          <w:sz w:val="20"/>
          <w:szCs w:val="20"/>
        </w:rPr>
        <w:t>th</w:t>
      </w:r>
      <w:r w:rsidR="00052473" w:rsidRPr="00EA145D">
        <w:rPr>
          <w:b/>
          <w:bCs/>
          <w:color w:val="4472C4" w:themeColor="accent1"/>
          <w:sz w:val="20"/>
          <w:szCs w:val="20"/>
        </w:rPr>
        <w:t>e</w:t>
      </w:r>
      <w:r w:rsidR="003C12EB" w:rsidRPr="00EA145D">
        <w:rPr>
          <w:b/>
          <w:bCs/>
          <w:color w:val="4472C4" w:themeColor="accent1"/>
          <w:sz w:val="20"/>
          <w:szCs w:val="20"/>
        </w:rPr>
        <w:t xml:space="preserve"> </w:t>
      </w:r>
      <w:r w:rsidRPr="00EA145D">
        <w:rPr>
          <w:b/>
          <w:bCs/>
          <w:color w:val="4472C4" w:themeColor="accent1"/>
          <w:sz w:val="20"/>
          <w:szCs w:val="20"/>
        </w:rPr>
        <w:t>section</w:t>
      </w:r>
      <w:r w:rsidR="00052473" w:rsidRPr="00EA145D">
        <w:rPr>
          <w:b/>
          <w:bCs/>
          <w:color w:val="4472C4" w:themeColor="accent1"/>
          <w:sz w:val="20"/>
          <w:szCs w:val="20"/>
        </w:rPr>
        <w:t xml:space="preserve"> below</w:t>
      </w:r>
      <w:r w:rsidRPr="00EA145D">
        <w:rPr>
          <w:b/>
          <w:bCs/>
          <w:color w:val="4472C4" w:themeColor="accent1"/>
          <w:sz w:val="20"/>
          <w:szCs w:val="20"/>
        </w:rPr>
        <w:t>. If multiple sections of curb and gutter following different criteria are present, the criteria can be copied automatically by selecting the blue “+” in the lower right-hand corner. (Note</w:t>
      </w:r>
      <w:r w:rsidR="00404053" w:rsidRPr="00EA145D">
        <w:rPr>
          <w:b/>
          <w:bCs/>
          <w:color w:val="4472C4" w:themeColor="accent1"/>
          <w:sz w:val="20"/>
          <w:szCs w:val="20"/>
        </w:rPr>
        <w:t>: Y</w:t>
      </w:r>
      <w:r w:rsidRPr="00EA145D">
        <w:rPr>
          <w:b/>
          <w:bCs/>
          <w:color w:val="4472C4" w:themeColor="accent1"/>
          <w:sz w:val="20"/>
          <w:szCs w:val="20"/>
        </w:rPr>
        <w:t>our cursor must be clicked inside the highlighted field to see the blue “+”.))</w:t>
      </w:r>
    </w:p>
    <w:p w14:paraId="71A87A68" w14:textId="53649535" w:rsidR="005C6079" w:rsidRPr="00EA145D" w:rsidRDefault="005C6079" w:rsidP="00C00E3A">
      <w:pPr>
        <w:rPr>
          <w:b/>
          <w:bCs/>
          <w:i/>
          <w:color w:val="4472C4" w:themeColor="accent1"/>
          <w:sz w:val="20"/>
          <w:szCs w:val="20"/>
        </w:rPr>
      </w:pPr>
      <w:r w:rsidRPr="00EA145D">
        <w:rPr>
          <w:b/>
          <w:bCs/>
          <w:color w:val="538135" w:themeColor="accent6" w:themeShade="BF"/>
          <w:sz w:val="20"/>
          <w:szCs w:val="20"/>
        </w:rPr>
        <w:t>Curb and Gutter</w:t>
      </w:r>
      <w:r w:rsidR="006E40B7" w:rsidRPr="00EA145D">
        <w:rPr>
          <w:b/>
          <w:bCs/>
          <w:color w:val="538135" w:themeColor="accent6" w:themeShade="BF"/>
          <w:sz w:val="20"/>
          <w:szCs w:val="20"/>
        </w:rPr>
        <w:t xml:space="preserve"> sections are most likely placed as part of a roadway template drop. </w:t>
      </w:r>
      <w:r w:rsidR="000B3494" w:rsidRPr="00EA145D">
        <w:rPr>
          <w:b/>
          <w:bCs/>
          <w:color w:val="538135" w:themeColor="accent6" w:themeShade="BF"/>
          <w:sz w:val="20"/>
          <w:szCs w:val="20"/>
        </w:rPr>
        <w:t>It may be helpful to verify the components of the template drops by reviewing the ORD Explorer &gt;&gt; OpenRoads Model &gt;&gt; Corridors drop</w:t>
      </w:r>
      <w:r w:rsidR="002213F1" w:rsidRPr="00EA145D">
        <w:rPr>
          <w:b/>
          <w:bCs/>
          <w:color w:val="538135" w:themeColor="accent6" w:themeShade="BF"/>
          <w:sz w:val="20"/>
          <w:szCs w:val="20"/>
        </w:rPr>
        <w:t>-</w:t>
      </w:r>
      <w:r w:rsidR="000B3494" w:rsidRPr="00EA145D">
        <w:rPr>
          <w:b/>
          <w:bCs/>
          <w:color w:val="538135" w:themeColor="accent6" w:themeShade="BF"/>
          <w:sz w:val="20"/>
          <w:szCs w:val="20"/>
        </w:rPr>
        <w:t>down.</w:t>
      </w:r>
      <w:r w:rsidR="00AF4107" w:rsidRPr="00EA145D">
        <w:rPr>
          <w:b/>
          <w:bCs/>
          <w:color w:val="538135" w:themeColor="accent6" w:themeShade="BF"/>
          <w:sz w:val="20"/>
          <w:szCs w:val="20"/>
        </w:rPr>
        <w:t xml:space="preserve"> By reviewing the </w:t>
      </w:r>
      <w:r w:rsidR="00DC24AE" w:rsidRPr="00EA145D">
        <w:rPr>
          <w:b/>
          <w:bCs/>
          <w:color w:val="538135" w:themeColor="accent6" w:themeShade="BF"/>
          <w:sz w:val="20"/>
          <w:szCs w:val="20"/>
        </w:rPr>
        <w:t>properties,</w:t>
      </w:r>
      <w:r w:rsidR="00AF4107" w:rsidRPr="00EA145D">
        <w:rPr>
          <w:b/>
          <w:bCs/>
          <w:color w:val="538135" w:themeColor="accent6" w:themeShade="BF"/>
          <w:sz w:val="20"/>
          <w:szCs w:val="20"/>
        </w:rPr>
        <w:t xml:space="preserve"> </w:t>
      </w:r>
      <w:r w:rsidR="00590A89" w:rsidRPr="00EA145D">
        <w:rPr>
          <w:b/>
          <w:bCs/>
          <w:color w:val="538135" w:themeColor="accent6" w:themeShade="BF"/>
          <w:sz w:val="20"/>
          <w:szCs w:val="20"/>
        </w:rPr>
        <w:t>you</w:t>
      </w:r>
      <w:r w:rsidR="00AF4107" w:rsidRPr="00EA145D">
        <w:rPr>
          <w:b/>
          <w:bCs/>
          <w:color w:val="538135" w:themeColor="accent6" w:themeShade="BF"/>
          <w:sz w:val="20"/>
          <w:szCs w:val="20"/>
        </w:rPr>
        <w:t xml:space="preserve"> </w:t>
      </w:r>
      <w:r w:rsidR="008B19B0" w:rsidRPr="00EA145D">
        <w:rPr>
          <w:b/>
          <w:bCs/>
          <w:color w:val="538135" w:themeColor="accent6" w:themeShade="BF"/>
          <w:sz w:val="20"/>
          <w:szCs w:val="20"/>
        </w:rPr>
        <w:t xml:space="preserve">can </w:t>
      </w:r>
      <w:r w:rsidR="00AF4107" w:rsidRPr="00EA145D">
        <w:rPr>
          <w:b/>
          <w:bCs/>
          <w:color w:val="538135" w:themeColor="accent6" w:themeShade="BF"/>
          <w:sz w:val="20"/>
          <w:szCs w:val="20"/>
        </w:rPr>
        <w:t xml:space="preserve">see the </w:t>
      </w:r>
      <w:r w:rsidR="008B19B0" w:rsidRPr="00EA145D">
        <w:rPr>
          <w:b/>
          <w:bCs/>
          <w:color w:val="538135" w:themeColor="accent6" w:themeShade="BF"/>
          <w:sz w:val="20"/>
          <w:szCs w:val="20"/>
        </w:rPr>
        <w:t xml:space="preserve">applied </w:t>
      </w:r>
      <w:r w:rsidR="00AF4107" w:rsidRPr="00EA145D">
        <w:rPr>
          <w:b/>
          <w:bCs/>
          <w:color w:val="538135" w:themeColor="accent6" w:themeShade="BF"/>
          <w:sz w:val="20"/>
          <w:szCs w:val="20"/>
        </w:rPr>
        <w:t xml:space="preserve">station </w:t>
      </w:r>
      <w:r w:rsidR="00E10FB2" w:rsidRPr="00EA145D">
        <w:rPr>
          <w:b/>
          <w:bCs/>
          <w:color w:val="538135" w:themeColor="accent6" w:themeShade="BF"/>
          <w:sz w:val="20"/>
          <w:szCs w:val="20"/>
        </w:rPr>
        <w:t>range,</w:t>
      </w:r>
      <w:r w:rsidR="00AF4107" w:rsidRPr="00EA145D">
        <w:rPr>
          <w:b/>
          <w:bCs/>
          <w:color w:val="538135" w:themeColor="accent6" w:themeShade="BF"/>
          <w:sz w:val="20"/>
          <w:szCs w:val="20"/>
        </w:rPr>
        <w:t xml:space="preserve"> or</w:t>
      </w:r>
      <w:r w:rsidR="00590A89" w:rsidRPr="00EA145D">
        <w:rPr>
          <w:b/>
          <w:bCs/>
          <w:color w:val="538135" w:themeColor="accent6" w:themeShade="BF"/>
          <w:sz w:val="20"/>
          <w:szCs w:val="20"/>
        </w:rPr>
        <w:t xml:space="preserve"> you</w:t>
      </w:r>
      <w:r w:rsidR="00DC24AE" w:rsidRPr="00EA145D">
        <w:rPr>
          <w:b/>
          <w:bCs/>
          <w:color w:val="538135" w:themeColor="accent6" w:themeShade="BF"/>
          <w:sz w:val="20"/>
          <w:szCs w:val="20"/>
        </w:rPr>
        <w:t xml:space="preserve"> </w:t>
      </w:r>
      <w:r w:rsidR="00590A89" w:rsidRPr="00EA145D">
        <w:rPr>
          <w:b/>
          <w:bCs/>
          <w:color w:val="538135" w:themeColor="accent6" w:themeShade="BF"/>
          <w:sz w:val="20"/>
          <w:szCs w:val="20"/>
        </w:rPr>
        <w:t xml:space="preserve">can </w:t>
      </w:r>
      <w:r w:rsidR="00DC24AE" w:rsidRPr="00EA145D">
        <w:rPr>
          <w:b/>
          <w:bCs/>
          <w:color w:val="538135" w:themeColor="accent6" w:themeShade="BF"/>
          <w:sz w:val="20"/>
          <w:szCs w:val="20"/>
        </w:rPr>
        <w:t>open the Edit Template Drop tool to review components.</w:t>
      </w:r>
    </w:p>
    <w:sdt>
      <w:sdtPr>
        <w:rPr>
          <w:sz w:val="22"/>
          <w:szCs w:val="20"/>
        </w:rPr>
        <w:alias w:val="Curb and Gutter"/>
        <w:tag w:val="Curb and Gutter"/>
        <w:id w:val="-12998410"/>
        <w15:repeatingSection>
          <w15:sectionTitle w:val="Curb and Gutter"/>
        </w15:repeatingSection>
      </w:sdtPr>
      <w:sdtEndPr/>
      <w:sdtContent>
        <w:sdt>
          <w:sdtPr>
            <w:rPr>
              <w:sz w:val="22"/>
              <w:szCs w:val="20"/>
            </w:rPr>
            <w:id w:val="892704319"/>
            <w:placeholder>
              <w:docPart w:val="CFEEFBF74D8747D293B9EAB3E9E0EB1D"/>
            </w:placeholder>
            <w15:repeatingSectionItem/>
          </w:sdtPr>
          <w:sdtEndPr/>
          <w:sdtContent>
            <w:p w14:paraId="3B844755" w14:textId="6935042D" w:rsidR="00C00E3A" w:rsidRPr="00EA145D" w:rsidRDefault="00C00E3A" w:rsidP="00C00E3A">
              <w:pPr>
                <w:rPr>
                  <w:sz w:val="22"/>
                  <w:szCs w:val="20"/>
                </w:rPr>
              </w:pPr>
              <w:r w:rsidRPr="00EA145D">
                <w:rPr>
                  <w:sz w:val="22"/>
                  <w:szCs w:val="20"/>
                </w:rPr>
                <w:t xml:space="preserve">Roadway Name: </w:t>
              </w:r>
              <w:sdt>
                <w:sdtPr>
                  <w:rPr>
                    <w:sz w:val="22"/>
                  </w:rPr>
                  <w:alias w:val="Roadway Name"/>
                  <w:tag w:val="Roadway Name"/>
                  <w:id w:val="1192192617"/>
                  <w:placeholder>
                    <w:docPart w:val="4F8FB559337741B1A24AE086BCBF8F64"/>
                  </w:placeholder>
                  <w:showingPlcHdr/>
                </w:sdtPr>
                <w:sdtEndPr/>
                <w:sdtContent>
                  <w:r w:rsidRPr="00EA145D">
                    <w:rPr>
                      <w:rStyle w:val="PlaceholderText"/>
                      <w:sz w:val="22"/>
                    </w:rPr>
                    <w:t>Click or tap here to enter text.</w:t>
                  </w:r>
                </w:sdtContent>
              </w:sdt>
            </w:p>
            <w:p w14:paraId="5CB163AA" w14:textId="16717718" w:rsidR="00C00E3A" w:rsidRPr="00EA145D" w:rsidRDefault="00C00E3A" w:rsidP="00C00E3A">
              <w:pPr>
                <w:rPr>
                  <w:sz w:val="22"/>
                  <w:szCs w:val="20"/>
                </w:rPr>
              </w:pPr>
              <w:r w:rsidRPr="00EA145D">
                <w:rPr>
                  <w:sz w:val="22"/>
                  <w:szCs w:val="20"/>
                </w:rPr>
                <w:t xml:space="preserve">Curb and Gutter Station Range(s): </w:t>
              </w:r>
              <w:sdt>
                <w:sdtPr>
                  <w:rPr>
                    <w:sz w:val="22"/>
                  </w:rPr>
                  <w:alias w:val="Station Range"/>
                  <w:tag w:val="Station Range"/>
                  <w:id w:val="-1482689513"/>
                  <w:placeholder>
                    <w:docPart w:val="5ACB03A176FA4366A145A49DF885991D"/>
                  </w:placeholder>
                  <w:showingPlcHdr/>
                </w:sdtPr>
                <w:sdtEndPr/>
                <w:sdtContent>
                  <w:r w:rsidRPr="00EA145D">
                    <w:rPr>
                      <w:rStyle w:val="PlaceholderText"/>
                      <w:sz w:val="22"/>
                    </w:rPr>
                    <w:t>Click or tap here to enter text.</w:t>
                  </w:r>
                </w:sdtContent>
              </w:sdt>
            </w:p>
            <w:p w14:paraId="446F1BB5" w14:textId="23975425" w:rsidR="002725A7" w:rsidRPr="00EA145D" w:rsidRDefault="002725A7" w:rsidP="00C00E3A">
              <w:pPr>
                <w:rPr>
                  <w:sz w:val="22"/>
                  <w:szCs w:val="20"/>
                </w:rPr>
              </w:pPr>
              <w:r w:rsidRPr="00EA145D">
                <w:rPr>
                  <w:sz w:val="22"/>
                  <w:szCs w:val="20"/>
                </w:rPr>
                <w:t xml:space="preserve">Type of Curb: </w:t>
              </w:r>
              <w:sdt>
                <w:sdtPr>
                  <w:rPr>
                    <w:sz w:val="22"/>
                  </w:rPr>
                  <w:alias w:val="Type of Curb"/>
                  <w:tag w:val="Type of Curb"/>
                  <w:id w:val="1433320932"/>
                  <w:placeholder>
                    <w:docPart w:val="78954FF577AF42BF99F2C39FBD97197B"/>
                  </w:placeholder>
                  <w:showingPlcHdr/>
                </w:sdtPr>
                <w:sdtEndPr/>
                <w:sdtContent>
                  <w:r w:rsidRPr="00EA145D">
                    <w:rPr>
                      <w:rStyle w:val="PlaceholderText"/>
                      <w:sz w:val="22"/>
                    </w:rPr>
                    <w:t>Click or tap here to enter text.</w:t>
                  </w:r>
                </w:sdtContent>
              </w:sdt>
            </w:p>
            <w:p w14:paraId="1C495E28" w14:textId="7013BDCE" w:rsidR="00C00E3A" w:rsidRPr="00EA145D" w:rsidRDefault="00C00E3A" w:rsidP="00C00E3A">
              <w:pPr>
                <w:rPr>
                  <w:sz w:val="22"/>
                  <w:szCs w:val="20"/>
                </w:rPr>
              </w:pPr>
              <w:r w:rsidRPr="00EA145D">
                <w:rPr>
                  <w:sz w:val="22"/>
                  <w:szCs w:val="20"/>
                </w:rPr>
                <w:t xml:space="preserve">Curb and Gutter Dimensions Used: </w:t>
              </w:r>
              <w:sdt>
                <w:sdtPr>
                  <w:rPr>
                    <w:sz w:val="22"/>
                  </w:rPr>
                  <w:id w:val="-1827731885"/>
                  <w:placeholder>
                    <w:docPart w:val="77FE047904D44D24A8EE320DECB35ECA"/>
                  </w:placeholder>
                  <w:showingPlcHdr/>
                </w:sdtPr>
                <w:sdtEndPr/>
                <w:sdtContent>
                  <w:r w:rsidRPr="00EA145D">
                    <w:rPr>
                      <w:rStyle w:val="PlaceholderText"/>
                      <w:sz w:val="22"/>
                    </w:rPr>
                    <w:t>Click or tap here to enter text.</w:t>
                  </w:r>
                </w:sdtContent>
              </w:sdt>
            </w:p>
            <w:p w14:paraId="3A640977" w14:textId="77777777" w:rsidR="00C00E3A" w:rsidRPr="00EA145D" w:rsidRDefault="00C00E3A" w:rsidP="00C00E3A">
              <w:pPr>
                <w:rPr>
                  <w:sz w:val="22"/>
                  <w:szCs w:val="20"/>
                </w:rPr>
              </w:pPr>
              <w:r w:rsidRPr="00EA145D">
                <w:rPr>
                  <w:sz w:val="22"/>
                  <w:szCs w:val="20"/>
                </w:rPr>
                <w:t xml:space="preserve">Backslope (%): </w:t>
              </w:r>
              <w:sdt>
                <w:sdtPr>
                  <w:rPr>
                    <w:sz w:val="22"/>
                  </w:rPr>
                  <w:alias w:val="Backslope (%)"/>
                  <w:tag w:val="Backslope (%)"/>
                  <w:id w:val="2013955436"/>
                  <w:placeholder>
                    <w:docPart w:val="D24C22656CEA46E59BCBE36F2FAF03A5"/>
                  </w:placeholder>
                  <w:showingPlcHdr/>
                </w:sdtPr>
                <w:sdtEndPr/>
                <w:sdtContent>
                  <w:r w:rsidRPr="00EA145D">
                    <w:rPr>
                      <w:rStyle w:val="PlaceholderText"/>
                      <w:sz w:val="22"/>
                    </w:rPr>
                    <w:t>Click or tap here to enter text.</w:t>
                  </w:r>
                </w:sdtContent>
              </w:sdt>
              <w:r w:rsidRPr="00EA145D" w:rsidDel="00327B8B">
                <w:rPr>
                  <w:sz w:val="22"/>
                  <w:szCs w:val="20"/>
                </w:rPr>
                <w:t xml:space="preserve"> </w:t>
              </w:r>
            </w:p>
            <w:p w14:paraId="2ACBFD83" w14:textId="4D55C6DC" w:rsidR="00C00E3A" w:rsidRPr="00EA145D" w:rsidRDefault="00C00E3A" w:rsidP="00C00E3A">
              <w:pPr>
                <w:rPr>
                  <w:sz w:val="22"/>
                  <w:szCs w:val="20"/>
                </w:rPr>
              </w:pPr>
              <w:r w:rsidRPr="00EA145D">
                <w:rPr>
                  <w:sz w:val="22"/>
                  <w:szCs w:val="20"/>
                </w:rPr>
                <w:t xml:space="preserve">Longitudinal Slope (%): </w:t>
              </w:r>
              <w:sdt>
                <w:sdtPr>
                  <w:rPr>
                    <w:sz w:val="22"/>
                  </w:rPr>
                  <w:alias w:val="Longitudinal Slope (%)"/>
                  <w:tag w:val="Longitudinal Slope (%)"/>
                  <w:id w:val="-267156088"/>
                  <w:placeholder>
                    <w:docPart w:val="601F4A79964D489DA3A8B09904BA7717"/>
                  </w:placeholder>
                  <w:showingPlcHdr/>
                </w:sdtPr>
                <w:sdtEndPr/>
                <w:sdtContent>
                  <w:r w:rsidRPr="00EA145D">
                    <w:rPr>
                      <w:rStyle w:val="PlaceholderText"/>
                      <w:sz w:val="22"/>
                    </w:rPr>
                    <w:t>Click or tap here to enter text.</w:t>
                  </w:r>
                </w:sdtContent>
              </w:sdt>
            </w:p>
            <w:p w14:paraId="6EC957EA" w14:textId="77777777" w:rsidR="00C00E3A" w:rsidRPr="00EA145D" w:rsidRDefault="00C00E3A" w:rsidP="00C00E3A">
              <w:pPr>
                <w:rPr>
                  <w:sz w:val="22"/>
                </w:rPr>
              </w:pPr>
              <w:r w:rsidRPr="00EA145D">
                <w:rPr>
                  <w:sz w:val="22"/>
                </w:rPr>
                <w:t>Standard Drawings Reference(s):</w:t>
              </w:r>
            </w:p>
            <w:p w14:paraId="253C8994" w14:textId="584F572A" w:rsidR="00C00E3A" w:rsidRPr="00EA145D" w:rsidRDefault="00244EAA" w:rsidP="00C00E3A">
              <w:pPr>
                <w:rPr>
                  <w:sz w:val="22"/>
                  <w:szCs w:val="20"/>
                </w:rPr>
              </w:pPr>
              <w:sdt>
                <w:sdtPr>
                  <w:rPr>
                    <w:sz w:val="22"/>
                  </w:rPr>
                  <w:id w:val="484896190"/>
                  <w:placeholder>
                    <w:docPart w:val="646B5CACB6FA4FF785FD83E5F954E3CF"/>
                  </w:placeholder>
                  <w:showingPlcHdr/>
                </w:sdtPr>
                <w:sdtEndPr/>
                <w:sdtContent>
                  <w:r w:rsidR="00C00E3A" w:rsidRPr="00EA145D">
                    <w:rPr>
                      <w:rStyle w:val="PlaceholderText"/>
                      <w:sz w:val="22"/>
                    </w:rPr>
                    <w:t>Click or tap here to enter text.</w:t>
                  </w:r>
                </w:sdtContent>
              </w:sdt>
            </w:p>
          </w:sdtContent>
        </w:sdt>
      </w:sdtContent>
    </w:sdt>
    <w:p w14:paraId="12C3E5CA" w14:textId="31866D46" w:rsidR="0004577B" w:rsidRPr="00EA145D" w:rsidRDefault="0004577B" w:rsidP="0004577B">
      <w:pPr>
        <w:pStyle w:val="Heading3"/>
        <w:numPr>
          <w:ilvl w:val="0"/>
          <w:numId w:val="0"/>
        </w:numPr>
      </w:pPr>
      <w:r w:rsidRPr="00EA145D">
        <w:t>2.1.3 Drainage and Utilities</w:t>
      </w:r>
    </w:p>
    <w:p w14:paraId="4A4179C5" w14:textId="68CED17F" w:rsidR="00C00E3A" w:rsidRPr="00EA145D" w:rsidRDefault="00C00E3A" w:rsidP="00C00E3A">
      <w:pPr>
        <w:rPr>
          <w:b/>
          <w:bCs/>
          <w:color w:val="4472C4" w:themeColor="accent1"/>
          <w:sz w:val="20"/>
          <w:szCs w:val="20"/>
        </w:rPr>
      </w:pPr>
      <w:r w:rsidRPr="00EA145D">
        <w:rPr>
          <w:b/>
          <w:bCs/>
          <w:color w:val="4472C4" w:themeColor="accent1"/>
          <w:sz w:val="20"/>
          <w:szCs w:val="18"/>
        </w:rPr>
        <w:t xml:space="preserve">(If multiple utilities present, </w:t>
      </w:r>
      <w:r w:rsidRPr="00EA145D">
        <w:rPr>
          <w:b/>
          <w:bCs/>
          <w:color w:val="4472C4" w:themeColor="accent1"/>
          <w:sz w:val="20"/>
          <w:szCs w:val="20"/>
        </w:rPr>
        <w:t>the criteria can be copied automatically by selecting the blue “+” in the lower right-hand corner. (Note</w:t>
      </w:r>
      <w:r w:rsidR="007E3E7F" w:rsidRPr="00EA145D">
        <w:rPr>
          <w:b/>
          <w:bCs/>
          <w:color w:val="4472C4" w:themeColor="accent1"/>
          <w:sz w:val="20"/>
          <w:szCs w:val="20"/>
        </w:rPr>
        <w:t>: Y</w:t>
      </w:r>
      <w:r w:rsidRPr="00EA145D">
        <w:rPr>
          <w:b/>
          <w:bCs/>
          <w:color w:val="4472C4" w:themeColor="accent1"/>
          <w:sz w:val="20"/>
          <w:szCs w:val="20"/>
        </w:rPr>
        <w:t>our cursor must be clicked inside the highlighted field to see the blue “+”.))</w:t>
      </w:r>
    </w:p>
    <w:p w14:paraId="2D8A737A" w14:textId="70F6A32E" w:rsidR="004445ED" w:rsidRPr="00EA145D" w:rsidRDefault="004445ED" w:rsidP="00C00E3A">
      <w:pPr>
        <w:rPr>
          <w:b/>
          <w:bCs/>
          <w:color w:val="538135" w:themeColor="accent6" w:themeShade="BF"/>
          <w:sz w:val="20"/>
          <w:szCs w:val="20"/>
        </w:rPr>
      </w:pPr>
      <w:r w:rsidRPr="00EA145D">
        <w:rPr>
          <w:b/>
          <w:bCs/>
          <w:color w:val="538135" w:themeColor="accent6" w:themeShade="BF"/>
          <w:sz w:val="20"/>
          <w:szCs w:val="20"/>
        </w:rPr>
        <w:t xml:space="preserve">Information below can be found </w:t>
      </w:r>
      <w:r w:rsidR="00DF79ED" w:rsidRPr="00EA145D">
        <w:rPr>
          <w:b/>
          <w:bCs/>
          <w:color w:val="538135" w:themeColor="accent6" w:themeShade="BF"/>
          <w:sz w:val="20"/>
          <w:szCs w:val="20"/>
        </w:rPr>
        <w:t xml:space="preserve">by reviewing the </w:t>
      </w:r>
      <w:r w:rsidR="00C241EC" w:rsidRPr="00EA145D">
        <w:rPr>
          <w:b/>
          <w:bCs/>
          <w:color w:val="538135" w:themeColor="accent6" w:themeShade="BF"/>
          <w:sz w:val="20"/>
          <w:szCs w:val="20"/>
        </w:rPr>
        <w:t>Utility Owner information and Utility Model deliverable provided by Survey</w:t>
      </w:r>
      <w:r w:rsidR="00157B50" w:rsidRPr="00EA145D">
        <w:rPr>
          <w:b/>
          <w:bCs/>
          <w:color w:val="538135" w:themeColor="accent6" w:themeShade="BF"/>
          <w:sz w:val="20"/>
          <w:szCs w:val="20"/>
        </w:rPr>
        <w:t>.</w:t>
      </w:r>
    </w:p>
    <w:p w14:paraId="4CE961AB" w14:textId="77777777" w:rsidR="00C00E3A" w:rsidRPr="00EA145D" w:rsidRDefault="00C00E3A" w:rsidP="00C00E3A">
      <w:pPr>
        <w:rPr>
          <w:b/>
          <w:bCs/>
          <w:color w:val="FF0000"/>
          <w:sz w:val="22"/>
        </w:rPr>
      </w:pPr>
      <w:r w:rsidRPr="00EA145D">
        <w:rPr>
          <w:b/>
          <w:bCs/>
          <w:color w:val="FF0000"/>
          <w:sz w:val="22"/>
        </w:rPr>
        <w:t>Utilities</w:t>
      </w:r>
    </w:p>
    <w:sdt>
      <w:sdtPr>
        <w:rPr>
          <w:sz w:val="22"/>
          <w:szCs w:val="20"/>
        </w:rPr>
        <w:alias w:val="Utility Information"/>
        <w:tag w:val="Utility Information"/>
        <w:id w:val="-412626648"/>
        <w15:repeatingSection>
          <w15:sectionTitle w:val="Utility Information"/>
        </w15:repeatingSection>
      </w:sdtPr>
      <w:sdtEndPr/>
      <w:sdtContent>
        <w:sdt>
          <w:sdtPr>
            <w:rPr>
              <w:sz w:val="22"/>
              <w:szCs w:val="20"/>
            </w:rPr>
            <w:id w:val="442272428"/>
            <w:placeholder>
              <w:docPart w:val="CFEEFBF74D8747D293B9EAB3E9E0EB1D"/>
            </w:placeholder>
            <w15:repeatingSectionItem/>
          </w:sdtPr>
          <w:sdtEndPr/>
          <w:sdtContent>
            <w:p w14:paraId="3054B490" w14:textId="77777777" w:rsidR="00C00E3A" w:rsidRPr="00EA145D" w:rsidRDefault="00C00E3A" w:rsidP="00C00E3A">
              <w:pPr>
                <w:rPr>
                  <w:sz w:val="22"/>
                  <w:szCs w:val="20"/>
                </w:rPr>
              </w:pPr>
              <w:r w:rsidRPr="00EA145D">
                <w:rPr>
                  <w:sz w:val="22"/>
                  <w:szCs w:val="20"/>
                </w:rPr>
                <w:t xml:space="preserve">Utility Type: </w:t>
              </w:r>
              <w:sdt>
                <w:sdtPr>
                  <w:rPr>
                    <w:sz w:val="22"/>
                  </w:rPr>
                  <w:alias w:val="Utility Type"/>
                  <w:tag w:val="Utility Type"/>
                  <w:id w:val="203456069"/>
                  <w:placeholder>
                    <w:docPart w:val="041A1CED6BA046628F60E274B97BE739"/>
                  </w:placeholder>
                  <w:showingPlcHdr/>
                </w:sdtPr>
                <w:sdtEndPr/>
                <w:sdtContent>
                  <w:r w:rsidRPr="00EA145D">
                    <w:rPr>
                      <w:rStyle w:val="PlaceholderText"/>
                      <w:sz w:val="22"/>
                    </w:rPr>
                    <w:t>Click or tap here to enter text.</w:t>
                  </w:r>
                </w:sdtContent>
              </w:sdt>
            </w:p>
            <w:p w14:paraId="7EFC4899" w14:textId="0ACFAA70" w:rsidR="006E3967" w:rsidRPr="00EA145D" w:rsidRDefault="006E3967" w:rsidP="00C00E3A">
              <w:pPr>
                <w:ind w:firstLine="720"/>
                <w:rPr>
                  <w:sz w:val="22"/>
                  <w:szCs w:val="20"/>
                </w:rPr>
              </w:pPr>
              <w:r w:rsidRPr="00EA145D">
                <w:rPr>
                  <w:sz w:val="22"/>
                  <w:szCs w:val="20"/>
                </w:rPr>
                <w:t xml:space="preserve">Utility Owner: </w:t>
              </w:r>
              <w:sdt>
                <w:sdtPr>
                  <w:rPr>
                    <w:sz w:val="22"/>
                  </w:rPr>
                  <w:alias w:val="Utility Owner"/>
                  <w:tag w:val="Utility Owner"/>
                  <w:id w:val="1827321601"/>
                  <w:placeholder>
                    <w:docPart w:val="0954AE540DDE42B480E120A07B771BB2"/>
                  </w:placeholder>
                  <w:showingPlcHdr/>
                </w:sdtPr>
                <w:sdtEndPr/>
                <w:sdtContent>
                  <w:r w:rsidRPr="00EA145D">
                    <w:rPr>
                      <w:rStyle w:val="PlaceholderText"/>
                      <w:sz w:val="22"/>
                    </w:rPr>
                    <w:t>Click or tap here to enter text.</w:t>
                  </w:r>
                </w:sdtContent>
              </w:sdt>
            </w:p>
            <w:p w14:paraId="3C9FD12E" w14:textId="281CC8DC" w:rsidR="00C00E3A" w:rsidRPr="00EA145D" w:rsidRDefault="00C00E3A" w:rsidP="00C00E3A">
              <w:pPr>
                <w:ind w:firstLine="720"/>
                <w:rPr>
                  <w:sz w:val="22"/>
                  <w:szCs w:val="20"/>
                </w:rPr>
              </w:pPr>
              <w:r w:rsidRPr="00EA145D">
                <w:rPr>
                  <w:sz w:val="22"/>
                  <w:szCs w:val="20"/>
                </w:rPr>
                <w:t xml:space="preserve">Minimum Utility Depth (ft): </w:t>
              </w:r>
              <w:sdt>
                <w:sdtPr>
                  <w:rPr>
                    <w:sz w:val="22"/>
                  </w:rPr>
                  <w:alias w:val="Depth (ft)"/>
                  <w:tag w:val="Depth (ft)"/>
                  <w:id w:val="1804425056"/>
                  <w:placeholder>
                    <w:docPart w:val="B409B987B2BC4D60B0B5B00B8419FE31"/>
                  </w:placeholder>
                  <w:showingPlcHdr/>
                </w:sdtPr>
                <w:sdtEndPr/>
                <w:sdtContent>
                  <w:r w:rsidRPr="00EA145D">
                    <w:rPr>
                      <w:rStyle w:val="PlaceholderText"/>
                      <w:sz w:val="22"/>
                    </w:rPr>
                    <w:t>Click or tap here to enter text.</w:t>
                  </w:r>
                </w:sdtContent>
              </w:sdt>
            </w:p>
            <w:p w14:paraId="5A289585" w14:textId="60622F0C" w:rsidR="00C00E3A" w:rsidRPr="00EA145D" w:rsidRDefault="00C00E3A" w:rsidP="00C00E3A">
              <w:pPr>
                <w:rPr>
                  <w:sz w:val="22"/>
                  <w:szCs w:val="20"/>
                </w:rPr>
              </w:pPr>
              <w:r w:rsidRPr="00EA145D">
                <w:rPr>
                  <w:sz w:val="22"/>
                  <w:szCs w:val="20"/>
                </w:rPr>
                <w:tab/>
                <w:t xml:space="preserve">Maximum Utility Depth (ft): </w:t>
              </w:r>
              <w:sdt>
                <w:sdtPr>
                  <w:rPr>
                    <w:sz w:val="22"/>
                  </w:rPr>
                  <w:alias w:val="Depth (ft)"/>
                  <w:tag w:val="Depth (ft)"/>
                  <w:id w:val="1725330480"/>
                  <w:placeholder>
                    <w:docPart w:val="589D4E27E1FB41ABA3CC1FA5D6EA7254"/>
                  </w:placeholder>
                  <w:showingPlcHdr/>
                </w:sdtPr>
                <w:sdtEndPr/>
                <w:sdtContent>
                  <w:r w:rsidRPr="00EA145D">
                    <w:rPr>
                      <w:rStyle w:val="PlaceholderText"/>
                      <w:sz w:val="22"/>
                    </w:rPr>
                    <w:t>Click or tap here to enter text.</w:t>
                  </w:r>
                </w:sdtContent>
              </w:sdt>
            </w:p>
            <w:p w14:paraId="61FCF7EA" w14:textId="4EE97B9E" w:rsidR="00C00E3A" w:rsidRPr="00EA145D" w:rsidRDefault="00C00E3A" w:rsidP="00C00E3A">
              <w:pPr>
                <w:rPr>
                  <w:sz w:val="22"/>
                </w:rPr>
              </w:pPr>
              <w:r w:rsidRPr="00EA145D">
                <w:rPr>
                  <w:sz w:val="22"/>
                  <w:szCs w:val="20"/>
                </w:rPr>
                <w:tab/>
              </w:r>
              <w:r w:rsidR="005425A1" w:rsidRPr="00EA145D">
                <w:rPr>
                  <w:sz w:val="22"/>
                  <w:szCs w:val="20"/>
                </w:rPr>
                <w:t xml:space="preserve">If applicable, </w:t>
              </w:r>
              <w:r w:rsidRPr="00EA145D">
                <w:rPr>
                  <w:sz w:val="22"/>
                </w:rPr>
                <w:t>Standard Drawings Reference(s):</w:t>
              </w:r>
            </w:p>
            <w:p w14:paraId="40BFBBBA" w14:textId="6F69453A" w:rsidR="00C00E3A" w:rsidRPr="00EA145D" w:rsidRDefault="00244EAA" w:rsidP="00C00E3A">
              <w:pPr>
                <w:ind w:firstLine="720"/>
                <w:rPr>
                  <w:sz w:val="22"/>
                  <w:szCs w:val="20"/>
                </w:rPr>
              </w:pPr>
              <w:sdt>
                <w:sdtPr>
                  <w:rPr>
                    <w:sz w:val="22"/>
                  </w:rPr>
                  <w:id w:val="-1212879880"/>
                  <w:placeholder>
                    <w:docPart w:val="BA1E37488F424530B2338EA1D5358DCB"/>
                  </w:placeholder>
                  <w:showingPlcHdr/>
                </w:sdtPr>
                <w:sdtEndPr/>
                <w:sdtContent>
                  <w:r w:rsidR="00C00E3A" w:rsidRPr="00EA145D">
                    <w:rPr>
                      <w:rStyle w:val="PlaceholderText"/>
                      <w:sz w:val="22"/>
                    </w:rPr>
                    <w:t>Click or tap here to enter text.</w:t>
                  </w:r>
                </w:sdtContent>
              </w:sdt>
            </w:p>
          </w:sdtContent>
        </w:sdt>
        <w:sdt>
          <w:sdtPr>
            <w:rPr>
              <w:sz w:val="22"/>
              <w:szCs w:val="20"/>
            </w:rPr>
            <w:id w:val="-1044135032"/>
            <w:placeholder>
              <w:docPart w:val="2790F787687143B89F1F1AA7AAD14348"/>
            </w:placeholder>
            <w15:repeatingSectionItem/>
          </w:sdtPr>
          <w:sdtEndPr/>
          <w:sdtContent>
            <w:p w14:paraId="1691A1BE" w14:textId="77777777" w:rsidR="00C00E3A" w:rsidRPr="00EA145D" w:rsidRDefault="00C00E3A" w:rsidP="00C00E3A">
              <w:pPr>
                <w:rPr>
                  <w:sz w:val="22"/>
                  <w:szCs w:val="20"/>
                </w:rPr>
              </w:pPr>
              <w:r w:rsidRPr="00EA145D">
                <w:rPr>
                  <w:sz w:val="22"/>
                  <w:szCs w:val="20"/>
                </w:rPr>
                <w:t xml:space="preserve">Utility Type: </w:t>
              </w:r>
              <w:sdt>
                <w:sdtPr>
                  <w:rPr>
                    <w:sz w:val="22"/>
                  </w:rPr>
                  <w:alias w:val="Utility Type"/>
                  <w:tag w:val="Utility Type"/>
                  <w:id w:val="-1905286112"/>
                  <w:placeholder>
                    <w:docPart w:val="5B573850B226463F932AC3EFDACA429D"/>
                  </w:placeholder>
                  <w:showingPlcHdr/>
                </w:sdtPr>
                <w:sdtEndPr/>
                <w:sdtContent>
                  <w:r w:rsidRPr="00EA145D">
                    <w:rPr>
                      <w:rStyle w:val="PlaceholderText"/>
                      <w:sz w:val="22"/>
                    </w:rPr>
                    <w:t>Click or tap here to enter text.</w:t>
                  </w:r>
                </w:sdtContent>
              </w:sdt>
            </w:p>
            <w:p w14:paraId="4CE93490" w14:textId="2CAE01CA" w:rsidR="006E3967" w:rsidRPr="00EA145D" w:rsidRDefault="006E3967" w:rsidP="00C00E3A">
              <w:pPr>
                <w:ind w:firstLine="720"/>
                <w:rPr>
                  <w:sz w:val="22"/>
                  <w:szCs w:val="20"/>
                </w:rPr>
              </w:pPr>
              <w:r w:rsidRPr="00EA145D">
                <w:rPr>
                  <w:sz w:val="22"/>
                  <w:szCs w:val="20"/>
                </w:rPr>
                <w:t xml:space="preserve">Utility Owner: </w:t>
              </w:r>
              <w:sdt>
                <w:sdtPr>
                  <w:rPr>
                    <w:sz w:val="22"/>
                  </w:rPr>
                  <w:alias w:val="Utility Owner"/>
                  <w:tag w:val="Utility Owner"/>
                  <w:id w:val="-988174603"/>
                  <w:placeholder>
                    <w:docPart w:val="467766CE2E7F45E0A8C7F674B251ABE0"/>
                  </w:placeholder>
                  <w:showingPlcHdr/>
                </w:sdtPr>
                <w:sdtEndPr/>
                <w:sdtContent>
                  <w:r w:rsidRPr="00EA145D">
                    <w:rPr>
                      <w:rStyle w:val="PlaceholderText"/>
                      <w:sz w:val="22"/>
                    </w:rPr>
                    <w:t>Click or tap here to enter text.</w:t>
                  </w:r>
                </w:sdtContent>
              </w:sdt>
            </w:p>
            <w:p w14:paraId="6BF6C153" w14:textId="6D187D3D" w:rsidR="00C00E3A" w:rsidRPr="00EA145D" w:rsidRDefault="00C00E3A" w:rsidP="00C00E3A">
              <w:pPr>
                <w:ind w:firstLine="720"/>
                <w:rPr>
                  <w:sz w:val="22"/>
                  <w:szCs w:val="20"/>
                </w:rPr>
              </w:pPr>
              <w:r w:rsidRPr="00EA145D">
                <w:rPr>
                  <w:sz w:val="22"/>
                  <w:szCs w:val="20"/>
                </w:rPr>
                <w:t xml:space="preserve">Minimum Utility Depth (ft): </w:t>
              </w:r>
              <w:sdt>
                <w:sdtPr>
                  <w:rPr>
                    <w:sz w:val="22"/>
                  </w:rPr>
                  <w:alias w:val="Depth (ft)"/>
                  <w:tag w:val="Depth (ft)"/>
                  <w:id w:val="-1300301699"/>
                  <w:placeholder>
                    <w:docPart w:val="DAB95872C4C2401F8737FCE1A2049472"/>
                  </w:placeholder>
                  <w:showingPlcHdr/>
                </w:sdtPr>
                <w:sdtEndPr/>
                <w:sdtContent>
                  <w:r w:rsidRPr="00EA145D">
                    <w:rPr>
                      <w:rStyle w:val="PlaceholderText"/>
                      <w:sz w:val="22"/>
                    </w:rPr>
                    <w:t>Click or tap here to enter text.</w:t>
                  </w:r>
                </w:sdtContent>
              </w:sdt>
            </w:p>
            <w:p w14:paraId="74637C0B" w14:textId="0F0B8B87" w:rsidR="00C00E3A" w:rsidRPr="00EA145D" w:rsidRDefault="00C00E3A" w:rsidP="00C00E3A">
              <w:pPr>
                <w:rPr>
                  <w:sz w:val="22"/>
                  <w:szCs w:val="20"/>
                </w:rPr>
              </w:pPr>
              <w:r w:rsidRPr="00EA145D">
                <w:rPr>
                  <w:sz w:val="22"/>
                  <w:szCs w:val="20"/>
                </w:rPr>
                <w:tab/>
                <w:t xml:space="preserve">Maximum Utility Depth (ft): </w:t>
              </w:r>
              <w:sdt>
                <w:sdtPr>
                  <w:rPr>
                    <w:sz w:val="22"/>
                  </w:rPr>
                  <w:alias w:val="Depth (ft)"/>
                  <w:tag w:val="Depth (ft)"/>
                  <w:id w:val="1150091010"/>
                  <w:placeholder>
                    <w:docPart w:val="165CF7D4F07742C8931BADC4B8F332D3"/>
                  </w:placeholder>
                  <w:showingPlcHdr/>
                </w:sdtPr>
                <w:sdtEndPr/>
                <w:sdtContent>
                  <w:r w:rsidRPr="00EA145D">
                    <w:rPr>
                      <w:rStyle w:val="PlaceholderText"/>
                      <w:sz w:val="22"/>
                    </w:rPr>
                    <w:t>Click or tap here to enter text.</w:t>
                  </w:r>
                </w:sdtContent>
              </w:sdt>
            </w:p>
            <w:p w14:paraId="279AAB9B" w14:textId="3782049C" w:rsidR="00C00E3A" w:rsidRPr="00EA145D" w:rsidRDefault="00C00E3A" w:rsidP="00C00E3A">
              <w:pPr>
                <w:rPr>
                  <w:sz w:val="22"/>
                </w:rPr>
              </w:pPr>
              <w:r w:rsidRPr="00EA145D">
                <w:rPr>
                  <w:sz w:val="22"/>
                  <w:szCs w:val="20"/>
                </w:rPr>
                <w:tab/>
              </w:r>
              <w:r w:rsidR="005425A1" w:rsidRPr="00EA145D">
                <w:rPr>
                  <w:sz w:val="22"/>
                  <w:szCs w:val="20"/>
                </w:rPr>
                <w:t xml:space="preserve">If applicable, </w:t>
              </w:r>
              <w:r w:rsidRPr="00EA145D">
                <w:rPr>
                  <w:sz w:val="22"/>
                </w:rPr>
                <w:t>Standard Drawings Reference(s):</w:t>
              </w:r>
            </w:p>
            <w:p w14:paraId="73B62BA7" w14:textId="02C57655" w:rsidR="00C00E3A" w:rsidRPr="00EA145D" w:rsidRDefault="00244EAA" w:rsidP="00C00E3A">
              <w:pPr>
                <w:ind w:firstLine="720"/>
                <w:rPr>
                  <w:sz w:val="22"/>
                  <w:szCs w:val="20"/>
                </w:rPr>
              </w:pPr>
              <w:sdt>
                <w:sdtPr>
                  <w:rPr>
                    <w:sz w:val="22"/>
                  </w:rPr>
                  <w:id w:val="1656035361"/>
                  <w:placeholder>
                    <w:docPart w:val="81219F4CD1144B00999A0D922A27D5D0"/>
                  </w:placeholder>
                  <w:showingPlcHdr/>
                </w:sdtPr>
                <w:sdtEndPr/>
                <w:sdtContent>
                  <w:r w:rsidR="00C00E3A" w:rsidRPr="00EA145D">
                    <w:rPr>
                      <w:rStyle w:val="PlaceholderText"/>
                      <w:sz w:val="22"/>
                    </w:rPr>
                    <w:t>Click or tap here to enter text.</w:t>
                  </w:r>
                </w:sdtContent>
              </w:sdt>
            </w:p>
          </w:sdtContent>
        </w:sdt>
        <w:sdt>
          <w:sdtPr>
            <w:rPr>
              <w:sz w:val="22"/>
              <w:szCs w:val="20"/>
            </w:rPr>
            <w:id w:val="1114099367"/>
            <w:placeholder>
              <w:docPart w:val="78FE715C99C049DE838D59A6CCF0391C"/>
            </w:placeholder>
            <w15:repeatingSectionItem/>
          </w:sdtPr>
          <w:sdtEndPr/>
          <w:sdtContent>
            <w:p w14:paraId="2EB59769" w14:textId="77777777" w:rsidR="00C00E3A" w:rsidRPr="00EA145D" w:rsidRDefault="00C00E3A" w:rsidP="00C00E3A">
              <w:pPr>
                <w:rPr>
                  <w:sz w:val="22"/>
                  <w:szCs w:val="20"/>
                </w:rPr>
              </w:pPr>
              <w:r w:rsidRPr="00EA145D">
                <w:rPr>
                  <w:sz w:val="22"/>
                  <w:szCs w:val="20"/>
                </w:rPr>
                <w:t xml:space="preserve">Utility Type: </w:t>
              </w:r>
              <w:sdt>
                <w:sdtPr>
                  <w:rPr>
                    <w:sz w:val="22"/>
                  </w:rPr>
                  <w:alias w:val="Utility Type"/>
                  <w:tag w:val="Utility Type"/>
                  <w:id w:val="857703755"/>
                  <w:placeholder>
                    <w:docPart w:val="EB6D420BCD55459C908EB52679F0E53B"/>
                  </w:placeholder>
                  <w:showingPlcHdr/>
                </w:sdtPr>
                <w:sdtEndPr/>
                <w:sdtContent>
                  <w:r w:rsidRPr="00EA145D">
                    <w:rPr>
                      <w:rStyle w:val="PlaceholderText"/>
                      <w:sz w:val="22"/>
                    </w:rPr>
                    <w:t>Click or tap here to enter text.</w:t>
                  </w:r>
                </w:sdtContent>
              </w:sdt>
            </w:p>
            <w:p w14:paraId="2B133ACC" w14:textId="2648F834" w:rsidR="006E3967" w:rsidRPr="00EA145D" w:rsidRDefault="006E3967" w:rsidP="006E3967">
              <w:pPr>
                <w:ind w:firstLine="720"/>
                <w:rPr>
                  <w:sz w:val="22"/>
                  <w:szCs w:val="20"/>
                </w:rPr>
              </w:pPr>
              <w:r w:rsidRPr="00EA145D">
                <w:rPr>
                  <w:sz w:val="22"/>
                  <w:szCs w:val="20"/>
                </w:rPr>
                <w:t xml:space="preserve">Utility Owner: </w:t>
              </w:r>
              <w:sdt>
                <w:sdtPr>
                  <w:rPr>
                    <w:sz w:val="22"/>
                  </w:rPr>
                  <w:alias w:val="Utility Owner"/>
                  <w:tag w:val="Utility Owner"/>
                  <w:id w:val="1841494786"/>
                  <w:placeholder>
                    <w:docPart w:val="CCA4AAE352924376A75D73321809538F"/>
                  </w:placeholder>
                  <w:showingPlcHdr/>
                </w:sdtPr>
                <w:sdtEndPr/>
                <w:sdtContent>
                  <w:r w:rsidRPr="00EA145D">
                    <w:rPr>
                      <w:rStyle w:val="PlaceholderText"/>
                      <w:sz w:val="22"/>
                    </w:rPr>
                    <w:t>Click or tap here to enter text.</w:t>
                  </w:r>
                </w:sdtContent>
              </w:sdt>
            </w:p>
            <w:p w14:paraId="077E66CC" w14:textId="653D5974" w:rsidR="00C00E3A" w:rsidRPr="00EA145D" w:rsidRDefault="00C00E3A" w:rsidP="00C00E3A">
              <w:pPr>
                <w:ind w:firstLine="720"/>
                <w:rPr>
                  <w:sz w:val="22"/>
                  <w:szCs w:val="20"/>
                </w:rPr>
              </w:pPr>
              <w:r w:rsidRPr="00EA145D">
                <w:rPr>
                  <w:sz w:val="22"/>
                  <w:szCs w:val="20"/>
                </w:rPr>
                <w:t xml:space="preserve">Minimum Utility Depth (ft): </w:t>
              </w:r>
              <w:sdt>
                <w:sdtPr>
                  <w:rPr>
                    <w:sz w:val="22"/>
                  </w:rPr>
                  <w:alias w:val="Depth (ft)"/>
                  <w:tag w:val="Depth (ft)"/>
                  <w:id w:val="-221523879"/>
                  <w:placeholder>
                    <w:docPart w:val="47B5F9346256490CAC4B2AC1E4806902"/>
                  </w:placeholder>
                  <w:showingPlcHdr/>
                </w:sdtPr>
                <w:sdtEndPr/>
                <w:sdtContent>
                  <w:r w:rsidRPr="00EA145D">
                    <w:rPr>
                      <w:rStyle w:val="PlaceholderText"/>
                      <w:sz w:val="22"/>
                    </w:rPr>
                    <w:t>Click or tap here to enter text.</w:t>
                  </w:r>
                </w:sdtContent>
              </w:sdt>
            </w:p>
            <w:p w14:paraId="5072AB8B" w14:textId="423CCEA0" w:rsidR="00B167A1" w:rsidRPr="00EA145D" w:rsidRDefault="00C00E3A" w:rsidP="00B167A1">
              <w:pPr>
                <w:rPr>
                  <w:sz w:val="22"/>
                  <w:szCs w:val="20"/>
                </w:rPr>
              </w:pPr>
              <w:r w:rsidRPr="00EA145D">
                <w:rPr>
                  <w:sz w:val="22"/>
                  <w:szCs w:val="20"/>
                </w:rPr>
                <w:tab/>
                <w:t xml:space="preserve">Maximum Utility Depth (ft): </w:t>
              </w:r>
              <w:sdt>
                <w:sdtPr>
                  <w:rPr>
                    <w:sz w:val="22"/>
                  </w:rPr>
                  <w:alias w:val="Depth (ft)"/>
                  <w:tag w:val="Depth (ft)"/>
                  <w:id w:val="1641534329"/>
                  <w:placeholder>
                    <w:docPart w:val="D4754986392E42FD89858CC180B1039C"/>
                  </w:placeholder>
                  <w:showingPlcHdr/>
                </w:sdtPr>
                <w:sdtEndPr/>
                <w:sdtContent>
                  <w:r w:rsidRPr="00EA145D">
                    <w:rPr>
                      <w:rStyle w:val="PlaceholderText"/>
                      <w:sz w:val="22"/>
                    </w:rPr>
                    <w:t>Click or tap here to enter text.</w:t>
                  </w:r>
                </w:sdtContent>
              </w:sdt>
            </w:p>
            <w:p w14:paraId="60B604F8" w14:textId="40D542DB" w:rsidR="00B167A1" w:rsidRPr="00EA145D" w:rsidRDefault="00B167A1" w:rsidP="00922C05">
              <w:pPr>
                <w:ind w:firstLine="720"/>
                <w:rPr>
                  <w:sz w:val="22"/>
                </w:rPr>
              </w:pPr>
              <w:r w:rsidRPr="00EA145D">
                <w:rPr>
                  <w:sz w:val="22"/>
                  <w:szCs w:val="20"/>
                </w:rPr>
                <w:t xml:space="preserve">If applicable, </w:t>
              </w:r>
              <w:r w:rsidRPr="00EA145D">
                <w:rPr>
                  <w:sz w:val="22"/>
                </w:rPr>
                <w:t>Standard Drawings Reference(s):</w:t>
              </w:r>
            </w:p>
            <w:p w14:paraId="11AB1F70" w14:textId="50D92C94" w:rsidR="00251D0F" w:rsidRPr="00EA145D" w:rsidRDefault="00244EAA" w:rsidP="00E10FB2">
              <w:pPr>
                <w:ind w:firstLine="720"/>
                <w:rPr>
                  <w:sz w:val="22"/>
                  <w:szCs w:val="20"/>
                </w:rPr>
              </w:pPr>
              <w:sdt>
                <w:sdtPr>
                  <w:rPr>
                    <w:sz w:val="22"/>
                  </w:rPr>
                  <w:id w:val="-816729188"/>
                  <w:placeholder>
                    <w:docPart w:val="1BFAB4DE317E42B697F4018CBADCC494"/>
                  </w:placeholder>
                  <w:showingPlcHdr/>
                </w:sdtPr>
                <w:sdtEndPr/>
                <w:sdtContent>
                  <w:r w:rsidR="00B167A1" w:rsidRPr="00EA145D">
                    <w:rPr>
                      <w:rStyle w:val="PlaceholderText"/>
                      <w:sz w:val="22"/>
                    </w:rPr>
                    <w:t>Click or tap here to enter text.</w:t>
                  </w:r>
                </w:sdtContent>
              </w:sdt>
              <w:r w:rsidR="00251D0F" w:rsidRPr="00EA145D">
                <w:rPr>
                  <w:sz w:val="22"/>
                </w:rPr>
                <w:tab/>
              </w:r>
              <w:r w:rsidR="00251D0F" w:rsidRPr="00EA145D">
                <w:rPr>
                  <w:sz w:val="22"/>
                </w:rPr>
                <w:tab/>
              </w:r>
              <w:r w:rsidR="00251D0F" w:rsidRPr="00EA145D">
                <w:rPr>
                  <w:sz w:val="22"/>
                </w:rPr>
                <w:tab/>
              </w:r>
              <w:r w:rsidR="00251D0F" w:rsidRPr="00EA145D">
                <w:rPr>
                  <w:sz w:val="22"/>
                </w:rPr>
                <w:tab/>
              </w:r>
              <w:r w:rsidR="00251D0F" w:rsidRPr="00EA145D">
                <w:rPr>
                  <w:sz w:val="22"/>
                </w:rPr>
                <w:tab/>
              </w:r>
              <w:r w:rsidR="00251D0F" w:rsidRPr="00EA145D">
                <w:rPr>
                  <w:sz w:val="22"/>
                </w:rPr>
                <w:tab/>
              </w:r>
              <w:r w:rsidR="00251D0F" w:rsidRPr="00EA145D">
                <w:rPr>
                  <w:sz w:val="22"/>
                </w:rPr>
                <w:tab/>
              </w:r>
              <w:r w:rsidR="00251D0F" w:rsidRPr="00EA145D">
                <w:rPr>
                  <w:sz w:val="22"/>
                </w:rPr>
                <w:tab/>
              </w:r>
            </w:p>
          </w:sdtContent>
        </w:sdt>
      </w:sdtContent>
    </w:sdt>
    <w:p w14:paraId="79581319" w14:textId="0227DA1C" w:rsidR="00C00E3A" w:rsidRPr="00EA145D" w:rsidRDefault="00C00E3A" w:rsidP="00C00E3A">
      <w:pPr>
        <w:rPr>
          <w:b/>
          <w:bCs/>
          <w:color w:val="FF0000"/>
          <w:sz w:val="22"/>
        </w:rPr>
      </w:pPr>
      <w:r w:rsidRPr="00EA145D">
        <w:rPr>
          <w:b/>
          <w:bCs/>
          <w:color w:val="FF0000"/>
          <w:sz w:val="22"/>
        </w:rPr>
        <w:t>Drainage</w:t>
      </w:r>
      <w:r w:rsidR="00B14AED" w:rsidRPr="00EA145D">
        <w:rPr>
          <w:b/>
          <w:bCs/>
          <w:color w:val="FF0000"/>
          <w:sz w:val="22"/>
        </w:rPr>
        <w:t xml:space="preserve"> Pipes</w:t>
      </w:r>
    </w:p>
    <w:p w14:paraId="36FDCA44" w14:textId="6105C5A7" w:rsidR="00B14AED" w:rsidRPr="00EA145D" w:rsidRDefault="00B14AED" w:rsidP="00C00E3A">
      <w:pPr>
        <w:rPr>
          <w:b/>
          <w:bCs/>
          <w:color w:val="4472C4" w:themeColor="accent1"/>
          <w:sz w:val="20"/>
          <w:szCs w:val="18"/>
        </w:rPr>
      </w:pPr>
      <w:r w:rsidRPr="00EA145D">
        <w:rPr>
          <w:b/>
          <w:bCs/>
          <w:color w:val="4472C4" w:themeColor="accent1"/>
          <w:sz w:val="20"/>
          <w:szCs w:val="18"/>
        </w:rPr>
        <w:t xml:space="preserve">(The following information </w:t>
      </w:r>
      <w:r w:rsidR="00EB04CA" w:rsidRPr="00EA145D">
        <w:rPr>
          <w:b/>
          <w:bCs/>
          <w:color w:val="4472C4" w:themeColor="accent1"/>
          <w:sz w:val="20"/>
          <w:szCs w:val="18"/>
        </w:rPr>
        <w:t xml:space="preserve">pertains to </w:t>
      </w:r>
      <w:r w:rsidR="0002173E" w:rsidRPr="00EA145D">
        <w:rPr>
          <w:b/>
          <w:bCs/>
          <w:color w:val="4472C4" w:themeColor="accent1"/>
          <w:sz w:val="20"/>
          <w:szCs w:val="18"/>
        </w:rPr>
        <w:t>drainage pipes within the project limits</w:t>
      </w:r>
      <w:r w:rsidR="00F21188" w:rsidRPr="00EA145D">
        <w:rPr>
          <w:b/>
          <w:bCs/>
          <w:color w:val="4472C4" w:themeColor="accent1"/>
          <w:sz w:val="20"/>
          <w:szCs w:val="18"/>
        </w:rPr>
        <w:t>,</w:t>
      </w:r>
      <w:r w:rsidR="0002173E" w:rsidRPr="00EA145D">
        <w:rPr>
          <w:b/>
          <w:bCs/>
          <w:color w:val="4472C4" w:themeColor="accent1"/>
          <w:sz w:val="20"/>
          <w:szCs w:val="18"/>
        </w:rPr>
        <w:t xml:space="preserve"> not within a stormwater network. Information </w:t>
      </w:r>
      <w:r w:rsidR="0060693C" w:rsidRPr="00EA145D">
        <w:rPr>
          <w:b/>
          <w:bCs/>
          <w:color w:val="4472C4" w:themeColor="accent1"/>
          <w:sz w:val="20"/>
          <w:szCs w:val="18"/>
        </w:rPr>
        <w:t>to provide below includes side drain and cross drain data.</w:t>
      </w:r>
      <w:r w:rsidR="0002173E" w:rsidRPr="00EA145D">
        <w:rPr>
          <w:b/>
          <w:bCs/>
          <w:color w:val="4472C4" w:themeColor="accent1"/>
          <w:sz w:val="20"/>
          <w:szCs w:val="18"/>
        </w:rPr>
        <w:t>)</w:t>
      </w:r>
    </w:p>
    <w:p w14:paraId="3FEAD8C5" w14:textId="7FE3EB05" w:rsidR="007D6A39" w:rsidRPr="00EA145D" w:rsidRDefault="007D6A39" w:rsidP="00C00E3A">
      <w:pPr>
        <w:rPr>
          <w:b/>
          <w:bCs/>
          <w:color w:val="538135" w:themeColor="accent6" w:themeShade="BF"/>
          <w:sz w:val="20"/>
          <w:szCs w:val="20"/>
        </w:rPr>
      </w:pPr>
      <w:r w:rsidRPr="00EA145D">
        <w:rPr>
          <w:b/>
          <w:bCs/>
          <w:color w:val="538135" w:themeColor="accent6" w:themeShade="BF"/>
          <w:sz w:val="20"/>
          <w:szCs w:val="20"/>
        </w:rPr>
        <w:t>It may be helpful to verify the information below by reviewing the ORD Explorer &gt;&gt; Drainage and Utilities Model drop</w:t>
      </w:r>
      <w:r w:rsidR="002213F1" w:rsidRPr="00EA145D">
        <w:rPr>
          <w:b/>
          <w:bCs/>
          <w:color w:val="538135" w:themeColor="accent6" w:themeShade="BF"/>
          <w:sz w:val="20"/>
          <w:szCs w:val="20"/>
        </w:rPr>
        <w:t>-</w:t>
      </w:r>
      <w:r w:rsidRPr="00EA145D">
        <w:rPr>
          <w:b/>
          <w:bCs/>
          <w:color w:val="538135" w:themeColor="accent6" w:themeShade="BF"/>
          <w:sz w:val="20"/>
          <w:szCs w:val="20"/>
        </w:rPr>
        <w:t>down</w:t>
      </w:r>
      <w:r w:rsidR="006D3E07" w:rsidRPr="00EA145D">
        <w:rPr>
          <w:b/>
          <w:bCs/>
          <w:color w:val="538135" w:themeColor="accent6" w:themeShade="BF"/>
          <w:sz w:val="20"/>
          <w:szCs w:val="20"/>
        </w:rPr>
        <w:t xml:space="preserve"> or Flex Tables that have been run</w:t>
      </w:r>
      <w:r w:rsidRPr="00EA145D">
        <w:rPr>
          <w:b/>
          <w:bCs/>
          <w:color w:val="538135" w:themeColor="accent6" w:themeShade="BF"/>
          <w:sz w:val="20"/>
          <w:szCs w:val="20"/>
        </w:rPr>
        <w:t>.</w:t>
      </w:r>
      <w:r w:rsidR="005B4AF2" w:rsidRPr="00EA145D">
        <w:rPr>
          <w:b/>
          <w:bCs/>
          <w:color w:val="538135" w:themeColor="accent6" w:themeShade="BF"/>
          <w:sz w:val="20"/>
          <w:szCs w:val="20"/>
        </w:rPr>
        <w:t xml:space="preserve"> Th</w:t>
      </w:r>
      <w:r w:rsidR="00082758" w:rsidRPr="00EA145D">
        <w:rPr>
          <w:b/>
          <w:bCs/>
          <w:color w:val="538135" w:themeColor="accent6" w:themeShade="BF"/>
          <w:sz w:val="20"/>
          <w:szCs w:val="20"/>
        </w:rPr>
        <w:t xml:space="preserve">is information should be contained within </w:t>
      </w:r>
      <w:r w:rsidR="005B4AF2" w:rsidRPr="00EA145D">
        <w:rPr>
          <w:b/>
          <w:bCs/>
          <w:color w:val="538135" w:themeColor="accent6" w:themeShade="BF"/>
          <w:sz w:val="20"/>
          <w:szCs w:val="20"/>
        </w:rPr>
        <w:t>the PRJ NAME-DES-Drainage-Hydraulic Model</w:t>
      </w:r>
      <w:r w:rsidR="007F12CB" w:rsidRPr="00EA145D">
        <w:rPr>
          <w:b/>
          <w:bCs/>
          <w:color w:val="538135" w:themeColor="accent6" w:themeShade="BF"/>
          <w:sz w:val="20"/>
          <w:szCs w:val="20"/>
        </w:rPr>
        <w:t xml:space="preserve"> file</w:t>
      </w:r>
      <w:r w:rsidR="008250CE" w:rsidRPr="00EA145D">
        <w:rPr>
          <w:b/>
          <w:bCs/>
          <w:color w:val="538135" w:themeColor="accent6" w:themeShade="BF"/>
          <w:sz w:val="20"/>
          <w:szCs w:val="20"/>
        </w:rPr>
        <w:t xml:space="preserve">, </w:t>
      </w:r>
      <w:r w:rsidR="00082758" w:rsidRPr="00EA145D">
        <w:rPr>
          <w:b/>
          <w:bCs/>
          <w:color w:val="538135" w:themeColor="accent6" w:themeShade="BF"/>
          <w:sz w:val="20"/>
          <w:szCs w:val="20"/>
        </w:rPr>
        <w:t>if</w:t>
      </w:r>
      <w:r w:rsidR="008250CE" w:rsidRPr="00EA145D">
        <w:rPr>
          <w:b/>
          <w:bCs/>
          <w:color w:val="538135" w:themeColor="accent6" w:themeShade="BF"/>
          <w:sz w:val="20"/>
          <w:szCs w:val="20"/>
        </w:rPr>
        <w:t xml:space="preserve"> following the </w:t>
      </w:r>
      <w:hyperlink r:id="rId13" w:history="1">
        <w:r w:rsidR="008250CE" w:rsidRPr="00EA145D">
          <w:rPr>
            <w:rStyle w:val="Hyperlink"/>
            <w:b/>
            <w:bCs/>
            <w:sz w:val="20"/>
            <w:szCs w:val="20"/>
          </w:rPr>
          <w:t>TDOT ORD File Naming Convention Standards</w:t>
        </w:r>
      </w:hyperlink>
      <w:r w:rsidR="008250CE" w:rsidRPr="00EA145D">
        <w:rPr>
          <w:b/>
          <w:bCs/>
          <w:color w:val="538135" w:themeColor="accent6" w:themeShade="BF"/>
          <w:sz w:val="20"/>
          <w:szCs w:val="20"/>
        </w:rPr>
        <w:t xml:space="preserve"> document.</w:t>
      </w:r>
    </w:p>
    <w:p w14:paraId="42E19BB8" w14:textId="503E2A39" w:rsidR="00C00E3A" w:rsidRPr="00EA145D" w:rsidRDefault="00C00E3A" w:rsidP="00C00E3A">
      <w:pPr>
        <w:rPr>
          <w:sz w:val="22"/>
          <w:szCs w:val="20"/>
        </w:rPr>
      </w:pPr>
      <w:r w:rsidRPr="00EA145D">
        <w:rPr>
          <w:sz w:val="22"/>
          <w:szCs w:val="20"/>
        </w:rPr>
        <w:t xml:space="preserve">Proposed Drainage Pipe Sizes (in) and Types: </w:t>
      </w:r>
      <w:sdt>
        <w:sdtPr>
          <w:rPr>
            <w:sz w:val="22"/>
          </w:rPr>
          <w:id w:val="-169033682"/>
          <w:placeholder>
            <w:docPart w:val="01D8AFD91BE84C81A25887B244053FC7"/>
          </w:placeholder>
          <w:showingPlcHdr/>
        </w:sdtPr>
        <w:sdtEndPr/>
        <w:sdtContent>
          <w:r w:rsidRPr="00EA145D">
            <w:rPr>
              <w:rStyle w:val="PlaceholderText"/>
              <w:sz w:val="22"/>
            </w:rPr>
            <w:t>Click or tap here to enter text.</w:t>
          </w:r>
        </w:sdtContent>
      </w:sdt>
    </w:p>
    <w:p w14:paraId="641FC293" w14:textId="77777777" w:rsidR="00C00E3A" w:rsidRPr="00EA145D" w:rsidRDefault="00C00E3A" w:rsidP="00C00E3A">
      <w:pPr>
        <w:rPr>
          <w:sz w:val="22"/>
          <w:szCs w:val="20"/>
        </w:rPr>
      </w:pPr>
      <w:r w:rsidRPr="00EA145D">
        <w:rPr>
          <w:sz w:val="22"/>
          <w:szCs w:val="20"/>
        </w:rPr>
        <w:tab/>
        <w:t>Minimum Pipe Size (in) and Type:</w:t>
      </w:r>
      <w:r w:rsidRPr="00EA145D">
        <w:rPr>
          <w:sz w:val="22"/>
        </w:rPr>
        <w:t xml:space="preserve"> </w:t>
      </w:r>
      <w:sdt>
        <w:sdtPr>
          <w:rPr>
            <w:sz w:val="22"/>
          </w:rPr>
          <w:id w:val="-88940342"/>
          <w:placeholder>
            <w:docPart w:val="CC4AE0667FF440DD9530ECFD6AD250F4"/>
          </w:placeholder>
          <w:showingPlcHdr/>
        </w:sdtPr>
        <w:sdtEndPr/>
        <w:sdtContent>
          <w:r w:rsidRPr="00EA145D">
            <w:rPr>
              <w:rStyle w:val="PlaceholderText"/>
              <w:sz w:val="22"/>
            </w:rPr>
            <w:t>Click or tap here to enter text.</w:t>
          </w:r>
        </w:sdtContent>
      </w:sdt>
    </w:p>
    <w:p w14:paraId="31786E59" w14:textId="7BB8555B" w:rsidR="00C00E3A" w:rsidRPr="00EA145D" w:rsidRDefault="00C00E3A" w:rsidP="00C00E3A">
      <w:pPr>
        <w:rPr>
          <w:sz w:val="22"/>
          <w:szCs w:val="20"/>
        </w:rPr>
      </w:pPr>
      <w:r w:rsidRPr="00EA145D">
        <w:rPr>
          <w:sz w:val="22"/>
          <w:szCs w:val="20"/>
        </w:rPr>
        <w:tab/>
        <w:t xml:space="preserve">Maximum Pipe Size (in) and Type: </w:t>
      </w:r>
      <w:sdt>
        <w:sdtPr>
          <w:rPr>
            <w:sz w:val="22"/>
          </w:rPr>
          <w:id w:val="462929395"/>
          <w:placeholder>
            <w:docPart w:val="8EAE4574762844898B2E71C0023A2A1F"/>
          </w:placeholder>
          <w:showingPlcHdr/>
        </w:sdtPr>
        <w:sdtEndPr/>
        <w:sdtContent>
          <w:r w:rsidRPr="00EA145D">
            <w:rPr>
              <w:rStyle w:val="PlaceholderText"/>
              <w:sz w:val="22"/>
            </w:rPr>
            <w:t>Click or tap here to enter text.</w:t>
          </w:r>
        </w:sdtContent>
      </w:sdt>
    </w:p>
    <w:p w14:paraId="742E2A37" w14:textId="32D536A0" w:rsidR="00C00E3A" w:rsidRPr="00EA145D" w:rsidRDefault="00C00E3A" w:rsidP="00C00E3A">
      <w:pPr>
        <w:rPr>
          <w:sz w:val="22"/>
          <w:szCs w:val="20"/>
        </w:rPr>
      </w:pPr>
      <w:r w:rsidRPr="00EA145D">
        <w:rPr>
          <w:sz w:val="22"/>
          <w:szCs w:val="20"/>
        </w:rPr>
        <w:tab/>
        <w:t xml:space="preserve">Minimum Slope </w:t>
      </w:r>
      <w:r w:rsidR="00A56AF7" w:rsidRPr="00EA145D">
        <w:rPr>
          <w:sz w:val="22"/>
          <w:szCs w:val="20"/>
        </w:rPr>
        <w:t xml:space="preserve">Used </w:t>
      </w:r>
      <w:r w:rsidRPr="00EA145D">
        <w:rPr>
          <w:sz w:val="22"/>
          <w:szCs w:val="20"/>
        </w:rPr>
        <w:t xml:space="preserve">(%): </w:t>
      </w:r>
      <w:sdt>
        <w:sdtPr>
          <w:rPr>
            <w:sz w:val="22"/>
          </w:rPr>
          <w:alias w:val="Slope (%)"/>
          <w:tag w:val="Slope (%)"/>
          <w:id w:val="1770199088"/>
          <w:placeholder>
            <w:docPart w:val="F2ECE125AEE348B9BCF4B0CE75ED4981"/>
          </w:placeholder>
          <w:showingPlcHdr/>
        </w:sdtPr>
        <w:sdtEndPr/>
        <w:sdtContent>
          <w:r w:rsidRPr="00EA145D">
            <w:rPr>
              <w:rStyle w:val="PlaceholderText"/>
              <w:sz w:val="22"/>
            </w:rPr>
            <w:t>Click or tap here to enter text.</w:t>
          </w:r>
        </w:sdtContent>
      </w:sdt>
    </w:p>
    <w:p w14:paraId="39ED5784" w14:textId="603C88FA" w:rsidR="00C00E3A" w:rsidRPr="00EA145D" w:rsidRDefault="00C00E3A" w:rsidP="009F6F9F">
      <w:pPr>
        <w:ind w:firstLine="720"/>
        <w:rPr>
          <w:sz w:val="22"/>
        </w:rPr>
      </w:pPr>
      <w:r w:rsidRPr="00EA145D">
        <w:rPr>
          <w:sz w:val="22"/>
          <w:szCs w:val="20"/>
        </w:rPr>
        <w:t xml:space="preserve">Maximum Slope </w:t>
      </w:r>
      <w:r w:rsidR="00A56AF7" w:rsidRPr="00EA145D">
        <w:rPr>
          <w:sz w:val="22"/>
          <w:szCs w:val="20"/>
        </w:rPr>
        <w:t xml:space="preserve">Used </w:t>
      </w:r>
      <w:r w:rsidRPr="00EA145D">
        <w:rPr>
          <w:sz w:val="22"/>
          <w:szCs w:val="20"/>
        </w:rPr>
        <w:t xml:space="preserve">(%): </w:t>
      </w:r>
      <w:sdt>
        <w:sdtPr>
          <w:rPr>
            <w:sz w:val="22"/>
          </w:rPr>
          <w:alias w:val="Slope (%)"/>
          <w:tag w:val="Slope (%)"/>
          <w:id w:val="658589904"/>
          <w:placeholder>
            <w:docPart w:val="B21D91CAADF6481596D8386D39084C1C"/>
          </w:placeholder>
          <w:showingPlcHdr/>
        </w:sdtPr>
        <w:sdtEndPr/>
        <w:sdtContent>
          <w:r w:rsidRPr="00EA145D">
            <w:rPr>
              <w:rStyle w:val="PlaceholderText"/>
              <w:sz w:val="22"/>
            </w:rPr>
            <w:t>Click or tap here to enter text.</w:t>
          </w:r>
        </w:sdtContent>
      </w:sdt>
    </w:p>
    <w:p w14:paraId="61434568" w14:textId="2465F80B" w:rsidR="00C00E3A" w:rsidRPr="00EA145D" w:rsidRDefault="00C00E3A" w:rsidP="00C00E3A">
      <w:pPr>
        <w:rPr>
          <w:b/>
          <w:bCs/>
          <w:color w:val="FF0000"/>
          <w:sz w:val="22"/>
        </w:rPr>
      </w:pPr>
      <w:r w:rsidRPr="00EA145D">
        <w:rPr>
          <w:b/>
          <w:bCs/>
          <w:color w:val="FF0000"/>
          <w:sz w:val="22"/>
        </w:rPr>
        <w:t xml:space="preserve">Storm </w:t>
      </w:r>
      <w:r w:rsidR="00267A2A" w:rsidRPr="00EA145D">
        <w:rPr>
          <w:b/>
          <w:bCs/>
          <w:color w:val="FF0000"/>
          <w:sz w:val="22"/>
        </w:rPr>
        <w:t>Drainage System</w:t>
      </w:r>
    </w:p>
    <w:p w14:paraId="6CCA9A8B" w14:textId="77777777" w:rsidR="00C00E3A" w:rsidRPr="00EA145D" w:rsidRDefault="00C00E3A" w:rsidP="00C00E3A">
      <w:pPr>
        <w:rPr>
          <w:sz w:val="22"/>
        </w:rPr>
      </w:pPr>
      <w:r w:rsidRPr="00EA145D">
        <w:rPr>
          <w:sz w:val="22"/>
        </w:rPr>
        <w:t xml:space="preserve">Proposed Catch Basin Sizes: </w:t>
      </w:r>
      <w:sdt>
        <w:sdtPr>
          <w:rPr>
            <w:sz w:val="22"/>
          </w:rPr>
          <w:id w:val="2095432029"/>
          <w:placeholder>
            <w:docPart w:val="4570F8294B6F4009B7B0ADB4506ACC53"/>
          </w:placeholder>
          <w:showingPlcHdr/>
        </w:sdtPr>
        <w:sdtEndPr/>
        <w:sdtContent>
          <w:r w:rsidRPr="00EA145D">
            <w:rPr>
              <w:rStyle w:val="PlaceholderText"/>
              <w:sz w:val="22"/>
            </w:rPr>
            <w:t>Click or tap here to enter text.</w:t>
          </w:r>
        </w:sdtContent>
      </w:sdt>
    </w:p>
    <w:p w14:paraId="3397B8B0" w14:textId="77777777" w:rsidR="00C00E3A" w:rsidRPr="00EA145D" w:rsidRDefault="00C00E3A" w:rsidP="00C00E3A">
      <w:pPr>
        <w:rPr>
          <w:sz w:val="22"/>
          <w:szCs w:val="20"/>
        </w:rPr>
      </w:pPr>
      <w:r w:rsidRPr="00EA145D">
        <w:rPr>
          <w:sz w:val="22"/>
          <w:szCs w:val="20"/>
        </w:rPr>
        <w:tab/>
        <w:t>Minimum Pipe Size (in) and Type:</w:t>
      </w:r>
      <w:r w:rsidRPr="00EA145D">
        <w:rPr>
          <w:sz w:val="22"/>
        </w:rPr>
        <w:t xml:space="preserve"> </w:t>
      </w:r>
      <w:sdt>
        <w:sdtPr>
          <w:rPr>
            <w:sz w:val="22"/>
          </w:rPr>
          <w:id w:val="1507865469"/>
          <w:placeholder>
            <w:docPart w:val="448CD21A7BB54C949EFA9C666C5760CF"/>
          </w:placeholder>
          <w:showingPlcHdr/>
        </w:sdtPr>
        <w:sdtEndPr/>
        <w:sdtContent>
          <w:r w:rsidRPr="00EA145D">
            <w:rPr>
              <w:rStyle w:val="PlaceholderText"/>
              <w:sz w:val="22"/>
            </w:rPr>
            <w:t>Click or tap here to enter text.</w:t>
          </w:r>
        </w:sdtContent>
      </w:sdt>
    </w:p>
    <w:p w14:paraId="5E950AE2" w14:textId="3DBDDA79" w:rsidR="00C00E3A" w:rsidRPr="00EA145D" w:rsidRDefault="00C00E3A" w:rsidP="00C00E3A">
      <w:pPr>
        <w:rPr>
          <w:sz w:val="22"/>
          <w:szCs w:val="20"/>
        </w:rPr>
      </w:pPr>
      <w:r w:rsidRPr="00EA145D">
        <w:rPr>
          <w:sz w:val="22"/>
          <w:szCs w:val="20"/>
        </w:rPr>
        <w:tab/>
        <w:t xml:space="preserve">Maximum Pipe Size (in) and Type: </w:t>
      </w:r>
      <w:sdt>
        <w:sdtPr>
          <w:rPr>
            <w:sz w:val="22"/>
          </w:rPr>
          <w:id w:val="-1568488249"/>
          <w:placeholder>
            <w:docPart w:val="ABE86F76B2154EFEB176B82F52BA1D8B"/>
          </w:placeholder>
          <w:showingPlcHdr/>
        </w:sdtPr>
        <w:sdtEndPr/>
        <w:sdtContent>
          <w:r w:rsidRPr="00EA145D">
            <w:rPr>
              <w:rStyle w:val="PlaceholderText"/>
              <w:sz w:val="22"/>
            </w:rPr>
            <w:t>Click or tap here to enter text.</w:t>
          </w:r>
        </w:sdtContent>
      </w:sdt>
    </w:p>
    <w:p w14:paraId="16CF5CDE" w14:textId="22480913" w:rsidR="00C00E3A" w:rsidRPr="00EA145D" w:rsidRDefault="00C00E3A" w:rsidP="00C00E3A">
      <w:pPr>
        <w:rPr>
          <w:sz w:val="22"/>
          <w:szCs w:val="20"/>
        </w:rPr>
      </w:pPr>
      <w:r w:rsidRPr="00EA145D">
        <w:rPr>
          <w:sz w:val="22"/>
          <w:szCs w:val="20"/>
        </w:rPr>
        <w:tab/>
        <w:t xml:space="preserve">Minimum Slope (%): </w:t>
      </w:r>
      <w:sdt>
        <w:sdtPr>
          <w:rPr>
            <w:sz w:val="22"/>
          </w:rPr>
          <w:alias w:val="Slope (%)"/>
          <w:tag w:val="Slope (%)"/>
          <w:id w:val="2117167382"/>
          <w:placeholder>
            <w:docPart w:val="0FAD8013C7454127954ABB651928DE23"/>
          </w:placeholder>
          <w:showingPlcHdr/>
        </w:sdtPr>
        <w:sdtEndPr/>
        <w:sdtContent>
          <w:r w:rsidRPr="00EA145D">
            <w:rPr>
              <w:rStyle w:val="PlaceholderText"/>
              <w:sz w:val="22"/>
            </w:rPr>
            <w:t>Click or tap here to enter text.</w:t>
          </w:r>
        </w:sdtContent>
      </w:sdt>
    </w:p>
    <w:p w14:paraId="2C2A5F2E" w14:textId="77777777" w:rsidR="00C00E3A" w:rsidRPr="00EA145D" w:rsidRDefault="00C00E3A" w:rsidP="00C00E3A">
      <w:pPr>
        <w:ind w:firstLine="720"/>
        <w:rPr>
          <w:sz w:val="22"/>
        </w:rPr>
      </w:pPr>
      <w:r w:rsidRPr="00EA145D">
        <w:rPr>
          <w:sz w:val="22"/>
          <w:szCs w:val="20"/>
        </w:rPr>
        <w:t xml:space="preserve">Maximum Slope (%): </w:t>
      </w:r>
      <w:sdt>
        <w:sdtPr>
          <w:rPr>
            <w:sz w:val="22"/>
          </w:rPr>
          <w:alias w:val="Slope (%)"/>
          <w:tag w:val="Slope (%)"/>
          <w:id w:val="-618057870"/>
          <w:placeholder>
            <w:docPart w:val="E7EBD42F1254418BBF17941240BC44DA"/>
          </w:placeholder>
          <w:showingPlcHdr/>
        </w:sdtPr>
        <w:sdtEndPr/>
        <w:sdtContent>
          <w:r w:rsidRPr="00EA145D">
            <w:rPr>
              <w:rStyle w:val="PlaceholderText"/>
              <w:sz w:val="22"/>
            </w:rPr>
            <w:t>Click or tap here to enter text.</w:t>
          </w:r>
        </w:sdtContent>
      </w:sdt>
    </w:p>
    <w:p w14:paraId="2E27F0C0" w14:textId="3AA7D90E" w:rsidR="00BC056A" w:rsidRPr="00EA145D" w:rsidRDefault="00BC056A" w:rsidP="00C00E3A">
      <w:pPr>
        <w:ind w:firstLine="720"/>
        <w:rPr>
          <w:sz w:val="22"/>
        </w:rPr>
      </w:pPr>
      <w:r w:rsidRPr="00EA145D">
        <w:rPr>
          <w:sz w:val="22"/>
        </w:rPr>
        <w:t xml:space="preserve">Maximum Velocity (fps): </w:t>
      </w:r>
      <w:sdt>
        <w:sdtPr>
          <w:rPr>
            <w:sz w:val="22"/>
          </w:rPr>
          <w:alias w:val="Velocity (fps)"/>
          <w:tag w:val="Velocity (fps)"/>
          <w:id w:val="1955208619"/>
          <w:placeholder>
            <w:docPart w:val="AE5ED052EBF84B89ABB6495F96F4A21F"/>
          </w:placeholder>
          <w:showingPlcHdr/>
        </w:sdtPr>
        <w:sdtEndPr/>
        <w:sdtContent>
          <w:r w:rsidRPr="00EA145D">
            <w:rPr>
              <w:rStyle w:val="PlaceholderText"/>
              <w:sz w:val="22"/>
            </w:rPr>
            <w:t>Click or tap here to enter text.</w:t>
          </w:r>
        </w:sdtContent>
      </w:sdt>
    </w:p>
    <w:p w14:paraId="36204CAC" w14:textId="4539538E" w:rsidR="007E0D1A" w:rsidRPr="00EA145D" w:rsidRDefault="007E0D1A" w:rsidP="00C00E3A">
      <w:pPr>
        <w:ind w:firstLine="720"/>
        <w:rPr>
          <w:sz w:val="22"/>
        </w:rPr>
      </w:pPr>
      <w:r w:rsidRPr="00EA145D">
        <w:rPr>
          <w:sz w:val="22"/>
        </w:rPr>
        <w:t>Minimum Depth of Catch Basin (ft</w:t>
      </w:r>
      <w:r w:rsidR="005C09B1" w:rsidRPr="00EA145D">
        <w:rPr>
          <w:sz w:val="22"/>
        </w:rPr>
        <w:t>)</w:t>
      </w:r>
      <w:r w:rsidRPr="00EA145D">
        <w:rPr>
          <w:sz w:val="22"/>
        </w:rPr>
        <w:t xml:space="preserve">: </w:t>
      </w:r>
      <w:sdt>
        <w:sdtPr>
          <w:rPr>
            <w:sz w:val="22"/>
          </w:rPr>
          <w:alias w:val="Depth (ft)"/>
          <w:tag w:val="Depth (ft)"/>
          <w:id w:val="608233518"/>
          <w:placeholder>
            <w:docPart w:val="1B814693E7FC456BAA7C30E67D116C16"/>
          </w:placeholder>
          <w:showingPlcHdr/>
        </w:sdtPr>
        <w:sdtEndPr/>
        <w:sdtContent>
          <w:r w:rsidR="00233F97" w:rsidRPr="00EA145D">
            <w:rPr>
              <w:rStyle w:val="PlaceholderText"/>
              <w:sz w:val="22"/>
            </w:rPr>
            <w:t>Click or tap here to enter text.</w:t>
          </w:r>
        </w:sdtContent>
      </w:sdt>
    </w:p>
    <w:p w14:paraId="709239D4" w14:textId="2E45E824" w:rsidR="00C00E3A" w:rsidRPr="00EA145D" w:rsidRDefault="00C00E3A" w:rsidP="00922C05">
      <w:pPr>
        <w:ind w:firstLine="720"/>
        <w:rPr>
          <w:sz w:val="22"/>
        </w:rPr>
      </w:pPr>
      <w:r w:rsidRPr="00EA145D">
        <w:rPr>
          <w:sz w:val="22"/>
        </w:rPr>
        <w:t>Standard Drawings Reference(s):</w:t>
      </w:r>
    </w:p>
    <w:p w14:paraId="7DED82EA" w14:textId="1D1B1385" w:rsidR="00C00E3A" w:rsidRPr="00EA145D" w:rsidRDefault="00244EAA" w:rsidP="00DE123B">
      <w:pPr>
        <w:spacing w:before="0" w:after="160"/>
        <w:ind w:firstLine="720"/>
      </w:pPr>
      <w:sdt>
        <w:sdtPr>
          <w:rPr>
            <w:sz w:val="22"/>
          </w:rPr>
          <w:id w:val="-623075256"/>
          <w:placeholder>
            <w:docPart w:val="D4A6447FF4A04D3482B6045F5FA073A5"/>
          </w:placeholder>
          <w:showingPlcHdr/>
        </w:sdtPr>
        <w:sdtEndPr/>
        <w:sdtContent>
          <w:r w:rsidR="00C00E3A" w:rsidRPr="00EA145D">
            <w:rPr>
              <w:rStyle w:val="PlaceholderText"/>
              <w:sz w:val="22"/>
            </w:rPr>
            <w:t>Click or tap here to enter text.</w:t>
          </w:r>
        </w:sdtContent>
      </w:sdt>
      <w:r w:rsidR="00C00E3A" w:rsidRPr="00EA145D">
        <w:t xml:space="preserve"> </w:t>
      </w:r>
      <w:r w:rsidR="00C00E3A" w:rsidRPr="00EA145D">
        <w:br w:type="page"/>
      </w:r>
    </w:p>
    <w:p w14:paraId="7FBE041D" w14:textId="5B2D7337" w:rsidR="00173225" w:rsidRPr="00EA145D" w:rsidRDefault="00173225" w:rsidP="00173225">
      <w:pPr>
        <w:pStyle w:val="Heading2"/>
        <w:numPr>
          <w:ilvl w:val="0"/>
          <w:numId w:val="0"/>
        </w:numPr>
      </w:pPr>
      <w:bookmarkStart w:id="1" w:name="_Design_Information"/>
      <w:bookmarkEnd w:id="1"/>
      <w:r w:rsidRPr="00EA145D">
        <w:lastRenderedPageBreak/>
        <w:t>2.2 Design Information</w:t>
      </w:r>
    </w:p>
    <w:p w14:paraId="53CB50D8" w14:textId="1C64C134" w:rsidR="00C00E3A" w:rsidRPr="00EA145D" w:rsidRDefault="00C00E3A" w:rsidP="00C00E3A">
      <w:pPr>
        <w:rPr>
          <w:sz w:val="22"/>
          <w:szCs w:val="20"/>
        </w:rPr>
      </w:pPr>
      <w:r w:rsidRPr="00EA145D">
        <w:rPr>
          <w:sz w:val="22"/>
          <w:szCs w:val="20"/>
        </w:rPr>
        <w:t>State the following parameters used as they will be shown on submitted plan sheets and DGN files. These values sho</w:t>
      </w:r>
      <w:r w:rsidR="003801F5" w:rsidRPr="00EA145D">
        <w:rPr>
          <w:sz w:val="22"/>
          <w:szCs w:val="20"/>
        </w:rPr>
        <w:t>uld</w:t>
      </w:r>
      <w:r w:rsidRPr="00EA145D">
        <w:rPr>
          <w:sz w:val="22"/>
          <w:szCs w:val="20"/>
        </w:rPr>
        <w:t xml:space="preserve"> match the current design of the project.</w:t>
      </w:r>
    </w:p>
    <w:p w14:paraId="5FE91ED6" w14:textId="237D3985" w:rsidR="00D24BD8" w:rsidRPr="00EA145D" w:rsidRDefault="00D24BD8" w:rsidP="00C00E3A">
      <w:pPr>
        <w:rPr>
          <w:sz w:val="22"/>
          <w:szCs w:val="20"/>
        </w:rPr>
      </w:pPr>
      <w:r w:rsidRPr="00EA145D">
        <w:rPr>
          <w:noProof/>
        </w:rPr>
        <mc:AlternateContent>
          <mc:Choice Requires="wpg">
            <w:drawing>
              <wp:inline distT="0" distB="0" distL="0" distR="0" wp14:anchorId="16146388" wp14:editId="273B256F">
                <wp:extent cx="5932170" cy="866775"/>
                <wp:effectExtent l="0" t="0" r="11430" b="0"/>
                <wp:docPr id="454636320" name="Group 454636320"/>
                <wp:cNvGraphicFramePr/>
                <a:graphic xmlns:a="http://schemas.openxmlformats.org/drawingml/2006/main">
                  <a:graphicData uri="http://schemas.microsoft.com/office/word/2010/wordprocessingGroup">
                    <wpg:wgp>
                      <wpg:cNvGrpSpPr/>
                      <wpg:grpSpPr>
                        <a:xfrm>
                          <a:off x="0" y="0"/>
                          <a:ext cx="5932170" cy="866775"/>
                          <a:chOff x="0" y="0"/>
                          <a:chExt cx="5932170" cy="866775"/>
                        </a:xfrm>
                      </wpg:grpSpPr>
                      <wps:wsp>
                        <wps:cNvPr id="417182622" name="Text Box 417182622"/>
                        <wps:cNvSpPr txBox="1">
                          <a:spLocks noChangeArrowheads="1"/>
                        </wps:cNvSpPr>
                        <wps:spPr bwMode="auto">
                          <a:xfrm>
                            <a:off x="0" y="133350"/>
                            <a:ext cx="977900" cy="733425"/>
                          </a:xfrm>
                          <a:prstGeom prst="rect">
                            <a:avLst/>
                          </a:prstGeom>
                          <a:noFill/>
                          <a:ln w="9525">
                            <a:noFill/>
                            <a:miter lim="800000"/>
                            <a:headEnd/>
                            <a:tailEnd/>
                          </a:ln>
                        </wps:spPr>
                        <wps:txbx>
                          <w:txbxContent>
                            <w:p w14:paraId="6949CD44" w14:textId="77777777" w:rsidR="00D24BD8" w:rsidRPr="00CB3749" w:rsidRDefault="00D24BD8" w:rsidP="00D24BD8">
                              <w:pPr>
                                <w:spacing w:before="0" w:after="0"/>
                                <w:jc w:val="center"/>
                                <w:rPr>
                                  <w:rFonts w:cs="Arial"/>
                                  <w:b/>
                                  <w:i/>
                                  <w:color w:val="1C375A"/>
                                </w:rPr>
                              </w:pPr>
                              <w:r>
                                <w:rPr>
                                  <w:rFonts w:cs="Arial"/>
                                  <w:b/>
                                  <w:i/>
                                  <w:noProof/>
                                  <w:color w:val="1C375A"/>
                                </w:rPr>
                                <w:drawing>
                                  <wp:inline distT="0" distB="0" distL="0" distR="0" wp14:anchorId="2A593D42" wp14:editId="3C8FCAA5">
                                    <wp:extent cx="393405" cy="393405"/>
                                    <wp:effectExtent l="0" t="0" r="0" b="6985"/>
                                    <wp:docPr id="1087772021" name="Graphic 1087772021"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checklist_ltr.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2695" cy="412695"/>
                                            </a:xfrm>
                                            <a:prstGeom prst="rect">
                                              <a:avLst/>
                                            </a:prstGeom>
                                          </pic:spPr>
                                        </pic:pic>
                                      </a:graphicData>
                                    </a:graphic>
                                  </wp:inline>
                                </w:drawing>
                              </w:r>
                            </w:p>
                            <w:p w14:paraId="4F54973F" w14:textId="77777777" w:rsidR="00D24BD8" w:rsidRPr="00CB3749" w:rsidRDefault="00D24BD8" w:rsidP="00D24BD8">
                              <w:pPr>
                                <w:spacing w:before="0" w:after="0"/>
                                <w:jc w:val="center"/>
                                <w:rPr>
                                  <w:color w:val="1C375A"/>
                                </w:rPr>
                              </w:pPr>
                              <w:r w:rsidRPr="00CB3749">
                                <w:rPr>
                                  <w:rFonts w:cs="Arial"/>
                                  <w:b/>
                                  <w:i/>
                                  <w:color w:val="1C375A"/>
                                </w:rPr>
                                <w:t>Take Note!</w:t>
                              </w:r>
                            </w:p>
                          </w:txbxContent>
                        </wps:txbx>
                        <wps:bodyPr rot="0" vert="horz" wrap="square" lIns="91440" tIns="45720" rIns="91440" bIns="45720" anchor="t" anchorCtr="0">
                          <a:noAutofit/>
                        </wps:bodyPr>
                      </wps:wsp>
                      <wps:wsp>
                        <wps:cNvPr id="1492849473" name="Rectangle 1492849473"/>
                        <wps:cNvSpPr/>
                        <wps:spPr>
                          <a:xfrm>
                            <a:off x="990600" y="0"/>
                            <a:ext cx="4941570" cy="742950"/>
                          </a:xfrm>
                          <a:prstGeom prst="rect">
                            <a:avLst/>
                          </a:prstGeom>
                          <a:solidFill>
                            <a:schemeClr val="accent1">
                              <a:lumMod val="20000"/>
                              <a:lumOff val="80000"/>
                            </a:schemeClr>
                          </a:solidFill>
                          <a:ln>
                            <a:solidFill>
                              <a:schemeClr val="accent1">
                                <a:lumMod val="20000"/>
                                <a:lumOff val="80000"/>
                              </a:schemeClr>
                            </a:solidFill>
                          </a:ln>
                        </wps:spPr>
                        <wps:style>
                          <a:lnRef idx="1">
                            <a:schemeClr val="accent4"/>
                          </a:lnRef>
                          <a:fillRef idx="2">
                            <a:schemeClr val="accent4"/>
                          </a:fillRef>
                          <a:effectRef idx="1">
                            <a:schemeClr val="accent4"/>
                          </a:effectRef>
                          <a:fontRef idx="minor">
                            <a:schemeClr val="dk1"/>
                          </a:fontRef>
                        </wps:style>
                        <wps:txbx>
                          <w:txbxContent>
                            <w:p w14:paraId="735DE239" w14:textId="77777777" w:rsidR="00D24BD8" w:rsidRPr="00B02EFE" w:rsidRDefault="00D24BD8" w:rsidP="00D24BD8">
                              <w:pPr>
                                <w:spacing w:before="60" w:after="60"/>
                                <w:contextualSpacing/>
                              </w:pPr>
                              <w:r w:rsidRPr="00EA145D">
                                <w:rPr>
                                  <w:i/>
                                </w:rPr>
                                <w:t>In this section, it might be helpful to fill in some of the information in tabular form.</w:t>
                              </w:r>
                              <w:r w:rsidRPr="00922C05">
                                <w:rPr>
                                  <w:i/>
                                </w:rPr>
                                <w:t xml:space="preserve"> This may be done as long as the </w:t>
                              </w:r>
                              <w:r>
                                <w:rPr>
                                  <w:i/>
                                </w:rPr>
                                <w:t xml:space="preserve">created </w:t>
                              </w:r>
                              <w:r w:rsidRPr="00922C05">
                                <w:rPr>
                                  <w:i/>
                                </w:rPr>
                                <w:t>table</w:t>
                              </w:r>
                              <w:r>
                                <w:rPr>
                                  <w:i/>
                                </w:rPr>
                                <w:t xml:space="preserve">(s) </w:t>
                              </w:r>
                              <w:r w:rsidRPr="00922C05">
                                <w:rPr>
                                  <w:i/>
                                </w:rPr>
                                <w:t xml:space="preserve">lists </w:t>
                              </w:r>
                              <w:r w:rsidRPr="00922C05">
                                <w:rPr>
                                  <w:b/>
                                  <w:bCs/>
                                  <w:i/>
                                </w:rPr>
                                <w:t>all information</w:t>
                              </w:r>
                              <w:r w:rsidRPr="00922C05">
                                <w:rPr>
                                  <w:i/>
                                </w:rPr>
                                <w:t xml:space="preserve"> described below.</w:t>
                              </w:r>
                              <w:r>
                                <w:rPr>
                                  <w: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6146388" id="Group 454636320" o:spid="_x0000_s1032" style="width:467.1pt;height:68.25pt;mso-position-horizontal-relative:char;mso-position-vertical-relative:line" coordsize="59321,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">
                <v:shape id="Text Box 417182622" o:spid="_x0000_s1033" type="#_x0000_t202" style="position:absolute;top:1333;width:9779;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" filled="f" stroked="f">
                  <v:textbox>
                    <w:txbxContent>
                      <w:p w14:paraId="6949CD44" w14:textId="77777777" w:rsidR="00D24BD8" w:rsidRPr="00CB3749" w:rsidRDefault="00D24BD8" w:rsidP="00D24BD8">
                        <w:pPr>
                          <w:spacing w:before="0" w:after="0"/>
                          <w:jc w:val="center"/>
                          <w:rPr>
                            <w:rFonts w:cs="Arial"/>
                            <w:b/>
                            <w:i/>
                            <w:color w:val="1C375A"/>
                          </w:rPr>
                        </w:pPr>
                        <w:r>
                          <w:rPr>
                            <w:rFonts w:cs="Arial"/>
                            <w:b/>
                            <w:i/>
                            <w:noProof/>
                            <w:color w:val="1C375A"/>
                          </w:rPr>
                          <w:drawing>
                            <wp:inline distT="0" distB="0" distL="0" distR="0" wp14:anchorId="2A593D42" wp14:editId="3C8FCAA5">
                              <wp:extent cx="393405" cy="393405"/>
                              <wp:effectExtent l="0" t="0" r="0" b="6985"/>
                              <wp:docPr id="1087772021" name="Graphic 1087772021"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checklist_ltr.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2695" cy="412695"/>
                                      </a:xfrm>
                                      <a:prstGeom prst="rect">
                                        <a:avLst/>
                                      </a:prstGeom>
                                    </pic:spPr>
                                  </pic:pic>
                                </a:graphicData>
                              </a:graphic>
                            </wp:inline>
                          </w:drawing>
                        </w:r>
                      </w:p>
                      <w:p w14:paraId="4F54973F" w14:textId="77777777" w:rsidR="00D24BD8" w:rsidRPr="00CB3749" w:rsidRDefault="00D24BD8" w:rsidP="00D24BD8">
                        <w:pPr>
                          <w:spacing w:before="0" w:after="0"/>
                          <w:jc w:val="center"/>
                          <w:rPr>
                            <w:color w:val="1C375A"/>
                          </w:rPr>
                        </w:pPr>
                        <w:r w:rsidRPr="00CB3749">
                          <w:rPr>
                            <w:rFonts w:cs="Arial"/>
                            <w:b/>
                            <w:i/>
                            <w:color w:val="1C375A"/>
                          </w:rPr>
                          <w:t>Take Note!</w:t>
                        </w:r>
                      </w:p>
                    </w:txbxContent>
                  </v:textbox>
                </v:shape>
                <v:rect id="Rectangle 1492849473" o:spid="_x0000_s1034" style="position:absolute;left:9906;width:49415;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" fillcolor="#d9e2f3 [660]" strokecolor="#d9e2f3 [660]" strokeweight=".5pt">
                  <v:textbox>
                    <w:txbxContent>
                      <w:p w14:paraId="735DE239" w14:textId="77777777" w:rsidR="00D24BD8" w:rsidRPr="00B02EFE" w:rsidRDefault="00D24BD8" w:rsidP="00D24BD8">
                        <w:pPr>
                          <w:spacing w:before="60" w:after="60"/>
                          <w:contextualSpacing/>
                        </w:pPr>
                        <w:r w:rsidRPr="00EA145D">
                          <w:rPr>
                            <w:i/>
                          </w:rPr>
                          <w:t>In this section, it might be helpful to fill in some of the information in tabular form.</w:t>
                        </w:r>
                        <w:r w:rsidRPr="00922C05">
                          <w:rPr>
                            <w:i/>
                          </w:rPr>
                          <w:t xml:space="preserve"> This may be done as long as the </w:t>
                        </w:r>
                        <w:r>
                          <w:rPr>
                            <w:i/>
                          </w:rPr>
                          <w:t xml:space="preserve">created </w:t>
                        </w:r>
                        <w:r w:rsidRPr="00922C05">
                          <w:rPr>
                            <w:i/>
                          </w:rPr>
                          <w:t>table</w:t>
                        </w:r>
                        <w:r>
                          <w:rPr>
                            <w:i/>
                          </w:rPr>
                          <w:t xml:space="preserve">(s) </w:t>
                        </w:r>
                        <w:r w:rsidRPr="00922C05">
                          <w:rPr>
                            <w:i/>
                          </w:rPr>
                          <w:t xml:space="preserve">lists </w:t>
                        </w:r>
                        <w:r w:rsidRPr="00922C05">
                          <w:rPr>
                            <w:b/>
                            <w:bCs/>
                            <w:i/>
                          </w:rPr>
                          <w:t>all information</w:t>
                        </w:r>
                        <w:r w:rsidRPr="00922C05">
                          <w:rPr>
                            <w:i/>
                          </w:rPr>
                          <w:t xml:space="preserve"> described below.</w:t>
                        </w:r>
                        <w:r>
                          <w:rPr>
                            <w:i/>
                          </w:rPr>
                          <w:t xml:space="preserve">  </w:t>
                        </w:r>
                      </w:p>
                    </w:txbxContent>
                  </v:textbox>
                </v:rect>
                <w10:anchorlock/>
              </v:group>
            </w:pict>
          </mc:Fallback>
        </mc:AlternateContent>
      </w:r>
    </w:p>
    <w:p w14:paraId="5EA73BA9" w14:textId="3B6ED0DC" w:rsidR="00C83A2D" w:rsidRPr="00EA145D" w:rsidRDefault="00C83A2D" w:rsidP="00C83A2D">
      <w:pPr>
        <w:pStyle w:val="Heading3"/>
        <w:numPr>
          <w:ilvl w:val="0"/>
          <w:numId w:val="0"/>
        </w:numPr>
      </w:pPr>
      <w:r w:rsidRPr="00EA145D">
        <w:t>2.2.1 Plan</w:t>
      </w:r>
    </w:p>
    <w:p w14:paraId="47735A42" w14:textId="4DF344B9" w:rsidR="00C00E3A" w:rsidRPr="00EA145D" w:rsidRDefault="00244EAA" w:rsidP="00C00E3A">
      <w:pPr>
        <w:rPr>
          <w:b/>
          <w:bCs/>
          <w:sz w:val="22"/>
          <w:szCs w:val="20"/>
        </w:rPr>
      </w:pPr>
      <w:sdt>
        <w:sdtPr>
          <w:rPr>
            <w:rFonts w:cs="Arial"/>
            <w:b/>
            <w:bCs/>
            <w:sz w:val="22"/>
          </w:rPr>
          <w:alias w:val="Mainline/Sideroad"/>
          <w:tag w:val="Mainline/Sideroad"/>
          <w:id w:val="-1214417509"/>
          <w:placeholder>
            <w:docPart w:val="A6192D1EF4B640F68BF403F4527AD9C6"/>
          </w:placeholder>
          <w:showingPlcHdr/>
          <w15:color w:val="000000"/>
          <w:dropDownList>
            <w:listItem w:value="Please Select."/>
            <w:listItem w:displayText="Mainline" w:value="Mainline"/>
            <w:listItem w:displayText="Sideroad" w:value="Sideroad"/>
          </w:dropDownList>
        </w:sdtPr>
        <w:sdtEndPr/>
        <w:sdtContent>
          <w:r w:rsidR="00C00E3A" w:rsidRPr="00EA145D">
            <w:rPr>
              <w:rStyle w:val="PlaceholderText"/>
              <w:b/>
              <w:bCs/>
            </w:rPr>
            <w:t>Choose an item.</w:t>
          </w:r>
        </w:sdtContent>
      </w:sdt>
      <w:r w:rsidR="00C00E3A" w:rsidRPr="00EA145D">
        <w:rPr>
          <w:b/>
          <w:bCs/>
          <w:sz w:val="22"/>
          <w:szCs w:val="20"/>
        </w:rPr>
        <w:t xml:space="preserve"> Horizontal Alignment Name: </w:t>
      </w:r>
      <w:sdt>
        <w:sdtPr>
          <w:rPr>
            <w:sz w:val="22"/>
          </w:rPr>
          <w:alias w:val="Alignment Name"/>
          <w:tag w:val="Alignment Name"/>
          <w:id w:val="-966201598"/>
          <w:placeholder>
            <w:docPart w:val="7FCA1A83798C4AD2BB0B3234A7EB3F20"/>
          </w:placeholder>
          <w:showingPlcHdr/>
        </w:sdtPr>
        <w:sdtEndPr/>
        <w:sdtContent>
          <w:r w:rsidR="00C86437" w:rsidRPr="00EA145D">
            <w:rPr>
              <w:rStyle w:val="PlaceholderText"/>
              <w:sz w:val="22"/>
            </w:rPr>
            <w:t>Click or tap here to enter text.</w:t>
          </w:r>
        </w:sdtContent>
      </w:sdt>
    </w:p>
    <w:p w14:paraId="2F5A6135" w14:textId="6AE5DA08" w:rsidR="00C00E3A" w:rsidRPr="00EA145D" w:rsidRDefault="00C00E3A" w:rsidP="00C00E3A">
      <w:pPr>
        <w:rPr>
          <w:b/>
          <w:bCs/>
          <w:color w:val="4472C4" w:themeColor="accent1"/>
          <w:sz w:val="20"/>
          <w:szCs w:val="20"/>
        </w:rPr>
      </w:pPr>
      <w:r w:rsidRPr="00EA145D">
        <w:rPr>
          <w:b/>
          <w:bCs/>
          <w:color w:val="4472C4" w:themeColor="accent1"/>
          <w:sz w:val="20"/>
          <w:szCs w:val="20"/>
        </w:rPr>
        <w:t>(If multiple templates are used along the same alignment (e.g., design speed)</w:t>
      </w:r>
      <w:r w:rsidR="001B5DC4" w:rsidRPr="00EA145D">
        <w:rPr>
          <w:b/>
          <w:bCs/>
          <w:color w:val="4472C4" w:themeColor="accent1"/>
          <w:sz w:val="20"/>
          <w:szCs w:val="20"/>
        </w:rPr>
        <w:t>,</w:t>
      </w:r>
      <w:r w:rsidRPr="00EA145D">
        <w:rPr>
          <w:b/>
          <w:bCs/>
          <w:color w:val="4472C4" w:themeColor="accent1"/>
          <w:sz w:val="20"/>
          <w:szCs w:val="20"/>
        </w:rPr>
        <w:t xml:space="preserve"> the information can be copied automatically by selecting the blue “+” in the lower right-hand corner. (Note</w:t>
      </w:r>
      <w:r w:rsidR="001B5DC4" w:rsidRPr="00EA145D">
        <w:rPr>
          <w:b/>
          <w:bCs/>
          <w:color w:val="4472C4" w:themeColor="accent1"/>
          <w:sz w:val="20"/>
          <w:szCs w:val="20"/>
        </w:rPr>
        <w:t>:</w:t>
      </w:r>
      <w:r w:rsidRPr="00EA145D">
        <w:rPr>
          <w:b/>
          <w:bCs/>
          <w:color w:val="4472C4" w:themeColor="accent1"/>
          <w:sz w:val="20"/>
          <w:szCs w:val="20"/>
        </w:rPr>
        <w:t xml:space="preserve"> </w:t>
      </w:r>
      <w:r w:rsidR="001B5DC4" w:rsidRPr="00EA145D">
        <w:rPr>
          <w:b/>
          <w:bCs/>
          <w:color w:val="4472C4" w:themeColor="accent1"/>
          <w:sz w:val="20"/>
          <w:szCs w:val="20"/>
        </w:rPr>
        <w:t>Y</w:t>
      </w:r>
      <w:r w:rsidRPr="00EA145D">
        <w:rPr>
          <w:b/>
          <w:bCs/>
          <w:color w:val="4472C4" w:themeColor="accent1"/>
          <w:sz w:val="20"/>
          <w:szCs w:val="20"/>
        </w:rPr>
        <w:t>our cursor must be clicked inside the highlighted field to see the blue “+”.))</w:t>
      </w:r>
    </w:p>
    <w:p w14:paraId="71400645" w14:textId="395C85D7" w:rsidR="00C86437" w:rsidRPr="00EA145D" w:rsidRDefault="00C86437" w:rsidP="00C00E3A">
      <w:pPr>
        <w:rPr>
          <w:b/>
          <w:bCs/>
          <w:i/>
          <w:color w:val="4472C4" w:themeColor="accent1"/>
          <w:sz w:val="20"/>
          <w:szCs w:val="20"/>
        </w:rPr>
      </w:pPr>
      <w:r w:rsidRPr="00EA145D">
        <w:rPr>
          <w:b/>
          <w:bCs/>
          <w:color w:val="538135" w:themeColor="accent6" w:themeShade="BF"/>
          <w:sz w:val="20"/>
          <w:szCs w:val="20"/>
        </w:rPr>
        <w:t>It may be helpful to verify the components of the template drops by reviewing the ORD Explorer &gt;&gt; OpenRoads Model &gt;&gt; Corridors drop</w:t>
      </w:r>
      <w:r w:rsidR="002213F1" w:rsidRPr="00EA145D">
        <w:rPr>
          <w:b/>
          <w:bCs/>
          <w:color w:val="538135" w:themeColor="accent6" w:themeShade="BF"/>
          <w:sz w:val="20"/>
          <w:szCs w:val="20"/>
        </w:rPr>
        <w:t>-</w:t>
      </w:r>
      <w:r w:rsidRPr="00EA145D">
        <w:rPr>
          <w:b/>
          <w:bCs/>
          <w:color w:val="538135" w:themeColor="accent6" w:themeShade="BF"/>
          <w:sz w:val="20"/>
          <w:szCs w:val="20"/>
        </w:rPr>
        <w:t xml:space="preserve">down. By reviewing the properties, </w:t>
      </w:r>
      <w:r w:rsidR="00590A89" w:rsidRPr="00EA145D">
        <w:rPr>
          <w:b/>
          <w:bCs/>
          <w:color w:val="538135" w:themeColor="accent6" w:themeShade="BF"/>
          <w:sz w:val="20"/>
          <w:szCs w:val="20"/>
        </w:rPr>
        <w:t>you can</w:t>
      </w:r>
      <w:r w:rsidRPr="00EA145D">
        <w:rPr>
          <w:b/>
          <w:bCs/>
          <w:color w:val="538135" w:themeColor="accent6" w:themeShade="BF"/>
          <w:sz w:val="20"/>
          <w:szCs w:val="20"/>
        </w:rPr>
        <w:t xml:space="preserve"> see the</w:t>
      </w:r>
      <w:r w:rsidR="003B4C5D" w:rsidRPr="00EA145D">
        <w:rPr>
          <w:b/>
          <w:bCs/>
          <w:color w:val="538135" w:themeColor="accent6" w:themeShade="BF"/>
          <w:sz w:val="20"/>
          <w:szCs w:val="20"/>
        </w:rPr>
        <w:t xml:space="preserve"> applied</w:t>
      </w:r>
      <w:r w:rsidRPr="00EA145D">
        <w:rPr>
          <w:b/>
          <w:bCs/>
          <w:color w:val="538135" w:themeColor="accent6" w:themeShade="BF"/>
          <w:sz w:val="20"/>
          <w:szCs w:val="20"/>
        </w:rPr>
        <w:t xml:space="preserve"> station range</w:t>
      </w:r>
      <w:r w:rsidR="003B4C5D" w:rsidRPr="00EA145D">
        <w:rPr>
          <w:b/>
          <w:bCs/>
          <w:color w:val="538135" w:themeColor="accent6" w:themeShade="BF"/>
          <w:sz w:val="20"/>
          <w:szCs w:val="20"/>
        </w:rPr>
        <w:t xml:space="preserve">, </w:t>
      </w:r>
      <w:r w:rsidRPr="00EA145D">
        <w:rPr>
          <w:b/>
          <w:bCs/>
          <w:color w:val="538135" w:themeColor="accent6" w:themeShade="BF"/>
          <w:sz w:val="20"/>
          <w:szCs w:val="20"/>
        </w:rPr>
        <w:t xml:space="preserve">or </w:t>
      </w:r>
      <w:r w:rsidR="007100B4" w:rsidRPr="00EA145D">
        <w:rPr>
          <w:b/>
          <w:bCs/>
          <w:color w:val="538135" w:themeColor="accent6" w:themeShade="BF"/>
          <w:sz w:val="20"/>
          <w:szCs w:val="20"/>
        </w:rPr>
        <w:t xml:space="preserve">you can </w:t>
      </w:r>
      <w:r w:rsidRPr="00EA145D">
        <w:rPr>
          <w:b/>
          <w:bCs/>
          <w:color w:val="538135" w:themeColor="accent6" w:themeShade="BF"/>
          <w:sz w:val="20"/>
          <w:szCs w:val="20"/>
        </w:rPr>
        <w:t>open the Edit Template Drop tool to review components.</w:t>
      </w:r>
    </w:p>
    <w:sdt>
      <w:sdtPr>
        <w:rPr>
          <w:sz w:val="22"/>
          <w:szCs w:val="20"/>
        </w:rPr>
        <w:id w:val="1337880570"/>
        <w15:repeatingSection/>
      </w:sdtPr>
      <w:sdtEndPr/>
      <w:sdtContent>
        <w:sdt>
          <w:sdtPr>
            <w:rPr>
              <w:sz w:val="22"/>
              <w:szCs w:val="20"/>
            </w:rPr>
            <w:id w:val="-79300680"/>
            <w:placeholder>
              <w:docPart w:val="DefaultPlaceholder_-1854013435"/>
            </w:placeholder>
            <w15:repeatingSectionItem/>
          </w:sdtPr>
          <w:sdtEndPr/>
          <w:sdtContent>
            <w:p w14:paraId="394FEFD1" w14:textId="774B510C" w:rsidR="00C00E3A" w:rsidRPr="00EA145D" w:rsidRDefault="00C00E3A" w:rsidP="00C00E3A">
              <w:pPr>
                <w:rPr>
                  <w:sz w:val="22"/>
                  <w:szCs w:val="20"/>
                </w:rPr>
              </w:pPr>
              <w:r w:rsidRPr="00EA145D">
                <w:rPr>
                  <w:sz w:val="22"/>
                  <w:szCs w:val="20"/>
                </w:rPr>
                <w:t xml:space="preserve">TDOT Template Drop Used: </w:t>
              </w:r>
              <w:sdt>
                <w:sdtPr>
                  <w:rPr>
                    <w:sz w:val="22"/>
                  </w:rPr>
                  <w:id w:val="-473835475"/>
                  <w:placeholder>
                    <w:docPart w:val="FE6098E01B684F09B72BB79E3D9E2A75"/>
                  </w:placeholder>
                  <w:showingPlcHdr/>
                </w:sdtPr>
                <w:sdtEndPr/>
                <w:sdtContent>
                  <w:r w:rsidRPr="00EA145D">
                    <w:rPr>
                      <w:rStyle w:val="PlaceholderText"/>
                      <w:sz w:val="22"/>
                    </w:rPr>
                    <w:t>Click or tap here to enter text.</w:t>
                  </w:r>
                </w:sdtContent>
              </w:sdt>
            </w:p>
            <w:p w14:paraId="4AAFFC4B" w14:textId="5CA7B439" w:rsidR="00C00E3A" w:rsidRPr="00EA145D" w:rsidRDefault="00C00E3A" w:rsidP="00C00E3A">
              <w:pPr>
                <w:rPr>
                  <w:sz w:val="22"/>
                  <w:szCs w:val="20"/>
                </w:rPr>
              </w:pPr>
              <w:r w:rsidRPr="00EA145D">
                <w:rPr>
                  <w:sz w:val="22"/>
                  <w:szCs w:val="20"/>
                </w:rPr>
                <w:t xml:space="preserve">Template Drop Station Range </w:t>
              </w:r>
              <w:sdt>
                <w:sdtPr>
                  <w:rPr>
                    <w:sz w:val="22"/>
                  </w:rPr>
                  <w:alias w:val="Station Range"/>
                  <w:tag w:val="Station Range"/>
                  <w:id w:val="-1670240651"/>
                  <w:placeholder>
                    <w:docPart w:val="C72ABB4D436B424783EC4724AA157590"/>
                  </w:placeholder>
                  <w:showingPlcHdr/>
                </w:sdtPr>
                <w:sdtEndPr/>
                <w:sdtContent>
                  <w:r w:rsidRPr="00EA145D">
                    <w:rPr>
                      <w:rStyle w:val="PlaceholderText"/>
                      <w:sz w:val="22"/>
                    </w:rPr>
                    <w:t>Click or tap here to enter text.</w:t>
                  </w:r>
                </w:sdtContent>
              </w:sdt>
            </w:p>
            <w:p w14:paraId="5C6E9B24" w14:textId="7ED225B9" w:rsidR="00C00E3A" w:rsidRPr="00EA145D" w:rsidRDefault="00C00E3A" w:rsidP="00C00E3A">
              <w:pPr>
                <w:rPr>
                  <w:sz w:val="22"/>
                  <w:szCs w:val="20"/>
                </w:rPr>
              </w:pPr>
              <w:r w:rsidRPr="00EA145D">
                <w:rPr>
                  <w:sz w:val="22"/>
                  <w:szCs w:val="20"/>
                </w:rPr>
                <w:t xml:space="preserve">Lane Width (ft): </w:t>
              </w:r>
              <w:sdt>
                <w:sdtPr>
                  <w:rPr>
                    <w:sz w:val="22"/>
                  </w:rPr>
                  <w:alias w:val="Width (ft)"/>
                  <w:tag w:val="Width (ft)"/>
                  <w:id w:val="-1414844317"/>
                  <w:placeholder>
                    <w:docPart w:val="8E6DA95466DE4FA0AB64F1FF575F8123"/>
                  </w:placeholder>
                  <w:showingPlcHdr/>
                </w:sdtPr>
                <w:sdtEndPr/>
                <w:sdtContent>
                  <w:r w:rsidRPr="00EA145D">
                    <w:rPr>
                      <w:rStyle w:val="PlaceholderText"/>
                      <w:sz w:val="22"/>
                    </w:rPr>
                    <w:t>Click or tap here to enter text.</w:t>
                  </w:r>
                </w:sdtContent>
              </w:sdt>
            </w:p>
            <w:p w14:paraId="1A42A260" w14:textId="1D85A11A" w:rsidR="00C00E3A" w:rsidRPr="00EA145D" w:rsidRDefault="00C00E3A" w:rsidP="00C00E3A">
              <w:pPr>
                <w:rPr>
                  <w:sz w:val="22"/>
                  <w:szCs w:val="20"/>
                </w:rPr>
              </w:pPr>
              <w:r w:rsidRPr="00EA145D">
                <w:rPr>
                  <w:sz w:val="22"/>
                  <w:szCs w:val="20"/>
                </w:rPr>
                <w:t xml:space="preserve">Shoulder Width (ft): </w:t>
              </w:r>
              <w:sdt>
                <w:sdtPr>
                  <w:rPr>
                    <w:sz w:val="22"/>
                  </w:rPr>
                  <w:id w:val="-1763530498"/>
                  <w:placeholder>
                    <w:docPart w:val="F7C689D7487B45D0A08A9C0DF7B4B989"/>
                  </w:placeholder>
                </w:sdtPr>
                <w:sdtEndPr/>
                <w:sdtContent>
                  <w:sdt>
                    <w:sdtPr>
                      <w:rPr>
                        <w:sz w:val="22"/>
                      </w:rPr>
                      <w:alias w:val="Width (ft)"/>
                      <w:tag w:val="Width (ft)"/>
                      <w:id w:val="1953667079"/>
                      <w:placeholder>
                        <w:docPart w:val="0EC7440F65014759817227B072124751"/>
                      </w:placeholder>
                      <w:showingPlcHdr/>
                    </w:sdtPr>
                    <w:sdtEndPr/>
                    <w:sdtContent>
                      <w:r w:rsidRPr="00EA145D">
                        <w:rPr>
                          <w:rStyle w:val="PlaceholderText"/>
                          <w:sz w:val="22"/>
                        </w:rPr>
                        <w:t>Click or tap here to enter text.</w:t>
                      </w:r>
                    </w:sdtContent>
                  </w:sdt>
                </w:sdtContent>
              </w:sdt>
            </w:p>
          </w:sdtContent>
        </w:sdt>
      </w:sdtContent>
    </w:sdt>
    <w:p w14:paraId="3B993EA0" w14:textId="68145F78" w:rsidR="00BE403C" w:rsidRPr="00EA145D" w:rsidRDefault="00C00E3A" w:rsidP="00C00E3A">
      <w:pPr>
        <w:rPr>
          <w:b/>
          <w:bCs/>
          <w:color w:val="4472C4" w:themeColor="accent1"/>
          <w:sz w:val="20"/>
          <w:szCs w:val="18"/>
        </w:rPr>
      </w:pPr>
      <w:r w:rsidRPr="00EA145D">
        <w:rPr>
          <w:b/>
          <w:bCs/>
          <w:color w:val="4472C4" w:themeColor="accent1"/>
          <w:sz w:val="20"/>
          <w:szCs w:val="18"/>
        </w:rPr>
        <w:t xml:space="preserve">(This information can be copied for each curve within </w:t>
      </w:r>
      <w:r w:rsidR="00C02688" w:rsidRPr="00EA145D">
        <w:rPr>
          <w:b/>
          <w:bCs/>
          <w:color w:val="4472C4" w:themeColor="accent1"/>
          <w:sz w:val="20"/>
          <w:szCs w:val="18"/>
        </w:rPr>
        <w:t xml:space="preserve">the </w:t>
      </w:r>
      <w:r w:rsidRPr="00EA145D">
        <w:rPr>
          <w:b/>
          <w:bCs/>
          <w:color w:val="4472C4" w:themeColor="accent1"/>
          <w:sz w:val="20"/>
          <w:szCs w:val="18"/>
        </w:rPr>
        <w:t>template drop by selecting the blue “+” in the lower right-hand corner of each type of curve’s information.)</w:t>
      </w:r>
    </w:p>
    <w:p w14:paraId="25C5869E" w14:textId="6ACD22A7" w:rsidR="00EB6AFD" w:rsidRPr="00EA145D" w:rsidRDefault="00EB6AFD" w:rsidP="00C00E3A">
      <w:pPr>
        <w:rPr>
          <w:b/>
          <w:bCs/>
          <w:color w:val="538135" w:themeColor="accent6" w:themeShade="BF"/>
          <w:sz w:val="20"/>
          <w:szCs w:val="18"/>
        </w:rPr>
      </w:pPr>
      <w:r w:rsidRPr="00EA145D">
        <w:rPr>
          <w:b/>
          <w:bCs/>
          <w:color w:val="538135" w:themeColor="accent6" w:themeShade="BF"/>
          <w:sz w:val="20"/>
          <w:szCs w:val="18"/>
        </w:rPr>
        <w:t xml:space="preserve">It may be helpful to verify the </w:t>
      </w:r>
      <w:r w:rsidR="007451FE" w:rsidRPr="00EA145D">
        <w:rPr>
          <w:b/>
          <w:bCs/>
          <w:color w:val="538135" w:themeColor="accent6" w:themeShade="BF"/>
          <w:sz w:val="20"/>
          <w:szCs w:val="18"/>
        </w:rPr>
        <w:t>horizontal curve data by reviewing the Horizontal Geometry Report (OpenRoads Modeling Workflow &gt;&gt; Home &gt;&gt; Model Analysis and Reporting &gt;&gt; Reports)</w:t>
      </w:r>
      <w:r w:rsidR="00B86BF9" w:rsidRPr="00EA145D">
        <w:rPr>
          <w:b/>
          <w:bCs/>
          <w:color w:val="538135" w:themeColor="accent6" w:themeShade="BF"/>
          <w:sz w:val="20"/>
          <w:szCs w:val="18"/>
        </w:rPr>
        <w:t>. However, this will not provide the superelevation rate or transition length applied to the model</w:t>
      </w:r>
      <w:r w:rsidR="00A35FD0" w:rsidRPr="00EA145D">
        <w:rPr>
          <w:b/>
          <w:bCs/>
          <w:color w:val="538135" w:themeColor="accent6" w:themeShade="BF"/>
          <w:sz w:val="20"/>
          <w:szCs w:val="18"/>
        </w:rPr>
        <w:t xml:space="preserve">. You can </w:t>
      </w:r>
      <w:r w:rsidR="00B86BF9" w:rsidRPr="00EA145D">
        <w:rPr>
          <w:b/>
          <w:bCs/>
          <w:color w:val="538135" w:themeColor="accent6" w:themeShade="BF"/>
          <w:sz w:val="20"/>
          <w:szCs w:val="18"/>
        </w:rPr>
        <w:t xml:space="preserve">use the </w:t>
      </w:r>
      <w:r w:rsidR="0061031B" w:rsidRPr="00EA145D">
        <w:rPr>
          <w:b/>
          <w:bCs/>
          <w:color w:val="538135" w:themeColor="accent6" w:themeShade="BF"/>
          <w:sz w:val="20"/>
          <w:szCs w:val="18"/>
        </w:rPr>
        <w:t>Superelevation Report to review this information.</w:t>
      </w:r>
    </w:p>
    <w:sdt>
      <w:sdtPr>
        <w:rPr>
          <w:sz w:val="22"/>
          <w:szCs w:val="20"/>
        </w:rPr>
        <w:alias w:val="Simple Curve"/>
        <w:tag w:val="Simple Curve"/>
        <w:id w:val="1970698326"/>
        <w15:repeatingSection>
          <w15:sectionTitle w:val="Simple Curve"/>
        </w15:repeatingSection>
      </w:sdtPr>
      <w:sdtEndPr>
        <w:rPr>
          <w:szCs w:val="22"/>
        </w:rPr>
      </w:sdtEndPr>
      <w:sdtContent>
        <w:sdt>
          <w:sdtPr>
            <w:rPr>
              <w:sz w:val="22"/>
              <w:szCs w:val="20"/>
            </w:rPr>
            <w:id w:val="-737243672"/>
            <w:placeholder>
              <w:docPart w:val="CFEEFBF74D8747D293B9EAB3E9E0EB1D"/>
            </w:placeholder>
            <w15:repeatingSectionItem/>
          </w:sdtPr>
          <w:sdtEndPr>
            <w:rPr>
              <w:szCs w:val="22"/>
            </w:rPr>
          </w:sdtEndPr>
          <w:sdtContent>
            <w:p w14:paraId="2948658A" w14:textId="751B3E2C" w:rsidR="00C00E3A" w:rsidRPr="00EA145D" w:rsidRDefault="00C00E3A" w:rsidP="00C00E3A">
              <w:pPr>
                <w:rPr>
                  <w:b/>
                  <w:bCs/>
                  <w:color w:val="4472C4" w:themeColor="accent1"/>
                  <w:sz w:val="20"/>
                  <w:szCs w:val="18"/>
                </w:rPr>
              </w:pPr>
              <w:r w:rsidRPr="00EA145D">
                <w:rPr>
                  <w:sz w:val="22"/>
                  <w:szCs w:val="20"/>
                </w:rPr>
                <w:t xml:space="preserve">Curve </w:t>
              </w:r>
              <w:sdt>
                <w:sdtPr>
                  <w:rPr>
                    <w:sz w:val="22"/>
                  </w:rPr>
                  <w:alias w:val="Curve Name"/>
                  <w:tag w:val="Curve Name"/>
                  <w:id w:val="-1527710771"/>
                  <w:placeholder>
                    <w:docPart w:val="1DC1EBC2C63848D3A26204EE75CBE922"/>
                  </w:placeholder>
                  <w:showingPlcHdr/>
                </w:sdtPr>
                <w:sdtEndPr/>
                <w:sdtContent>
                  <w:r w:rsidRPr="00EA145D">
                    <w:rPr>
                      <w:rStyle w:val="PlaceholderText"/>
                      <w:sz w:val="22"/>
                    </w:rPr>
                    <w:t>Click or tap here to enter text.</w:t>
                  </w:r>
                </w:sdtContent>
              </w:sdt>
              <w:r w:rsidRPr="00EA145D">
                <w:rPr>
                  <w:color w:val="4472C4" w:themeColor="accent1"/>
                  <w:sz w:val="22"/>
                  <w:szCs w:val="20"/>
                </w:rPr>
                <w:t>:</w:t>
              </w:r>
            </w:p>
            <w:p w14:paraId="596C208B" w14:textId="1AA3064B" w:rsidR="00C00E3A" w:rsidRPr="00EA145D" w:rsidRDefault="00C00E3A" w:rsidP="00C00E3A">
              <w:pPr>
                <w:rPr>
                  <w:sz w:val="22"/>
                </w:rPr>
              </w:pPr>
              <w:r w:rsidRPr="00EA145D">
                <w:rPr>
                  <w:sz w:val="22"/>
                </w:rPr>
                <w:tab/>
                <w:t xml:space="preserve">Curve Radius (ft): </w:t>
              </w:r>
              <w:sdt>
                <w:sdtPr>
                  <w:rPr>
                    <w:sz w:val="22"/>
                  </w:rPr>
                  <w:alias w:val="Radius (ft)"/>
                  <w:tag w:val="Radius (ft)"/>
                  <w:id w:val="1134526644"/>
                  <w:placeholder>
                    <w:docPart w:val="D85CA12BA42D458CBBB373C7CE7E4A68"/>
                  </w:placeholder>
                  <w:showingPlcHdr/>
                </w:sdtPr>
                <w:sdtEndPr/>
                <w:sdtContent>
                  <w:r w:rsidRPr="00EA145D">
                    <w:rPr>
                      <w:rStyle w:val="PlaceholderText"/>
                      <w:sz w:val="22"/>
                    </w:rPr>
                    <w:t>Click or tap here to enter text.</w:t>
                  </w:r>
                </w:sdtContent>
              </w:sdt>
            </w:p>
            <w:p w14:paraId="2429644B" w14:textId="467101C9" w:rsidR="00C00E3A" w:rsidRPr="00EA145D" w:rsidRDefault="00C00E3A" w:rsidP="00C00E3A">
              <w:pPr>
                <w:rPr>
                  <w:sz w:val="22"/>
                </w:rPr>
              </w:pPr>
              <w:r w:rsidRPr="00EA145D">
                <w:rPr>
                  <w:sz w:val="22"/>
                </w:rPr>
                <w:tab/>
                <w:t xml:space="preserve">Curve Length (ft): </w:t>
              </w:r>
              <w:sdt>
                <w:sdtPr>
                  <w:rPr>
                    <w:sz w:val="22"/>
                  </w:rPr>
                  <w:alias w:val="Length (ft)"/>
                  <w:tag w:val="Length (ft)"/>
                  <w:id w:val="-803697731"/>
                  <w:placeholder>
                    <w:docPart w:val="FE17AB310B0542DC81C42A23D8D3599B"/>
                  </w:placeholder>
                  <w:showingPlcHdr/>
                </w:sdtPr>
                <w:sdtEndPr/>
                <w:sdtContent>
                  <w:r w:rsidRPr="00EA145D">
                    <w:rPr>
                      <w:rStyle w:val="PlaceholderText"/>
                      <w:sz w:val="22"/>
                    </w:rPr>
                    <w:t>Click or tap here to enter text.</w:t>
                  </w:r>
                </w:sdtContent>
              </w:sdt>
            </w:p>
            <w:p w14:paraId="62F94505" w14:textId="77777777" w:rsidR="00C00E3A" w:rsidRPr="00EA145D" w:rsidRDefault="00C00E3A" w:rsidP="00C00E3A">
              <w:pPr>
                <w:rPr>
                  <w:sz w:val="22"/>
                </w:rPr>
              </w:pPr>
              <w:r w:rsidRPr="00EA145D">
                <w:rPr>
                  <w:sz w:val="22"/>
                </w:rPr>
                <w:tab/>
                <w:t xml:space="preserve">Superelevation Rate (%): </w:t>
              </w:r>
              <w:sdt>
                <w:sdtPr>
                  <w:rPr>
                    <w:sz w:val="22"/>
                  </w:rPr>
                  <w:alias w:val="Supelevation Rate (%)"/>
                  <w:tag w:val="Supelevation Rate (%)"/>
                  <w:id w:val="-275867698"/>
                  <w:placeholder>
                    <w:docPart w:val="8D3A5EC357C2457E9943391D740D5D35"/>
                  </w:placeholder>
                  <w:showingPlcHdr/>
                </w:sdtPr>
                <w:sdtEndPr/>
                <w:sdtContent>
                  <w:r w:rsidRPr="00EA145D">
                    <w:rPr>
                      <w:rStyle w:val="PlaceholderText"/>
                      <w:sz w:val="22"/>
                    </w:rPr>
                    <w:t>Click or tap here to enter text.</w:t>
                  </w:r>
                </w:sdtContent>
              </w:sdt>
            </w:p>
            <w:p w14:paraId="2F68BEB1" w14:textId="66D779D0" w:rsidR="00C00E3A" w:rsidRPr="00EA145D" w:rsidRDefault="00C00E3A" w:rsidP="00C00E3A">
              <w:pPr>
                <w:rPr>
                  <w:sz w:val="22"/>
                </w:rPr>
              </w:pPr>
              <w:r w:rsidRPr="00EA145D">
                <w:rPr>
                  <w:sz w:val="22"/>
                </w:rPr>
                <w:tab/>
                <w:t xml:space="preserve">Transition Length (ft): </w:t>
              </w:r>
              <w:sdt>
                <w:sdtPr>
                  <w:rPr>
                    <w:sz w:val="22"/>
                  </w:rPr>
                  <w:id w:val="890928929"/>
                  <w:placeholder>
                    <w:docPart w:val="087343F176DF4E129FE704CC3A87188F"/>
                  </w:placeholder>
                </w:sdtPr>
                <w:sdtEndPr/>
                <w:sdtContent>
                  <w:sdt>
                    <w:sdtPr>
                      <w:rPr>
                        <w:sz w:val="22"/>
                      </w:rPr>
                      <w:alias w:val="Length (ft)"/>
                      <w:tag w:val="Length (ft)"/>
                      <w:id w:val="-2073578788"/>
                      <w:placeholder>
                        <w:docPart w:val="6F59189290AC45C39A9C1E8B6698CD02"/>
                      </w:placeholder>
                      <w:showingPlcHdr/>
                    </w:sdtPr>
                    <w:sdtEndPr/>
                    <w:sdtContent>
                      <w:r w:rsidRPr="00EA145D">
                        <w:rPr>
                          <w:rStyle w:val="PlaceholderText"/>
                          <w:sz w:val="22"/>
                        </w:rPr>
                        <w:t>Click or tap here to enter text.</w:t>
                      </w:r>
                    </w:sdtContent>
                  </w:sdt>
                </w:sdtContent>
              </w:sdt>
            </w:p>
          </w:sdtContent>
        </w:sdt>
        <w:sdt>
          <w:sdtPr>
            <w:rPr>
              <w:sz w:val="22"/>
              <w:szCs w:val="20"/>
            </w:rPr>
            <w:id w:val="-1590461143"/>
            <w:placeholder>
              <w:docPart w:val="0299E6ECFBA9427D929C53C34B2B8469"/>
            </w:placeholder>
            <w15:repeatingSectionItem/>
          </w:sdtPr>
          <w:sdtEndPr>
            <w:rPr>
              <w:szCs w:val="22"/>
            </w:rPr>
          </w:sdtEndPr>
          <w:sdtContent>
            <w:p w14:paraId="60685C06" w14:textId="33577DB9" w:rsidR="00C00E3A" w:rsidRPr="00EA145D" w:rsidRDefault="00C00E3A" w:rsidP="00C00E3A">
              <w:pPr>
                <w:rPr>
                  <w:b/>
                  <w:bCs/>
                  <w:color w:val="4472C4" w:themeColor="accent1"/>
                  <w:sz w:val="20"/>
                  <w:szCs w:val="18"/>
                </w:rPr>
              </w:pPr>
              <w:r w:rsidRPr="00EA145D">
                <w:rPr>
                  <w:sz w:val="22"/>
                  <w:szCs w:val="20"/>
                </w:rPr>
                <w:t xml:space="preserve">Curve </w:t>
              </w:r>
              <w:sdt>
                <w:sdtPr>
                  <w:rPr>
                    <w:sz w:val="22"/>
                  </w:rPr>
                  <w:alias w:val="Curve Name"/>
                  <w:tag w:val="Curve Name"/>
                  <w:id w:val="-254517572"/>
                  <w:placeholder>
                    <w:docPart w:val="0AC0286DE268450FBB60B85BCEC28842"/>
                  </w:placeholder>
                  <w:showingPlcHdr/>
                </w:sdtPr>
                <w:sdtEndPr/>
                <w:sdtContent>
                  <w:r w:rsidRPr="00EA145D">
                    <w:rPr>
                      <w:rStyle w:val="PlaceholderText"/>
                      <w:sz w:val="22"/>
                    </w:rPr>
                    <w:t>Click or tap here to enter text.</w:t>
                  </w:r>
                </w:sdtContent>
              </w:sdt>
              <w:r w:rsidRPr="00EA145D">
                <w:rPr>
                  <w:color w:val="4472C4" w:themeColor="accent1"/>
                  <w:sz w:val="22"/>
                  <w:szCs w:val="20"/>
                </w:rPr>
                <w:t>:</w:t>
              </w:r>
            </w:p>
            <w:p w14:paraId="1E9F3636" w14:textId="7F058785" w:rsidR="00C00E3A" w:rsidRPr="00EA145D" w:rsidRDefault="00C00E3A" w:rsidP="00C00E3A">
              <w:pPr>
                <w:rPr>
                  <w:sz w:val="22"/>
                </w:rPr>
              </w:pPr>
              <w:r w:rsidRPr="00EA145D">
                <w:rPr>
                  <w:sz w:val="22"/>
                </w:rPr>
                <w:tab/>
                <w:t xml:space="preserve">Curve Radius (ft): </w:t>
              </w:r>
              <w:sdt>
                <w:sdtPr>
                  <w:rPr>
                    <w:sz w:val="22"/>
                  </w:rPr>
                  <w:alias w:val="Radius (ft)"/>
                  <w:tag w:val="Radius (ft)"/>
                  <w:id w:val="-1745864889"/>
                  <w:placeholder>
                    <w:docPart w:val="E88E6F40DD514C1B8C8A31231D9B7306"/>
                  </w:placeholder>
                  <w:showingPlcHdr/>
                </w:sdtPr>
                <w:sdtEndPr/>
                <w:sdtContent>
                  <w:r w:rsidRPr="00EA145D">
                    <w:rPr>
                      <w:rStyle w:val="PlaceholderText"/>
                      <w:sz w:val="22"/>
                    </w:rPr>
                    <w:t>Click or tap here to enter text.</w:t>
                  </w:r>
                </w:sdtContent>
              </w:sdt>
            </w:p>
            <w:p w14:paraId="5CEF7BE6" w14:textId="04DFD82A" w:rsidR="00C00E3A" w:rsidRPr="00EA145D" w:rsidRDefault="00C00E3A" w:rsidP="00C00E3A">
              <w:pPr>
                <w:rPr>
                  <w:sz w:val="22"/>
                </w:rPr>
              </w:pPr>
              <w:r w:rsidRPr="00EA145D">
                <w:rPr>
                  <w:sz w:val="22"/>
                </w:rPr>
                <w:tab/>
                <w:t xml:space="preserve">Curve Length (ft): </w:t>
              </w:r>
              <w:sdt>
                <w:sdtPr>
                  <w:rPr>
                    <w:sz w:val="22"/>
                  </w:rPr>
                  <w:alias w:val="Length (ft)"/>
                  <w:tag w:val="Length (ft)"/>
                  <w:id w:val="-13849208"/>
                  <w:placeholder>
                    <w:docPart w:val="1CE4C1AEC9984F3FB711E41B638B75C6"/>
                  </w:placeholder>
                  <w:showingPlcHdr/>
                </w:sdtPr>
                <w:sdtEndPr/>
                <w:sdtContent>
                  <w:r w:rsidRPr="00EA145D">
                    <w:rPr>
                      <w:rStyle w:val="PlaceholderText"/>
                      <w:sz w:val="22"/>
                    </w:rPr>
                    <w:t>Click or tap here to enter text.</w:t>
                  </w:r>
                </w:sdtContent>
              </w:sdt>
            </w:p>
            <w:p w14:paraId="6A710EED" w14:textId="77777777" w:rsidR="00C00E3A" w:rsidRPr="00EA145D" w:rsidRDefault="00C00E3A" w:rsidP="00C00E3A">
              <w:pPr>
                <w:rPr>
                  <w:sz w:val="22"/>
                </w:rPr>
              </w:pPr>
              <w:r w:rsidRPr="00EA145D">
                <w:rPr>
                  <w:sz w:val="22"/>
                </w:rPr>
                <w:tab/>
                <w:t xml:space="preserve">Superelevation Rate (%): </w:t>
              </w:r>
              <w:sdt>
                <w:sdtPr>
                  <w:rPr>
                    <w:sz w:val="22"/>
                  </w:rPr>
                  <w:alias w:val="Supelevation Rate (%)"/>
                  <w:tag w:val="Supelevation Rate (%)"/>
                  <w:id w:val="-1404212376"/>
                  <w:placeholder>
                    <w:docPart w:val="CA964011CBFC4D8898BC55005EE19ED2"/>
                  </w:placeholder>
                  <w:showingPlcHdr/>
                </w:sdtPr>
                <w:sdtEndPr/>
                <w:sdtContent>
                  <w:r w:rsidRPr="00EA145D">
                    <w:rPr>
                      <w:rStyle w:val="PlaceholderText"/>
                      <w:sz w:val="22"/>
                    </w:rPr>
                    <w:t>Click or tap here to enter text.</w:t>
                  </w:r>
                </w:sdtContent>
              </w:sdt>
            </w:p>
            <w:p w14:paraId="2B8FABF7" w14:textId="428D707D" w:rsidR="00C00E3A" w:rsidRPr="00EA145D" w:rsidRDefault="00C00E3A" w:rsidP="00C00E3A">
              <w:pPr>
                <w:rPr>
                  <w:sz w:val="22"/>
                </w:rPr>
              </w:pPr>
              <w:r w:rsidRPr="00EA145D">
                <w:rPr>
                  <w:sz w:val="22"/>
                </w:rPr>
                <w:tab/>
                <w:t xml:space="preserve">Transition Length (ft): </w:t>
              </w:r>
              <w:sdt>
                <w:sdtPr>
                  <w:rPr>
                    <w:sz w:val="22"/>
                  </w:rPr>
                  <w:id w:val="-600563303"/>
                  <w:placeholder>
                    <w:docPart w:val="A3A1FF3784E5402682F4452070EF4BBB"/>
                  </w:placeholder>
                </w:sdtPr>
                <w:sdtEndPr/>
                <w:sdtContent>
                  <w:sdt>
                    <w:sdtPr>
                      <w:rPr>
                        <w:sz w:val="22"/>
                      </w:rPr>
                      <w:alias w:val="Length (ft)"/>
                      <w:tag w:val="Length (ft)"/>
                      <w:id w:val="1154642078"/>
                      <w:placeholder>
                        <w:docPart w:val="FB66C59A29F34377869E333D20B28615"/>
                      </w:placeholder>
                      <w:showingPlcHdr/>
                    </w:sdtPr>
                    <w:sdtEndPr/>
                    <w:sdtContent>
                      <w:r w:rsidRPr="00EA145D">
                        <w:rPr>
                          <w:rStyle w:val="PlaceholderText"/>
                          <w:sz w:val="22"/>
                        </w:rPr>
                        <w:t>Click or tap here to enter text.</w:t>
                      </w:r>
                    </w:sdtContent>
                  </w:sdt>
                </w:sdtContent>
              </w:sdt>
            </w:p>
          </w:sdtContent>
        </w:sdt>
      </w:sdtContent>
    </w:sdt>
    <w:p w14:paraId="41C4ECE9" w14:textId="651EA5C8" w:rsidR="00C00E3A" w:rsidRPr="00EA145D" w:rsidRDefault="00C00E3A" w:rsidP="00C00E3A">
      <w:pPr>
        <w:ind w:firstLine="720"/>
        <w:rPr>
          <w:sz w:val="22"/>
        </w:rPr>
      </w:pPr>
      <w:r w:rsidRPr="00EA145D">
        <w:rPr>
          <w:sz w:val="22"/>
        </w:rPr>
        <w:lastRenderedPageBreak/>
        <w:t xml:space="preserve">Are spirals used? </w:t>
      </w:r>
      <w:sdt>
        <w:sdtPr>
          <w:rPr>
            <w:sz w:val="22"/>
          </w:rPr>
          <w:id w:val="965537830"/>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Yes </w:t>
      </w:r>
      <w:sdt>
        <w:sdtPr>
          <w:rPr>
            <w:sz w:val="22"/>
          </w:rPr>
          <w:id w:val="1499618461"/>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No</w:t>
      </w:r>
    </w:p>
    <w:p w14:paraId="3AC179BE" w14:textId="7138BBAA" w:rsidR="00C00E3A" w:rsidRPr="00EA145D" w:rsidRDefault="00C00E3A" w:rsidP="00C00E3A">
      <w:pPr>
        <w:ind w:firstLine="720"/>
        <w:rPr>
          <w:sz w:val="22"/>
        </w:rPr>
      </w:pPr>
      <w:r w:rsidRPr="00EA145D">
        <w:rPr>
          <w:b/>
          <w:bCs/>
          <w:color w:val="4472C4" w:themeColor="accent1"/>
          <w:sz w:val="20"/>
          <w:szCs w:val="20"/>
        </w:rPr>
        <w:t xml:space="preserve">(If spirals are not required, remove </w:t>
      </w:r>
      <w:r w:rsidR="00F57054" w:rsidRPr="00EA145D">
        <w:rPr>
          <w:b/>
          <w:bCs/>
          <w:color w:val="4472C4" w:themeColor="accent1"/>
          <w:sz w:val="20"/>
          <w:szCs w:val="20"/>
        </w:rPr>
        <w:t xml:space="preserve">the </w:t>
      </w:r>
      <w:r w:rsidRPr="00EA145D">
        <w:rPr>
          <w:b/>
          <w:bCs/>
          <w:color w:val="4472C4" w:themeColor="accent1"/>
          <w:sz w:val="20"/>
          <w:szCs w:val="20"/>
        </w:rPr>
        <w:t>section below.)</w:t>
      </w:r>
    </w:p>
    <w:sdt>
      <w:sdtPr>
        <w:rPr>
          <w:sz w:val="22"/>
          <w:szCs w:val="20"/>
        </w:rPr>
        <w:alias w:val="Spiral"/>
        <w:tag w:val="Spiral"/>
        <w:id w:val="1306116951"/>
        <w15:repeatingSection>
          <w15:sectionTitle w:val="Spiral"/>
        </w15:repeatingSection>
      </w:sdtPr>
      <w:sdtEndPr>
        <w:rPr>
          <w:szCs w:val="22"/>
        </w:rPr>
      </w:sdtEndPr>
      <w:sdtContent>
        <w:sdt>
          <w:sdtPr>
            <w:rPr>
              <w:sz w:val="22"/>
              <w:szCs w:val="20"/>
            </w:rPr>
            <w:id w:val="-101657762"/>
            <w:placeholder>
              <w:docPart w:val="CFEEFBF74D8747D293B9EAB3E9E0EB1D"/>
            </w:placeholder>
            <w15:repeatingSectionItem/>
          </w:sdtPr>
          <w:sdtEndPr>
            <w:rPr>
              <w:szCs w:val="22"/>
            </w:rPr>
          </w:sdtEndPr>
          <w:sdtContent>
            <w:p w14:paraId="2B68325C" w14:textId="59E46E6C" w:rsidR="00C00E3A" w:rsidRPr="00EA145D" w:rsidRDefault="00C00E3A" w:rsidP="00C00E3A">
              <w:pPr>
                <w:ind w:left="720"/>
                <w:rPr>
                  <w:b/>
                  <w:bCs/>
                  <w:color w:val="4472C4" w:themeColor="accent1"/>
                  <w:sz w:val="20"/>
                  <w:szCs w:val="18"/>
                </w:rPr>
              </w:pPr>
              <w:r w:rsidRPr="00EA145D">
                <w:rPr>
                  <w:sz w:val="22"/>
                  <w:szCs w:val="20"/>
                </w:rPr>
                <w:t xml:space="preserve">Spiral </w:t>
              </w:r>
              <w:sdt>
                <w:sdtPr>
                  <w:rPr>
                    <w:sz w:val="22"/>
                  </w:rPr>
                  <w:alias w:val="Spiral Name"/>
                  <w:tag w:val="Spiral Name"/>
                  <w:id w:val="-7062335"/>
                  <w:placeholder>
                    <w:docPart w:val="A163B18AF23C45EFB8C42506EBA59B97"/>
                  </w:placeholder>
                  <w:showingPlcHdr/>
                </w:sdtPr>
                <w:sdtEndPr/>
                <w:sdtContent>
                  <w:r w:rsidRPr="00EA145D">
                    <w:rPr>
                      <w:rStyle w:val="PlaceholderText"/>
                      <w:sz w:val="22"/>
                    </w:rPr>
                    <w:t>Click or tap here to enter text.</w:t>
                  </w:r>
                </w:sdtContent>
              </w:sdt>
              <w:r w:rsidRPr="00EA145D">
                <w:rPr>
                  <w:color w:val="4472C4" w:themeColor="accent1"/>
                  <w:sz w:val="22"/>
                  <w:szCs w:val="20"/>
                </w:rPr>
                <w:t>:</w:t>
              </w:r>
            </w:p>
            <w:p w14:paraId="5760C013" w14:textId="77777777" w:rsidR="00C00E3A" w:rsidRPr="00EA145D" w:rsidRDefault="00C00E3A" w:rsidP="00C00E3A">
              <w:pPr>
                <w:ind w:left="720" w:firstLine="720"/>
                <w:rPr>
                  <w:sz w:val="22"/>
                </w:rPr>
              </w:pPr>
              <w:r w:rsidRPr="00EA145D">
                <w:rPr>
                  <w:sz w:val="22"/>
                </w:rPr>
                <w:t xml:space="preserve">Superelevation Rate (%): </w:t>
              </w:r>
              <w:sdt>
                <w:sdtPr>
                  <w:rPr>
                    <w:sz w:val="22"/>
                  </w:rPr>
                  <w:alias w:val="Supelevation Rate (%)"/>
                  <w:tag w:val="Supelevation Rate (%)"/>
                  <w:id w:val="1216463921"/>
                  <w:placeholder>
                    <w:docPart w:val="7C3E4DC3084F4D06A562F3D03CF81782"/>
                  </w:placeholder>
                  <w:showingPlcHdr/>
                </w:sdtPr>
                <w:sdtEndPr/>
                <w:sdtContent>
                  <w:r w:rsidRPr="00EA145D">
                    <w:rPr>
                      <w:rStyle w:val="PlaceholderText"/>
                      <w:sz w:val="22"/>
                    </w:rPr>
                    <w:t>Click or tap here to enter text.</w:t>
                  </w:r>
                </w:sdtContent>
              </w:sdt>
            </w:p>
            <w:p w14:paraId="35B56BC6" w14:textId="77777777" w:rsidR="00C00E3A" w:rsidRPr="00EA145D" w:rsidRDefault="00C00E3A" w:rsidP="00C00E3A">
              <w:pPr>
                <w:ind w:left="720" w:firstLine="720"/>
                <w:rPr>
                  <w:sz w:val="22"/>
                </w:rPr>
              </w:pPr>
              <w:r w:rsidRPr="00EA145D">
                <w:rPr>
                  <w:sz w:val="22"/>
                </w:rPr>
                <w:t>Transition Length (ft) (</w:t>
              </w:r>
              <w:r w:rsidRPr="00EA145D">
                <w:rPr>
                  <w:b/>
                  <w:bCs/>
                  <w:sz w:val="22"/>
                </w:rPr>
                <w:t>x</w:t>
              </w:r>
              <w:r w:rsidRPr="00EA145D">
                <w:rPr>
                  <w:b/>
                  <w:bCs/>
                  <w:sz w:val="22"/>
                  <w:vertAlign w:val="subscript"/>
                </w:rPr>
                <w:t>c</w:t>
              </w:r>
              <w:r w:rsidRPr="00EA145D">
                <w:rPr>
                  <w:sz w:val="22"/>
                </w:rPr>
                <w:t xml:space="preserve">): </w:t>
              </w:r>
              <w:sdt>
                <w:sdtPr>
                  <w:rPr>
                    <w:sz w:val="22"/>
                  </w:rPr>
                  <w:alias w:val="Length (ft)"/>
                  <w:tag w:val="Length (ft)"/>
                  <w:id w:val="-425187305"/>
                  <w:placeholder>
                    <w:docPart w:val="F5000EC7DC0F4B0D93BDA2B990BC4D79"/>
                  </w:placeholder>
                  <w:showingPlcHdr/>
                </w:sdtPr>
                <w:sdtEndPr/>
                <w:sdtContent>
                  <w:r w:rsidRPr="00EA145D">
                    <w:rPr>
                      <w:rStyle w:val="PlaceholderText"/>
                      <w:sz w:val="22"/>
                    </w:rPr>
                    <w:t>Click or tap here to enter text.</w:t>
                  </w:r>
                </w:sdtContent>
              </w:sdt>
            </w:p>
            <w:p w14:paraId="392F7239" w14:textId="698B6E9D" w:rsidR="00C00E3A" w:rsidRPr="00EA145D" w:rsidRDefault="00C00E3A" w:rsidP="00614711">
              <w:pPr>
                <w:ind w:left="720" w:firstLine="720"/>
                <w:rPr>
                  <w:sz w:val="22"/>
                </w:rPr>
              </w:pPr>
              <w:r w:rsidRPr="00EA145D">
                <w:rPr>
                  <w:sz w:val="22"/>
                </w:rPr>
                <w:t>Transition Offset (ft) (</w:t>
              </w:r>
              <w:r w:rsidRPr="00EA145D">
                <w:rPr>
                  <w:b/>
                  <w:bCs/>
                  <w:sz w:val="22"/>
                </w:rPr>
                <w:t>y</w:t>
              </w:r>
              <w:r w:rsidRPr="00EA145D">
                <w:rPr>
                  <w:b/>
                  <w:bCs/>
                  <w:sz w:val="22"/>
                  <w:vertAlign w:val="subscript"/>
                </w:rPr>
                <w:t>c</w:t>
              </w:r>
              <w:r w:rsidRPr="00EA145D">
                <w:rPr>
                  <w:sz w:val="22"/>
                </w:rPr>
                <w:t xml:space="preserve">): </w:t>
              </w:r>
              <w:sdt>
                <w:sdtPr>
                  <w:rPr>
                    <w:sz w:val="22"/>
                  </w:rPr>
                  <w:alias w:val="Offset (ft)"/>
                  <w:tag w:val="Offset (ft)"/>
                  <w:id w:val="1207608230"/>
                  <w:placeholder>
                    <w:docPart w:val="467F4BDB760E488D9C26CA4204A54B15"/>
                  </w:placeholder>
                  <w:showingPlcHdr/>
                </w:sdtPr>
                <w:sdtEndPr/>
                <w:sdtContent>
                  <w:r w:rsidRPr="00EA145D">
                    <w:rPr>
                      <w:rStyle w:val="PlaceholderText"/>
                      <w:sz w:val="22"/>
                    </w:rPr>
                    <w:t>Click or tap here to enter text.</w:t>
                  </w:r>
                </w:sdtContent>
              </w:sdt>
            </w:p>
          </w:sdtContent>
        </w:sdt>
      </w:sdtContent>
    </w:sdt>
    <w:p w14:paraId="6C3DC674" w14:textId="65C7DA15" w:rsidR="00C00E3A" w:rsidRPr="00EA145D" w:rsidRDefault="00C00E3A" w:rsidP="00C00E3A">
      <w:pPr>
        <w:ind w:firstLine="720"/>
        <w:rPr>
          <w:sz w:val="22"/>
        </w:rPr>
      </w:pPr>
      <w:r w:rsidRPr="00EA145D">
        <w:rPr>
          <w:sz w:val="22"/>
        </w:rPr>
        <w:t xml:space="preserve">Are compound curves used? </w:t>
      </w:r>
      <w:sdt>
        <w:sdtPr>
          <w:rPr>
            <w:sz w:val="22"/>
          </w:rPr>
          <w:id w:val="248551075"/>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Yes </w:t>
      </w:r>
      <w:sdt>
        <w:sdtPr>
          <w:rPr>
            <w:sz w:val="22"/>
          </w:rPr>
          <w:id w:val="1002625259"/>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No</w:t>
      </w:r>
    </w:p>
    <w:p w14:paraId="18F33080" w14:textId="17F28BC3" w:rsidR="00C00E3A" w:rsidRPr="00EA145D" w:rsidRDefault="00C00E3A" w:rsidP="00C00E3A">
      <w:pPr>
        <w:ind w:firstLine="720"/>
        <w:rPr>
          <w:sz w:val="22"/>
        </w:rPr>
      </w:pPr>
      <w:r w:rsidRPr="00EA145D">
        <w:rPr>
          <w:b/>
          <w:bCs/>
          <w:color w:val="4472C4" w:themeColor="accent1"/>
          <w:sz w:val="20"/>
          <w:szCs w:val="20"/>
        </w:rPr>
        <w:t xml:space="preserve">(If compound curves are not used, remove </w:t>
      </w:r>
      <w:r w:rsidR="00F57054" w:rsidRPr="00EA145D">
        <w:rPr>
          <w:b/>
          <w:bCs/>
          <w:color w:val="4472C4" w:themeColor="accent1"/>
          <w:sz w:val="20"/>
          <w:szCs w:val="20"/>
        </w:rPr>
        <w:t xml:space="preserve">the </w:t>
      </w:r>
      <w:r w:rsidRPr="00EA145D">
        <w:rPr>
          <w:b/>
          <w:bCs/>
          <w:color w:val="4472C4" w:themeColor="accent1"/>
          <w:sz w:val="20"/>
          <w:szCs w:val="20"/>
        </w:rPr>
        <w:t>section below.)</w:t>
      </w:r>
    </w:p>
    <w:sdt>
      <w:sdtPr>
        <w:rPr>
          <w:sz w:val="22"/>
        </w:rPr>
        <w:alias w:val="Compound Curve"/>
        <w:tag w:val="Compound Curve"/>
        <w:id w:val="-1018233799"/>
        <w15:repeatingSection>
          <w15:sectionTitle w:val="Compound Curve"/>
        </w15:repeatingSection>
      </w:sdtPr>
      <w:sdtEndPr/>
      <w:sdtContent>
        <w:sdt>
          <w:sdtPr>
            <w:rPr>
              <w:sz w:val="22"/>
            </w:rPr>
            <w:id w:val="2113923750"/>
            <w:placeholder>
              <w:docPart w:val="CFEEFBF74D8747D293B9EAB3E9E0EB1D"/>
            </w:placeholder>
            <w15:repeatingSectionItem/>
          </w:sdtPr>
          <w:sdtEndPr/>
          <w:sdtContent>
            <w:p w14:paraId="449868C1" w14:textId="77777777" w:rsidR="00C00E3A" w:rsidRPr="00EA145D" w:rsidRDefault="00C00E3A" w:rsidP="00C00E3A">
              <w:pPr>
                <w:rPr>
                  <w:sz w:val="22"/>
                </w:rPr>
              </w:pPr>
              <w:r w:rsidRPr="00EA145D">
                <w:rPr>
                  <w:sz w:val="22"/>
                </w:rPr>
                <w:tab/>
                <w:t xml:space="preserve">Compound Curve: </w:t>
              </w:r>
              <w:sdt>
                <w:sdtPr>
                  <w:rPr>
                    <w:sz w:val="22"/>
                  </w:rPr>
                  <w:alias w:val="Compound Curve Name"/>
                  <w:tag w:val="Compound Curve Name"/>
                  <w:id w:val="526056630"/>
                  <w:placeholder>
                    <w:docPart w:val="CFAD2EADB0FC43D7B374DE9434DEAD41"/>
                  </w:placeholder>
                  <w:showingPlcHdr/>
                </w:sdtPr>
                <w:sdtEndPr/>
                <w:sdtContent>
                  <w:r w:rsidRPr="00EA145D">
                    <w:rPr>
                      <w:rStyle w:val="PlaceholderText"/>
                      <w:sz w:val="22"/>
                    </w:rPr>
                    <w:t>Click or tap here to enter text.</w:t>
                  </w:r>
                </w:sdtContent>
              </w:sdt>
            </w:p>
            <w:p w14:paraId="25F78E2E" w14:textId="13EC0DAA" w:rsidR="00C00E3A" w:rsidRPr="00EA145D" w:rsidRDefault="00C00E3A" w:rsidP="00C00E3A">
              <w:pPr>
                <w:ind w:left="720" w:firstLine="720"/>
                <w:rPr>
                  <w:sz w:val="22"/>
                </w:rPr>
              </w:pPr>
              <w:r w:rsidRPr="00EA145D">
                <w:rPr>
                  <w:sz w:val="22"/>
                </w:rPr>
                <w:t xml:space="preserve">Ratio: </w:t>
              </w:r>
              <w:sdt>
                <w:sdtPr>
                  <w:rPr>
                    <w:sz w:val="22"/>
                  </w:rPr>
                  <w:alias w:val="Ratio"/>
                  <w:tag w:val="Ratio"/>
                  <w:id w:val="174936544"/>
                  <w:placeholder>
                    <w:docPart w:val="F6BDD78E6C6141A7A6FB49FE79BF6979"/>
                  </w:placeholder>
                  <w:showingPlcHdr/>
                </w:sdtPr>
                <w:sdtEndPr/>
                <w:sdtContent>
                  <w:r w:rsidRPr="00EA145D">
                    <w:rPr>
                      <w:rStyle w:val="PlaceholderText"/>
                      <w:sz w:val="22"/>
                    </w:rPr>
                    <w:t>Click or tap here to enter text.</w:t>
                  </w:r>
                </w:sdtContent>
              </w:sdt>
            </w:p>
            <w:p w14:paraId="25163AED" w14:textId="77777777" w:rsidR="00C00E3A" w:rsidRPr="00EA145D" w:rsidRDefault="00C00E3A" w:rsidP="00C00E3A">
              <w:pPr>
                <w:rPr>
                  <w:sz w:val="22"/>
                </w:rPr>
              </w:pPr>
              <w:r w:rsidRPr="00EA145D">
                <w:rPr>
                  <w:sz w:val="22"/>
                </w:rPr>
                <w:tab/>
              </w:r>
              <w:r w:rsidRPr="00EA145D">
                <w:rPr>
                  <w:sz w:val="22"/>
                </w:rPr>
                <w:tab/>
                <w:t xml:space="preserve">Superelevation Rate (%): </w:t>
              </w:r>
              <w:sdt>
                <w:sdtPr>
                  <w:rPr>
                    <w:sz w:val="22"/>
                  </w:rPr>
                  <w:alias w:val="Supelevation Rate (%)"/>
                  <w:tag w:val="Supelevation Rate (%)"/>
                  <w:id w:val="1840347718"/>
                  <w:placeholder>
                    <w:docPart w:val="29CD71438617451798B71EEB7AC2E637"/>
                  </w:placeholder>
                  <w:showingPlcHdr/>
                </w:sdtPr>
                <w:sdtEndPr/>
                <w:sdtContent>
                  <w:r w:rsidRPr="00EA145D">
                    <w:rPr>
                      <w:rStyle w:val="PlaceholderText"/>
                      <w:sz w:val="22"/>
                    </w:rPr>
                    <w:t>Click or tap here to enter text.</w:t>
                  </w:r>
                </w:sdtContent>
              </w:sdt>
            </w:p>
            <w:p w14:paraId="74EA91F9" w14:textId="0A0DDDFD" w:rsidR="00C00E3A" w:rsidRPr="00EA145D" w:rsidRDefault="00C00E3A" w:rsidP="00C00E3A">
              <w:pPr>
                <w:rPr>
                  <w:sz w:val="22"/>
                </w:rPr>
              </w:pPr>
              <w:r w:rsidRPr="00EA145D">
                <w:rPr>
                  <w:sz w:val="22"/>
                </w:rPr>
                <w:tab/>
              </w:r>
              <w:r w:rsidRPr="00EA145D">
                <w:rPr>
                  <w:sz w:val="22"/>
                </w:rPr>
                <w:tab/>
                <w:t xml:space="preserve">Transition Length (ft): </w:t>
              </w:r>
              <w:sdt>
                <w:sdtPr>
                  <w:rPr>
                    <w:sz w:val="22"/>
                  </w:rPr>
                  <w:id w:val="728502735"/>
                  <w:placeholder>
                    <w:docPart w:val="CABB6F139323434CBF6080E684B40FD4"/>
                  </w:placeholder>
                </w:sdtPr>
                <w:sdtEndPr/>
                <w:sdtContent>
                  <w:sdt>
                    <w:sdtPr>
                      <w:rPr>
                        <w:sz w:val="22"/>
                      </w:rPr>
                      <w:alias w:val="Length (ft)"/>
                      <w:tag w:val="Length (ft)"/>
                      <w:id w:val="1888224093"/>
                      <w:placeholder>
                        <w:docPart w:val="368A7697C5504606AD6B26B489CBA70E"/>
                      </w:placeholder>
                      <w:showingPlcHdr/>
                    </w:sdtPr>
                    <w:sdtEndPr/>
                    <w:sdtContent>
                      <w:r w:rsidRPr="00EA145D">
                        <w:rPr>
                          <w:rStyle w:val="PlaceholderText"/>
                          <w:sz w:val="22"/>
                        </w:rPr>
                        <w:t>Click or tap here to enter text.</w:t>
                      </w:r>
                    </w:sdtContent>
                  </w:sdt>
                </w:sdtContent>
              </w:sdt>
            </w:p>
          </w:sdtContent>
        </w:sdt>
      </w:sdtContent>
    </w:sdt>
    <w:p w14:paraId="54801D0E" w14:textId="0A0DDDFD" w:rsidR="00C83A2D" w:rsidRPr="00EA145D" w:rsidRDefault="00C83A2D" w:rsidP="0022065A">
      <w:pPr>
        <w:pStyle w:val="Heading3"/>
        <w:numPr>
          <w:ilvl w:val="0"/>
          <w:numId w:val="0"/>
        </w:numPr>
      </w:pPr>
      <w:r w:rsidRPr="00EA145D">
        <w:t>2.2.2 Profile</w:t>
      </w:r>
    </w:p>
    <w:p w14:paraId="1870D058" w14:textId="454F6605" w:rsidR="00B73DA8" w:rsidRPr="00EA145D" w:rsidRDefault="00B73DA8" w:rsidP="00922C05">
      <w:pPr>
        <w:rPr>
          <w:bCs/>
          <w:color w:val="538135" w:themeColor="accent6" w:themeShade="BF"/>
          <w:sz w:val="20"/>
          <w:szCs w:val="18"/>
        </w:rPr>
      </w:pPr>
      <w:r w:rsidRPr="00EA145D">
        <w:rPr>
          <w:b/>
          <w:bCs/>
          <w:color w:val="538135" w:themeColor="accent6" w:themeShade="BF"/>
          <w:sz w:val="20"/>
          <w:szCs w:val="18"/>
        </w:rPr>
        <w:t xml:space="preserve">It may be helpful to verify the profile data by reviewing the </w:t>
      </w:r>
      <w:r w:rsidR="00D14C61" w:rsidRPr="00EA145D">
        <w:rPr>
          <w:b/>
          <w:bCs/>
          <w:color w:val="538135" w:themeColor="accent6" w:themeShade="BF"/>
          <w:sz w:val="20"/>
          <w:szCs w:val="18"/>
        </w:rPr>
        <w:t>Profile</w:t>
      </w:r>
      <w:r w:rsidRPr="00EA145D">
        <w:rPr>
          <w:b/>
          <w:bCs/>
          <w:color w:val="538135" w:themeColor="accent6" w:themeShade="BF"/>
          <w:sz w:val="20"/>
          <w:szCs w:val="18"/>
        </w:rPr>
        <w:t xml:space="preserve"> Report (OpenRoads Modeling Workflow &gt;&gt; Home &gt;&gt; Model Analysis and Reporting &gt;&gt; Reports).</w:t>
      </w:r>
    </w:p>
    <w:p w14:paraId="18D458C4" w14:textId="5D1D0B40" w:rsidR="00C00E3A" w:rsidRPr="00EA145D" w:rsidRDefault="00C00E3A" w:rsidP="00C00E3A">
      <w:pPr>
        <w:rPr>
          <w:b/>
          <w:bCs/>
          <w:sz w:val="22"/>
        </w:rPr>
      </w:pPr>
      <w:r w:rsidRPr="00EA145D">
        <w:rPr>
          <w:b/>
          <w:bCs/>
          <w:sz w:val="22"/>
          <w:u w:val="single"/>
        </w:rPr>
        <w:t>Active</w:t>
      </w:r>
      <w:r w:rsidRPr="00EA145D">
        <w:rPr>
          <w:b/>
          <w:bCs/>
          <w:sz w:val="22"/>
        </w:rPr>
        <w:t xml:space="preserve"> Profile Name: </w:t>
      </w:r>
      <w:sdt>
        <w:sdtPr>
          <w:rPr>
            <w:b/>
            <w:bCs/>
            <w:sz w:val="22"/>
          </w:rPr>
          <w:alias w:val="Profile Name"/>
          <w:tag w:val="Profile Name"/>
          <w:id w:val="1682319911"/>
          <w:placeholder>
            <w:docPart w:val="5C042BA0AD324E4F9FE68C50D30795B7"/>
          </w:placeholder>
          <w:showingPlcHdr/>
        </w:sdtPr>
        <w:sdtEndPr/>
        <w:sdtContent>
          <w:r w:rsidRPr="00EA145D">
            <w:rPr>
              <w:rStyle w:val="PlaceholderText"/>
              <w:b/>
              <w:bCs/>
              <w:sz w:val="22"/>
            </w:rPr>
            <w:t>Click or tap here to enter text.</w:t>
          </w:r>
        </w:sdtContent>
      </w:sdt>
    </w:p>
    <w:p w14:paraId="255E2548" w14:textId="3453AB45" w:rsidR="00C00E3A" w:rsidRPr="00EA145D" w:rsidRDefault="00C00E3A" w:rsidP="00C00E3A">
      <w:pPr>
        <w:rPr>
          <w:sz w:val="22"/>
        </w:rPr>
      </w:pPr>
      <w:r w:rsidRPr="00EA145D">
        <w:rPr>
          <w:sz w:val="22"/>
        </w:rPr>
        <w:t xml:space="preserve">Minimum Profile Grade (%): </w:t>
      </w:r>
      <w:sdt>
        <w:sdtPr>
          <w:rPr>
            <w:sz w:val="22"/>
          </w:rPr>
          <w:alias w:val="Grade (%)"/>
          <w:tag w:val="Grade (%)"/>
          <w:id w:val="1749149652"/>
          <w:placeholder>
            <w:docPart w:val="A3C8F0C4926E4CEAADCB9BF57AD67A17"/>
          </w:placeholder>
          <w:showingPlcHdr/>
        </w:sdtPr>
        <w:sdtEndPr/>
        <w:sdtContent>
          <w:r w:rsidRPr="00EA145D">
            <w:rPr>
              <w:rStyle w:val="PlaceholderText"/>
              <w:sz w:val="22"/>
            </w:rPr>
            <w:t>Click or tap here to enter text.</w:t>
          </w:r>
        </w:sdtContent>
      </w:sdt>
    </w:p>
    <w:p w14:paraId="64043CAD" w14:textId="390894E1" w:rsidR="00C00E3A" w:rsidRPr="00EA145D" w:rsidRDefault="00C00E3A" w:rsidP="00C00E3A">
      <w:pPr>
        <w:rPr>
          <w:sz w:val="22"/>
        </w:rPr>
      </w:pPr>
      <w:r w:rsidRPr="00EA145D">
        <w:rPr>
          <w:sz w:val="22"/>
        </w:rPr>
        <w:t xml:space="preserve">Maximum Profile Grade (%): </w:t>
      </w:r>
      <w:sdt>
        <w:sdtPr>
          <w:rPr>
            <w:sz w:val="22"/>
          </w:rPr>
          <w:id w:val="453751290"/>
          <w:placeholder>
            <w:docPart w:val="BCC58129140E403FBA0078345AE27EEF"/>
          </w:placeholder>
        </w:sdtPr>
        <w:sdtEndPr/>
        <w:sdtContent>
          <w:sdt>
            <w:sdtPr>
              <w:rPr>
                <w:sz w:val="22"/>
              </w:rPr>
              <w:alias w:val="Grade (%)"/>
              <w:tag w:val="Grade (%)"/>
              <w:id w:val="964243238"/>
              <w:placeholder>
                <w:docPart w:val="53A030AE70F3489BA1F4F9804E4A63FE"/>
              </w:placeholder>
              <w:showingPlcHdr/>
            </w:sdtPr>
            <w:sdtEndPr/>
            <w:sdtContent>
              <w:r w:rsidRPr="00EA145D">
                <w:rPr>
                  <w:rStyle w:val="PlaceholderText"/>
                  <w:sz w:val="22"/>
                </w:rPr>
                <w:t>Click or tap here to enter text.</w:t>
              </w:r>
            </w:sdtContent>
          </w:sdt>
        </w:sdtContent>
      </w:sdt>
    </w:p>
    <w:p w14:paraId="2631B0BF" w14:textId="31EA61FC" w:rsidR="00C00E3A" w:rsidRPr="00EA145D" w:rsidRDefault="00C00E3A" w:rsidP="00C00E3A">
      <w:pPr>
        <w:rPr>
          <w:sz w:val="22"/>
        </w:rPr>
      </w:pPr>
      <w:r w:rsidRPr="00EA145D">
        <w:rPr>
          <w:sz w:val="22"/>
        </w:rPr>
        <w:t xml:space="preserve">Minimum Vertical Clearance (ft): </w:t>
      </w:r>
      <w:sdt>
        <w:sdtPr>
          <w:rPr>
            <w:sz w:val="22"/>
          </w:rPr>
          <w:id w:val="380602648"/>
          <w:placeholder>
            <w:docPart w:val="0DF55A3B85A641EC86D91ADFB1429A5D"/>
          </w:placeholder>
        </w:sdtPr>
        <w:sdtEndPr/>
        <w:sdtContent>
          <w:sdt>
            <w:sdtPr>
              <w:rPr>
                <w:sz w:val="22"/>
              </w:rPr>
              <w:alias w:val="Clearance (ft)"/>
              <w:tag w:val="Clearance (ft)"/>
              <w:id w:val="-1049528240"/>
              <w:placeholder>
                <w:docPart w:val="63622875C3E04552A9E9B4ADBBFFCD88"/>
              </w:placeholder>
              <w:showingPlcHdr/>
            </w:sdtPr>
            <w:sdtEndPr/>
            <w:sdtContent>
              <w:r w:rsidRPr="00EA145D">
                <w:rPr>
                  <w:rStyle w:val="PlaceholderText"/>
                  <w:sz w:val="22"/>
                </w:rPr>
                <w:t>Click or tap here to enter text.</w:t>
              </w:r>
            </w:sdtContent>
          </w:sdt>
        </w:sdtContent>
      </w:sdt>
    </w:p>
    <w:p w14:paraId="7AC62100" w14:textId="040AF864" w:rsidR="002D4D73" w:rsidRPr="00EA145D" w:rsidRDefault="00C00E3A" w:rsidP="00C00E3A">
      <w:pPr>
        <w:rPr>
          <w:sz w:val="22"/>
        </w:rPr>
      </w:pPr>
      <w:r w:rsidRPr="00EA145D">
        <w:rPr>
          <w:sz w:val="22"/>
        </w:rPr>
        <w:t>Minimum “</w:t>
      </w:r>
      <w:r w:rsidRPr="00EA145D">
        <w:rPr>
          <w:b/>
          <w:bCs/>
          <w:sz w:val="22"/>
        </w:rPr>
        <w:t>K</w:t>
      </w:r>
      <w:r w:rsidRPr="00EA145D">
        <w:rPr>
          <w:sz w:val="22"/>
        </w:rPr>
        <w:t>” Value</w:t>
      </w:r>
      <w:r w:rsidR="00792D94" w:rsidRPr="00EA145D">
        <w:rPr>
          <w:sz w:val="22"/>
        </w:rPr>
        <w:t>s (Sag</w:t>
      </w:r>
      <w:r w:rsidR="002D4D73" w:rsidRPr="00EA145D">
        <w:rPr>
          <w:sz w:val="22"/>
        </w:rPr>
        <w:t xml:space="preserve"> &amp; Crest)</w:t>
      </w:r>
      <w:r w:rsidR="00CD75FE" w:rsidRPr="00EA145D">
        <w:rPr>
          <w:sz w:val="22"/>
        </w:rPr>
        <w:t xml:space="preserve"> Used</w:t>
      </w:r>
      <w:r w:rsidRPr="00EA145D">
        <w:rPr>
          <w:sz w:val="22"/>
        </w:rPr>
        <w:t>:</w:t>
      </w:r>
    </w:p>
    <w:p w14:paraId="5B5667E0" w14:textId="5650F4A4" w:rsidR="00C00E3A" w:rsidRPr="00EA145D" w:rsidRDefault="00244EAA" w:rsidP="00C00E3A">
      <w:pPr>
        <w:rPr>
          <w:sz w:val="22"/>
        </w:rPr>
      </w:pPr>
      <w:sdt>
        <w:sdtPr>
          <w:rPr>
            <w:sz w:val="22"/>
          </w:rPr>
          <w:alias w:val="Sag &quot;K&quot; Value"/>
          <w:tag w:val="Sag &quot;K&quot; Value"/>
          <w:id w:val="-153064493"/>
          <w:placeholder>
            <w:docPart w:val="FC71D7E8C28B45B0B29102218E341299"/>
          </w:placeholder>
          <w:showingPlcHdr/>
        </w:sdtPr>
        <w:sdtEndPr/>
        <w:sdtContent>
          <w:r w:rsidR="00C00E3A" w:rsidRPr="00EA145D">
            <w:rPr>
              <w:rStyle w:val="PlaceholderText"/>
              <w:sz w:val="22"/>
            </w:rPr>
            <w:t>Click or tap here to enter text.</w:t>
          </w:r>
        </w:sdtContent>
      </w:sdt>
      <w:r w:rsidR="00C00E3A" w:rsidRPr="00EA145D" w:rsidDel="004C6E4D">
        <w:rPr>
          <w:sz w:val="22"/>
        </w:rPr>
        <w:t xml:space="preserve"> </w:t>
      </w:r>
      <w:r w:rsidR="002D4D73" w:rsidRPr="00EA145D">
        <w:rPr>
          <w:sz w:val="22"/>
        </w:rPr>
        <w:t xml:space="preserve">&amp; </w:t>
      </w:r>
      <w:sdt>
        <w:sdtPr>
          <w:rPr>
            <w:sz w:val="22"/>
          </w:rPr>
          <w:alias w:val="Crest &quot;K&quot; Value"/>
          <w:tag w:val="Crest &quot;K&quot; Value"/>
          <w:id w:val="1652251507"/>
          <w:placeholder>
            <w:docPart w:val="B1B8BAE58AFD4FC4BC56CBF1A41AA6F4"/>
          </w:placeholder>
          <w:showingPlcHdr/>
        </w:sdtPr>
        <w:sdtEndPr/>
        <w:sdtContent>
          <w:r w:rsidR="002D4D73" w:rsidRPr="00EA145D">
            <w:rPr>
              <w:rStyle w:val="PlaceholderText"/>
              <w:sz w:val="22"/>
            </w:rPr>
            <w:t>Click or tap here to enter text.</w:t>
          </w:r>
        </w:sdtContent>
      </w:sdt>
    </w:p>
    <w:p w14:paraId="3639CC2F" w14:textId="31A2B91A" w:rsidR="002D4D73" w:rsidRPr="00EA145D" w:rsidRDefault="00C00E3A" w:rsidP="00C00E3A">
      <w:pPr>
        <w:rPr>
          <w:sz w:val="22"/>
        </w:rPr>
      </w:pPr>
      <w:r w:rsidRPr="00EA145D">
        <w:rPr>
          <w:sz w:val="22"/>
        </w:rPr>
        <w:t>Maximum “</w:t>
      </w:r>
      <w:r w:rsidRPr="00EA145D">
        <w:rPr>
          <w:b/>
          <w:bCs/>
          <w:sz w:val="22"/>
        </w:rPr>
        <w:t>K</w:t>
      </w:r>
      <w:r w:rsidRPr="00EA145D">
        <w:rPr>
          <w:sz w:val="22"/>
        </w:rPr>
        <w:t>” Value</w:t>
      </w:r>
      <w:r w:rsidR="002D4D73" w:rsidRPr="00EA145D">
        <w:rPr>
          <w:sz w:val="22"/>
        </w:rPr>
        <w:t xml:space="preserve"> (Sag &amp; Crest)</w:t>
      </w:r>
      <w:r w:rsidR="00CD75FE" w:rsidRPr="00EA145D">
        <w:rPr>
          <w:sz w:val="22"/>
        </w:rPr>
        <w:t xml:space="preserve"> Used</w:t>
      </w:r>
      <w:r w:rsidRPr="00EA145D">
        <w:rPr>
          <w:sz w:val="22"/>
        </w:rPr>
        <w:t>:</w:t>
      </w:r>
    </w:p>
    <w:p w14:paraId="4510A5C2" w14:textId="0E399EB1" w:rsidR="002D4D73" w:rsidRPr="00EA145D" w:rsidRDefault="00244EAA" w:rsidP="00C00E3A">
      <w:pPr>
        <w:rPr>
          <w:sz w:val="22"/>
        </w:rPr>
      </w:pPr>
      <w:sdt>
        <w:sdtPr>
          <w:rPr>
            <w:sz w:val="22"/>
          </w:rPr>
          <w:alias w:val="Sag &quot;K&quot; Value"/>
          <w:tag w:val="Sag &quot;K&quot; Value"/>
          <w:id w:val="-1294132529"/>
          <w:placeholder>
            <w:docPart w:val="293327B8C10946B3A5D77770F97CE64F"/>
          </w:placeholder>
          <w:showingPlcHdr/>
        </w:sdtPr>
        <w:sdtEndPr/>
        <w:sdtContent>
          <w:r w:rsidR="002D4D73" w:rsidRPr="00EA145D">
            <w:rPr>
              <w:rStyle w:val="PlaceholderText"/>
              <w:sz w:val="22"/>
            </w:rPr>
            <w:t>Click or tap here to enter text.</w:t>
          </w:r>
        </w:sdtContent>
      </w:sdt>
      <w:r w:rsidR="002D4D73" w:rsidRPr="00EA145D" w:rsidDel="004C6E4D">
        <w:rPr>
          <w:sz w:val="22"/>
        </w:rPr>
        <w:t xml:space="preserve"> </w:t>
      </w:r>
      <w:r w:rsidR="002D4D73" w:rsidRPr="00EA145D">
        <w:rPr>
          <w:sz w:val="22"/>
        </w:rPr>
        <w:t xml:space="preserve">&amp; </w:t>
      </w:r>
      <w:sdt>
        <w:sdtPr>
          <w:rPr>
            <w:sz w:val="22"/>
          </w:rPr>
          <w:alias w:val="Crest &quot;K&quot; Value"/>
          <w:tag w:val="Crest &quot;K&quot; Value"/>
          <w:id w:val="-1313025220"/>
          <w:placeholder>
            <w:docPart w:val="9B69712FEA804AA28D4052E0B35284AC"/>
          </w:placeholder>
          <w:showingPlcHdr/>
        </w:sdtPr>
        <w:sdtEndPr/>
        <w:sdtContent>
          <w:r w:rsidR="002D4D73" w:rsidRPr="00EA145D">
            <w:rPr>
              <w:rStyle w:val="PlaceholderText"/>
              <w:sz w:val="22"/>
            </w:rPr>
            <w:t>Click or tap here to enter text.</w:t>
          </w:r>
        </w:sdtContent>
      </w:sdt>
    </w:p>
    <w:p w14:paraId="5882F615" w14:textId="7FE958F6" w:rsidR="00C00E3A" w:rsidRPr="00EA145D" w:rsidRDefault="00C00E3A" w:rsidP="00C00E3A">
      <w:pPr>
        <w:rPr>
          <w:sz w:val="22"/>
        </w:rPr>
      </w:pPr>
      <w:r w:rsidRPr="00EA145D">
        <w:rPr>
          <w:sz w:val="22"/>
        </w:rPr>
        <w:t xml:space="preserve">Minimum Stopping Sight Distance (ft): </w:t>
      </w:r>
      <w:sdt>
        <w:sdtPr>
          <w:rPr>
            <w:sz w:val="22"/>
          </w:rPr>
          <w:alias w:val="SSD (ft)"/>
          <w:tag w:val="SSD (ft)"/>
          <w:id w:val="640696327"/>
          <w:placeholder>
            <w:docPart w:val="D55DFC7C306D4098BFC3E87CAFBC4826"/>
          </w:placeholder>
          <w:showingPlcHdr/>
        </w:sdtPr>
        <w:sdtEndPr/>
        <w:sdtContent>
          <w:r w:rsidRPr="00EA145D">
            <w:rPr>
              <w:rStyle w:val="PlaceholderText"/>
              <w:sz w:val="22"/>
            </w:rPr>
            <w:t>Click or tap here to enter text.</w:t>
          </w:r>
        </w:sdtContent>
      </w:sdt>
    </w:p>
    <w:p w14:paraId="2EB4EA5A" w14:textId="2FE6C1ED" w:rsidR="0022065A" w:rsidRPr="00EA145D" w:rsidRDefault="0022065A" w:rsidP="0022065A">
      <w:pPr>
        <w:pStyle w:val="Heading3"/>
        <w:numPr>
          <w:ilvl w:val="0"/>
          <w:numId w:val="0"/>
        </w:numPr>
      </w:pPr>
      <w:r w:rsidRPr="00EA145D">
        <w:t>2.2.3 Cross Section</w:t>
      </w:r>
    </w:p>
    <w:p w14:paraId="687829AF" w14:textId="69563CF7" w:rsidR="003733E8" w:rsidRPr="00EA145D" w:rsidRDefault="003733E8" w:rsidP="003733E8">
      <w:pPr>
        <w:rPr>
          <w:b/>
          <w:bCs/>
          <w:i/>
          <w:color w:val="4472C4" w:themeColor="accent1"/>
          <w:sz w:val="20"/>
          <w:szCs w:val="20"/>
        </w:rPr>
      </w:pPr>
      <w:r w:rsidRPr="00EA145D">
        <w:rPr>
          <w:b/>
          <w:bCs/>
          <w:color w:val="538135" w:themeColor="accent6" w:themeShade="BF"/>
          <w:sz w:val="20"/>
          <w:szCs w:val="20"/>
        </w:rPr>
        <w:t>It may be helpful to verify the components of the template drops by open</w:t>
      </w:r>
      <w:r w:rsidR="00541E63" w:rsidRPr="00EA145D">
        <w:rPr>
          <w:b/>
          <w:bCs/>
          <w:color w:val="538135" w:themeColor="accent6" w:themeShade="BF"/>
          <w:sz w:val="20"/>
          <w:szCs w:val="20"/>
        </w:rPr>
        <w:t>ing</w:t>
      </w:r>
      <w:r w:rsidRPr="00EA145D">
        <w:rPr>
          <w:b/>
          <w:bCs/>
          <w:color w:val="538135" w:themeColor="accent6" w:themeShade="BF"/>
          <w:sz w:val="20"/>
          <w:szCs w:val="20"/>
        </w:rPr>
        <w:t xml:space="preserve"> the Edit Template Drop tool to review </w:t>
      </w:r>
      <w:r w:rsidR="005C3634" w:rsidRPr="00EA145D">
        <w:rPr>
          <w:b/>
          <w:bCs/>
          <w:color w:val="538135" w:themeColor="accent6" w:themeShade="BF"/>
          <w:sz w:val="20"/>
          <w:szCs w:val="20"/>
        </w:rPr>
        <w:t xml:space="preserve">the </w:t>
      </w:r>
      <w:r w:rsidRPr="00EA145D">
        <w:rPr>
          <w:b/>
          <w:bCs/>
          <w:color w:val="538135" w:themeColor="accent6" w:themeShade="BF"/>
          <w:sz w:val="20"/>
          <w:szCs w:val="20"/>
        </w:rPr>
        <w:t>components.</w:t>
      </w:r>
      <w:r w:rsidR="00541E63" w:rsidRPr="00EA145D">
        <w:rPr>
          <w:b/>
          <w:bCs/>
          <w:color w:val="538135" w:themeColor="accent6" w:themeShade="BF"/>
          <w:sz w:val="20"/>
          <w:szCs w:val="20"/>
        </w:rPr>
        <w:t xml:space="preserve"> If a template drop from the TDOT Workspace was used</w:t>
      </w:r>
      <w:r w:rsidR="0089380F" w:rsidRPr="00EA145D">
        <w:rPr>
          <w:b/>
          <w:bCs/>
          <w:color w:val="538135" w:themeColor="accent6" w:themeShade="BF"/>
          <w:sz w:val="20"/>
          <w:szCs w:val="20"/>
        </w:rPr>
        <w:t xml:space="preserve"> or copied, the rollover transition criteria is already applied. If a template was created from scratch, verif</w:t>
      </w:r>
      <w:r w:rsidR="00467BD9" w:rsidRPr="00EA145D">
        <w:rPr>
          <w:b/>
          <w:bCs/>
          <w:color w:val="538135" w:themeColor="accent6" w:themeShade="BF"/>
          <w:sz w:val="20"/>
          <w:szCs w:val="20"/>
        </w:rPr>
        <w:t>y in the Edit Template Drop window that the roll</w:t>
      </w:r>
      <w:r w:rsidR="005C3634" w:rsidRPr="00EA145D">
        <w:rPr>
          <w:b/>
          <w:bCs/>
          <w:color w:val="538135" w:themeColor="accent6" w:themeShade="BF"/>
          <w:sz w:val="20"/>
          <w:szCs w:val="20"/>
        </w:rPr>
        <w:t>over</w:t>
      </w:r>
      <w:r w:rsidR="00467BD9" w:rsidRPr="00EA145D">
        <w:rPr>
          <w:b/>
          <w:bCs/>
          <w:color w:val="538135" w:themeColor="accent6" w:themeShade="BF"/>
          <w:sz w:val="20"/>
          <w:szCs w:val="20"/>
        </w:rPr>
        <w:t xml:space="preserve"> transition criteria is being applied currently.</w:t>
      </w:r>
    </w:p>
    <w:p w14:paraId="09DD4363" w14:textId="14914563" w:rsidR="00C00E3A" w:rsidRPr="00EA145D" w:rsidRDefault="00C00E3A" w:rsidP="00C00E3A">
      <w:pPr>
        <w:rPr>
          <w:sz w:val="22"/>
          <w:szCs w:val="20"/>
        </w:rPr>
      </w:pPr>
      <w:r w:rsidRPr="00EA145D">
        <w:rPr>
          <w:sz w:val="22"/>
          <w:szCs w:val="20"/>
        </w:rPr>
        <w:t xml:space="preserve">Normal Crown Cross-Slope (%): </w:t>
      </w:r>
      <w:sdt>
        <w:sdtPr>
          <w:rPr>
            <w:sz w:val="22"/>
          </w:rPr>
          <w:alias w:val="Cross-Slope (%)"/>
          <w:tag w:val="Cross-Slope (%)"/>
          <w:id w:val="1722713062"/>
          <w:placeholder>
            <w:docPart w:val="6E42E120172F42D0BF89311ECB1A0D27"/>
          </w:placeholder>
          <w:showingPlcHdr/>
        </w:sdtPr>
        <w:sdtEndPr/>
        <w:sdtContent>
          <w:r w:rsidRPr="00EA145D">
            <w:rPr>
              <w:rStyle w:val="PlaceholderText"/>
              <w:sz w:val="22"/>
            </w:rPr>
            <w:t>Click or tap here to enter text.</w:t>
          </w:r>
        </w:sdtContent>
      </w:sdt>
    </w:p>
    <w:p w14:paraId="086EEC22" w14:textId="059ACFAB" w:rsidR="00C00E3A" w:rsidRPr="00EA145D" w:rsidRDefault="00C00E3A" w:rsidP="00C00E3A">
      <w:pPr>
        <w:rPr>
          <w:sz w:val="22"/>
        </w:rPr>
      </w:pPr>
      <w:r w:rsidRPr="00EA145D">
        <w:rPr>
          <w:sz w:val="22"/>
          <w:szCs w:val="20"/>
        </w:rPr>
        <w:tab/>
        <w:t xml:space="preserve">Do rollover transitions meet TDOT Standards? </w:t>
      </w:r>
      <w:sdt>
        <w:sdtPr>
          <w:rPr>
            <w:sz w:val="22"/>
          </w:rPr>
          <w:id w:val="1506169953"/>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Yes </w:t>
      </w:r>
      <w:sdt>
        <w:sdtPr>
          <w:rPr>
            <w:sz w:val="22"/>
          </w:rPr>
          <w:id w:val="1403098168"/>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No</w:t>
      </w:r>
    </w:p>
    <w:p w14:paraId="22658C8D" w14:textId="77777777" w:rsidR="00C00E3A" w:rsidRPr="00EA145D" w:rsidRDefault="00C00E3A" w:rsidP="004B01DB">
      <w:pPr>
        <w:ind w:left="720"/>
        <w:rPr>
          <w:i/>
          <w:iCs/>
          <w:sz w:val="20"/>
          <w:szCs w:val="20"/>
        </w:rPr>
      </w:pPr>
      <w:r w:rsidRPr="00EA145D">
        <w:rPr>
          <w:i/>
          <w:iCs/>
          <w:sz w:val="20"/>
          <w:szCs w:val="20"/>
        </w:rPr>
        <w:t>“The slope of the shoulder and the roadway pavement should not exceed an algebraic difference of 7%.”</w:t>
      </w:r>
    </w:p>
    <w:p w14:paraId="2CCDB98B" w14:textId="3C4283C5" w:rsidR="00C00E3A" w:rsidRPr="00EA145D" w:rsidRDefault="00C00E3A" w:rsidP="004B01DB">
      <w:pPr>
        <w:rPr>
          <w:sz w:val="20"/>
          <w:szCs w:val="20"/>
        </w:rPr>
      </w:pPr>
      <w:r w:rsidRPr="00EA145D">
        <w:rPr>
          <w:sz w:val="20"/>
          <w:szCs w:val="20"/>
        </w:rPr>
        <w:lastRenderedPageBreak/>
        <w:tab/>
      </w:r>
      <w:r w:rsidRPr="00EA145D">
        <w:rPr>
          <w:sz w:val="20"/>
          <w:szCs w:val="20"/>
        </w:rPr>
        <w:tab/>
        <w:t>If no, describe reason:</w:t>
      </w:r>
    </w:p>
    <w:p w14:paraId="07CA3F85" w14:textId="46F7B634" w:rsidR="00C00E3A" w:rsidRPr="00EA145D" w:rsidRDefault="00C00E3A" w:rsidP="004B01DB">
      <w:pPr>
        <w:rPr>
          <w:sz w:val="20"/>
          <w:szCs w:val="20"/>
        </w:rPr>
      </w:pPr>
      <w:r w:rsidRPr="00EA145D">
        <w:rPr>
          <w:sz w:val="20"/>
          <w:szCs w:val="20"/>
        </w:rPr>
        <w:tab/>
      </w:r>
      <w:r w:rsidRPr="00EA145D">
        <w:rPr>
          <w:sz w:val="20"/>
          <w:szCs w:val="20"/>
        </w:rPr>
        <w:tab/>
      </w:r>
      <w:sdt>
        <w:sdtPr>
          <w:rPr>
            <w:sz w:val="22"/>
          </w:rPr>
          <w:id w:val="1503547941"/>
          <w:placeholder>
            <w:docPart w:val="C0A96DE9791A4B098842C71B94135974"/>
          </w:placeholder>
          <w:showingPlcHdr/>
        </w:sdtPr>
        <w:sdtEndPr/>
        <w:sdtContent>
          <w:r w:rsidRPr="00EA145D">
            <w:rPr>
              <w:rStyle w:val="PlaceholderText"/>
              <w:sz w:val="22"/>
            </w:rPr>
            <w:t>Click or tap here to enter text.</w:t>
          </w:r>
        </w:sdtContent>
      </w:sdt>
    </w:p>
    <w:p w14:paraId="74F37F18" w14:textId="6A530BC6" w:rsidR="00C00E3A" w:rsidRPr="00EA145D" w:rsidRDefault="00C00E3A" w:rsidP="00C00E3A">
      <w:pPr>
        <w:rPr>
          <w:sz w:val="22"/>
          <w:szCs w:val="20"/>
        </w:rPr>
      </w:pPr>
      <w:r w:rsidRPr="00EA145D">
        <w:rPr>
          <w:sz w:val="22"/>
          <w:szCs w:val="20"/>
        </w:rPr>
        <w:t>Shoulder Cross-Slope (%):</w:t>
      </w:r>
      <w:r w:rsidRPr="00EA145D">
        <w:rPr>
          <w:sz w:val="22"/>
        </w:rPr>
        <w:t xml:space="preserve"> </w:t>
      </w:r>
      <w:sdt>
        <w:sdtPr>
          <w:rPr>
            <w:sz w:val="22"/>
          </w:rPr>
          <w:id w:val="-1708334951"/>
          <w:placeholder>
            <w:docPart w:val="695BA67A4EC3446FA6951FE9AFA6E095"/>
          </w:placeholder>
        </w:sdtPr>
        <w:sdtEndPr/>
        <w:sdtContent>
          <w:sdt>
            <w:sdtPr>
              <w:rPr>
                <w:sz w:val="22"/>
              </w:rPr>
              <w:alias w:val="Cross-Slope (%)"/>
              <w:tag w:val="Cross-Slope (%)"/>
              <w:id w:val="-1091699298"/>
              <w:placeholder>
                <w:docPart w:val="64499D5D7BCC4753A8B10143D3BF9605"/>
              </w:placeholder>
              <w:showingPlcHdr/>
            </w:sdtPr>
            <w:sdtEndPr/>
            <w:sdtContent>
              <w:r w:rsidRPr="00EA145D">
                <w:rPr>
                  <w:rStyle w:val="PlaceholderText"/>
                  <w:sz w:val="22"/>
                </w:rPr>
                <w:t>Click or tap here to enter text.</w:t>
              </w:r>
            </w:sdtContent>
          </w:sdt>
        </w:sdtContent>
      </w:sdt>
    </w:p>
    <w:p w14:paraId="3C5FBB3F" w14:textId="7FEAC88C" w:rsidR="00C00E3A" w:rsidRPr="00EA145D" w:rsidRDefault="00C00E3A" w:rsidP="00C00E3A">
      <w:pPr>
        <w:rPr>
          <w:sz w:val="22"/>
          <w:szCs w:val="20"/>
        </w:rPr>
      </w:pPr>
      <w:r w:rsidRPr="00EA145D">
        <w:rPr>
          <w:sz w:val="22"/>
          <w:szCs w:val="20"/>
        </w:rPr>
        <w:t xml:space="preserve">Pavement Thickness (in): </w:t>
      </w:r>
      <w:sdt>
        <w:sdtPr>
          <w:rPr>
            <w:sz w:val="22"/>
          </w:rPr>
          <w:alias w:val="Pavement Thickness (in)"/>
          <w:tag w:val="Pavement Thickness (in)"/>
          <w:id w:val="273446702"/>
          <w:placeholder>
            <w:docPart w:val="CD9693DBED004F4AAC25BA21DAE9238C"/>
          </w:placeholder>
          <w:showingPlcHdr/>
        </w:sdtPr>
        <w:sdtEndPr/>
        <w:sdtContent>
          <w:r w:rsidRPr="00EA145D">
            <w:rPr>
              <w:rStyle w:val="PlaceholderText"/>
              <w:sz w:val="22"/>
            </w:rPr>
            <w:t>Click or tap here to enter text.</w:t>
          </w:r>
        </w:sdtContent>
      </w:sdt>
    </w:p>
    <w:p w14:paraId="3F9F3FB8" w14:textId="03E974CD" w:rsidR="00C00E3A" w:rsidRPr="00EA145D" w:rsidRDefault="00C00E3A" w:rsidP="00C00E3A">
      <w:pPr>
        <w:rPr>
          <w:sz w:val="22"/>
          <w:szCs w:val="20"/>
        </w:rPr>
      </w:pPr>
      <w:r w:rsidRPr="00EA145D">
        <w:rPr>
          <w:sz w:val="22"/>
          <w:szCs w:val="20"/>
        </w:rPr>
        <w:t xml:space="preserve">Aggregate Thickness (in): </w:t>
      </w:r>
      <w:sdt>
        <w:sdtPr>
          <w:rPr>
            <w:sz w:val="22"/>
          </w:rPr>
          <w:alias w:val="Aggregate Thickness (in)"/>
          <w:tag w:val="Aggregate Thickness (in)"/>
          <w:id w:val="1759021108"/>
          <w:placeholder>
            <w:docPart w:val="C5D8169A2C2A43DEB0C3AE5C21480A89"/>
          </w:placeholder>
          <w:showingPlcHdr/>
        </w:sdtPr>
        <w:sdtEndPr/>
        <w:sdtContent>
          <w:r w:rsidRPr="00EA145D">
            <w:rPr>
              <w:rStyle w:val="PlaceholderText"/>
              <w:sz w:val="22"/>
            </w:rPr>
            <w:t>Click or tap here to enter text.</w:t>
          </w:r>
        </w:sdtContent>
      </w:sdt>
    </w:p>
    <w:p w14:paraId="143706EF" w14:textId="21485CC1" w:rsidR="00127280" w:rsidRPr="00EA145D" w:rsidRDefault="00127280" w:rsidP="00C00E3A">
      <w:pPr>
        <w:rPr>
          <w:sz w:val="22"/>
          <w:szCs w:val="20"/>
        </w:rPr>
      </w:pPr>
      <w:r w:rsidRPr="00EA145D">
        <w:rPr>
          <w:sz w:val="22"/>
          <w:szCs w:val="20"/>
        </w:rPr>
        <w:t xml:space="preserve">Fill Slope (%): </w:t>
      </w:r>
      <w:sdt>
        <w:sdtPr>
          <w:rPr>
            <w:sz w:val="22"/>
          </w:rPr>
          <w:alias w:val="Fill Slope (%)"/>
          <w:tag w:val="Fill Slope (%)"/>
          <w:id w:val="1120263995"/>
          <w:placeholder>
            <w:docPart w:val="64C49C382358469AA7DE0E1B837B5B54"/>
          </w:placeholder>
          <w:showingPlcHdr/>
        </w:sdtPr>
        <w:sdtEndPr/>
        <w:sdtContent>
          <w:r w:rsidRPr="00EA145D">
            <w:rPr>
              <w:rStyle w:val="PlaceholderText"/>
              <w:sz w:val="22"/>
            </w:rPr>
            <w:t>Click or tap here to enter text.</w:t>
          </w:r>
        </w:sdtContent>
      </w:sdt>
    </w:p>
    <w:p w14:paraId="5B5C5BE5" w14:textId="506494B9" w:rsidR="00C00E3A" w:rsidRPr="00EA145D" w:rsidRDefault="00127280" w:rsidP="00C00E3A">
      <w:pPr>
        <w:rPr>
          <w:sz w:val="22"/>
          <w:szCs w:val="20"/>
        </w:rPr>
      </w:pPr>
      <w:r w:rsidRPr="00EA145D">
        <w:rPr>
          <w:sz w:val="22"/>
          <w:szCs w:val="20"/>
        </w:rPr>
        <w:t>Cut Slope</w:t>
      </w:r>
      <w:r w:rsidR="00C00E3A" w:rsidRPr="00EA145D">
        <w:rPr>
          <w:sz w:val="22"/>
          <w:szCs w:val="20"/>
        </w:rPr>
        <w:t xml:space="preserve"> (%): </w:t>
      </w:r>
      <w:sdt>
        <w:sdtPr>
          <w:rPr>
            <w:sz w:val="22"/>
          </w:rPr>
          <w:alias w:val="Cut Slope (%)"/>
          <w:tag w:val="Cut Slope (%)"/>
          <w:id w:val="-1591697751"/>
          <w:placeholder>
            <w:docPart w:val="A916539AFF3446CB8A4EFD9FB6CB7109"/>
          </w:placeholder>
          <w:showingPlcHdr/>
        </w:sdtPr>
        <w:sdtEndPr/>
        <w:sdtContent>
          <w:r w:rsidR="00C00E3A" w:rsidRPr="00EA145D">
            <w:rPr>
              <w:rStyle w:val="PlaceholderText"/>
              <w:sz w:val="22"/>
            </w:rPr>
            <w:t>Click or tap here to enter text.</w:t>
          </w:r>
        </w:sdtContent>
      </w:sdt>
    </w:p>
    <w:p w14:paraId="013E492C" w14:textId="099FFBD8" w:rsidR="00C00E3A" w:rsidRPr="00EA145D" w:rsidRDefault="00C00E3A" w:rsidP="00C00E3A">
      <w:pPr>
        <w:rPr>
          <w:sz w:val="22"/>
          <w:szCs w:val="20"/>
        </w:rPr>
      </w:pPr>
      <w:r w:rsidRPr="00EA145D">
        <w:rPr>
          <w:sz w:val="22"/>
          <w:szCs w:val="20"/>
        </w:rPr>
        <w:t xml:space="preserve">Backslope (%): </w:t>
      </w:r>
      <w:sdt>
        <w:sdtPr>
          <w:rPr>
            <w:sz w:val="22"/>
          </w:rPr>
          <w:alias w:val="Backslope (%)"/>
          <w:tag w:val="Backslope (%)"/>
          <w:id w:val="357859648"/>
          <w:placeholder>
            <w:docPart w:val="0748A86E307241EABF53C8E1E79E93FC"/>
          </w:placeholder>
          <w:showingPlcHdr/>
        </w:sdtPr>
        <w:sdtEndPr/>
        <w:sdtContent>
          <w:r w:rsidRPr="00EA145D">
            <w:rPr>
              <w:rStyle w:val="PlaceholderText"/>
              <w:sz w:val="22"/>
            </w:rPr>
            <w:t>Click or tap here to enter text.</w:t>
          </w:r>
        </w:sdtContent>
      </w:sdt>
    </w:p>
    <w:p w14:paraId="4D89BC74" w14:textId="77777777" w:rsidR="00C00E3A" w:rsidRPr="00EA145D" w:rsidRDefault="00C00E3A" w:rsidP="00C00E3A">
      <w:pPr>
        <w:rPr>
          <w:sz w:val="22"/>
          <w:szCs w:val="20"/>
        </w:rPr>
      </w:pPr>
    </w:p>
    <w:p w14:paraId="380F9312" w14:textId="16D22782" w:rsidR="00C00E3A" w:rsidRPr="00EA145D" w:rsidRDefault="00C00E3A" w:rsidP="00C00E3A">
      <w:pPr>
        <w:rPr>
          <w:sz w:val="22"/>
        </w:rPr>
      </w:pPr>
      <w:r w:rsidRPr="00EA145D">
        <w:rPr>
          <w:sz w:val="22"/>
        </w:rPr>
        <w:t xml:space="preserve">Referencing </w:t>
      </w:r>
      <w:r w:rsidR="00417C70" w:rsidRPr="00EA145D">
        <w:rPr>
          <w:sz w:val="22"/>
        </w:rPr>
        <w:t>the General Slope Table (</w:t>
      </w:r>
      <w:hyperlink r:id="rId14" w:history="1">
        <w:r w:rsidRPr="00EA145D">
          <w:rPr>
            <w:rStyle w:val="Hyperlink"/>
            <w:sz w:val="22"/>
          </w:rPr>
          <w:t>TDOT Standard Drawing RD11-S-11</w:t>
        </w:r>
      </w:hyperlink>
      <w:r w:rsidR="00CE77C0" w:rsidRPr="00EA145D">
        <w:rPr>
          <w:sz w:val="22"/>
        </w:rPr>
        <w:t>)</w:t>
      </w:r>
      <w:r w:rsidRPr="00EA145D">
        <w:rPr>
          <w:sz w:val="22"/>
        </w:rPr>
        <w:t>:</w:t>
      </w:r>
    </w:p>
    <w:p w14:paraId="4889F22E" w14:textId="14A848CF" w:rsidR="00C00E3A" w:rsidRPr="00EA145D" w:rsidRDefault="00C00E3A" w:rsidP="00C00E3A">
      <w:pPr>
        <w:rPr>
          <w:sz w:val="22"/>
        </w:rPr>
      </w:pPr>
      <w:r w:rsidRPr="00EA145D">
        <w:rPr>
          <w:sz w:val="22"/>
        </w:rPr>
        <w:tab/>
        <w:t xml:space="preserve">What case does the mainline roadway fall within? </w:t>
      </w:r>
      <w:sdt>
        <w:sdtPr>
          <w:rPr>
            <w:sz w:val="22"/>
          </w:rPr>
          <w:id w:val="-582525036"/>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Case I </w:t>
      </w:r>
      <w:sdt>
        <w:sdtPr>
          <w:rPr>
            <w:sz w:val="22"/>
          </w:rPr>
          <w:id w:val="-135572607"/>
          <w14:checkbox>
            <w14:checked w14:val="0"/>
            <w14:checkedState w14:val="2612" w14:font="MS Gothic"/>
            <w14:uncheckedState w14:val="2610" w14:font="MS Gothic"/>
          </w14:checkbox>
        </w:sdtPr>
        <w:sdtEndPr/>
        <w:sdtContent>
          <w:r w:rsidR="00BA6ACC" w:rsidRPr="00EA145D">
            <w:rPr>
              <w:rFonts w:ascii="MS Gothic" w:eastAsia="MS Gothic" w:hAnsi="MS Gothic" w:hint="eastAsia"/>
              <w:sz w:val="22"/>
            </w:rPr>
            <w:t>☐</w:t>
          </w:r>
        </w:sdtContent>
      </w:sdt>
      <w:r w:rsidRPr="00EA145D">
        <w:rPr>
          <w:sz w:val="22"/>
        </w:rPr>
        <w:t xml:space="preserve"> Class II</w:t>
      </w:r>
    </w:p>
    <w:p w14:paraId="6F1CA3FA" w14:textId="3E62F84C" w:rsidR="00C00E3A" w:rsidRPr="00EA145D" w:rsidRDefault="00C00E3A" w:rsidP="00C00E3A">
      <w:pPr>
        <w:ind w:left="720"/>
        <w:rPr>
          <w:sz w:val="22"/>
        </w:rPr>
      </w:pPr>
      <w:r w:rsidRPr="00EA145D">
        <w:rPr>
          <w:sz w:val="22"/>
        </w:rPr>
        <w:t xml:space="preserve">Do any side slopes along the mainline corridor differ from the used TDOT Typical Section </w:t>
      </w:r>
      <w:r w:rsidR="0090254B" w:rsidRPr="00EA145D">
        <w:rPr>
          <w:sz w:val="22"/>
        </w:rPr>
        <w:t>and RD11-S-11</w:t>
      </w:r>
      <w:r w:rsidR="00CD253C" w:rsidRPr="00EA145D">
        <w:rPr>
          <w:sz w:val="22"/>
        </w:rPr>
        <w:t xml:space="preserve"> </w:t>
      </w:r>
      <w:r w:rsidRPr="00EA145D">
        <w:rPr>
          <w:sz w:val="22"/>
        </w:rPr>
        <w:t>due to large cut and/or fill heights?</w:t>
      </w:r>
    </w:p>
    <w:p w14:paraId="38CBA2C9" w14:textId="1C0289F4" w:rsidR="00C00E3A" w:rsidRPr="00EA145D" w:rsidRDefault="00C00E3A" w:rsidP="00C00E3A">
      <w:pPr>
        <w:ind w:left="720"/>
        <w:rPr>
          <w:b/>
          <w:bCs/>
          <w:color w:val="4472C4" w:themeColor="accent1"/>
          <w:sz w:val="20"/>
          <w:szCs w:val="18"/>
        </w:rPr>
      </w:pPr>
      <w:r w:rsidRPr="00EA145D">
        <w:rPr>
          <w:b/>
          <w:bCs/>
          <w:color w:val="4472C4" w:themeColor="accent1"/>
          <w:sz w:val="20"/>
          <w:szCs w:val="20"/>
        </w:rPr>
        <w:t xml:space="preserve">(If no differing side slopes due to large cut and/or fill heights, remove </w:t>
      </w:r>
      <w:r w:rsidR="00584FFB" w:rsidRPr="00EA145D">
        <w:rPr>
          <w:b/>
          <w:bCs/>
          <w:color w:val="4472C4" w:themeColor="accent1"/>
          <w:sz w:val="20"/>
          <w:szCs w:val="20"/>
        </w:rPr>
        <w:t xml:space="preserve">the </w:t>
      </w:r>
      <w:r w:rsidRPr="00EA145D">
        <w:rPr>
          <w:b/>
          <w:bCs/>
          <w:color w:val="4472C4" w:themeColor="accent1"/>
          <w:sz w:val="20"/>
          <w:szCs w:val="20"/>
        </w:rPr>
        <w:t>section below.</w:t>
      </w:r>
      <w:r w:rsidRPr="00EA145D">
        <w:rPr>
          <w:b/>
          <w:bCs/>
          <w:color w:val="4472C4" w:themeColor="accent1"/>
          <w:sz w:val="20"/>
          <w:szCs w:val="18"/>
        </w:rPr>
        <w:t xml:space="preserve"> This information can be copied as needed by selecting the blue “+” in the lower right-hand corner of each type of curve’s information.)</w:t>
      </w:r>
    </w:p>
    <w:p w14:paraId="094C70F6" w14:textId="470BA7C2" w:rsidR="00F91125" w:rsidRPr="00EA145D" w:rsidRDefault="00F91125" w:rsidP="00C00E3A">
      <w:pPr>
        <w:ind w:left="720"/>
        <w:rPr>
          <w:color w:val="538135" w:themeColor="accent6" w:themeShade="BF"/>
          <w:sz w:val="22"/>
          <w:szCs w:val="20"/>
        </w:rPr>
      </w:pPr>
      <w:r w:rsidRPr="00EA145D">
        <w:rPr>
          <w:b/>
          <w:bCs/>
          <w:color w:val="538135" w:themeColor="accent6" w:themeShade="BF"/>
          <w:sz w:val="20"/>
          <w:szCs w:val="18"/>
        </w:rPr>
        <w:t xml:space="preserve">Currently, the best way to review side slope transitions is </w:t>
      </w:r>
      <w:r w:rsidR="001968C0" w:rsidRPr="00EA145D">
        <w:rPr>
          <w:b/>
          <w:bCs/>
          <w:color w:val="538135" w:themeColor="accent6" w:themeShade="BF"/>
          <w:sz w:val="20"/>
          <w:szCs w:val="18"/>
        </w:rPr>
        <w:t xml:space="preserve">to </w:t>
      </w:r>
      <w:r w:rsidR="00D71E4E" w:rsidRPr="00EA145D">
        <w:rPr>
          <w:b/>
          <w:bCs/>
          <w:color w:val="538135" w:themeColor="accent6" w:themeShade="BF"/>
          <w:sz w:val="20"/>
          <w:szCs w:val="18"/>
        </w:rPr>
        <w:t xml:space="preserve">review the Dynamic Cross-Sections </w:t>
      </w:r>
      <w:r w:rsidR="00CB2A79" w:rsidRPr="00EA145D">
        <w:rPr>
          <w:b/>
          <w:bCs/>
          <w:color w:val="538135" w:themeColor="accent6" w:themeShade="BF"/>
          <w:sz w:val="20"/>
          <w:szCs w:val="18"/>
        </w:rPr>
        <w:t>(OpenRoads Modeling Workflow &gt;&gt; Corridors &gt;&gt; Review &gt;&gt; Dynamic Cross-Sections</w:t>
      </w:r>
      <w:r w:rsidR="0037262E" w:rsidRPr="00EA145D">
        <w:rPr>
          <w:b/>
          <w:bCs/>
          <w:color w:val="538135" w:themeColor="accent6" w:themeShade="BF"/>
          <w:sz w:val="20"/>
          <w:szCs w:val="18"/>
        </w:rPr>
        <w:t xml:space="preserve"> &gt;&gt; Open Cross Section View) and select the corridor.</w:t>
      </w:r>
    </w:p>
    <w:sdt>
      <w:sdtPr>
        <w:rPr>
          <w:sz w:val="22"/>
        </w:rPr>
        <w:alias w:val="Large Cut and/or Fill Height"/>
        <w:tag w:val="Large Cut and/or Fill Height"/>
        <w:id w:val="-1490098056"/>
        <w15:repeatingSection>
          <w15:sectionTitle w:val="Large Cut and/or Fill Height"/>
        </w15:repeatingSection>
      </w:sdtPr>
      <w:sdtEndPr>
        <w:rPr>
          <w:szCs w:val="20"/>
        </w:rPr>
      </w:sdtEndPr>
      <w:sdtContent>
        <w:sdt>
          <w:sdtPr>
            <w:rPr>
              <w:sz w:val="22"/>
            </w:rPr>
            <w:id w:val="710161633"/>
            <w:placeholder>
              <w:docPart w:val="CFEEFBF74D8747D293B9EAB3E9E0EB1D"/>
            </w:placeholder>
            <w15:repeatingSectionItem/>
          </w:sdtPr>
          <w:sdtEndPr>
            <w:rPr>
              <w:szCs w:val="20"/>
            </w:rPr>
          </w:sdtEndPr>
          <w:sdtContent>
            <w:p w14:paraId="7730C153" w14:textId="77777777" w:rsidR="00C00E3A" w:rsidRPr="00EA145D" w:rsidRDefault="00C00E3A" w:rsidP="00C00E3A">
              <w:pPr>
                <w:ind w:left="720" w:firstLine="720"/>
                <w:rPr>
                  <w:sz w:val="22"/>
                </w:rPr>
              </w:pPr>
              <w:r w:rsidRPr="00EA145D">
                <w:rPr>
                  <w:sz w:val="22"/>
                </w:rPr>
                <w:t xml:space="preserve">If yes, Station Range: </w:t>
              </w:r>
              <w:sdt>
                <w:sdtPr>
                  <w:rPr>
                    <w:sz w:val="22"/>
                  </w:rPr>
                  <w:alias w:val="Station Range"/>
                  <w:tag w:val="Station Range"/>
                  <w:id w:val="-459721120"/>
                  <w:placeholder>
                    <w:docPart w:val="160F684D3A0A419886C78839AF981F7A"/>
                  </w:placeholder>
                  <w:showingPlcHdr/>
                </w:sdtPr>
                <w:sdtEndPr/>
                <w:sdtContent>
                  <w:r w:rsidRPr="00EA145D">
                    <w:rPr>
                      <w:rStyle w:val="PlaceholderText"/>
                      <w:sz w:val="22"/>
                    </w:rPr>
                    <w:t>Click or tap here to enter text.</w:t>
                  </w:r>
                </w:sdtContent>
              </w:sdt>
            </w:p>
            <w:p w14:paraId="247571DC" w14:textId="77777777" w:rsidR="00C00E3A" w:rsidRPr="00EA145D" w:rsidRDefault="00C00E3A" w:rsidP="00C00E3A">
              <w:pPr>
                <w:ind w:left="720"/>
                <w:rPr>
                  <w:sz w:val="22"/>
                </w:rPr>
              </w:pPr>
              <w:r w:rsidRPr="00EA145D">
                <w:rPr>
                  <w:sz w:val="22"/>
                </w:rPr>
                <w:tab/>
                <w:t xml:space="preserve">Cut/Fill Height Range (ft-ft): </w:t>
              </w:r>
              <w:sdt>
                <w:sdtPr>
                  <w:rPr>
                    <w:sz w:val="22"/>
                  </w:rPr>
                  <w:alias w:val="Height Range (ft-ft)"/>
                  <w:tag w:val="Height Range (ft-ft)"/>
                  <w:id w:val="1600532129"/>
                  <w:placeholder>
                    <w:docPart w:val="BD81920FE1F54351965B84B1CF07FE88"/>
                  </w:placeholder>
                  <w:showingPlcHdr/>
                </w:sdtPr>
                <w:sdtEndPr/>
                <w:sdtContent>
                  <w:r w:rsidRPr="00EA145D">
                    <w:rPr>
                      <w:rStyle w:val="PlaceholderText"/>
                      <w:sz w:val="22"/>
                    </w:rPr>
                    <w:t>Click or tap here to enter text.</w:t>
                  </w:r>
                </w:sdtContent>
              </w:sdt>
            </w:p>
            <w:p w14:paraId="5789EFE7" w14:textId="77777777" w:rsidR="00F759A7" w:rsidRPr="00EA145D" w:rsidRDefault="00F759A7" w:rsidP="00922C05">
              <w:pPr>
                <w:ind w:left="720" w:firstLine="720"/>
                <w:rPr>
                  <w:sz w:val="22"/>
                  <w:szCs w:val="20"/>
                </w:rPr>
              </w:pPr>
              <w:r w:rsidRPr="00EA145D">
                <w:rPr>
                  <w:sz w:val="22"/>
                  <w:szCs w:val="20"/>
                </w:rPr>
                <w:t xml:space="preserve">Fill Slope (%): </w:t>
              </w:r>
              <w:sdt>
                <w:sdtPr>
                  <w:rPr>
                    <w:sz w:val="22"/>
                  </w:rPr>
                  <w:alias w:val="Fill Slope (%)"/>
                  <w:tag w:val="Fill Slope (%)"/>
                  <w:id w:val="-629170294"/>
                  <w:placeholder>
                    <w:docPart w:val="79B2F6E16D33450194F96362A3CA2823"/>
                  </w:placeholder>
                  <w:showingPlcHdr/>
                </w:sdtPr>
                <w:sdtEndPr/>
                <w:sdtContent>
                  <w:r w:rsidRPr="00EA145D">
                    <w:rPr>
                      <w:rStyle w:val="PlaceholderText"/>
                      <w:sz w:val="22"/>
                    </w:rPr>
                    <w:t>Click or tap here to enter text.</w:t>
                  </w:r>
                </w:sdtContent>
              </w:sdt>
            </w:p>
            <w:p w14:paraId="61C55120" w14:textId="08831A58" w:rsidR="00F759A7" w:rsidRPr="00EA145D" w:rsidRDefault="00F759A7" w:rsidP="00922C05">
              <w:pPr>
                <w:ind w:left="720" w:firstLine="720"/>
                <w:rPr>
                  <w:sz w:val="22"/>
                  <w:szCs w:val="20"/>
                </w:rPr>
              </w:pPr>
              <w:r w:rsidRPr="00EA145D">
                <w:rPr>
                  <w:sz w:val="22"/>
                  <w:szCs w:val="20"/>
                </w:rPr>
                <w:t xml:space="preserve">Cut Slope (%): </w:t>
              </w:r>
              <w:sdt>
                <w:sdtPr>
                  <w:rPr>
                    <w:sz w:val="22"/>
                  </w:rPr>
                  <w:alias w:val="Cut Slope (%)"/>
                  <w:tag w:val="Cut Slope (%)"/>
                  <w:id w:val="-970968268"/>
                  <w:placeholder>
                    <w:docPart w:val="741343C90BBD433C8506A90600197D02"/>
                  </w:placeholder>
                  <w:showingPlcHdr/>
                </w:sdtPr>
                <w:sdtEndPr/>
                <w:sdtContent>
                  <w:r w:rsidRPr="00EA145D">
                    <w:rPr>
                      <w:rStyle w:val="PlaceholderText"/>
                      <w:sz w:val="22"/>
                    </w:rPr>
                    <w:t>Click or tap here to enter text.</w:t>
                  </w:r>
                </w:sdtContent>
              </w:sdt>
            </w:p>
            <w:p w14:paraId="6E821BF6" w14:textId="0413E95C" w:rsidR="00C00E3A" w:rsidRPr="00EA145D" w:rsidRDefault="00C00E3A" w:rsidP="00614711">
              <w:pPr>
                <w:ind w:left="720" w:firstLine="720"/>
                <w:rPr>
                  <w:sz w:val="22"/>
                  <w:szCs w:val="20"/>
                </w:rPr>
              </w:pPr>
              <w:r w:rsidRPr="00EA145D">
                <w:rPr>
                  <w:sz w:val="22"/>
                  <w:szCs w:val="20"/>
                </w:rPr>
                <w:t xml:space="preserve">Backslope (%): </w:t>
              </w:r>
              <w:sdt>
                <w:sdtPr>
                  <w:rPr>
                    <w:sz w:val="22"/>
                  </w:rPr>
                  <w:alias w:val="Backslope (%)"/>
                  <w:tag w:val="Backslope (%)"/>
                  <w:id w:val="938422156"/>
                  <w:placeholder>
                    <w:docPart w:val="772C1CEB1D614BD7B1395CB08D57B00C"/>
                  </w:placeholder>
                  <w:showingPlcHdr/>
                </w:sdtPr>
                <w:sdtEndPr/>
                <w:sdtContent>
                  <w:r w:rsidRPr="00EA145D">
                    <w:rPr>
                      <w:rStyle w:val="PlaceholderText"/>
                      <w:sz w:val="22"/>
                    </w:rPr>
                    <w:t>Click or tap here to enter text.</w:t>
                  </w:r>
                </w:sdtContent>
              </w:sdt>
            </w:p>
          </w:sdtContent>
        </w:sdt>
      </w:sdtContent>
    </w:sdt>
    <w:p w14:paraId="10779293" w14:textId="3688D1BE" w:rsidR="00C00E3A" w:rsidRPr="00EA145D" w:rsidRDefault="00C00E3A" w:rsidP="004B01DB">
      <w:pPr>
        <w:rPr>
          <w:sz w:val="22"/>
        </w:rPr>
      </w:pPr>
      <w:r w:rsidRPr="00EA145D">
        <w:rPr>
          <w:sz w:val="22"/>
          <w:szCs w:val="20"/>
        </w:rPr>
        <w:t xml:space="preserve">Is there proposed guardrail/barrier as part of design? </w:t>
      </w:r>
      <w:sdt>
        <w:sdtPr>
          <w:rPr>
            <w:sz w:val="22"/>
          </w:rPr>
          <w:id w:val="1598289702"/>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Yes </w:t>
      </w:r>
      <w:sdt>
        <w:sdtPr>
          <w:rPr>
            <w:sz w:val="22"/>
          </w:rPr>
          <w:id w:val="-649287336"/>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No</w:t>
      </w:r>
    </w:p>
    <w:p w14:paraId="563EBB96" w14:textId="4A0F0ABD" w:rsidR="00C00E3A" w:rsidRPr="00EA145D" w:rsidRDefault="00C00E3A" w:rsidP="004B01DB">
      <w:pPr>
        <w:ind w:left="720"/>
        <w:rPr>
          <w:sz w:val="22"/>
        </w:rPr>
      </w:pPr>
      <w:r w:rsidRPr="00EA145D">
        <w:rPr>
          <w:b/>
          <w:bCs/>
          <w:color w:val="4472C4" w:themeColor="accent1"/>
          <w:sz w:val="20"/>
          <w:szCs w:val="18"/>
        </w:rPr>
        <w:t xml:space="preserve">(If guardrail/barrier not included in design, remove </w:t>
      </w:r>
      <w:r w:rsidR="00FA5F30" w:rsidRPr="00EA145D">
        <w:rPr>
          <w:b/>
          <w:bCs/>
          <w:color w:val="4472C4" w:themeColor="accent1"/>
          <w:sz w:val="20"/>
          <w:szCs w:val="18"/>
        </w:rPr>
        <w:t xml:space="preserve">the </w:t>
      </w:r>
      <w:r w:rsidRPr="00EA145D">
        <w:rPr>
          <w:b/>
          <w:bCs/>
          <w:color w:val="4472C4" w:themeColor="accent1"/>
          <w:sz w:val="20"/>
          <w:szCs w:val="18"/>
        </w:rPr>
        <w:t>section below. This information can be copied as needed by selecting the blue “+” in the lower right-hand corner of each type of curve’s information.)</w:t>
      </w:r>
    </w:p>
    <w:p w14:paraId="3FAF4D72" w14:textId="77777777" w:rsidR="00C00E3A" w:rsidRPr="00EA145D" w:rsidRDefault="00C00E3A" w:rsidP="004B01DB">
      <w:pPr>
        <w:rPr>
          <w:sz w:val="22"/>
        </w:rPr>
      </w:pPr>
      <w:r w:rsidRPr="00EA145D">
        <w:rPr>
          <w:sz w:val="22"/>
        </w:rPr>
        <w:tab/>
        <w:t>If yes fill out information:</w:t>
      </w:r>
    </w:p>
    <w:sdt>
      <w:sdtPr>
        <w:rPr>
          <w:sz w:val="22"/>
        </w:rPr>
        <w:alias w:val="Guardrail/Barrier"/>
        <w:tag w:val="Guardrail/Barrier"/>
        <w:id w:val="383142483"/>
        <w15:repeatingSection>
          <w15:sectionTitle w:val="Guardrail/Barrier"/>
        </w15:repeatingSection>
      </w:sdtPr>
      <w:sdtEndPr/>
      <w:sdtContent>
        <w:sdt>
          <w:sdtPr>
            <w:rPr>
              <w:sz w:val="22"/>
            </w:rPr>
            <w:id w:val="963539740"/>
            <w:placeholder>
              <w:docPart w:val="CFEEFBF74D8747D293B9EAB3E9E0EB1D"/>
            </w:placeholder>
            <w15:repeatingSectionItem/>
          </w:sdtPr>
          <w:sdtEndPr/>
          <w:sdtContent>
            <w:p w14:paraId="433AF418" w14:textId="7098877D" w:rsidR="00C00E3A" w:rsidRPr="00EA145D" w:rsidRDefault="00C00E3A" w:rsidP="004B01DB">
              <w:pPr>
                <w:ind w:firstLine="720"/>
                <w:rPr>
                  <w:sz w:val="22"/>
                </w:rPr>
              </w:pPr>
              <w:r w:rsidRPr="00EA145D">
                <w:rPr>
                  <w:sz w:val="22"/>
                </w:rPr>
                <w:t xml:space="preserve">Guardrail/Barrier Station Range: </w:t>
              </w:r>
              <w:sdt>
                <w:sdtPr>
                  <w:rPr>
                    <w:sz w:val="22"/>
                  </w:rPr>
                  <w:alias w:val="Station Range"/>
                  <w:tag w:val="Station Range"/>
                  <w:id w:val="-354190814"/>
                  <w:placeholder>
                    <w:docPart w:val="290AD7BCC6284E0BB7D2E6C0D487B475"/>
                  </w:placeholder>
                  <w:showingPlcHdr/>
                </w:sdtPr>
                <w:sdtEndPr/>
                <w:sdtContent>
                  <w:r w:rsidRPr="00EA145D">
                    <w:rPr>
                      <w:rStyle w:val="PlaceholderText"/>
                      <w:sz w:val="22"/>
                    </w:rPr>
                    <w:t>Click or tap here to enter text.</w:t>
                  </w:r>
                </w:sdtContent>
              </w:sdt>
            </w:p>
            <w:p w14:paraId="01408786" w14:textId="19BB841C" w:rsidR="00A66C49" w:rsidRPr="00EA145D" w:rsidRDefault="00A66C49" w:rsidP="004B01DB">
              <w:pPr>
                <w:ind w:firstLine="720"/>
                <w:rPr>
                  <w:sz w:val="22"/>
                </w:rPr>
              </w:pPr>
              <w:r w:rsidRPr="00EA145D">
                <w:rPr>
                  <w:sz w:val="22"/>
                </w:rPr>
                <w:t xml:space="preserve">Roadside Hazard being Protected: </w:t>
              </w:r>
              <w:sdt>
                <w:sdtPr>
                  <w:rPr>
                    <w:sz w:val="22"/>
                  </w:rPr>
                  <w:id w:val="-1233546293"/>
                  <w:placeholder>
                    <w:docPart w:val="F07DC70B08F748519AA3E03153EC1789"/>
                  </w:placeholder>
                  <w:showingPlcHdr/>
                </w:sdtPr>
                <w:sdtEndPr/>
                <w:sdtContent>
                  <w:r w:rsidRPr="00EA145D">
                    <w:rPr>
                      <w:rStyle w:val="PlaceholderText"/>
                      <w:sz w:val="22"/>
                    </w:rPr>
                    <w:t>Click or tap here to enter text.</w:t>
                  </w:r>
                </w:sdtContent>
              </w:sdt>
            </w:p>
            <w:p w14:paraId="47B302DA" w14:textId="0A3DD5D2" w:rsidR="00C00E3A" w:rsidRPr="00EA145D" w:rsidRDefault="00C00E3A" w:rsidP="004B01DB">
              <w:pPr>
                <w:ind w:firstLine="720"/>
                <w:rPr>
                  <w:sz w:val="22"/>
                </w:rPr>
              </w:pPr>
              <w:r w:rsidRPr="00EA145D">
                <w:rPr>
                  <w:sz w:val="22"/>
                </w:rPr>
                <w:t xml:space="preserve">End Treatments: </w:t>
              </w:r>
              <w:sdt>
                <w:sdtPr>
                  <w:rPr>
                    <w:sz w:val="22"/>
                  </w:rPr>
                  <w:alias w:val="End Treatment"/>
                  <w:tag w:val="End Treatment"/>
                  <w:id w:val="-815343951"/>
                  <w:placeholder>
                    <w:docPart w:val="0A4CB22A968040A9A29262B3A39727D9"/>
                  </w:placeholder>
                  <w:showingPlcHdr/>
                </w:sdtPr>
                <w:sdtEndPr/>
                <w:sdtContent>
                  <w:r w:rsidRPr="00EA145D">
                    <w:rPr>
                      <w:rStyle w:val="PlaceholderText"/>
                      <w:sz w:val="22"/>
                    </w:rPr>
                    <w:t>Click or tap here to enter text.</w:t>
                  </w:r>
                </w:sdtContent>
              </w:sdt>
            </w:p>
            <w:p w14:paraId="77E1C2A9" w14:textId="2443F48D" w:rsidR="003370E5" w:rsidRPr="00EA145D" w:rsidRDefault="00C00E3A" w:rsidP="004B01DB">
              <w:pPr>
                <w:ind w:firstLine="720"/>
                <w:rPr>
                  <w:sz w:val="22"/>
                </w:rPr>
              </w:pPr>
              <w:r w:rsidRPr="00EA145D">
                <w:rPr>
                  <w:sz w:val="22"/>
                </w:rPr>
                <w:t>Length of Need (ft)</w:t>
              </w:r>
              <w:r w:rsidR="003370E5" w:rsidRPr="00EA145D">
                <w:rPr>
                  <w:sz w:val="22"/>
                </w:rPr>
                <w:t xml:space="preserve"> nearside &amp; </w:t>
              </w:r>
              <w:r w:rsidR="006511B5" w:rsidRPr="00EA145D">
                <w:rPr>
                  <w:sz w:val="22"/>
                </w:rPr>
                <w:t>far side</w:t>
              </w:r>
              <w:r w:rsidRPr="00EA145D">
                <w:rPr>
                  <w:sz w:val="22"/>
                </w:rPr>
                <w:t>:</w:t>
              </w:r>
            </w:p>
            <w:p w14:paraId="39813FA2" w14:textId="2F33F8EF" w:rsidR="00C00E3A" w:rsidRPr="00EA145D" w:rsidRDefault="00244EAA" w:rsidP="004B01DB">
              <w:pPr>
                <w:ind w:firstLine="720"/>
                <w:rPr>
                  <w:sz w:val="22"/>
                </w:rPr>
              </w:pPr>
              <w:sdt>
                <w:sdtPr>
                  <w:rPr>
                    <w:sz w:val="22"/>
                  </w:rPr>
                  <w:alias w:val="Nearside Length (ft)"/>
                  <w:tag w:val="Nearside Length (ft)"/>
                  <w:id w:val="-1230917799"/>
                  <w:placeholder>
                    <w:docPart w:val="936CB681DFC046D896174649FE90DEA3"/>
                  </w:placeholder>
                  <w:showingPlcHdr/>
                </w:sdtPr>
                <w:sdtEndPr/>
                <w:sdtContent>
                  <w:r w:rsidR="00C00E3A" w:rsidRPr="00EA145D">
                    <w:rPr>
                      <w:rStyle w:val="PlaceholderText"/>
                      <w:sz w:val="22"/>
                    </w:rPr>
                    <w:t>Click or tap here to enter text.</w:t>
                  </w:r>
                </w:sdtContent>
              </w:sdt>
              <w:r w:rsidR="003370E5" w:rsidRPr="00EA145D">
                <w:rPr>
                  <w:sz w:val="22"/>
                </w:rPr>
                <w:t xml:space="preserve"> &amp; </w:t>
              </w:r>
              <w:sdt>
                <w:sdtPr>
                  <w:rPr>
                    <w:sz w:val="22"/>
                  </w:rPr>
                  <w:alias w:val="Farside Length (ft)"/>
                  <w:tag w:val="Farside Length (ft)"/>
                  <w:id w:val="-2128306503"/>
                  <w:placeholder>
                    <w:docPart w:val="A5F34E083B6D4B49BA0A81766874F526"/>
                  </w:placeholder>
                  <w:showingPlcHdr/>
                </w:sdtPr>
                <w:sdtEndPr/>
                <w:sdtContent>
                  <w:r w:rsidR="003370E5" w:rsidRPr="00EA145D">
                    <w:rPr>
                      <w:rStyle w:val="PlaceholderText"/>
                      <w:sz w:val="22"/>
                    </w:rPr>
                    <w:t>Click or tap here to enter text.</w:t>
                  </w:r>
                </w:sdtContent>
              </w:sdt>
            </w:p>
            <w:p w14:paraId="2E730CE8" w14:textId="77777777" w:rsidR="00C00E3A" w:rsidRPr="00EA145D" w:rsidRDefault="00C00E3A" w:rsidP="00C00E3A">
              <w:pPr>
                <w:rPr>
                  <w:sz w:val="22"/>
                </w:rPr>
              </w:pPr>
              <w:r w:rsidRPr="00EA145D">
                <w:rPr>
                  <w:sz w:val="22"/>
                </w:rPr>
                <w:tab/>
                <w:t>Standard Drawings Reference(s):</w:t>
              </w:r>
            </w:p>
            <w:p w14:paraId="69C00065" w14:textId="011EEBCA" w:rsidR="00C00E3A" w:rsidRPr="00EA145D" w:rsidRDefault="00244EAA" w:rsidP="00614711">
              <w:pPr>
                <w:ind w:firstLine="720"/>
                <w:rPr>
                  <w:sz w:val="22"/>
                </w:rPr>
              </w:pPr>
              <w:sdt>
                <w:sdtPr>
                  <w:rPr>
                    <w:sz w:val="22"/>
                  </w:rPr>
                  <w:id w:val="969412268"/>
                  <w:placeholder>
                    <w:docPart w:val="1C151136994C4577B69EF47D84FFEA04"/>
                  </w:placeholder>
                  <w:showingPlcHdr/>
                </w:sdtPr>
                <w:sdtEndPr/>
                <w:sdtContent>
                  <w:r w:rsidR="00C00E3A" w:rsidRPr="00EA145D">
                    <w:rPr>
                      <w:rStyle w:val="PlaceholderText"/>
                      <w:sz w:val="22"/>
                    </w:rPr>
                    <w:t>Click or tap here to enter text.</w:t>
                  </w:r>
                </w:sdtContent>
              </w:sdt>
            </w:p>
          </w:sdtContent>
        </w:sdt>
      </w:sdtContent>
    </w:sdt>
    <w:p w14:paraId="05DC1F00" w14:textId="206538E5" w:rsidR="00C00E3A" w:rsidRPr="00EA145D" w:rsidRDefault="00C00E3A" w:rsidP="00C00E3A">
      <w:pPr>
        <w:rPr>
          <w:sz w:val="22"/>
        </w:rPr>
      </w:pPr>
      <w:r w:rsidRPr="00EA145D">
        <w:rPr>
          <w:sz w:val="22"/>
        </w:rPr>
        <w:t xml:space="preserve">Are there gore areas within project limits? </w:t>
      </w:r>
      <w:sdt>
        <w:sdtPr>
          <w:rPr>
            <w:sz w:val="22"/>
          </w:rPr>
          <w:id w:val="444746991"/>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Yes </w:t>
      </w:r>
      <w:sdt>
        <w:sdtPr>
          <w:rPr>
            <w:sz w:val="22"/>
          </w:rPr>
          <w:id w:val="-734392601"/>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No</w:t>
      </w:r>
    </w:p>
    <w:p w14:paraId="689E0396" w14:textId="331F7024" w:rsidR="00C00E3A" w:rsidRPr="00EA145D" w:rsidRDefault="00C00E3A" w:rsidP="00C00E3A">
      <w:pPr>
        <w:ind w:firstLine="720"/>
        <w:rPr>
          <w:sz w:val="22"/>
        </w:rPr>
      </w:pPr>
      <w:r w:rsidRPr="00EA145D">
        <w:rPr>
          <w:b/>
          <w:bCs/>
          <w:color w:val="4472C4" w:themeColor="accent1"/>
          <w:sz w:val="20"/>
          <w:szCs w:val="20"/>
        </w:rPr>
        <w:t xml:space="preserve">(If no gore areas, remove </w:t>
      </w:r>
      <w:r w:rsidR="003B5724" w:rsidRPr="00EA145D">
        <w:rPr>
          <w:b/>
          <w:bCs/>
          <w:color w:val="4472C4" w:themeColor="accent1"/>
          <w:sz w:val="20"/>
          <w:szCs w:val="20"/>
        </w:rPr>
        <w:t xml:space="preserve">the </w:t>
      </w:r>
      <w:r w:rsidRPr="00EA145D">
        <w:rPr>
          <w:b/>
          <w:bCs/>
          <w:color w:val="4472C4" w:themeColor="accent1"/>
          <w:sz w:val="20"/>
          <w:szCs w:val="20"/>
        </w:rPr>
        <w:t>section below.)</w:t>
      </w:r>
    </w:p>
    <w:p w14:paraId="41FB8787" w14:textId="6F8B7AD0" w:rsidR="00C00E3A" w:rsidRPr="00EA145D" w:rsidRDefault="00C00E3A" w:rsidP="004B01DB">
      <w:pPr>
        <w:rPr>
          <w:sz w:val="22"/>
        </w:rPr>
      </w:pPr>
      <w:r w:rsidRPr="00EA145D">
        <w:rPr>
          <w:sz w:val="22"/>
        </w:rPr>
        <w:tab/>
        <w:t xml:space="preserve">If yes, Cross-Slope (%): </w:t>
      </w:r>
      <w:sdt>
        <w:sdtPr>
          <w:rPr>
            <w:sz w:val="22"/>
          </w:rPr>
          <w:id w:val="5336671"/>
          <w:placeholder>
            <w:docPart w:val="A091253A8BAF42588806CDA490CD41F9"/>
          </w:placeholder>
        </w:sdtPr>
        <w:sdtEndPr/>
        <w:sdtContent>
          <w:sdt>
            <w:sdtPr>
              <w:rPr>
                <w:sz w:val="22"/>
              </w:rPr>
              <w:alias w:val="Cross-Slope (%)"/>
              <w:tag w:val="Cross-Slope (%)"/>
              <w:id w:val="2113389463"/>
              <w:placeholder>
                <w:docPart w:val="48943375A66F442ABDA8AA3453B3A3FB"/>
              </w:placeholder>
              <w:showingPlcHdr/>
            </w:sdtPr>
            <w:sdtEndPr/>
            <w:sdtContent>
              <w:r w:rsidRPr="00EA145D">
                <w:rPr>
                  <w:rStyle w:val="PlaceholderText"/>
                  <w:sz w:val="22"/>
                </w:rPr>
                <w:t>Click or tap here to enter text.</w:t>
              </w:r>
            </w:sdtContent>
          </w:sdt>
        </w:sdtContent>
      </w:sdt>
    </w:p>
    <w:p w14:paraId="01D70709" w14:textId="0E13DCB9" w:rsidR="0022065A" w:rsidRPr="00EA145D" w:rsidRDefault="0022065A" w:rsidP="0022065A">
      <w:pPr>
        <w:pStyle w:val="Heading3"/>
        <w:numPr>
          <w:ilvl w:val="0"/>
          <w:numId w:val="0"/>
        </w:numPr>
      </w:pPr>
      <w:r w:rsidRPr="00EA145D">
        <w:t>2.2.4 Geotechnical Recommendations</w:t>
      </w:r>
    </w:p>
    <w:p w14:paraId="34508D63" w14:textId="4E8557D6" w:rsidR="001863A5" w:rsidRPr="00EA145D" w:rsidRDefault="001863A5" w:rsidP="00922C05">
      <w:pPr>
        <w:rPr>
          <w:sz w:val="22"/>
        </w:rPr>
      </w:pPr>
      <w:r w:rsidRPr="00EA145D">
        <w:rPr>
          <w:b/>
          <w:bCs/>
          <w:color w:val="4472C4" w:themeColor="accent1"/>
          <w:sz w:val="20"/>
          <w:szCs w:val="20"/>
        </w:rPr>
        <w:t xml:space="preserve">(The following information </w:t>
      </w:r>
      <w:r w:rsidR="00D91C58" w:rsidRPr="00EA145D">
        <w:rPr>
          <w:b/>
          <w:bCs/>
          <w:color w:val="4472C4" w:themeColor="accent1"/>
          <w:sz w:val="20"/>
          <w:szCs w:val="20"/>
        </w:rPr>
        <w:t>is to record any geotechnical recommendations received</w:t>
      </w:r>
      <w:r w:rsidR="0076287A" w:rsidRPr="00EA145D">
        <w:rPr>
          <w:b/>
          <w:bCs/>
          <w:color w:val="4472C4" w:themeColor="accent1"/>
          <w:sz w:val="20"/>
          <w:szCs w:val="20"/>
        </w:rPr>
        <w:t xml:space="preserve"> (e.g., undercutting sections)</w:t>
      </w:r>
      <w:r w:rsidR="003B5724" w:rsidRPr="00EA145D">
        <w:rPr>
          <w:b/>
          <w:bCs/>
          <w:color w:val="4472C4" w:themeColor="accent1"/>
          <w:sz w:val="20"/>
          <w:szCs w:val="20"/>
        </w:rPr>
        <w:t>.</w:t>
      </w:r>
      <w:r w:rsidR="0076287A" w:rsidRPr="00EA145D">
        <w:rPr>
          <w:b/>
          <w:bCs/>
          <w:color w:val="4472C4" w:themeColor="accent1"/>
          <w:sz w:val="20"/>
          <w:szCs w:val="20"/>
        </w:rPr>
        <w:t>)</w:t>
      </w:r>
    </w:p>
    <w:p w14:paraId="698B2F77" w14:textId="334738DC" w:rsidR="00C00E3A" w:rsidRPr="00EA145D" w:rsidRDefault="00C00E3A" w:rsidP="004B01DB">
      <w:pPr>
        <w:rPr>
          <w:sz w:val="22"/>
        </w:rPr>
      </w:pPr>
      <w:r w:rsidRPr="00EA145D">
        <w:rPr>
          <w:sz w:val="22"/>
        </w:rPr>
        <w:t>Soil Depths (describe soils present and associated depths, e.g., topsoil, soil layers):</w:t>
      </w:r>
    </w:p>
    <w:p w14:paraId="376E7894" w14:textId="4A7FF016" w:rsidR="00C00E3A" w:rsidRPr="00EA145D" w:rsidRDefault="00244EAA" w:rsidP="004B01DB">
      <w:pPr>
        <w:rPr>
          <w:sz w:val="22"/>
        </w:rPr>
      </w:pPr>
      <w:sdt>
        <w:sdtPr>
          <w:rPr>
            <w:sz w:val="22"/>
          </w:rPr>
          <w:id w:val="-15011803"/>
          <w:placeholder>
            <w:docPart w:val="EB899246FFC14FE0B31CEBED639CD74B"/>
          </w:placeholder>
          <w:showingPlcHdr/>
        </w:sdtPr>
        <w:sdtEndPr/>
        <w:sdtContent>
          <w:r w:rsidR="00C00E3A" w:rsidRPr="00EA145D">
            <w:rPr>
              <w:rStyle w:val="PlaceholderText"/>
              <w:sz w:val="22"/>
            </w:rPr>
            <w:t>Click or tap here to enter text.</w:t>
          </w:r>
        </w:sdtContent>
      </w:sdt>
    </w:p>
    <w:p w14:paraId="1AF1F150" w14:textId="30038B4F" w:rsidR="0022065A" w:rsidRPr="00EA145D" w:rsidRDefault="0022065A" w:rsidP="0022065A">
      <w:pPr>
        <w:pStyle w:val="Heading3"/>
        <w:numPr>
          <w:ilvl w:val="0"/>
          <w:numId w:val="0"/>
        </w:numPr>
      </w:pPr>
      <w:r w:rsidRPr="00EA145D">
        <w:t>2.2.5 Structures and Bridges</w:t>
      </w:r>
    </w:p>
    <w:p w14:paraId="6EABF097" w14:textId="2B37F504" w:rsidR="005E3A60" w:rsidRPr="00EA145D" w:rsidRDefault="005E3A60" w:rsidP="004B01DB">
      <w:pPr>
        <w:rPr>
          <w:sz w:val="22"/>
        </w:rPr>
      </w:pPr>
      <w:r w:rsidRPr="00EA145D">
        <w:rPr>
          <w:b/>
          <w:bCs/>
          <w:color w:val="4472C4" w:themeColor="accent1"/>
          <w:sz w:val="20"/>
          <w:szCs w:val="18"/>
        </w:rPr>
        <w:t>(Th</w:t>
      </w:r>
      <w:r w:rsidR="003B325D" w:rsidRPr="00EA145D">
        <w:rPr>
          <w:b/>
          <w:bCs/>
          <w:color w:val="4472C4" w:themeColor="accent1"/>
          <w:sz w:val="20"/>
          <w:szCs w:val="18"/>
        </w:rPr>
        <w:t>e</w:t>
      </w:r>
      <w:r w:rsidRPr="00EA145D">
        <w:rPr>
          <w:b/>
          <w:bCs/>
          <w:color w:val="4472C4" w:themeColor="accent1"/>
          <w:sz w:val="20"/>
          <w:szCs w:val="18"/>
        </w:rPr>
        <w:t xml:space="preserve"> following information is </w:t>
      </w:r>
      <w:r w:rsidR="00F62C9E" w:rsidRPr="00EA145D">
        <w:rPr>
          <w:b/>
          <w:bCs/>
          <w:color w:val="4472C4" w:themeColor="accent1"/>
          <w:sz w:val="20"/>
          <w:szCs w:val="18"/>
        </w:rPr>
        <w:t xml:space="preserve">to provide </w:t>
      </w:r>
      <w:r w:rsidR="002D3B7B" w:rsidRPr="00EA145D">
        <w:rPr>
          <w:b/>
          <w:bCs/>
          <w:color w:val="4472C4" w:themeColor="accent1"/>
          <w:sz w:val="20"/>
          <w:szCs w:val="18"/>
        </w:rPr>
        <w:t>structur</w:t>
      </w:r>
      <w:r w:rsidR="003B325D" w:rsidRPr="00EA145D">
        <w:rPr>
          <w:b/>
          <w:bCs/>
          <w:color w:val="4472C4" w:themeColor="accent1"/>
          <w:sz w:val="20"/>
          <w:szCs w:val="18"/>
        </w:rPr>
        <w:t>al</w:t>
      </w:r>
      <w:r w:rsidR="002D3B7B" w:rsidRPr="00EA145D">
        <w:rPr>
          <w:b/>
          <w:bCs/>
          <w:color w:val="4472C4" w:themeColor="accent1"/>
          <w:sz w:val="20"/>
          <w:szCs w:val="18"/>
        </w:rPr>
        <w:t xml:space="preserve"> information within a project’s Hydraulic Grade Approval. </w:t>
      </w:r>
      <w:r w:rsidR="006D43A8" w:rsidRPr="00EA145D">
        <w:rPr>
          <w:b/>
          <w:bCs/>
          <w:color w:val="4472C4" w:themeColor="accent1"/>
          <w:sz w:val="20"/>
          <w:szCs w:val="18"/>
        </w:rPr>
        <w:t xml:space="preserve">The </w:t>
      </w:r>
      <w:r w:rsidR="0055586A" w:rsidRPr="00EA145D">
        <w:rPr>
          <w:b/>
          <w:bCs/>
          <w:color w:val="4472C4" w:themeColor="accent1"/>
          <w:sz w:val="20"/>
          <w:szCs w:val="18"/>
        </w:rPr>
        <w:t>criteria</w:t>
      </w:r>
      <w:r w:rsidR="006D43A8" w:rsidRPr="00EA145D">
        <w:rPr>
          <w:b/>
          <w:bCs/>
          <w:color w:val="4472C4" w:themeColor="accent1"/>
          <w:sz w:val="20"/>
          <w:szCs w:val="18"/>
        </w:rPr>
        <w:t xml:space="preserve"> for a structure to require Hydraulic Grade Approval is if the structure</w:t>
      </w:r>
      <w:r w:rsidR="0055586A" w:rsidRPr="00EA145D">
        <w:rPr>
          <w:b/>
          <w:bCs/>
          <w:color w:val="4472C4" w:themeColor="accent1"/>
          <w:sz w:val="20"/>
          <w:szCs w:val="18"/>
        </w:rPr>
        <w:t>’s span is greater than 20’ or flow is greater than 500cfs.)</w:t>
      </w:r>
    </w:p>
    <w:p w14:paraId="44AC40F5" w14:textId="5CC27645" w:rsidR="00C00E3A" w:rsidRPr="00EA145D" w:rsidRDefault="00C00E3A" w:rsidP="00C00E3A">
      <w:pPr>
        <w:rPr>
          <w:sz w:val="22"/>
          <w:szCs w:val="20"/>
        </w:rPr>
      </w:pPr>
      <w:r w:rsidRPr="00EA145D">
        <w:rPr>
          <w:sz w:val="22"/>
          <w:szCs w:val="20"/>
        </w:rPr>
        <w:t>Did this project receive drainage design data as part of Hydraulic Grade Approval?</w:t>
      </w:r>
    </w:p>
    <w:p w14:paraId="1F44CDC6" w14:textId="4881C748" w:rsidR="00C00E3A" w:rsidRPr="00EA145D" w:rsidRDefault="00244EAA" w:rsidP="00C00E3A">
      <w:pPr>
        <w:rPr>
          <w:sz w:val="22"/>
        </w:rPr>
      </w:pPr>
      <w:sdt>
        <w:sdtPr>
          <w:rPr>
            <w:sz w:val="22"/>
          </w:rPr>
          <w:id w:val="-746036894"/>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Yes </w:t>
      </w:r>
      <w:sdt>
        <w:sdtPr>
          <w:rPr>
            <w:sz w:val="22"/>
          </w:rPr>
          <w:id w:val="1042934954"/>
          <w14:checkbox>
            <w14:checked w14:val="0"/>
            <w14:checkedState w14:val="2612" w14:font="MS Gothic"/>
            <w14:uncheckedState w14:val="2610" w14:font="MS Gothic"/>
          </w14:checkbox>
        </w:sdtPr>
        <w:sdtEndPr/>
        <w:sdtContent>
          <w:r w:rsidR="00C00E3A" w:rsidRPr="00EA145D">
            <w:rPr>
              <w:rFonts w:ascii="MS Gothic" w:eastAsia="MS Gothic" w:hAnsi="MS Gothic" w:hint="eastAsia"/>
              <w:sz w:val="22"/>
            </w:rPr>
            <w:t>☐</w:t>
          </w:r>
        </w:sdtContent>
      </w:sdt>
      <w:r w:rsidR="00C00E3A" w:rsidRPr="00EA145D">
        <w:rPr>
          <w:sz w:val="22"/>
        </w:rPr>
        <w:t xml:space="preserve"> No</w:t>
      </w:r>
    </w:p>
    <w:p w14:paraId="2D96E572" w14:textId="4A68F8A0" w:rsidR="00C00E3A" w:rsidRPr="00EA145D" w:rsidRDefault="00C00E3A" w:rsidP="00C00E3A">
      <w:pPr>
        <w:rPr>
          <w:sz w:val="22"/>
          <w:szCs w:val="20"/>
        </w:rPr>
      </w:pPr>
      <w:r w:rsidRPr="00EA145D">
        <w:rPr>
          <w:sz w:val="22"/>
        </w:rPr>
        <w:t>If yes, attach Hydraulic Grade Approval Letter.</w:t>
      </w:r>
    </w:p>
    <w:p w14:paraId="1F5FA35F" w14:textId="4674CBD0" w:rsidR="0022065A" w:rsidRPr="00EA145D" w:rsidRDefault="0022065A" w:rsidP="0022065A">
      <w:pPr>
        <w:pStyle w:val="Heading3"/>
        <w:numPr>
          <w:ilvl w:val="0"/>
          <w:numId w:val="0"/>
        </w:numPr>
      </w:pPr>
      <w:r w:rsidRPr="00EA145D">
        <w:t>2.2.6 Pipe Culverts and Box Culverts</w:t>
      </w:r>
    </w:p>
    <w:p w14:paraId="707D3781" w14:textId="0230AA03" w:rsidR="00C00E3A" w:rsidRPr="00EA145D" w:rsidRDefault="00C00E3A" w:rsidP="004B01DB">
      <w:pPr>
        <w:rPr>
          <w:b/>
          <w:bCs/>
          <w:color w:val="4472C4" w:themeColor="accent1"/>
          <w:sz w:val="20"/>
          <w:szCs w:val="18"/>
        </w:rPr>
      </w:pPr>
      <w:r w:rsidRPr="00EA145D">
        <w:rPr>
          <w:b/>
          <w:bCs/>
          <w:color w:val="4472C4" w:themeColor="accent1"/>
          <w:sz w:val="20"/>
          <w:szCs w:val="18"/>
        </w:rPr>
        <w:t xml:space="preserve">(If no culverts within project limits, remove </w:t>
      </w:r>
      <w:r w:rsidR="00D8571C" w:rsidRPr="00EA145D">
        <w:rPr>
          <w:b/>
          <w:bCs/>
          <w:color w:val="4472C4" w:themeColor="accent1"/>
          <w:sz w:val="20"/>
          <w:szCs w:val="18"/>
        </w:rPr>
        <w:t>th</w:t>
      </w:r>
      <w:r w:rsidR="00052473" w:rsidRPr="00EA145D">
        <w:rPr>
          <w:b/>
          <w:bCs/>
          <w:color w:val="4472C4" w:themeColor="accent1"/>
          <w:sz w:val="20"/>
          <w:szCs w:val="18"/>
        </w:rPr>
        <w:t>e</w:t>
      </w:r>
      <w:r w:rsidR="00D8571C" w:rsidRPr="00EA145D">
        <w:rPr>
          <w:b/>
          <w:bCs/>
          <w:color w:val="4472C4" w:themeColor="accent1"/>
          <w:sz w:val="20"/>
          <w:szCs w:val="18"/>
        </w:rPr>
        <w:t xml:space="preserve"> </w:t>
      </w:r>
      <w:r w:rsidRPr="00EA145D">
        <w:rPr>
          <w:b/>
          <w:bCs/>
          <w:color w:val="4472C4" w:themeColor="accent1"/>
          <w:sz w:val="20"/>
          <w:szCs w:val="18"/>
        </w:rPr>
        <w:t>section below. This information can be copied as needed by selecting the blue “+” in the lower right-hand corner of each type of curve’s information.)</w:t>
      </w:r>
    </w:p>
    <w:p w14:paraId="4A525688" w14:textId="0AAFA7F2" w:rsidR="002E4F9F" w:rsidRPr="00EA145D" w:rsidRDefault="00C249A3" w:rsidP="004B01DB">
      <w:pPr>
        <w:rPr>
          <w:sz w:val="22"/>
        </w:rPr>
      </w:pPr>
      <w:r w:rsidRPr="00EA145D">
        <w:rPr>
          <w:b/>
          <w:bCs/>
          <w:color w:val="538135" w:themeColor="accent6" w:themeShade="BF"/>
          <w:sz w:val="20"/>
          <w:szCs w:val="20"/>
        </w:rPr>
        <w:t>It may be helpful to verify the information below by reviewing the ORD Explorer &gt;&gt; Drainage and Utilities Model drop</w:t>
      </w:r>
      <w:r w:rsidR="002213F1" w:rsidRPr="00EA145D">
        <w:rPr>
          <w:b/>
          <w:bCs/>
          <w:color w:val="538135" w:themeColor="accent6" w:themeShade="BF"/>
          <w:sz w:val="20"/>
          <w:szCs w:val="20"/>
        </w:rPr>
        <w:t>-</w:t>
      </w:r>
      <w:r w:rsidRPr="00EA145D">
        <w:rPr>
          <w:b/>
          <w:bCs/>
          <w:color w:val="538135" w:themeColor="accent6" w:themeShade="BF"/>
          <w:sz w:val="20"/>
          <w:szCs w:val="20"/>
        </w:rPr>
        <w:t xml:space="preserve">down. The </w:t>
      </w:r>
      <w:r w:rsidR="008C0050" w:rsidRPr="00EA145D">
        <w:rPr>
          <w:b/>
          <w:bCs/>
          <w:color w:val="538135" w:themeColor="accent6" w:themeShade="BF"/>
          <w:sz w:val="20"/>
          <w:szCs w:val="20"/>
        </w:rPr>
        <w:t xml:space="preserve">information should be contained within </w:t>
      </w:r>
      <w:r w:rsidRPr="00EA145D">
        <w:rPr>
          <w:b/>
          <w:bCs/>
          <w:color w:val="538135" w:themeColor="accent6" w:themeShade="BF"/>
          <w:sz w:val="20"/>
          <w:szCs w:val="20"/>
        </w:rPr>
        <w:t>the PRJ NAME-DES-</w:t>
      </w:r>
      <w:r w:rsidR="00866553" w:rsidRPr="00EA145D">
        <w:rPr>
          <w:b/>
          <w:bCs/>
          <w:color w:val="538135" w:themeColor="accent6" w:themeShade="BF"/>
          <w:sz w:val="20"/>
          <w:szCs w:val="20"/>
        </w:rPr>
        <w:t>Structures</w:t>
      </w:r>
      <w:r w:rsidRPr="00EA145D">
        <w:rPr>
          <w:b/>
          <w:bCs/>
          <w:color w:val="538135" w:themeColor="accent6" w:themeShade="BF"/>
          <w:sz w:val="20"/>
          <w:szCs w:val="20"/>
        </w:rPr>
        <w:t xml:space="preserve"> Model</w:t>
      </w:r>
      <w:r w:rsidR="008C0050" w:rsidRPr="00EA145D">
        <w:rPr>
          <w:b/>
          <w:bCs/>
          <w:color w:val="538135" w:themeColor="accent6" w:themeShade="BF"/>
          <w:sz w:val="20"/>
          <w:szCs w:val="20"/>
        </w:rPr>
        <w:t xml:space="preserve"> file</w:t>
      </w:r>
      <w:r w:rsidRPr="00EA145D">
        <w:rPr>
          <w:b/>
          <w:bCs/>
          <w:color w:val="538135" w:themeColor="accent6" w:themeShade="BF"/>
          <w:sz w:val="20"/>
          <w:szCs w:val="20"/>
        </w:rPr>
        <w:t xml:space="preserve">, </w:t>
      </w:r>
      <w:r w:rsidR="008C0050" w:rsidRPr="00EA145D">
        <w:rPr>
          <w:b/>
          <w:bCs/>
          <w:color w:val="538135" w:themeColor="accent6" w:themeShade="BF"/>
          <w:sz w:val="20"/>
          <w:szCs w:val="20"/>
        </w:rPr>
        <w:t>if</w:t>
      </w:r>
      <w:r w:rsidRPr="00EA145D">
        <w:rPr>
          <w:b/>
          <w:bCs/>
          <w:color w:val="538135" w:themeColor="accent6" w:themeShade="BF"/>
          <w:sz w:val="20"/>
          <w:szCs w:val="20"/>
        </w:rPr>
        <w:t xml:space="preserve"> following the </w:t>
      </w:r>
      <w:hyperlink r:id="rId15" w:history="1">
        <w:r w:rsidRPr="00EA145D">
          <w:rPr>
            <w:rStyle w:val="Hyperlink"/>
            <w:b/>
            <w:bCs/>
            <w:sz w:val="20"/>
            <w:szCs w:val="20"/>
          </w:rPr>
          <w:t>TDOT ORD File Naming Convention Standards</w:t>
        </w:r>
      </w:hyperlink>
      <w:r w:rsidRPr="00EA145D">
        <w:rPr>
          <w:b/>
          <w:bCs/>
          <w:color w:val="538135" w:themeColor="accent6" w:themeShade="BF"/>
          <w:sz w:val="20"/>
          <w:szCs w:val="20"/>
        </w:rPr>
        <w:t xml:space="preserve"> document.</w:t>
      </w:r>
    </w:p>
    <w:sdt>
      <w:sdtPr>
        <w:rPr>
          <w:sz w:val="22"/>
          <w:szCs w:val="20"/>
        </w:rPr>
        <w:alias w:val="Culvert Information"/>
        <w:tag w:val="Culvert Information"/>
        <w:id w:val="-1061862736"/>
        <w15:repeatingSection>
          <w15:sectionTitle w:val="Culvert Information"/>
        </w15:repeatingSection>
      </w:sdtPr>
      <w:sdtEndPr/>
      <w:sdtContent>
        <w:sdt>
          <w:sdtPr>
            <w:rPr>
              <w:sz w:val="22"/>
              <w:szCs w:val="20"/>
            </w:rPr>
            <w:id w:val="-1146349742"/>
            <w:placeholder>
              <w:docPart w:val="CFEEFBF74D8747D293B9EAB3E9E0EB1D"/>
            </w:placeholder>
            <w15:repeatingSectionItem/>
          </w:sdtPr>
          <w:sdtEndPr/>
          <w:sdtContent>
            <w:p w14:paraId="0EC738EB" w14:textId="77777777" w:rsidR="00C00E3A" w:rsidRPr="00EA145D" w:rsidRDefault="00C00E3A" w:rsidP="00C00E3A">
              <w:pPr>
                <w:rPr>
                  <w:sz w:val="22"/>
                  <w:szCs w:val="20"/>
                </w:rPr>
              </w:pPr>
              <w:r w:rsidRPr="00EA145D">
                <w:rPr>
                  <w:sz w:val="22"/>
                  <w:szCs w:val="20"/>
                </w:rPr>
                <w:t xml:space="preserve">Culvert Station or Station Range: </w:t>
              </w:r>
              <w:sdt>
                <w:sdtPr>
                  <w:rPr>
                    <w:sz w:val="22"/>
                  </w:rPr>
                  <w:alias w:val="Station Range"/>
                  <w:tag w:val="Station Range"/>
                  <w:id w:val="536945020"/>
                  <w:placeholder>
                    <w:docPart w:val="984BD0AA975E41DDA67A63F43990EE02"/>
                  </w:placeholder>
                  <w:showingPlcHdr/>
                </w:sdtPr>
                <w:sdtEndPr/>
                <w:sdtContent>
                  <w:r w:rsidRPr="00EA145D">
                    <w:rPr>
                      <w:rStyle w:val="PlaceholderText"/>
                      <w:sz w:val="22"/>
                    </w:rPr>
                    <w:t>Click or tap here to enter text.</w:t>
                  </w:r>
                </w:sdtContent>
              </w:sdt>
            </w:p>
            <w:p w14:paraId="0BDF35F6" w14:textId="77777777" w:rsidR="00C00E3A" w:rsidRPr="00EA145D" w:rsidRDefault="00C00E3A" w:rsidP="00C00E3A">
              <w:pPr>
                <w:rPr>
                  <w:sz w:val="22"/>
                  <w:szCs w:val="20"/>
                </w:rPr>
              </w:pPr>
              <w:r w:rsidRPr="00EA145D">
                <w:rPr>
                  <w:sz w:val="22"/>
                  <w:szCs w:val="20"/>
                </w:rPr>
                <w:t>Culvert Description (e.g., 2 @ 3’ x 5’, 45</w:t>
              </w:r>
              <w:r w:rsidRPr="00EA145D">
                <w:rPr>
                  <w:rFonts w:cs="Arial"/>
                  <w:sz w:val="22"/>
                  <w:szCs w:val="20"/>
                </w:rPr>
                <w:t>̊</w:t>
              </w:r>
              <w:r w:rsidRPr="00EA145D">
                <w:rPr>
                  <w:sz w:val="22"/>
                  <w:szCs w:val="20"/>
                </w:rPr>
                <w:t xml:space="preserve"> Skew RCBC or 1 @ 36”, 90</w:t>
              </w:r>
              <w:r w:rsidRPr="00EA145D">
                <w:rPr>
                  <w:rFonts w:cs="Arial"/>
                  <w:sz w:val="22"/>
                  <w:szCs w:val="20"/>
                </w:rPr>
                <w:t>̊</w:t>
              </w:r>
              <w:r w:rsidRPr="00EA145D">
                <w:rPr>
                  <w:sz w:val="22"/>
                  <w:szCs w:val="20"/>
                </w:rPr>
                <w:t xml:space="preserve"> Skew RCP): </w:t>
              </w:r>
              <w:sdt>
                <w:sdtPr>
                  <w:rPr>
                    <w:sz w:val="22"/>
                  </w:rPr>
                  <w:alias w:val="Culvert Description"/>
                  <w:tag w:val="Culvert Description"/>
                  <w:id w:val="-176806809"/>
                  <w:placeholder>
                    <w:docPart w:val="C631E9F1622E493EA157CC1DD1DF006A"/>
                  </w:placeholder>
                  <w:showingPlcHdr/>
                </w:sdtPr>
                <w:sdtEndPr/>
                <w:sdtContent>
                  <w:r w:rsidRPr="00EA145D">
                    <w:rPr>
                      <w:rStyle w:val="PlaceholderText"/>
                      <w:sz w:val="22"/>
                    </w:rPr>
                    <w:t>Click or tap here to enter text.</w:t>
                  </w:r>
                </w:sdtContent>
              </w:sdt>
            </w:p>
            <w:p w14:paraId="580962BF" w14:textId="1749454B" w:rsidR="00B64ECB" w:rsidRPr="00EA145D" w:rsidRDefault="00B64ECB" w:rsidP="00C00E3A">
              <w:pPr>
                <w:rPr>
                  <w:sz w:val="22"/>
                </w:rPr>
              </w:pPr>
              <w:r w:rsidRPr="00EA145D">
                <w:rPr>
                  <w:sz w:val="22"/>
                </w:rPr>
                <w:t xml:space="preserve">Side Slope of Wingwalls (%): </w:t>
              </w:r>
              <w:sdt>
                <w:sdtPr>
                  <w:rPr>
                    <w:sz w:val="22"/>
                  </w:rPr>
                  <w:alias w:val="Side Slope (%)"/>
                  <w:tag w:val="Side Slope (%)"/>
                  <w:id w:val="104848873"/>
                  <w:placeholder>
                    <w:docPart w:val="18818FBE3D0E4352B373A48D14E10283"/>
                  </w:placeholder>
                  <w:showingPlcHdr/>
                </w:sdtPr>
                <w:sdtEndPr/>
                <w:sdtContent>
                  <w:r w:rsidRPr="00EA145D">
                    <w:rPr>
                      <w:rStyle w:val="PlaceholderText"/>
                      <w:sz w:val="22"/>
                    </w:rPr>
                    <w:t>Click or tap here to enter text.</w:t>
                  </w:r>
                </w:sdtContent>
              </w:sdt>
            </w:p>
            <w:p w14:paraId="0D25E6C0" w14:textId="6EACC4B3" w:rsidR="00C00E3A" w:rsidRPr="00EA145D" w:rsidRDefault="00C00E3A" w:rsidP="004B01DB">
              <w:pPr>
                <w:rPr>
                  <w:sz w:val="22"/>
                </w:rPr>
              </w:pPr>
              <w:r w:rsidRPr="00EA145D">
                <w:rPr>
                  <w:sz w:val="22"/>
                </w:rPr>
                <w:t>Standard Drawings Reference(s):</w:t>
              </w:r>
              <w:r w:rsidR="00A608CF" w:rsidRPr="00EA145D">
                <w:rPr>
                  <w:sz w:val="22"/>
                </w:rPr>
                <w:t xml:space="preserve"> </w:t>
              </w:r>
              <w:r w:rsidR="00A608CF" w:rsidRPr="00EA145D">
                <w:rPr>
                  <w:b/>
                  <w:bCs/>
                  <w:color w:val="4472C4" w:themeColor="accent1"/>
                  <w:sz w:val="20"/>
                  <w:szCs w:val="18"/>
                </w:rPr>
                <w:t>(</w:t>
              </w:r>
              <w:r w:rsidR="00CD7162" w:rsidRPr="00EA145D">
                <w:rPr>
                  <w:b/>
                  <w:bCs/>
                  <w:color w:val="4472C4" w:themeColor="accent1"/>
                  <w:sz w:val="20"/>
                  <w:szCs w:val="18"/>
                </w:rPr>
                <w:t>includ</w:t>
              </w:r>
              <w:r w:rsidR="00EB1632" w:rsidRPr="00EA145D">
                <w:rPr>
                  <w:b/>
                  <w:bCs/>
                  <w:color w:val="4472C4" w:themeColor="accent1"/>
                  <w:sz w:val="20"/>
                  <w:szCs w:val="18"/>
                </w:rPr>
                <w:t>e</w:t>
              </w:r>
              <w:r w:rsidR="00CD7162" w:rsidRPr="00EA145D">
                <w:rPr>
                  <w:b/>
                  <w:bCs/>
                  <w:color w:val="4472C4" w:themeColor="accent1"/>
                  <w:sz w:val="20"/>
                  <w:szCs w:val="18"/>
                </w:rPr>
                <w:t xml:space="preserve"> standard drawings for pipes, boxes, wingwalls, endwalls, etc.)</w:t>
              </w:r>
            </w:p>
            <w:p w14:paraId="0B582EF7" w14:textId="052A3D9F" w:rsidR="00C00E3A" w:rsidRPr="00EA145D" w:rsidRDefault="00244EAA" w:rsidP="00C00E3A">
              <w:pPr>
                <w:rPr>
                  <w:sz w:val="22"/>
                  <w:szCs w:val="20"/>
                </w:rPr>
              </w:pPr>
              <w:sdt>
                <w:sdtPr>
                  <w:rPr>
                    <w:sz w:val="22"/>
                  </w:rPr>
                  <w:id w:val="982591543"/>
                  <w:placeholder>
                    <w:docPart w:val="E5F32E4A0B86490A966343192824B5A1"/>
                  </w:placeholder>
                  <w:showingPlcHdr/>
                </w:sdtPr>
                <w:sdtEndPr/>
                <w:sdtContent>
                  <w:r w:rsidR="00C00E3A" w:rsidRPr="00EA145D">
                    <w:rPr>
                      <w:rStyle w:val="PlaceholderText"/>
                      <w:sz w:val="22"/>
                    </w:rPr>
                    <w:t>Click or tap here to enter text.</w:t>
                  </w:r>
                </w:sdtContent>
              </w:sdt>
            </w:p>
          </w:sdtContent>
        </w:sdt>
      </w:sdtContent>
    </w:sdt>
    <w:p w14:paraId="53654CA3" w14:textId="687959EE" w:rsidR="0022065A" w:rsidRPr="00EA145D" w:rsidRDefault="0022065A" w:rsidP="0022065A">
      <w:pPr>
        <w:pStyle w:val="Heading3"/>
        <w:numPr>
          <w:ilvl w:val="0"/>
          <w:numId w:val="0"/>
        </w:numPr>
      </w:pPr>
      <w:r w:rsidRPr="00EA145D">
        <w:t>2.2.7 Special Ditches</w:t>
      </w:r>
    </w:p>
    <w:p w14:paraId="33ED56FC" w14:textId="504B3D33" w:rsidR="00C00E3A" w:rsidRPr="00EA145D" w:rsidRDefault="00C00E3A" w:rsidP="00DF44C1">
      <w:pPr>
        <w:rPr>
          <w:b/>
          <w:bCs/>
          <w:color w:val="4472C4" w:themeColor="accent1"/>
          <w:sz w:val="20"/>
          <w:szCs w:val="18"/>
        </w:rPr>
      </w:pPr>
      <w:r w:rsidRPr="00EA145D">
        <w:rPr>
          <w:b/>
          <w:bCs/>
          <w:color w:val="4472C4" w:themeColor="accent1"/>
          <w:sz w:val="20"/>
          <w:szCs w:val="18"/>
        </w:rPr>
        <w:t xml:space="preserve">(If no special ditches within project limits, remove </w:t>
      </w:r>
      <w:r w:rsidR="00FD3B59" w:rsidRPr="00EA145D">
        <w:rPr>
          <w:b/>
          <w:bCs/>
          <w:color w:val="4472C4" w:themeColor="accent1"/>
          <w:sz w:val="20"/>
          <w:szCs w:val="18"/>
        </w:rPr>
        <w:t xml:space="preserve">the </w:t>
      </w:r>
      <w:r w:rsidRPr="00EA145D">
        <w:rPr>
          <w:b/>
          <w:bCs/>
          <w:color w:val="4472C4" w:themeColor="accent1"/>
          <w:sz w:val="20"/>
          <w:szCs w:val="18"/>
        </w:rPr>
        <w:t>section below. This information can be copied as needed by selecting the blue “+” in the lower right-hand corner of each type of curve’s information.)</w:t>
      </w:r>
    </w:p>
    <w:p w14:paraId="13C33D23" w14:textId="194A4FAF" w:rsidR="007901BF" w:rsidRPr="00EA145D" w:rsidRDefault="0081199B" w:rsidP="00DF44C1">
      <w:pPr>
        <w:rPr>
          <w:color w:val="538135" w:themeColor="accent6" w:themeShade="BF"/>
          <w:sz w:val="22"/>
        </w:rPr>
      </w:pPr>
      <w:r w:rsidRPr="00EA145D">
        <w:rPr>
          <w:b/>
          <w:bCs/>
          <w:color w:val="538135" w:themeColor="accent6" w:themeShade="BF"/>
          <w:sz w:val="20"/>
          <w:szCs w:val="18"/>
        </w:rPr>
        <w:t>The</w:t>
      </w:r>
      <w:r w:rsidR="00D00C75" w:rsidRPr="00EA145D">
        <w:rPr>
          <w:b/>
          <w:bCs/>
          <w:color w:val="538135" w:themeColor="accent6" w:themeShade="BF"/>
          <w:sz w:val="20"/>
          <w:szCs w:val="18"/>
        </w:rPr>
        <w:t xml:space="preserve"> method used to </w:t>
      </w:r>
      <w:r w:rsidRPr="00EA145D">
        <w:rPr>
          <w:b/>
          <w:bCs/>
          <w:color w:val="538135" w:themeColor="accent6" w:themeShade="BF"/>
          <w:sz w:val="20"/>
          <w:szCs w:val="18"/>
        </w:rPr>
        <w:t>incorporate</w:t>
      </w:r>
      <w:r w:rsidR="00D00C75" w:rsidRPr="00EA145D">
        <w:rPr>
          <w:b/>
          <w:bCs/>
          <w:color w:val="538135" w:themeColor="accent6" w:themeShade="BF"/>
          <w:sz w:val="20"/>
          <w:szCs w:val="18"/>
        </w:rPr>
        <w:t xml:space="preserve"> special ditches into the ORD Model</w:t>
      </w:r>
      <w:r w:rsidRPr="00EA145D">
        <w:rPr>
          <w:b/>
          <w:bCs/>
          <w:color w:val="538135" w:themeColor="accent6" w:themeShade="BF"/>
          <w:sz w:val="20"/>
          <w:szCs w:val="18"/>
        </w:rPr>
        <w:t xml:space="preserve"> will determine how to review the components</w:t>
      </w:r>
      <w:r w:rsidR="001F55C1" w:rsidRPr="00EA145D">
        <w:rPr>
          <w:b/>
          <w:bCs/>
          <w:color w:val="538135" w:themeColor="accent6" w:themeShade="BF"/>
          <w:sz w:val="20"/>
          <w:szCs w:val="18"/>
        </w:rPr>
        <w:t>. For the most part</w:t>
      </w:r>
      <w:r w:rsidR="00B3112A" w:rsidRPr="00EA145D">
        <w:rPr>
          <w:b/>
          <w:bCs/>
          <w:color w:val="538135" w:themeColor="accent6" w:themeShade="BF"/>
          <w:sz w:val="20"/>
          <w:szCs w:val="18"/>
        </w:rPr>
        <w:t>,</w:t>
      </w:r>
      <w:r w:rsidR="001F55C1" w:rsidRPr="00EA145D">
        <w:rPr>
          <w:b/>
          <w:bCs/>
          <w:color w:val="538135" w:themeColor="accent6" w:themeShade="BF"/>
          <w:sz w:val="20"/>
          <w:szCs w:val="18"/>
        </w:rPr>
        <w:t xml:space="preserve"> special ditches should be reviewable within the Explorer &gt;&gt; </w:t>
      </w:r>
      <w:r w:rsidR="001F55C1" w:rsidRPr="00EA145D">
        <w:rPr>
          <w:b/>
          <w:bCs/>
          <w:color w:val="538135" w:themeColor="accent6" w:themeShade="BF"/>
          <w:sz w:val="20"/>
          <w:szCs w:val="18"/>
        </w:rPr>
        <w:lastRenderedPageBreak/>
        <w:t>OpenRoads Model</w:t>
      </w:r>
      <w:r w:rsidR="00F975CE" w:rsidRPr="00EA145D">
        <w:rPr>
          <w:b/>
          <w:bCs/>
          <w:color w:val="538135" w:themeColor="accent6" w:themeShade="BF"/>
          <w:sz w:val="20"/>
          <w:szCs w:val="18"/>
        </w:rPr>
        <w:t xml:space="preserve"> &gt;&gt; Corridor and fall under Point Controls, End Condition Exceptions, or Parametric Constraints</w:t>
      </w:r>
      <w:r w:rsidR="00B24FA0" w:rsidRPr="00EA145D">
        <w:rPr>
          <w:b/>
          <w:bCs/>
          <w:color w:val="538135" w:themeColor="accent6" w:themeShade="BF"/>
          <w:sz w:val="20"/>
          <w:szCs w:val="18"/>
        </w:rPr>
        <w:t xml:space="preserve">. How special ditches are incorporated into the ORD Model should be specified in the Modeling Information </w:t>
      </w:r>
      <w:r w:rsidR="005A7A7B" w:rsidRPr="00EA145D">
        <w:rPr>
          <w:b/>
          <w:bCs/>
          <w:color w:val="538135" w:themeColor="accent6" w:themeShade="BF"/>
          <w:sz w:val="20"/>
          <w:szCs w:val="18"/>
        </w:rPr>
        <w:t>(</w:t>
      </w:r>
      <w:hyperlink w:anchor="_Modeling_Information" w:history="1">
        <w:r w:rsidR="005A7A7B" w:rsidRPr="00EA145D">
          <w:rPr>
            <w:rStyle w:val="Hyperlink"/>
            <w:b/>
            <w:bCs/>
            <w:sz w:val="20"/>
            <w:szCs w:val="18"/>
          </w:rPr>
          <w:t>Section 2.3</w:t>
        </w:r>
      </w:hyperlink>
      <w:r w:rsidR="005A7A7B" w:rsidRPr="00EA145D">
        <w:rPr>
          <w:b/>
          <w:bCs/>
          <w:color w:val="538135" w:themeColor="accent6" w:themeShade="BF"/>
          <w:sz w:val="20"/>
          <w:szCs w:val="18"/>
        </w:rPr>
        <w:t>)</w:t>
      </w:r>
      <w:r w:rsidR="00DC037D" w:rsidRPr="00EA145D">
        <w:rPr>
          <w:b/>
          <w:bCs/>
          <w:color w:val="538135" w:themeColor="accent6" w:themeShade="BF"/>
          <w:sz w:val="20"/>
          <w:szCs w:val="18"/>
        </w:rPr>
        <w:t xml:space="preserve"> of this roadway.</w:t>
      </w:r>
    </w:p>
    <w:sdt>
      <w:sdtPr>
        <w:rPr>
          <w:sz w:val="22"/>
          <w:szCs w:val="20"/>
        </w:rPr>
        <w:alias w:val="Special Ditch"/>
        <w:tag w:val="Special Ditch"/>
        <w:id w:val="2054506045"/>
        <w15:repeatingSection>
          <w15:sectionTitle w:val="Special Ditch"/>
        </w15:repeatingSection>
      </w:sdtPr>
      <w:sdtEndPr/>
      <w:sdtContent>
        <w:sdt>
          <w:sdtPr>
            <w:rPr>
              <w:sz w:val="22"/>
              <w:szCs w:val="20"/>
            </w:rPr>
            <w:id w:val="-1508515435"/>
            <w:placeholder>
              <w:docPart w:val="CFEEFBF74D8747D293B9EAB3E9E0EB1D"/>
            </w:placeholder>
            <w15:repeatingSectionItem/>
          </w:sdtPr>
          <w:sdtEndPr/>
          <w:sdtContent>
            <w:p w14:paraId="3417289D" w14:textId="16F166A8" w:rsidR="0055210B" w:rsidRPr="00EA145D" w:rsidRDefault="00C00E3A" w:rsidP="00C00E3A">
              <w:pPr>
                <w:rPr>
                  <w:sz w:val="22"/>
                  <w:szCs w:val="20"/>
                </w:rPr>
              </w:pPr>
              <w:r w:rsidRPr="00EA145D">
                <w:rPr>
                  <w:sz w:val="22"/>
                  <w:szCs w:val="20"/>
                </w:rPr>
                <w:t>Special Ditch Station Range</w:t>
              </w:r>
              <w:r w:rsidR="00E53832" w:rsidRPr="00EA145D">
                <w:rPr>
                  <w:sz w:val="22"/>
                  <w:szCs w:val="20"/>
                </w:rPr>
                <w:t xml:space="preserve"> and Shape (e.g., </w:t>
              </w:r>
              <w:r w:rsidR="00C220E5" w:rsidRPr="00EA145D">
                <w:rPr>
                  <w:sz w:val="22"/>
                  <w:szCs w:val="20"/>
                </w:rPr>
                <w:t xml:space="preserve">STA. 10+00 – 12+00 </w:t>
              </w:r>
              <w:r w:rsidR="0077215C" w:rsidRPr="00EA145D">
                <w:rPr>
                  <w:sz w:val="22"/>
                  <w:szCs w:val="20"/>
                </w:rPr>
                <w:t xml:space="preserve">LT </w:t>
              </w:r>
              <w:r w:rsidR="0055210B" w:rsidRPr="00EA145D">
                <w:rPr>
                  <w:sz w:val="22"/>
                  <w:szCs w:val="20"/>
                </w:rPr>
                <w:t>Trapezoidal Ditch, 2’ bottom</w:t>
              </w:r>
              <w:r w:rsidR="00E53832" w:rsidRPr="00EA145D">
                <w:rPr>
                  <w:sz w:val="22"/>
                  <w:szCs w:val="20"/>
                </w:rPr>
                <w:t>)</w:t>
              </w:r>
              <w:r w:rsidRPr="00EA145D">
                <w:rPr>
                  <w:sz w:val="22"/>
                  <w:szCs w:val="20"/>
                </w:rPr>
                <w:t>:</w:t>
              </w:r>
            </w:p>
            <w:p w14:paraId="364937AC" w14:textId="04BF25BB" w:rsidR="00C8428B" w:rsidRPr="00EA145D" w:rsidRDefault="00244EAA" w:rsidP="00C00E3A">
              <w:pPr>
                <w:rPr>
                  <w:sz w:val="22"/>
                </w:rPr>
              </w:pPr>
              <w:sdt>
                <w:sdtPr>
                  <w:rPr>
                    <w:sz w:val="22"/>
                  </w:rPr>
                  <w:alias w:val="Station Range and Shape"/>
                  <w:tag w:val="Station Range and Shape"/>
                  <w:id w:val="596527175"/>
                  <w:placeholder>
                    <w:docPart w:val="1934B7828EEB495DBBCF1E01162D8A51"/>
                  </w:placeholder>
                  <w:showingPlcHdr/>
                </w:sdtPr>
                <w:sdtEndPr/>
                <w:sdtContent>
                  <w:r w:rsidR="00C00E3A" w:rsidRPr="00EA145D">
                    <w:rPr>
                      <w:rStyle w:val="PlaceholderText"/>
                      <w:sz w:val="22"/>
                    </w:rPr>
                    <w:t>Click or tap here to enter text.</w:t>
                  </w:r>
                </w:sdtContent>
              </w:sdt>
            </w:p>
            <w:p w14:paraId="378B2A77" w14:textId="77777777" w:rsidR="00F759A7" w:rsidRPr="00EA145D" w:rsidRDefault="00F759A7" w:rsidP="00F759A7">
              <w:pPr>
                <w:rPr>
                  <w:sz w:val="22"/>
                  <w:szCs w:val="20"/>
                </w:rPr>
              </w:pPr>
              <w:r w:rsidRPr="00EA145D">
                <w:rPr>
                  <w:sz w:val="22"/>
                  <w:szCs w:val="20"/>
                </w:rPr>
                <w:t xml:space="preserve">Fill Slope (%): </w:t>
              </w:r>
              <w:sdt>
                <w:sdtPr>
                  <w:rPr>
                    <w:sz w:val="22"/>
                  </w:rPr>
                  <w:alias w:val="Fill Slope (%)"/>
                  <w:tag w:val="Fill Slope (%)"/>
                  <w:id w:val="1795328266"/>
                  <w:placeholder>
                    <w:docPart w:val="6E51400E9C224B3689F582C5F6BFDC48"/>
                  </w:placeholder>
                  <w:showingPlcHdr/>
                </w:sdtPr>
                <w:sdtEndPr/>
                <w:sdtContent>
                  <w:r w:rsidRPr="00EA145D">
                    <w:rPr>
                      <w:rStyle w:val="PlaceholderText"/>
                      <w:sz w:val="22"/>
                    </w:rPr>
                    <w:t>Click or tap here to enter text.</w:t>
                  </w:r>
                </w:sdtContent>
              </w:sdt>
            </w:p>
            <w:p w14:paraId="70E8D6FE" w14:textId="25042256" w:rsidR="00F759A7" w:rsidRPr="00EA145D" w:rsidRDefault="00F759A7" w:rsidP="00F759A7">
              <w:pPr>
                <w:rPr>
                  <w:sz w:val="22"/>
                  <w:szCs w:val="20"/>
                </w:rPr>
              </w:pPr>
              <w:r w:rsidRPr="00EA145D">
                <w:rPr>
                  <w:sz w:val="22"/>
                  <w:szCs w:val="20"/>
                </w:rPr>
                <w:t xml:space="preserve">Cut Slope (%): </w:t>
              </w:r>
              <w:sdt>
                <w:sdtPr>
                  <w:rPr>
                    <w:sz w:val="22"/>
                  </w:rPr>
                  <w:alias w:val="Cut Slope (%)"/>
                  <w:tag w:val="Cut Slope (%)"/>
                  <w:id w:val="-1372461758"/>
                  <w:placeholder>
                    <w:docPart w:val="807A192A1D2541BB80DBE9FD22B62615"/>
                  </w:placeholder>
                  <w:showingPlcHdr/>
                </w:sdtPr>
                <w:sdtEndPr/>
                <w:sdtContent>
                  <w:r w:rsidRPr="00EA145D">
                    <w:rPr>
                      <w:rStyle w:val="PlaceholderText"/>
                      <w:sz w:val="22"/>
                    </w:rPr>
                    <w:t>Click or tap here to enter text.</w:t>
                  </w:r>
                </w:sdtContent>
              </w:sdt>
            </w:p>
            <w:p w14:paraId="66A1BE2F" w14:textId="56BA13A5" w:rsidR="00C00E3A" w:rsidRPr="00EA145D" w:rsidRDefault="00C00E3A" w:rsidP="00C00E3A">
              <w:pPr>
                <w:rPr>
                  <w:sz w:val="22"/>
                  <w:szCs w:val="20"/>
                </w:rPr>
              </w:pPr>
              <w:r w:rsidRPr="00EA145D">
                <w:rPr>
                  <w:sz w:val="22"/>
                  <w:szCs w:val="20"/>
                </w:rPr>
                <w:t xml:space="preserve">Backslope (%): </w:t>
              </w:r>
              <w:sdt>
                <w:sdtPr>
                  <w:rPr>
                    <w:sz w:val="22"/>
                  </w:rPr>
                  <w:alias w:val="Backslope (%)"/>
                  <w:tag w:val="Backslope (%)"/>
                  <w:id w:val="1796406371"/>
                  <w:placeholder>
                    <w:docPart w:val="3E22C4F92FC849529E5CD2508CC0076B"/>
                  </w:placeholder>
                  <w:showingPlcHdr/>
                </w:sdtPr>
                <w:sdtEndPr/>
                <w:sdtContent>
                  <w:r w:rsidRPr="00EA145D">
                    <w:rPr>
                      <w:rStyle w:val="PlaceholderText"/>
                      <w:sz w:val="22"/>
                    </w:rPr>
                    <w:t>Click or tap here to enter text.</w:t>
                  </w:r>
                </w:sdtContent>
              </w:sdt>
            </w:p>
            <w:p w14:paraId="6609FC25" w14:textId="00E83C7A" w:rsidR="00C00E3A" w:rsidRPr="00EA145D" w:rsidRDefault="00C00E3A" w:rsidP="00C00E3A">
              <w:pPr>
                <w:rPr>
                  <w:sz w:val="22"/>
                  <w:szCs w:val="20"/>
                </w:rPr>
              </w:pPr>
              <w:r w:rsidRPr="00EA145D">
                <w:rPr>
                  <w:sz w:val="22"/>
                  <w:szCs w:val="20"/>
                </w:rPr>
                <w:t xml:space="preserve">Ditch Width (ft): </w:t>
              </w:r>
              <w:sdt>
                <w:sdtPr>
                  <w:rPr>
                    <w:sz w:val="22"/>
                  </w:rPr>
                  <w:alias w:val="Width (ft)"/>
                  <w:tag w:val="Width (ft)"/>
                  <w:id w:val="-990477185"/>
                  <w:placeholder>
                    <w:docPart w:val="3C9EF737A80941DE9B13A93D2FCD5200"/>
                  </w:placeholder>
                  <w:showingPlcHdr/>
                </w:sdtPr>
                <w:sdtEndPr/>
                <w:sdtContent>
                  <w:r w:rsidRPr="00EA145D">
                    <w:rPr>
                      <w:rStyle w:val="PlaceholderText"/>
                      <w:sz w:val="22"/>
                    </w:rPr>
                    <w:t>Click or tap here to enter text.</w:t>
                  </w:r>
                </w:sdtContent>
              </w:sdt>
            </w:p>
            <w:p w14:paraId="2FE5E374" w14:textId="439673B8" w:rsidR="00C00E3A" w:rsidRPr="00EA145D" w:rsidRDefault="00C00E3A" w:rsidP="00C00E3A">
              <w:pPr>
                <w:rPr>
                  <w:sz w:val="22"/>
                  <w:szCs w:val="20"/>
                </w:rPr>
              </w:pPr>
              <w:r w:rsidRPr="00EA145D">
                <w:rPr>
                  <w:sz w:val="22"/>
                  <w:szCs w:val="20"/>
                </w:rPr>
                <w:t xml:space="preserve">Longitudinal Slope (%): </w:t>
              </w:r>
              <w:sdt>
                <w:sdtPr>
                  <w:rPr>
                    <w:sz w:val="22"/>
                  </w:rPr>
                  <w:alias w:val="Longitudinal Slope (%)"/>
                  <w:tag w:val="Longitudinal Slope (%)"/>
                  <w:id w:val="1721859400"/>
                  <w:placeholder>
                    <w:docPart w:val="631979E53C234AE398A3B098BCB4258D"/>
                  </w:placeholder>
                  <w:showingPlcHdr/>
                </w:sdtPr>
                <w:sdtEndPr/>
                <w:sdtContent>
                  <w:r w:rsidRPr="00EA145D">
                    <w:rPr>
                      <w:rStyle w:val="PlaceholderText"/>
                      <w:sz w:val="22"/>
                    </w:rPr>
                    <w:t>Click or tap here to enter text.</w:t>
                  </w:r>
                </w:sdtContent>
              </w:sdt>
            </w:p>
          </w:sdtContent>
        </w:sdt>
      </w:sdtContent>
    </w:sdt>
    <w:p w14:paraId="2153B0CF" w14:textId="153B7F90" w:rsidR="00C00E3A" w:rsidRPr="00EA145D" w:rsidRDefault="00C00E3A" w:rsidP="00C00E3A">
      <w:pPr>
        <w:rPr>
          <w:sz w:val="22"/>
        </w:rPr>
      </w:pPr>
      <w:r w:rsidRPr="00EA145D">
        <w:rPr>
          <w:sz w:val="22"/>
          <w:szCs w:val="20"/>
        </w:rPr>
        <w:t>Are any transverse slopes used?</w:t>
      </w:r>
      <w:r w:rsidRPr="00EA145D">
        <w:rPr>
          <w:sz w:val="22"/>
        </w:rPr>
        <w:t xml:space="preserve"> </w:t>
      </w:r>
      <w:sdt>
        <w:sdtPr>
          <w:rPr>
            <w:sz w:val="22"/>
          </w:rPr>
          <w:id w:val="-1062797814"/>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Yes </w:t>
      </w:r>
      <w:sdt>
        <w:sdtPr>
          <w:rPr>
            <w:sz w:val="22"/>
          </w:rPr>
          <w:id w:val="666525512"/>
          <w14:checkbox>
            <w14:checked w14:val="0"/>
            <w14:checkedState w14:val="2612" w14:font="MS Gothic"/>
            <w14:uncheckedState w14:val="2610" w14:font="MS Gothic"/>
          </w14:checkbox>
        </w:sdtPr>
        <w:sdtEndPr/>
        <w:sdtContent>
          <w:r w:rsidRPr="00EA145D">
            <w:rPr>
              <w:rFonts w:ascii="MS Gothic" w:eastAsia="MS Gothic" w:hAnsi="MS Gothic" w:hint="eastAsia"/>
              <w:sz w:val="22"/>
            </w:rPr>
            <w:t>☐</w:t>
          </w:r>
        </w:sdtContent>
      </w:sdt>
      <w:r w:rsidRPr="00EA145D">
        <w:rPr>
          <w:sz w:val="22"/>
        </w:rPr>
        <w:t xml:space="preserve"> No</w:t>
      </w:r>
    </w:p>
    <w:p w14:paraId="22B2BC9C" w14:textId="271AF679" w:rsidR="00C00E3A" w:rsidRPr="00EA145D" w:rsidRDefault="00C00E3A" w:rsidP="00C00E3A">
      <w:pPr>
        <w:rPr>
          <w:sz w:val="22"/>
        </w:rPr>
      </w:pPr>
      <w:r w:rsidRPr="00EA145D">
        <w:rPr>
          <w:sz w:val="22"/>
        </w:rPr>
        <w:tab/>
        <w:t>If yes fill out information.</w:t>
      </w:r>
    </w:p>
    <w:p w14:paraId="3DFA641F" w14:textId="77777777" w:rsidR="00C00E3A" w:rsidRPr="00EA145D" w:rsidRDefault="00C00E3A" w:rsidP="00C00E3A">
      <w:pPr>
        <w:ind w:left="720"/>
        <w:rPr>
          <w:sz w:val="22"/>
        </w:rPr>
      </w:pPr>
      <w:r w:rsidRPr="00EA145D">
        <w:rPr>
          <w:b/>
          <w:bCs/>
          <w:color w:val="4472C4" w:themeColor="accent1"/>
          <w:sz w:val="20"/>
          <w:szCs w:val="18"/>
        </w:rPr>
        <w:t>This information can be copied as needed by selecting the blue “+” in the lower right-hand corner of each type of curve’s information.)</w:t>
      </w:r>
    </w:p>
    <w:sdt>
      <w:sdtPr>
        <w:rPr>
          <w:sz w:val="22"/>
          <w:szCs w:val="20"/>
        </w:rPr>
        <w:alias w:val="Transverse Slope"/>
        <w:tag w:val="Transverse Slope"/>
        <w:id w:val="8880221"/>
        <w15:repeatingSection>
          <w15:sectionTitle w:val="Transverse Slope"/>
        </w15:repeatingSection>
      </w:sdtPr>
      <w:sdtEndPr>
        <w:rPr>
          <w:szCs w:val="22"/>
        </w:rPr>
      </w:sdtEndPr>
      <w:sdtContent>
        <w:sdt>
          <w:sdtPr>
            <w:rPr>
              <w:sz w:val="22"/>
              <w:szCs w:val="20"/>
            </w:rPr>
            <w:id w:val="-1928881382"/>
            <w:placeholder>
              <w:docPart w:val="CFEEFBF74D8747D293B9EAB3E9E0EB1D"/>
            </w:placeholder>
            <w15:repeatingSectionItem/>
          </w:sdtPr>
          <w:sdtEndPr>
            <w:rPr>
              <w:szCs w:val="22"/>
            </w:rPr>
          </w:sdtEndPr>
          <w:sdtContent>
            <w:p w14:paraId="49DFBC9F" w14:textId="77777777" w:rsidR="00C00E3A" w:rsidRPr="00EA145D" w:rsidRDefault="00C00E3A" w:rsidP="00C00E3A">
              <w:pPr>
                <w:ind w:firstLine="720"/>
                <w:rPr>
                  <w:sz w:val="22"/>
                  <w:szCs w:val="20"/>
                </w:rPr>
              </w:pPr>
              <w:r w:rsidRPr="00EA145D">
                <w:rPr>
                  <w:sz w:val="22"/>
                  <w:szCs w:val="20"/>
                </w:rPr>
                <w:t xml:space="preserve">Transverse Slope Station Range: </w:t>
              </w:r>
              <w:sdt>
                <w:sdtPr>
                  <w:rPr>
                    <w:sz w:val="22"/>
                  </w:rPr>
                  <w:alias w:val="Station Range"/>
                  <w:tag w:val="Station Range"/>
                  <w:id w:val="-776861115"/>
                  <w:placeholder>
                    <w:docPart w:val="05F0EDA578F548A6A520F44C0A8CF246"/>
                  </w:placeholder>
                  <w:showingPlcHdr/>
                </w:sdtPr>
                <w:sdtEndPr/>
                <w:sdtContent>
                  <w:r w:rsidRPr="00EA145D">
                    <w:rPr>
                      <w:rStyle w:val="PlaceholderText"/>
                      <w:sz w:val="22"/>
                    </w:rPr>
                    <w:t>Click or tap here to enter text.</w:t>
                  </w:r>
                </w:sdtContent>
              </w:sdt>
            </w:p>
            <w:p w14:paraId="5D4D6716" w14:textId="55E6BB20" w:rsidR="00C00E3A" w:rsidRPr="00EA145D" w:rsidRDefault="00C00E3A" w:rsidP="008426DF">
              <w:pPr>
                <w:ind w:firstLine="720"/>
                <w:rPr>
                  <w:sz w:val="22"/>
                </w:rPr>
              </w:pPr>
              <w:r w:rsidRPr="00EA145D">
                <w:rPr>
                  <w:sz w:val="22"/>
                </w:rPr>
                <w:t xml:space="preserve">Slope (%): </w:t>
              </w:r>
              <w:sdt>
                <w:sdtPr>
                  <w:rPr>
                    <w:sz w:val="22"/>
                  </w:rPr>
                  <w:alias w:val="Transverse Slope (%)"/>
                  <w:tag w:val="Transverse Slope (%)"/>
                  <w:id w:val="-1682419932"/>
                  <w:placeholder>
                    <w:docPart w:val="F122BF7D3CD14755BD4BDF22DA59F850"/>
                  </w:placeholder>
                  <w:showingPlcHdr/>
                </w:sdtPr>
                <w:sdtEndPr/>
                <w:sdtContent>
                  <w:r w:rsidRPr="00EA145D">
                    <w:rPr>
                      <w:rStyle w:val="PlaceholderText"/>
                      <w:sz w:val="22"/>
                    </w:rPr>
                    <w:t>Click or tap here to enter text.</w:t>
                  </w:r>
                </w:sdtContent>
              </w:sdt>
            </w:p>
          </w:sdtContent>
        </w:sdt>
      </w:sdtContent>
    </w:sdt>
    <w:p w14:paraId="74B3067D" w14:textId="2576B591" w:rsidR="0022065A" w:rsidRPr="00EA145D" w:rsidRDefault="0022065A" w:rsidP="0022065A">
      <w:pPr>
        <w:pStyle w:val="Heading3"/>
        <w:numPr>
          <w:ilvl w:val="0"/>
          <w:numId w:val="0"/>
        </w:numPr>
      </w:pPr>
      <w:r w:rsidRPr="00EA145D">
        <w:t>2.2.8 Retaining Wall</w:t>
      </w:r>
    </w:p>
    <w:p w14:paraId="19C2BA3A" w14:textId="2C12EAEE" w:rsidR="00C00E3A" w:rsidRPr="00EA145D" w:rsidRDefault="00C00E3A" w:rsidP="00C00E3A">
      <w:pPr>
        <w:rPr>
          <w:b/>
          <w:bCs/>
          <w:color w:val="4472C4" w:themeColor="accent1"/>
          <w:sz w:val="20"/>
          <w:szCs w:val="18"/>
        </w:rPr>
      </w:pPr>
      <w:r w:rsidRPr="00EA145D">
        <w:rPr>
          <w:b/>
          <w:bCs/>
          <w:color w:val="4472C4" w:themeColor="accent1"/>
          <w:sz w:val="20"/>
          <w:szCs w:val="20"/>
        </w:rPr>
        <w:t xml:space="preserve">(If no retaining walls are present within project limits, remove </w:t>
      </w:r>
      <w:r w:rsidR="00D94CE7" w:rsidRPr="00EA145D">
        <w:rPr>
          <w:b/>
          <w:bCs/>
          <w:color w:val="4472C4" w:themeColor="accent1"/>
          <w:sz w:val="20"/>
          <w:szCs w:val="20"/>
        </w:rPr>
        <w:t xml:space="preserve">the </w:t>
      </w:r>
      <w:r w:rsidRPr="00EA145D">
        <w:rPr>
          <w:b/>
          <w:bCs/>
          <w:color w:val="4472C4" w:themeColor="accent1"/>
          <w:sz w:val="20"/>
          <w:szCs w:val="20"/>
        </w:rPr>
        <w:t>section below. T</w:t>
      </w:r>
      <w:r w:rsidRPr="00EA145D">
        <w:rPr>
          <w:b/>
          <w:bCs/>
          <w:color w:val="4472C4" w:themeColor="accent1"/>
          <w:sz w:val="20"/>
          <w:szCs w:val="18"/>
        </w:rPr>
        <w:t>his information can be copied as needed by selecting the blue “+” in the lower right-hand corner of each type of curve’s information.)</w:t>
      </w:r>
    </w:p>
    <w:p w14:paraId="59BCEFD0" w14:textId="396503E3" w:rsidR="00DC037D" w:rsidRPr="00EA145D" w:rsidRDefault="00A33905" w:rsidP="00C00E3A">
      <w:pPr>
        <w:rPr>
          <w:sz w:val="22"/>
          <w:szCs w:val="20"/>
        </w:rPr>
      </w:pPr>
      <w:r w:rsidRPr="00EA145D">
        <w:rPr>
          <w:b/>
          <w:bCs/>
          <w:color w:val="538135" w:themeColor="accent6" w:themeShade="BF"/>
          <w:sz w:val="20"/>
          <w:szCs w:val="18"/>
        </w:rPr>
        <w:t xml:space="preserve">Retaining walls will most likely be applied to the </w:t>
      </w:r>
      <w:r w:rsidR="00270C0D" w:rsidRPr="00EA145D">
        <w:rPr>
          <w:b/>
          <w:bCs/>
          <w:color w:val="538135" w:themeColor="accent6" w:themeShade="BF"/>
          <w:sz w:val="20"/>
          <w:szCs w:val="18"/>
        </w:rPr>
        <w:t>m</w:t>
      </w:r>
      <w:r w:rsidRPr="00EA145D">
        <w:rPr>
          <w:b/>
          <w:bCs/>
          <w:color w:val="538135" w:themeColor="accent6" w:themeShade="BF"/>
          <w:sz w:val="20"/>
          <w:szCs w:val="18"/>
        </w:rPr>
        <w:t xml:space="preserve">odel by </w:t>
      </w:r>
      <w:r w:rsidR="00DC037D" w:rsidRPr="00EA145D">
        <w:rPr>
          <w:b/>
          <w:bCs/>
          <w:color w:val="538135" w:themeColor="accent6" w:themeShade="BF"/>
          <w:sz w:val="20"/>
          <w:szCs w:val="18"/>
        </w:rPr>
        <w:t xml:space="preserve">using an End Condition Exception. </w:t>
      </w:r>
      <w:r w:rsidR="00FA64D7" w:rsidRPr="00EA145D">
        <w:rPr>
          <w:b/>
          <w:bCs/>
          <w:color w:val="538135" w:themeColor="accent6" w:themeShade="BF"/>
          <w:sz w:val="20"/>
          <w:szCs w:val="18"/>
        </w:rPr>
        <w:t>You</w:t>
      </w:r>
      <w:r w:rsidR="00DC037D" w:rsidRPr="00EA145D">
        <w:rPr>
          <w:b/>
          <w:bCs/>
          <w:color w:val="538135" w:themeColor="accent6" w:themeShade="BF"/>
          <w:sz w:val="20"/>
          <w:szCs w:val="18"/>
        </w:rPr>
        <w:t xml:space="preserve"> can review this information within the Explorer &gt;&gt; OpenRoads Model &gt;&gt; Corridor &gt;&gt; End Condition Exceptions.</w:t>
      </w:r>
    </w:p>
    <w:sdt>
      <w:sdtPr>
        <w:rPr>
          <w:sz w:val="22"/>
          <w:szCs w:val="20"/>
        </w:rPr>
        <w:alias w:val="Retaining Wall"/>
        <w:tag w:val="Retaining Wall"/>
        <w:id w:val="993608893"/>
        <w15:repeatingSection>
          <w15:sectionTitle w:val="Retaining Wall"/>
        </w15:repeatingSection>
      </w:sdtPr>
      <w:sdtEndPr/>
      <w:sdtContent>
        <w:sdt>
          <w:sdtPr>
            <w:rPr>
              <w:sz w:val="22"/>
              <w:szCs w:val="20"/>
            </w:rPr>
            <w:id w:val="950291652"/>
            <w:placeholder>
              <w:docPart w:val="CFEEFBF74D8747D293B9EAB3E9E0EB1D"/>
            </w:placeholder>
            <w15:repeatingSectionItem/>
          </w:sdtPr>
          <w:sdtEndPr/>
          <w:sdtContent>
            <w:p w14:paraId="5E6F1437" w14:textId="77777777" w:rsidR="00C00E3A" w:rsidRPr="00EA145D" w:rsidRDefault="00C00E3A" w:rsidP="00C00E3A">
              <w:pPr>
                <w:rPr>
                  <w:sz w:val="22"/>
                  <w:szCs w:val="20"/>
                </w:rPr>
              </w:pPr>
              <w:r w:rsidRPr="00EA145D">
                <w:rPr>
                  <w:sz w:val="22"/>
                  <w:szCs w:val="20"/>
                </w:rPr>
                <w:t xml:space="preserve">Alignment Name: </w:t>
              </w:r>
              <w:sdt>
                <w:sdtPr>
                  <w:rPr>
                    <w:b/>
                    <w:bCs/>
                    <w:sz w:val="22"/>
                  </w:rPr>
                  <w:alias w:val="Alignment Name"/>
                  <w:tag w:val="Alignment Name"/>
                  <w:id w:val="-2133236201"/>
                  <w:placeholder>
                    <w:docPart w:val="729A6D3B603849928DDD6A048B3B7866"/>
                  </w:placeholder>
                  <w:showingPlcHdr/>
                </w:sdtPr>
                <w:sdtEndPr/>
                <w:sdtContent>
                  <w:r w:rsidRPr="00EA145D">
                    <w:rPr>
                      <w:rStyle w:val="PlaceholderText"/>
                      <w:b/>
                      <w:bCs/>
                      <w:sz w:val="22"/>
                    </w:rPr>
                    <w:t>Click or tap here to enter text.</w:t>
                  </w:r>
                </w:sdtContent>
              </w:sdt>
            </w:p>
            <w:p w14:paraId="66677751" w14:textId="77777777" w:rsidR="00C00E3A" w:rsidRPr="00EA145D" w:rsidRDefault="00C00E3A" w:rsidP="00C00E3A">
              <w:pPr>
                <w:rPr>
                  <w:sz w:val="22"/>
                  <w:szCs w:val="20"/>
                </w:rPr>
              </w:pPr>
              <w:r w:rsidRPr="00EA145D">
                <w:rPr>
                  <w:sz w:val="22"/>
                  <w:szCs w:val="20"/>
                </w:rPr>
                <w:t xml:space="preserve">Retaining Wall Station Range: </w:t>
              </w:r>
              <w:sdt>
                <w:sdtPr>
                  <w:rPr>
                    <w:sz w:val="22"/>
                  </w:rPr>
                  <w:alias w:val="Station Range"/>
                  <w:tag w:val="Station Range"/>
                  <w:id w:val="2009793722"/>
                  <w:placeholder>
                    <w:docPart w:val="EFA701C6C8304E8ABC9A998AF76F364F"/>
                  </w:placeholder>
                  <w:showingPlcHdr/>
                </w:sdtPr>
                <w:sdtEndPr/>
                <w:sdtContent>
                  <w:r w:rsidRPr="00EA145D">
                    <w:rPr>
                      <w:rStyle w:val="PlaceholderText"/>
                      <w:sz w:val="22"/>
                    </w:rPr>
                    <w:t>Click or tap here to enter text.</w:t>
                  </w:r>
                </w:sdtContent>
              </w:sdt>
            </w:p>
            <w:p w14:paraId="2A594980" w14:textId="2840709B" w:rsidR="00C00E3A" w:rsidRPr="00EA145D" w:rsidRDefault="00C00E3A" w:rsidP="00C00E3A">
              <w:pPr>
                <w:rPr>
                  <w:sz w:val="22"/>
                  <w:szCs w:val="20"/>
                </w:rPr>
              </w:pPr>
              <w:r w:rsidRPr="00EA145D">
                <w:rPr>
                  <w:sz w:val="22"/>
                  <w:szCs w:val="20"/>
                </w:rPr>
                <w:t xml:space="preserve">Retaining Wall </w:t>
              </w:r>
              <w:r w:rsidR="00B464F5" w:rsidRPr="00EA145D">
                <w:rPr>
                  <w:sz w:val="22"/>
                  <w:szCs w:val="20"/>
                </w:rPr>
                <w:t xml:space="preserve">Minimum </w:t>
              </w:r>
              <w:r w:rsidRPr="00EA145D">
                <w:rPr>
                  <w:sz w:val="22"/>
                  <w:szCs w:val="20"/>
                </w:rPr>
                <w:t>Height</w:t>
              </w:r>
              <w:r w:rsidR="006C613C" w:rsidRPr="00EA145D">
                <w:rPr>
                  <w:sz w:val="22"/>
                  <w:szCs w:val="20"/>
                </w:rPr>
                <w:t xml:space="preserve"> </w:t>
              </w:r>
              <w:r w:rsidR="00B464F5" w:rsidRPr="00EA145D">
                <w:rPr>
                  <w:sz w:val="22"/>
                  <w:szCs w:val="20"/>
                </w:rPr>
                <w:t>(ft)</w:t>
              </w:r>
              <w:r w:rsidRPr="00EA145D">
                <w:rPr>
                  <w:sz w:val="22"/>
                  <w:szCs w:val="20"/>
                </w:rPr>
                <w:t xml:space="preserve">: </w:t>
              </w:r>
              <w:sdt>
                <w:sdtPr>
                  <w:rPr>
                    <w:sz w:val="22"/>
                  </w:rPr>
                  <w:alias w:val="Height (ft)"/>
                  <w:tag w:val="Height (ft)"/>
                  <w:id w:val="-1564713119"/>
                  <w:placeholder>
                    <w:docPart w:val="E85F44CB37114711A1600D5A01F53531"/>
                  </w:placeholder>
                  <w:showingPlcHdr/>
                </w:sdtPr>
                <w:sdtEndPr/>
                <w:sdtContent>
                  <w:r w:rsidRPr="00EA145D">
                    <w:rPr>
                      <w:rStyle w:val="PlaceholderText"/>
                      <w:sz w:val="22"/>
                    </w:rPr>
                    <w:t>Click or tap here to enter text.</w:t>
                  </w:r>
                </w:sdtContent>
              </w:sdt>
            </w:p>
            <w:p w14:paraId="0E3C45BD" w14:textId="3DED0B48" w:rsidR="00B464F5" w:rsidRPr="00EA145D" w:rsidRDefault="00B464F5" w:rsidP="00C00E3A">
              <w:pPr>
                <w:rPr>
                  <w:sz w:val="22"/>
                  <w:szCs w:val="20"/>
                </w:rPr>
              </w:pPr>
              <w:r w:rsidRPr="00EA145D">
                <w:rPr>
                  <w:sz w:val="22"/>
                  <w:szCs w:val="20"/>
                </w:rPr>
                <w:t xml:space="preserve">Retaining Wall Maximum Height (ft): </w:t>
              </w:r>
              <w:sdt>
                <w:sdtPr>
                  <w:rPr>
                    <w:sz w:val="22"/>
                  </w:rPr>
                  <w:alias w:val="Height (ft)"/>
                  <w:tag w:val="Height (ft)"/>
                  <w:id w:val="1462069796"/>
                  <w:placeholder>
                    <w:docPart w:val="5F606D3EAB7341A59C665CAA2452EC59"/>
                  </w:placeholder>
                  <w:showingPlcHdr/>
                </w:sdtPr>
                <w:sdtEndPr/>
                <w:sdtContent>
                  <w:r w:rsidRPr="00EA145D">
                    <w:rPr>
                      <w:rStyle w:val="PlaceholderText"/>
                      <w:sz w:val="22"/>
                    </w:rPr>
                    <w:t>Click or tap here to enter text.</w:t>
                  </w:r>
                </w:sdtContent>
              </w:sdt>
            </w:p>
            <w:p w14:paraId="566B111E" w14:textId="4B5CC678" w:rsidR="00C00E3A" w:rsidRPr="00EA145D" w:rsidRDefault="00C00E3A" w:rsidP="00C00E3A">
              <w:pPr>
                <w:rPr>
                  <w:sz w:val="22"/>
                  <w:szCs w:val="20"/>
                </w:rPr>
              </w:pPr>
              <w:r w:rsidRPr="00EA145D">
                <w:rPr>
                  <w:sz w:val="22"/>
                  <w:szCs w:val="20"/>
                </w:rPr>
                <w:t>Retaining Wall Type</w:t>
              </w:r>
              <w:r w:rsidR="004C6CC7" w:rsidRPr="00EA145D">
                <w:rPr>
                  <w:sz w:val="22"/>
                  <w:szCs w:val="20"/>
                </w:rPr>
                <w:t xml:space="preserve"> </w:t>
              </w:r>
              <w:r w:rsidR="004C6CC7" w:rsidRPr="00EA145D">
                <w:rPr>
                  <w:b/>
                  <w:bCs/>
                  <w:color w:val="4472C4" w:themeColor="accent1"/>
                  <w:sz w:val="20"/>
                  <w:szCs w:val="18"/>
                </w:rPr>
                <w:t>(Refer to Standard Drawing Naming Convention)</w:t>
              </w:r>
              <w:r w:rsidR="00941B06" w:rsidRPr="00EA145D">
                <w:rPr>
                  <w:sz w:val="22"/>
                  <w:szCs w:val="20"/>
                </w:rPr>
                <w:t>:</w:t>
              </w:r>
              <w:r w:rsidRPr="00EA145D">
                <w:rPr>
                  <w:sz w:val="22"/>
                  <w:szCs w:val="20"/>
                </w:rPr>
                <w:t xml:space="preserve"> </w:t>
              </w:r>
              <w:sdt>
                <w:sdtPr>
                  <w:rPr>
                    <w:sz w:val="22"/>
                  </w:rPr>
                  <w:alias w:val="Wall Type"/>
                  <w:tag w:val="Wall Type"/>
                  <w:id w:val="1671302239"/>
                  <w:placeholder>
                    <w:docPart w:val="3576B6C7BD2C4633AF431D6B407A52B5"/>
                  </w:placeholder>
                  <w:showingPlcHdr/>
                </w:sdtPr>
                <w:sdtEndPr/>
                <w:sdtContent>
                  <w:r w:rsidRPr="00EA145D">
                    <w:rPr>
                      <w:rStyle w:val="PlaceholderText"/>
                      <w:sz w:val="22"/>
                    </w:rPr>
                    <w:t>Click or tap here to enter text.</w:t>
                  </w:r>
                </w:sdtContent>
              </w:sdt>
            </w:p>
            <w:p w14:paraId="647C8390" w14:textId="77777777" w:rsidR="00C00E3A" w:rsidRPr="00EA145D" w:rsidRDefault="00C00E3A" w:rsidP="00C00E3A">
              <w:pPr>
                <w:rPr>
                  <w:sz w:val="22"/>
                </w:rPr>
              </w:pPr>
              <w:r w:rsidRPr="00EA145D">
                <w:rPr>
                  <w:sz w:val="22"/>
                </w:rPr>
                <w:t>Standard Drawings Reference(s):</w:t>
              </w:r>
            </w:p>
            <w:p w14:paraId="17D01916" w14:textId="5A1FBD98" w:rsidR="00C00E3A" w:rsidRPr="00EA145D" w:rsidRDefault="00244EAA" w:rsidP="00C00E3A">
              <w:pPr>
                <w:rPr>
                  <w:sz w:val="22"/>
                  <w:szCs w:val="20"/>
                </w:rPr>
              </w:pPr>
              <w:sdt>
                <w:sdtPr>
                  <w:rPr>
                    <w:sz w:val="22"/>
                  </w:rPr>
                  <w:id w:val="-743721611"/>
                  <w:placeholder>
                    <w:docPart w:val="9E98022716C24D6CB2EC9826B383921E"/>
                  </w:placeholder>
                  <w:showingPlcHdr/>
                </w:sdtPr>
                <w:sdtEndPr/>
                <w:sdtContent>
                  <w:r w:rsidR="00C00E3A" w:rsidRPr="00EA145D">
                    <w:rPr>
                      <w:rStyle w:val="PlaceholderText"/>
                      <w:sz w:val="22"/>
                    </w:rPr>
                    <w:t>Click or tap here to enter text.</w:t>
                  </w:r>
                </w:sdtContent>
              </w:sdt>
            </w:p>
          </w:sdtContent>
        </w:sdt>
      </w:sdtContent>
    </w:sdt>
    <w:p w14:paraId="1DE5A216" w14:textId="5EF48B24" w:rsidR="0022065A" w:rsidRPr="00EA145D" w:rsidRDefault="0022065A" w:rsidP="0022065A">
      <w:pPr>
        <w:pStyle w:val="Heading3"/>
        <w:numPr>
          <w:ilvl w:val="0"/>
          <w:numId w:val="0"/>
        </w:numPr>
      </w:pPr>
      <w:r w:rsidRPr="00EA145D">
        <w:lastRenderedPageBreak/>
        <w:t>2.2.9 Noise Wall</w:t>
      </w:r>
    </w:p>
    <w:p w14:paraId="4C396A69" w14:textId="4CA7D6F3" w:rsidR="00C00E3A" w:rsidRPr="00EA145D" w:rsidRDefault="00C00E3A" w:rsidP="00C00E3A">
      <w:pPr>
        <w:rPr>
          <w:b/>
          <w:bCs/>
          <w:color w:val="4472C4" w:themeColor="accent1"/>
          <w:sz w:val="20"/>
          <w:szCs w:val="18"/>
        </w:rPr>
      </w:pPr>
      <w:r w:rsidRPr="00EA145D">
        <w:rPr>
          <w:b/>
          <w:bCs/>
          <w:color w:val="4472C4" w:themeColor="accent1"/>
          <w:sz w:val="20"/>
          <w:szCs w:val="20"/>
        </w:rPr>
        <w:t xml:space="preserve">(If no noise walls are present within project limits, remove </w:t>
      </w:r>
      <w:r w:rsidR="00FA64D7" w:rsidRPr="00EA145D">
        <w:rPr>
          <w:b/>
          <w:bCs/>
          <w:color w:val="4472C4" w:themeColor="accent1"/>
          <w:sz w:val="20"/>
          <w:szCs w:val="20"/>
        </w:rPr>
        <w:t xml:space="preserve">the </w:t>
      </w:r>
      <w:r w:rsidRPr="00EA145D">
        <w:rPr>
          <w:b/>
          <w:bCs/>
          <w:color w:val="4472C4" w:themeColor="accent1"/>
          <w:sz w:val="20"/>
          <w:szCs w:val="20"/>
        </w:rPr>
        <w:t>section below. T</w:t>
      </w:r>
      <w:r w:rsidRPr="00EA145D">
        <w:rPr>
          <w:b/>
          <w:bCs/>
          <w:color w:val="4472C4" w:themeColor="accent1"/>
          <w:sz w:val="20"/>
          <w:szCs w:val="18"/>
        </w:rPr>
        <w:t>his information can be copied as needed by selecting the blue “+” in the lower right-hand corner of each type of curve’s information.)</w:t>
      </w:r>
    </w:p>
    <w:p w14:paraId="2768287C" w14:textId="083214CF" w:rsidR="00DC037D" w:rsidRPr="00EA145D" w:rsidRDefault="00A33905" w:rsidP="00C00E3A">
      <w:pPr>
        <w:rPr>
          <w:sz w:val="22"/>
          <w:szCs w:val="20"/>
        </w:rPr>
      </w:pPr>
      <w:r w:rsidRPr="00EA145D">
        <w:rPr>
          <w:b/>
          <w:bCs/>
          <w:color w:val="538135" w:themeColor="accent6" w:themeShade="BF"/>
          <w:sz w:val="20"/>
          <w:szCs w:val="18"/>
        </w:rPr>
        <w:t>Noise</w:t>
      </w:r>
      <w:r w:rsidR="00B262D1" w:rsidRPr="00EA145D">
        <w:rPr>
          <w:b/>
          <w:bCs/>
          <w:color w:val="538135" w:themeColor="accent6" w:themeShade="BF"/>
          <w:sz w:val="20"/>
          <w:szCs w:val="18"/>
        </w:rPr>
        <w:t xml:space="preserve"> walls will most likely be applied to the </w:t>
      </w:r>
      <w:r w:rsidR="00270C0D" w:rsidRPr="00EA145D">
        <w:rPr>
          <w:b/>
          <w:bCs/>
          <w:color w:val="538135" w:themeColor="accent6" w:themeShade="BF"/>
          <w:sz w:val="20"/>
          <w:szCs w:val="18"/>
        </w:rPr>
        <w:t>m</w:t>
      </w:r>
      <w:r w:rsidR="00B262D1" w:rsidRPr="00EA145D">
        <w:rPr>
          <w:b/>
          <w:bCs/>
          <w:color w:val="538135" w:themeColor="accent6" w:themeShade="BF"/>
          <w:sz w:val="20"/>
          <w:szCs w:val="18"/>
        </w:rPr>
        <w:t xml:space="preserve">odel </w:t>
      </w:r>
      <w:r w:rsidR="00476895" w:rsidRPr="00EA145D">
        <w:rPr>
          <w:b/>
          <w:bCs/>
          <w:color w:val="538135" w:themeColor="accent6" w:themeShade="BF"/>
          <w:sz w:val="20"/>
          <w:szCs w:val="18"/>
        </w:rPr>
        <w:t xml:space="preserve">by </w:t>
      </w:r>
      <w:r w:rsidR="00DC037D" w:rsidRPr="00EA145D">
        <w:rPr>
          <w:b/>
          <w:bCs/>
          <w:color w:val="538135" w:themeColor="accent6" w:themeShade="BF"/>
          <w:sz w:val="20"/>
          <w:szCs w:val="18"/>
        </w:rPr>
        <w:t xml:space="preserve">using an End Condition Exception. </w:t>
      </w:r>
      <w:r w:rsidR="00F47E9C" w:rsidRPr="00EA145D">
        <w:rPr>
          <w:b/>
          <w:bCs/>
          <w:color w:val="538135" w:themeColor="accent6" w:themeShade="BF"/>
          <w:sz w:val="20"/>
          <w:szCs w:val="18"/>
        </w:rPr>
        <w:t>You</w:t>
      </w:r>
      <w:r w:rsidR="00DC037D" w:rsidRPr="00EA145D">
        <w:rPr>
          <w:b/>
          <w:bCs/>
          <w:color w:val="538135" w:themeColor="accent6" w:themeShade="BF"/>
          <w:sz w:val="20"/>
          <w:szCs w:val="18"/>
        </w:rPr>
        <w:t xml:space="preserve"> can review this information within the Explorer &gt;&gt; OpenRoads Model &gt;&gt; Corridor &gt;&gt; End Condition Exceptions.</w:t>
      </w:r>
    </w:p>
    <w:sdt>
      <w:sdtPr>
        <w:rPr>
          <w:sz w:val="22"/>
          <w:szCs w:val="20"/>
        </w:rPr>
        <w:alias w:val="Noise Wall"/>
        <w:tag w:val="Noise Wall"/>
        <w:id w:val="624426236"/>
        <w15:repeatingSection>
          <w15:sectionTitle w:val="Noise Wall"/>
        </w15:repeatingSection>
      </w:sdtPr>
      <w:sdtEndPr>
        <w:rPr>
          <w:szCs w:val="22"/>
        </w:rPr>
      </w:sdtEndPr>
      <w:sdtContent>
        <w:sdt>
          <w:sdtPr>
            <w:rPr>
              <w:sz w:val="22"/>
              <w:szCs w:val="20"/>
            </w:rPr>
            <w:id w:val="1906185325"/>
            <w:placeholder>
              <w:docPart w:val="CFEEFBF74D8747D293B9EAB3E9E0EB1D"/>
            </w:placeholder>
            <w15:repeatingSectionItem/>
          </w:sdtPr>
          <w:sdtEndPr>
            <w:rPr>
              <w:szCs w:val="22"/>
            </w:rPr>
          </w:sdtEndPr>
          <w:sdtContent>
            <w:p w14:paraId="51B4234C" w14:textId="77777777" w:rsidR="00C00E3A" w:rsidRPr="00EA145D" w:rsidRDefault="00C00E3A" w:rsidP="00C00E3A">
              <w:pPr>
                <w:rPr>
                  <w:sz w:val="22"/>
                  <w:szCs w:val="20"/>
                </w:rPr>
              </w:pPr>
              <w:r w:rsidRPr="00EA145D">
                <w:rPr>
                  <w:sz w:val="22"/>
                  <w:szCs w:val="20"/>
                </w:rPr>
                <w:t xml:space="preserve">Alignment Name: </w:t>
              </w:r>
              <w:sdt>
                <w:sdtPr>
                  <w:rPr>
                    <w:b/>
                    <w:bCs/>
                    <w:sz w:val="22"/>
                  </w:rPr>
                  <w:alias w:val="Alignment Name"/>
                  <w:tag w:val="Alignment Name"/>
                  <w:id w:val="-1045985611"/>
                  <w:placeholder>
                    <w:docPart w:val="7C34DC8F9C5C44B4A1B454290619828D"/>
                  </w:placeholder>
                  <w:showingPlcHdr/>
                </w:sdtPr>
                <w:sdtEndPr/>
                <w:sdtContent>
                  <w:r w:rsidRPr="00EA145D">
                    <w:rPr>
                      <w:rStyle w:val="PlaceholderText"/>
                      <w:sz w:val="22"/>
                    </w:rPr>
                    <w:t>Click or tap here to enter text.</w:t>
                  </w:r>
                </w:sdtContent>
              </w:sdt>
            </w:p>
            <w:p w14:paraId="06BAFCB2" w14:textId="77777777" w:rsidR="00C00E3A" w:rsidRPr="00EA145D" w:rsidRDefault="00C00E3A" w:rsidP="00C00E3A">
              <w:pPr>
                <w:rPr>
                  <w:sz w:val="22"/>
                  <w:szCs w:val="20"/>
                </w:rPr>
              </w:pPr>
              <w:r w:rsidRPr="00EA145D">
                <w:rPr>
                  <w:sz w:val="22"/>
                  <w:szCs w:val="20"/>
                </w:rPr>
                <w:t xml:space="preserve">Noise Wall Station Range: </w:t>
              </w:r>
              <w:sdt>
                <w:sdtPr>
                  <w:rPr>
                    <w:sz w:val="22"/>
                  </w:rPr>
                  <w:alias w:val="Station Range"/>
                  <w:tag w:val="Station Range"/>
                  <w:id w:val="-1666469436"/>
                  <w:placeholder>
                    <w:docPart w:val="1DF21B29D9EA4BEC976E14A55387DDFA"/>
                  </w:placeholder>
                  <w:showingPlcHdr/>
                </w:sdtPr>
                <w:sdtEndPr/>
                <w:sdtContent>
                  <w:r w:rsidRPr="00EA145D">
                    <w:rPr>
                      <w:rStyle w:val="PlaceholderText"/>
                      <w:sz w:val="22"/>
                    </w:rPr>
                    <w:t>Click or tap here to enter text.</w:t>
                  </w:r>
                </w:sdtContent>
              </w:sdt>
            </w:p>
            <w:p w14:paraId="4E7CE339" w14:textId="77777777" w:rsidR="00C00E3A" w:rsidRPr="00EA145D" w:rsidRDefault="00C00E3A" w:rsidP="00C00E3A">
              <w:pPr>
                <w:rPr>
                  <w:sz w:val="22"/>
                  <w:szCs w:val="20"/>
                </w:rPr>
              </w:pPr>
              <w:r w:rsidRPr="00EA145D">
                <w:rPr>
                  <w:sz w:val="22"/>
                  <w:szCs w:val="20"/>
                </w:rPr>
                <w:t xml:space="preserve">Noise Wall Height: </w:t>
              </w:r>
              <w:sdt>
                <w:sdtPr>
                  <w:rPr>
                    <w:sz w:val="22"/>
                  </w:rPr>
                  <w:alias w:val="Height (ft)"/>
                  <w:tag w:val="Height (ft)"/>
                  <w:id w:val="583958920"/>
                  <w:placeholder>
                    <w:docPart w:val="989418705D3E4636B5F1CA4BB8AF2C2B"/>
                  </w:placeholder>
                  <w:showingPlcHdr/>
                </w:sdtPr>
                <w:sdtEndPr/>
                <w:sdtContent>
                  <w:r w:rsidRPr="00EA145D">
                    <w:rPr>
                      <w:rStyle w:val="PlaceholderText"/>
                      <w:sz w:val="22"/>
                    </w:rPr>
                    <w:t>Click or tap here to enter text.</w:t>
                  </w:r>
                </w:sdtContent>
              </w:sdt>
            </w:p>
            <w:p w14:paraId="2825E224" w14:textId="4085EDCE" w:rsidR="00C00E3A" w:rsidRPr="00EA145D" w:rsidRDefault="00C00E3A" w:rsidP="00C00E3A">
              <w:pPr>
                <w:rPr>
                  <w:sz w:val="22"/>
                  <w:szCs w:val="20"/>
                </w:rPr>
              </w:pPr>
              <w:r w:rsidRPr="00EA145D">
                <w:rPr>
                  <w:sz w:val="22"/>
                  <w:szCs w:val="20"/>
                </w:rPr>
                <w:t>Noise Wall Width:</w:t>
              </w:r>
              <w:r w:rsidRPr="00EA145D">
                <w:rPr>
                  <w:sz w:val="22"/>
                </w:rPr>
                <w:t xml:space="preserve"> </w:t>
              </w:r>
              <w:sdt>
                <w:sdtPr>
                  <w:rPr>
                    <w:sz w:val="22"/>
                  </w:rPr>
                  <w:alias w:val="Width(ft)"/>
                  <w:tag w:val="Width(ft)"/>
                  <w:id w:val="-1532957341"/>
                  <w:placeholder>
                    <w:docPart w:val="AEE697A80B0545F9BB3BE1CD11EE8447"/>
                  </w:placeholder>
                  <w:showingPlcHdr/>
                </w:sdtPr>
                <w:sdtEndPr/>
                <w:sdtContent>
                  <w:r w:rsidRPr="00EA145D">
                    <w:rPr>
                      <w:rStyle w:val="PlaceholderText"/>
                      <w:sz w:val="22"/>
                    </w:rPr>
                    <w:t>Click or tap here to enter text.</w:t>
                  </w:r>
                </w:sdtContent>
              </w:sdt>
            </w:p>
            <w:p w14:paraId="50615026" w14:textId="77777777" w:rsidR="00C00E3A" w:rsidRPr="00EA145D" w:rsidRDefault="00C00E3A" w:rsidP="00C00E3A">
              <w:pPr>
                <w:rPr>
                  <w:sz w:val="22"/>
                  <w:szCs w:val="20"/>
                </w:rPr>
              </w:pPr>
              <w:r w:rsidRPr="00EA145D">
                <w:rPr>
                  <w:sz w:val="22"/>
                  <w:szCs w:val="20"/>
                </w:rPr>
                <w:t xml:space="preserve">Noise Wall Type: </w:t>
              </w:r>
              <w:sdt>
                <w:sdtPr>
                  <w:rPr>
                    <w:sz w:val="22"/>
                  </w:rPr>
                  <w:alias w:val="Wall Type"/>
                  <w:tag w:val="Wall Type"/>
                  <w:id w:val="1628051390"/>
                  <w:placeholder>
                    <w:docPart w:val="E03E1913EFF74619AF9EA66284E59190"/>
                  </w:placeholder>
                  <w:showingPlcHdr/>
                </w:sdtPr>
                <w:sdtEndPr/>
                <w:sdtContent>
                  <w:r w:rsidRPr="00EA145D">
                    <w:rPr>
                      <w:rStyle w:val="PlaceholderText"/>
                      <w:sz w:val="22"/>
                    </w:rPr>
                    <w:t>Click or tap here to enter text.</w:t>
                  </w:r>
                </w:sdtContent>
              </w:sdt>
            </w:p>
            <w:p w14:paraId="404CB02D" w14:textId="77777777" w:rsidR="00C00E3A" w:rsidRPr="00EA145D" w:rsidRDefault="00C00E3A" w:rsidP="00C00E3A">
              <w:pPr>
                <w:rPr>
                  <w:sz w:val="22"/>
                </w:rPr>
              </w:pPr>
              <w:r w:rsidRPr="00EA145D">
                <w:rPr>
                  <w:sz w:val="22"/>
                </w:rPr>
                <w:t>Noise Drawings Reference(s):</w:t>
              </w:r>
            </w:p>
            <w:p w14:paraId="08DEAC0C" w14:textId="6E6F09F6" w:rsidR="00390FDE" w:rsidRPr="00EA145D" w:rsidRDefault="00244EAA" w:rsidP="00C00E3A">
              <w:pPr>
                <w:rPr>
                  <w:sz w:val="22"/>
                </w:rPr>
              </w:pPr>
              <w:sdt>
                <w:sdtPr>
                  <w:rPr>
                    <w:sz w:val="22"/>
                  </w:rPr>
                  <w:id w:val="720251159"/>
                  <w:placeholder>
                    <w:docPart w:val="9345C4833B58443E8599DACB3CE43481"/>
                  </w:placeholder>
                  <w:showingPlcHdr/>
                </w:sdtPr>
                <w:sdtEndPr/>
                <w:sdtContent>
                  <w:r w:rsidR="00C00E3A" w:rsidRPr="00EA145D">
                    <w:rPr>
                      <w:rStyle w:val="PlaceholderText"/>
                      <w:sz w:val="22"/>
                    </w:rPr>
                    <w:t>Click or tap here to enter text.</w:t>
                  </w:r>
                </w:sdtContent>
              </w:sdt>
            </w:p>
          </w:sdtContent>
        </w:sdt>
      </w:sdtContent>
    </w:sdt>
    <w:p w14:paraId="082106AB" w14:textId="2050B80B" w:rsidR="0022065A" w:rsidRPr="00EA145D" w:rsidRDefault="0022065A" w:rsidP="0022065A">
      <w:pPr>
        <w:pStyle w:val="Heading3"/>
        <w:numPr>
          <w:ilvl w:val="0"/>
          <w:numId w:val="0"/>
        </w:numPr>
      </w:pPr>
      <w:r w:rsidRPr="00EA145D">
        <w:t>2.2.10 Natural Stream Design</w:t>
      </w:r>
    </w:p>
    <w:p w14:paraId="5FE84B96" w14:textId="26C25541" w:rsidR="00DC037D" w:rsidRPr="00EA145D" w:rsidRDefault="00DC037D" w:rsidP="00922C05">
      <w:pPr>
        <w:rPr>
          <w:sz w:val="22"/>
          <w:szCs w:val="20"/>
        </w:rPr>
      </w:pPr>
      <w:r w:rsidRPr="00EA145D">
        <w:rPr>
          <w:b/>
          <w:bCs/>
          <w:color w:val="538135" w:themeColor="accent6" w:themeShade="BF"/>
          <w:sz w:val="20"/>
          <w:szCs w:val="18"/>
        </w:rPr>
        <w:t xml:space="preserve">Natural stream designs will most likely be applied to the </w:t>
      </w:r>
      <w:r w:rsidR="00270C0D" w:rsidRPr="00EA145D">
        <w:rPr>
          <w:b/>
          <w:bCs/>
          <w:color w:val="538135" w:themeColor="accent6" w:themeShade="BF"/>
          <w:sz w:val="20"/>
          <w:szCs w:val="18"/>
        </w:rPr>
        <w:t>m</w:t>
      </w:r>
      <w:r w:rsidRPr="00EA145D">
        <w:rPr>
          <w:b/>
          <w:bCs/>
          <w:color w:val="538135" w:themeColor="accent6" w:themeShade="BF"/>
          <w:sz w:val="20"/>
          <w:szCs w:val="18"/>
        </w:rPr>
        <w:t>odel by creating a natural stream alignment</w:t>
      </w:r>
      <w:r w:rsidR="00EF4CBD" w:rsidRPr="00EA145D">
        <w:rPr>
          <w:b/>
          <w:bCs/>
          <w:color w:val="538135" w:themeColor="accent6" w:themeShade="BF"/>
          <w:sz w:val="20"/>
          <w:szCs w:val="18"/>
        </w:rPr>
        <w:t xml:space="preserve"> and profile</w:t>
      </w:r>
      <w:r w:rsidR="008601E1" w:rsidRPr="00EA145D">
        <w:rPr>
          <w:b/>
          <w:bCs/>
          <w:color w:val="538135" w:themeColor="accent6" w:themeShade="BF"/>
          <w:sz w:val="20"/>
          <w:szCs w:val="18"/>
        </w:rPr>
        <w:t>,</w:t>
      </w:r>
      <w:r w:rsidR="00EF4CBD" w:rsidRPr="00EA145D">
        <w:rPr>
          <w:b/>
          <w:bCs/>
          <w:color w:val="538135" w:themeColor="accent6" w:themeShade="BF"/>
          <w:sz w:val="20"/>
          <w:szCs w:val="18"/>
        </w:rPr>
        <w:t xml:space="preserve"> then applying </w:t>
      </w:r>
      <w:r w:rsidR="00535FD1" w:rsidRPr="00EA145D">
        <w:rPr>
          <w:b/>
          <w:bCs/>
          <w:color w:val="538135" w:themeColor="accent6" w:themeShade="BF"/>
          <w:sz w:val="20"/>
          <w:szCs w:val="18"/>
        </w:rPr>
        <w:t>a stream corridor and associated template drop</w:t>
      </w:r>
      <w:r w:rsidRPr="00EA145D">
        <w:rPr>
          <w:b/>
          <w:bCs/>
          <w:color w:val="538135" w:themeColor="accent6" w:themeShade="BF"/>
          <w:sz w:val="20"/>
          <w:szCs w:val="18"/>
        </w:rPr>
        <w:t>.</w:t>
      </w:r>
      <w:r w:rsidR="00535FD1" w:rsidRPr="00EA145D">
        <w:rPr>
          <w:b/>
          <w:bCs/>
          <w:color w:val="538135" w:themeColor="accent6" w:themeShade="BF"/>
          <w:sz w:val="20"/>
          <w:szCs w:val="20"/>
        </w:rPr>
        <w:t xml:space="preserve"> It may be helpful to verify the components of the template drops by reviewing the ORD Explorer &gt;&gt; OpenRoads Model &gt;&gt; Corridors drop</w:t>
      </w:r>
      <w:r w:rsidR="002213F1" w:rsidRPr="00EA145D">
        <w:rPr>
          <w:b/>
          <w:bCs/>
          <w:color w:val="538135" w:themeColor="accent6" w:themeShade="BF"/>
          <w:sz w:val="20"/>
          <w:szCs w:val="20"/>
        </w:rPr>
        <w:t>-</w:t>
      </w:r>
      <w:r w:rsidR="00535FD1" w:rsidRPr="00EA145D">
        <w:rPr>
          <w:b/>
          <w:bCs/>
          <w:color w:val="538135" w:themeColor="accent6" w:themeShade="BF"/>
          <w:sz w:val="20"/>
          <w:szCs w:val="20"/>
        </w:rPr>
        <w:t>down.</w:t>
      </w:r>
    </w:p>
    <w:sdt>
      <w:sdtPr>
        <w:rPr>
          <w:sz w:val="22"/>
          <w:szCs w:val="20"/>
        </w:rPr>
        <w:id w:val="-610748821"/>
        <w15:repeatingSection/>
      </w:sdtPr>
      <w:sdtEndPr>
        <w:rPr>
          <w:szCs w:val="22"/>
        </w:rPr>
      </w:sdtEndPr>
      <w:sdtContent>
        <w:sdt>
          <w:sdtPr>
            <w:rPr>
              <w:sz w:val="22"/>
              <w:szCs w:val="20"/>
            </w:rPr>
            <w:id w:val="716163448"/>
            <w:placeholder>
              <w:docPart w:val="DefaultPlaceholder_-1854013435"/>
            </w:placeholder>
            <w15:repeatingSectionItem/>
          </w:sdtPr>
          <w:sdtEndPr>
            <w:rPr>
              <w:szCs w:val="22"/>
            </w:rPr>
          </w:sdtEndPr>
          <w:sdtContent>
            <w:p w14:paraId="2DDC8FF5" w14:textId="254F49BD" w:rsidR="00A4633D" w:rsidRPr="00EA145D" w:rsidRDefault="00FA6B71" w:rsidP="00A4633D">
              <w:pPr>
                <w:rPr>
                  <w:sz w:val="22"/>
                  <w:szCs w:val="20"/>
                </w:rPr>
              </w:pPr>
              <w:r w:rsidRPr="00EA145D">
                <w:rPr>
                  <w:sz w:val="22"/>
                  <w:szCs w:val="20"/>
                </w:rPr>
                <w:t xml:space="preserve">Natural Stream </w:t>
              </w:r>
              <w:r w:rsidR="00A4633D" w:rsidRPr="00EA145D">
                <w:rPr>
                  <w:sz w:val="22"/>
                  <w:szCs w:val="20"/>
                </w:rPr>
                <w:t xml:space="preserve">Alignment Name: </w:t>
              </w:r>
              <w:sdt>
                <w:sdtPr>
                  <w:rPr>
                    <w:b/>
                    <w:bCs/>
                    <w:sz w:val="22"/>
                  </w:rPr>
                  <w:alias w:val="Alignment Name"/>
                  <w:tag w:val="Alignment Name"/>
                  <w:id w:val="167140810"/>
                  <w:placeholder>
                    <w:docPart w:val="1FF41E667A2C4CD694B5E8F60C81B6A5"/>
                  </w:placeholder>
                  <w:showingPlcHdr/>
                </w:sdtPr>
                <w:sdtEndPr/>
                <w:sdtContent>
                  <w:r w:rsidR="00A4633D" w:rsidRPr="00EA145D">
                    <w:rPr>
                      <w:rStyle w:val="PlaceholderText"/>
                      <w:sz w:val="22"/>
                    </w:rPr>
                    <w:t>Click or tap here to enter text.</w:t>
                  </w:r>
                </w:sdtContent>
              </w:sdt>
            </w:p>
            <w:p w14:paraId="7DF20561" w14:textId="1837A1E4" w:rsidR="00C00E3A" w:rsidRPr="00EA145D" w:rsidRDefault="00FA6B71" w:rsidP="00C00E3A">
              <w:pPr>
                <w:rPr>
                  <w:sz w:val="22"/>
                </w:rPr>
              </w:pPr>
              <w:r w:rsidRPr="00EA145D">
                <w:rPr>
                  <w:sz w:val="22"/>
                </w:rPr>
                <w:t>Station Range along Roadway:</w:t>
              </w:r>
              <w:r w:rsidRPr="00EA145D">
                <w:t xml:space="preserve"> </w:t>
              </w:r>
              <w:sdt>
                <w:sdtPr>
                  <w:rPr>
                    <w:sz w:val="22"/>
                  </w:rPr>
                  <w:alias w:val="Station Range"/>
                  <w:tag w:val="Station Range"/>
                  <w:id w:val="1485811177"/>
                  <w:placeholder>
                    <w:docPart w:val="D9813AFF3BFF49BFB5466316253CD38A"/>
                  </w:placeholder>
                  <w:showingPlcHdr/>
                </w:sdtPr>
                <w:sdtEndPr/>
                <w:sdtContent>
                  <w:r w:rsidRPr="00EA145D">
                    <w:rPr>
                      <w:rStyle w:val="PlaceholderText"/>
                      <w:sz w:val="22"/>
                    </w:rPr>
                    <w:t>Click or tap here to enter text.</w:t>
                  </w:r>
                </w:sdtContent>
              </w:sdt>
            </w:p>
            <w:p w14:paraId="1EAEF9E4" w14:textId="77777777" w:rsidR="005C3D1D" w:rsidRPr="00EA145D" w:rsidRDefault="005C3D1D" w:rsidP="005C3D1D">
              <w:pPr>
                <w:rPr>
                  <w:sz w:val="22"/>
                  <w:szCs w:val="20"/>
                </w:rPr>
              </w:pPr>
              <w:r w:rsidRPr="00EA145D">
                <w:rPr>
                  <w:sz w:val="22"/>
                  <w:szCs w:val="20"/>
                </w:rPr>
                <w:t xml:space="preserve">Fill Slope (%): </w:t>
              </w:r>
              <w:sdt>
                <w:sdtPr>
                  <w:rPr>
                    <w:sz w:val="22"/>
                  </w:rPr>
                  <w:alias w:val="Fill Slope (%)"/>
                  <w:tag w:val="Fill Slope (%)"/>
                  <w:id w:val="1789938725"/>
                  <w:placeholder>
                    <w:docPart w:val="2646683B47F945F38FCE36B30715C9C6"/>
                  </w:placeholder>
                  <w:showingPlcHdr/>
                </w:sdtPr>
                <w:sdtEndPr/>
                <w:sdtContent>
                  <w:r w:rsidRPr="00EA145D">
                    <w:rPr>
                      <w:rStyle w:val="PlaceholderText"/>
                      <w:sz w:val="22"/>
                    </w:rPr>
                    <w:t>Click or tap here to enter text.</w:t>
                  </w:r>
                </w:sdtContent>
              </w:sdt>
            </w:p>
            <w:p w14:paraId="39B55CE5" w14:textId="35DE86D7" w:rsidR="005C3D1D" w:rsidRPr="00EA145D" w:rsidRDefault="005C3D1D" w:rsidP="005C3D1D">
              <w:pPr>
                <w:rPr>
                  <w:sz w:val="22"/>
                  <w:szCs w:val="20"/>
                </w:rPr>
              </w:pPr>
              <w:r w:rsidRPr="00EA145D">
                <w:rPr>
                  <w:sz w:val="22"/>
                  <w:szCs w:val="20"/>
                </w:rPr>
                <w:t xml:space="preserve">Cut Slope (%): </w:t>
              </w:r>
              <w:sdt>
                <w:sdtPr>
                  <w:rPr>
                    <w:sz w:val="22"/>
                  </w:rPr>
                  <w:alias w:val="Cut Slope (%)"/>
                  <w:tag w:val="Cut Slope (%)"/>
                  <w:id w:val="2093503347"/>
                  <w:placeholder>
                    <w:docPart w:val="37CACE91096C46D7BE279188C15A0C26"/>
                  </w:placeholder>
                  <w:showingPlcHdr/>
                </w:sdtPr>
                <w:sdtEndPr/>
                <w:sdtContent>
                  <w:r w:rsidRPr="00EA145D">
                    <w:rPr>
                      <w:rStyle w:val="PlaceholderText"/>
                      <w:sz w:val="22"/>
                    </w:rPr>
                    <w:t>Click or tap here to enter text.</w:t>
                  </w:r>
                </w:sdtContent>
              </w:sdt>
            </w:p>
            <w:p w14:paraId="7DB99873" w14:textId="2CF79423" w:rsidR="005C3D1D" w:rsidRPr="00EA145D" w:rsidRDefault="005C3D1D" w:rsidP="005C3D1D">
              <w:pPr>
                <w:rPr>
                  <w:sz w:val="22"/>
                  <w:szCs w:val="20"/>
                </w:rPr>
              </w:pPr>
              <w:r w:rsidRPr="00EA145D">
                <w:rPr>
                  <w:sz w:val="22"/>
                  <w:szCs w:val="20"/>
                </w:rPr>
                <w:t xml:space="preserve">Backslope (%): </w:t>
              </w:r>
              <w:sdt>
                <w:sdtPr>
                  <w:rPr>
                    <w:sz w:val="22"/>
                  </w:rPr>
                  <w:alias w:val="Backslope (%)"/>
                  <w:tag w:val="Backslope (%)"/>
                  <w:id w:val="-1115295411"/>
                  <w:placeholder>
                    <w:docPart w:val="8C4530237FD949369E581E0B595C91C7"/>
                  </w:placeholder>
                  <w:showingPlcHdr/>
                </w:sdtPr>
                <w:sdtEndPr/>
                <w:sdtContent>
                  <w:r w:rsidRPr="00EA145D">
                    <w:rPr>
                      <w:rStyle w:val="PlaceholderText"/>
                      <w:sz w:val="22"/>
                    </w:rPr>
                    <w:t>Click or tap here to enter text.</w:t>
                  </w:r>
                </w:sdtContent>
              </w:sdt>
            </w:p>
            <w:p w14:paraId="541A7D1F" w14:textId="02812B0B" w:rsidR="005C3D1D" w:rsidRPr="00EA145D" w:rsidRDefault="005C3D1D" w:rsidP="005C3D1D">
              <w:pPr>
                <w:rPr>
                  <w:sz w:val="22"/>
                  <w:szCs w:val="20"/>
                </w:rPr>
              </w:pPr>
              <w:r w:rsidRPr="00EA145D">
                <w:rPr>
                  <w:sz w:val="22"/>
                  <w:szCs w:val="20"/>
                </w:rPr>
                <w:t xml:space="preserve">Channel Width (ft): </w:t>
              </w:r>
              <w:sdt>
                <w:sdtPr>
                  <w:rPr>
                    <w:sz w:val="22"/>
                  </w:rPr>
                  <w:alias w:val="Width (ft)"/>
                  <w:tag w:val="Width (ft)"/>
                  <w:id w:val="1952892956"/>
                  <w:placeholder>
                    <w:docPart w:val="F5ADF1BB09054D138EA4E95E8BE8DD0F"/>
                  </w:placeholder>
                  <w:showingPlcHdr/>
                </w:sdtPr>
                <w:sdtEndPr/>
                <w:sdtContent>
                  <w:r w:rsidRPr="00EA145D">
                    <w:rPr>
                      <w:rStyle w:val="PlaceholderText"/>
                      <w:sz w:val="22"/>
                    </w:rPr>
                    <w:t>Click or tap here to enter text.</w:t>
                  </w:r>
                </w:sdtContent>
              </w:sdt>
            </w:p>
            <w:p w14:paraId="11524343" w14:textId="47A1D034" w:rsidR="005C3D1D" w:rsidRPr="00EA145D" w:rsidRDefault="005C3D1D" w:rsidP="00C00E3A">
              <w:pPr>
                <w:rPr>
                  <w:sz w:val="22"/>
                </w:rPr>
              </w:pPr>
              <w:r w:rsidRPr="00EA145D">
                <w:rPr>
                  <w:sz w:val="22"/>
                  <w:szCs w:val="20"/>
                </w:rPr>
                <w:t xml:space="preserve">Longitudinal Slope (%): </w:t>
              </w:r>
              <w:sdt>
                <w:sdtPr>
                  <w:rPr>
                    <w:sz w:val="22"/>
                  </w:rPr>
                  <w:alias w:val="Longitudinal Slope (%)"/>
                  <w:tag w:val="Longitudinal Slope (%)"/>
                  <w:id w:val="1378818150"/>
                  <w:placeholder>
                    <w:docPart w:val="B257854DEF9445ECB33D5B65BA67DB44"/>
                  </w:placeholder>
                  <w:showingPlcHdr/>
                </w:sdtPr>
                <w:sdtEndPr/>
                <w:sdtContent>
                  <w:r w:rsidRPr="00EA145D">
                    <w:rPr>
                      <w:rStyle w:val="PlaceholderText"/>
                      <w:sz w:val="22"/>
                    </w:rPr>
                    <w:t>Click or tap here to enter text.</w:t>
                  </w:r>
                </w:sdtContent>
              </w:sdt>
            </w:p>
            <w:p w14:paraId="607C633D" w14:textId="1E53D655" w:rsidR="00FA6B71" w:rsidRPr="00EA145D" w:rsidRDefault="003662CF" w:rsidP="00C00E3A">
              <w:pPr>
                <w:rPr>
                  <w:sz w:val="22"/>
                </w:rPr>
              </w:pPr>
              <w:r w:rsidRPr="00EA145D">
                <w:rPr>
                  <w:sz w:val="22"/>
                </w:rPr>
                <w:t>Reasoning for Need:</w:t>
              </w:r>
            </w:p>
            <w:p w14:paraId="45AD681A" w14:textId="414CEE15" w:rsidR="00102D3A" w:rsidRPr="00EA145D" w:rsidRDefault="00244EAA" w:rsidP="00C00E3A">
              <w:pPr>
                <w:rPr>
                  <w:sz w:val="22"/>
                </w:rPr>
              </w:pPr>
              <w:sdt>
                <w:sdtPr>
                  <w:rPr>
                    <w:sz w:val="22"/>
                  </w:rPr>
                  <w:id w:val="-667707373"/>
                  <w:placeholder>
                    <w:docPart w:val="75A3E246AE824A0FA36429483B4E95FD"/>
                  </w:placeholder>
                  <w:showingPlcHdr/>
                </w:sdtPr>
                <w:sdtEndPr/>
                <w:sdtContent>
                  <w:r w:rsidR="00102D3A" w:rsidRPr="00EA145D">
                    <w:rPr>
                      <w:rStyle w:val="PlaceholderText"/>
                      <w:sz w:val="22"/>
                    </w:rPr>
                    <w:t>Click or tap here to enter text.</w:t>
                  </w:r>
                </w:sdtContent>
              </w:sdt>
            </w:p>
            <w:p w14:paraId="75BBB3EA" w14:textId="6EAEDEFC" w:rsidR="003662CF" w:rsidRPr="00EA145D" w:rsidRDefault="005C3D1D" w:rsidP="00C00E3A">
              <w:pPr>
                <w:rPr>
                  <w:sz w:val="22"/>
                </w:rPr>
              </w:pPr>
              <w:r w:rsidRPr="00EA145D">
                <w:rPr>
                  <w:sz w:val="22"/>
                </w:rPr>
                <w:t>Standard Drawings:</w:t>
              </w:r>
            </w:p>
            <w:p w14:paraId="660C988D" w14:textId="720DEFCB" w:rsidR="00102D3A" w:rsidRPr="00EA145D" w:rsidRDefault="00244EAA" w:rsidP="00C00E3A">
              <w:pPr>
                <w:rPr>
                  <w:sz w:val="22"/>
                </w:rPr>
              </w:pPr>
              <w:sdt>
                <w:sdtPr>
                  <w:rPr>
                    <w:sz w:val="22"/>
                  </w:rPr>
                  <w:id w:val="1399097421"/>
                  <w:placeholder>
                    <w:docPart w:val="9547A9F2214E4AC493FE02AE3D4E3825"/>
                  </w:placeholder>
                  <w:showingPlcHdr/>
                </w:sdtPr>
                <w:sdtEndPr/>
                <w:sdtContent>
                  <w:r w:rsidR="00102D3A" w:rsidRPr="00EA145D">
                    <w:rPr>
                      <w:rStyle w:val="PlaceholderText"/>
                      <w:sz w:val="22"/>
                    </w:rPr>
                    <w:t>Click or tap here to enter text.</w:t>
                  </w:r>
                </w:sdtContent>
              </w:sdt>
            </w:p>
          </w:sdtContent>
        </w:sdt>
      </w:sdtContent>
    </w:sdt>
    <w:p w14:paraId="0087D6D0" w14:textId="67BF0C80" w:rsidR="00AB0A78" w:rsidRPr="00EA145D" w:rsidRDefault="00120FFD" w:rsidP="00C00E3A">
      <w:r w:rsidRPr="00EA145D">
        <w:rPr>
          <w:sz w:val="22"/>
        </w:rPr>
        <w:t>A</w:t>
      </w:r>
      <w:r w:rsidR="00AB0A78" w:rsidRPr="00EA145D">
        <w:rPr>
          <w:sz w:val="22"/>
        </w:rPr>
        <w:t xml:space="preserve">ttach any design requirements </w:t>
      </w:r>
      <w:r w:rsidRPr="00EA145D">
        <w:rPr>
          <w:sz w:val="22"/>
        </w:rPr>
        <w:t>from TDOT Environmental Division.</w:t>
      </w:r>
    </w:p>
    <w:p w14:paraId="089126C7" w14:textId="2C888EFF" w:rsidR="0022065A" w:rsidRPr="00EA145D" w:rsidRDefault="0022065A" w:rsidP="0022065A">
      <w:pPr>
        <w:pStyle w:val="Heading3"/>
        <w:numPr>
          <w:ilvl w:val="0"/>
          <w:numId w:val="0"/>
        </w:numPr>
      </w:pPr>
      <w:r w:rsidRPr="00EA145D">
        <w:t>2.2.11 EPSC Design</w:t>
      </w:r>
    </w:p>
    <w:p w14:paraId="532ED533" w14:textId="2900B045" w:rsidR="00C00E3A" w:rsidRPr="00EA145D" w:rsidRDefault="00C00E3A" w:rsidP="00C00E3A">
      <w:pPr>
        <w:rPr>
          <w:sz w:val="22"/>
        </w:rPr>
      </w:pPr>
      <w:r w:rsidRPr="00EA145D">
        <w:rPr>
          <w:sz w:val="22"/>
        </w:rPr>
        <w:t>Narrative Description of EPSC Phases:</w:t>
      </w:r>
    </w:p>
    <w:p w14:paraId="48CE5BC3" w14:textId="033887E9" w:rsidR="00C00E3A" w:rsidRPr="00EA145D" w:rsidRDefault="00244EAA" w:rsidP="00C00E3A">
      <w:pPr>
        <w:rPr>
          <w:sz w:val="22"/>
        </w:rPr>
      </w:pPr>
      <w:sdt>
        <w:sdtPr>
          <w:rPr>
            <w:sz w:val="22"/>
          </w:rPr>
          <w:id w:val="699744906"/>
          <w:placeholder>
            <w:docPart w:val="908BE1F259A54DC0A6E9B8E5617D355E"/>
          </w:placeholder>
          <w:showingPlcHdr/>
        </w:sdtPr>
        <w:sdtEndPr/>
        <w:sdtContent>
          <w:r w:rsidR="00C00E3A" w:rsidRPr="00EA145D">
            <w:rPr>
              <w:rStyle w:val="PlaceholderText"/>
              <w:sz w:val="22"/>
            </w:rPr>
            <w:t>Click or tap here to enter text.</w:t>
          </w:r>
        </w:sdtContent>
      </w:sdt>
    </w:p>
    <w:p w14:paraId="2FA32401" w14:textId="77777777" w:rsidR="00C00E3A" w:rsidRPr="00EA145D" w:rsidRDefault="00C00E3A" w:rsidP="00C00E3A">
      <w:pPr>
        <w:rPr>
          <w:sz w:val="22"/>
        </w:rPr>
      </w:pPr>
      <w:r w:rsidRPr="00EA145D">
        <w:rPr>
          <w:sz w:val="22"/>
        </w:rPr>
        <w:lastRenderedPageBreak/>
        <w:t>EPSC Drawings Reference(s):</w:t>
      </w:r>
    </w:p>
    <w:p w14:paraId="0E20471B" w14:textId="6B6AB9A0" w:rsidR="00C00E3A" w:rsidRPr="00EA145D" w:rsidRDefault="00244EAA" w:rsidP="00C00E3A">
      <w:pPr>
        <w:rPr>
          <w:sz w:val="22"/>
        </w:rPr>
      </w:pPr>
      <w:sdt>
        <w:sdtPr>
          <w:rPr>
            <w:sz w:val="22"/>
          </w:rPr>
          <w:id w:val="-827825463"/>
          <w:placeholder>
            <w:docPart w:val="48A34ACEC490422FAEFE951959B109B4"/>
          </w:placeholder>
          <w:showingPlcHdr/>
        </w:sdtPr>
        <w:sdtEndPr/>
        <w:sdtContent>
          <w:r w:rsidR="00C00E3A" w:rsidRPr="00EA145D">
            <w:rPr>
              <w:rStyle w:val="PlaceholderText"/>
              <w:sz w:val="22"/>
            </w:rPr>
            <w:t>Click or tap here to enter text.</w:t>
          </w:r>
        </w:sdtContent>
      </w:sdt>
    </w:p>
    <w:p w14:paraId="59265387" w14:textId="0273724A" w:rsidR="0022065A" w:rsidRPr="00EA145D" w:rsidRDefault="0022065A" w:rsidP="0022065A">
      <w:pPr>
        <w:pStyle w:val="Heading3"/>
        <w:numPr>
          <w:ilvl w:val="0"/>
          <w:numId w:val="0"/>
        </w:numPr>
      </w:pPr>
      <w:r w:rsidRPr="00EA145D">
        <w:t>2.2.12 Traffic Design</w:t>
      </w:r>
    </w:p>
    <w:p w14:paraId="240C68B4" w14:textId="6C73999E" w:rsidR="0022065A" w:rsidRPr="00EA145D" w:rsidRDefault="0022065A" w:rsidP="0022065A">
      <w:pPr>
        <w:pStyle w:val="Heading4"/>
        <w:numPr>
          <w:ilvl w:val="0"/>
          <w:numId w:val="0"/>
        </w:numPr>
      </w:pPr>
      <w:r w:rsidRPr="00EA145D">
        <w:t>2.2.12.1 Traffic Control Design</w:t>
      </w:r>
    </w:p>
    <w:p w14:paraId="28A99042" w14:textId="4198D385" w:rsidR="009859A4" w:rsidRPr="00EA145D" w:rsidRDefault="009859A4" w:rsidP="00922C05">
      <w:pPr>
        <w:rPr>
          <w:bCs/>
          <w:color w:val="4472C4" w:themeColor="accent1"/>
          <w:sz w:val="20"/>
          <w:szCs w:val="20"/>
        </w:rPr>
      </w:pPr>
      <w:r w:rsidRPr="00EA145D">
        <w:rPr>
          <w:b/>
          <w:bCs/>
          <w:color w:val="4472C4" w:themeColor="accent1"/>
          <w:sz w:val="20"/>
          <w:szCs w:val="20"/>
        </w:rPr>
        <w:t>(The following information is to record traffic control measure</w:t>
      </w:r>
      <w:r w:rsidR="00460096" w:rsidRPr="00EA145D">
        <w:rPr>
          <w:b/>
          <w:bCs/>
          <w:color w:val="4472C4" w:themeColor="accent1"/>
          <w:sz w:val="20"/>
          <w:szCs w:val="20"/>
        </w:rPr>
        <w:t>s and design during construction</w:t>
      </w:r>
      <w:r w:rsidRPr="00EA145D">
        <w:rPr>
          <w:b/>
          <w:bCs/>
          <w:color w:val="4472C4" w:themeColor="accent1"/>
          <w:sz w:val="20"/>
          <w:szCs w:val="18"/>
        </w:rPr>
        <w:t>.)</w:t>
      </w:r>
    </w:p>
    <w:p w14:paraId="5149E431" w14:textId="18CB4B4D" w:rsidR="00C00E3A" w:rsidRPr="00EA145D" w:rsidRDefault="00C00E3A" w:rsidP="00C00E3A">
      <w:pPr>
        <w:rPr>
          <w:sz w:val="22"/>
        </w:rPr>
      </w:pPr>
      <w:r w:rsidRPr="00EA145D">
        <w:rPr>
          <w:sz w:val="22"/>
        </w:rPr>
        <w:t xml:space="preserve">Narrative Description of Traffic Control </w:t>
      </w:r>
      <w:r w:rsidR="00460096" w:rsidRPr="00EA145D">
        <w:rPr>
          <w:sz w:val="22"/>
        </w:rPr>
        <w:t xml:space="preserve">through Construction </w:t>
      </w:r>
      <w:r w:rsidRPr="00EA145D">
        <w:rPr>
          <w:sz w:val="22"/>
        </w:rPr>
        <w:t>Stages:</w:t>
      </w:r>
    </w:p>
    <w:p w14:paraId="6D07F706" w14:textId="3514C971" w:rsidR="00C00E3A" w:rsidRPr="00EA145D" w:rsidRDefault="00244EAA" w:rsidP="00C00E3A">
      <w:pPr>
        <w:rPr>
          <w:sz w:val="22"/>
        </w:rPr>
      </w:pPr>
      <w:sdt>
        <w:sdtPr>
          <w:rPr>
            <w:sz w:val="22"/>
          </w:rPr>
          <w:id w:val="36406828"/>
          <w:placeholder>
            <w:docPart w:val="C5A38BD052DC4C2F91CCB7D8C3E84162"/>
          </w:placeholder>
          <w:showingPlcHdr/>
        </w:sdtPr>
        <w:sdtEndPr/>
        <w:sdtContent>
          <w:r w:rsidR="00C00E3A" w:rsidRPr="00EA145D">
            <w:rPr>
              <w:rStyle w:val="PlaceholderText"/>
              <w:sz w:val="22"/>
            </w:rPr>
            <w:t>Click or tap here to enter text.</w:t>
          </w:r>
        </w:sdtContent>
      </w:sdt>
    </w:p>
    <w:p w14:paraId="659C934B" w14:textId="77777777" w:rsidR="00C00E3A" w:rsidRPr="00EA145D" w:rsidRDefault="00C00E3A" w:rsidP="00C00E3A">
      <w:pPr>
        <w:rPr>
          <w:sz w:val="22"/>
        </w:rPr>
      </w:pPr>
      <w:r w:rsidRPr="00EA145D">
        <w:rPr>
          <w:sz w:val="22"/>
        </w:rPr>
        <w:t>Traffic Control Drawings Reference(s):</w:t>
      </w:r>
    </w:p>
    <w:p w14:paraId="175FB93F" w14:textId="062E130C" w:rsidR="00C00E3A" w:rsidRPr="00EA145D" w:rsidRDefault="00244EAA" w:rsidP="00C00E3A">
      <w:pPr>
        <w:rPr>
          <w:sz w:val="22"/>
        </w:rPr>
      </w:pPr>
      <w:sdt>
        <w:sdtPr>
          <w:rPr>
            <w:sz w:val="22"/>
          </w:rPr>
          <w:id w:val="-1299291721"/>
          <w:placeholder>
            <w:docPart w:val="1E73D724D46949CE98343C9F2F13CCCD"/>
          </w:placeholder>
          <w:showingPlcHdr/>
        </w:sdtPr>
        <w:sdtEndPr/>
        <w:sdtContent>
          <w:r w:rsidR="00C00E3A" w:rsidRPr="00EA145D">
            <w:rPr>
              <w:rStyle w:val="PlaceholderText"/>
              <w:sz w:val="22"/>
            </w:rPr>
            <w:t>Click or tap here to enter text.</w:t>
          </w:r>
        </w:sdtContent>
      </w:sdt>
    </w:p>
    <w:p w14:paraId="1F991D0B" w14:textId="4B3FBD41" w:rsidR="0022065A" w:rsidRPr="00EA145D" w:rsidRDefault="0022065A" w:rsidP="0022065A">
      <w:pPr>
        <w:pStyle w:val="Heading4"/>
        <w:numPr>
          <w:ilvl w:val="0"/>
          <w:numId w:val="0"/>
        </w:numPr>
      </w:pPr>
      <w:r w:rsidRPr="00EA145D">
        <w:t>2.2.12.2 Maintenance of Traffic Design</w:t>
      </w:r>
    </w:p>
    <w:p w14:paraId="4E527649" w14:textId="10FEBDFB" w:rsidR="00C00E3A" w:rsidRPr="00EA145D" w:rsidRDefault="00460096" w:rsidP="00922C05">
      <w:pPr>
        <w:rPr>
          <w:bCs/>
          <w:color w:val="4472C4" w:themeColor="accent1"/>
          <w:sz w:val="20"/>
          <w:szCs w:val="20"/>
        </w:rPr>
      </w:pPr>
      <w:r w:rsidRPr="00EA145D">
        <w:rPr>
          <w:b/>
          <w:bCs/>
          <w:color w:val="4472C4" w:themeColor="accent1"/>
          <w:sz w:val="20"/>
          <w:szCs w:val="20"/>
        </w:rPr>
        <w:t>(The following information is to record traffic control measures and design</w:t>
      </w:r>
      <w:r w:rsidR="00F153C0" w:rsidRPr="00EA145D">
        <w:rPr>
          <w:b/>
          <w:bCs/>
          <w:color w:val="4472C4" w:themeColor="accent1"/>
          <w:sz w:val="20"/>
          <w:szCs w:val="18"/>
        </w:rPr>
        <w:t xml:space="preserve"> once the project has been constructed</w:t>
      </w:r>
      <w:r w:rsidR="00997502" w:rsidRPr="00EA145D">
        <w:rPr>
          <w:b/>
          <w:bCs/>
          <w:color w:val="4472C4" w:themeColor="accent1"/>
          <w:sz w:val="20"/>
          <w:szCs w:val="18"/>
        </w:rPr>
        <w:t xml:space="preserve"> (e.g</w:t>
      </w:r>
      <w:r w:rsidR="00F153C0" w:rsidRPr="00EA145D">
        <w:rPr>
          <w:b/>
          <w:bCs/>
          <w:color w:val="4472C4" w:themeColor="accent1"/>
          <w:sz w:val="20"/>
          <w:szCs w:val="18"/>
        </w:rPr>
        <w:t>.</w:t>
      </w:r>
      <w:r w:rsidR="00997502" w:rsidRPr="00EA145D">
        <w:rPr>
          <w:b/>
          <w:bCs/>
          <w:color w:val="4472C4" w:themeColor="accent1"/>
          <w:sz w:val="20"/>
          <w:szCs w:val="18"/>
        </w:rPr>
        <w:t>, I</w:t>
      </w:r>
      <w:r w:rsidR="00F153C0" w:rsidRPr="00EA145D">
        <w:rPr>
          <w:b/>
          <w:bCs/>
          <w:color w:val="4472C4" w:themeColor="accent1"/>
          <w:sz w:val="20"/>
          <w:szCs w:val="18"/>
        </w:rPr>
        <w:t>f a signal design is included and will be implemented as a permanent traffic control measure.</w:t>
      </w:r>
      <w:r w:rsidRPr="00EA145D">
        <w:rPr>
          <w:b/>
          <w:bCs/>
          <w:color w:val="4472C4" w:themeColor="accent1"/>
          <w:sz w:val="20"/>
          <w:szCs w:val="18"/>
        </w:rPr>
        <w:t>)</w:t>
      </w:r>
    </w:p>
    <w:p w14:paraId="4C90A489" w14:textId="559EB11B" w:rsidR="00C00E3A" w:rsidRPr="00EA145D" w:rsidRDefault="00C00E3A" w:rsidP="00C00E3A">
      <w:pPr>
        <w:rPr>
          <w:sz w:val="22"/>
        </w:rPr>
      </w:pPr>
      <w:r w:rsidRPr="00EA145D">
        <w:rPr>
          <w:sz w:val="22"/>
        </w:rPr>
        <w:t>Narrative Description of Maintenance:</w:t>
      </w:r>
    </w:p>
    <w:p w14:paraId="305190B0" w14:textId="12938B2B" w:rsidR="00C00E3A" w:rsidRPr="00EA145D" w:rsidRDefault="00244EAA" w:rsidP="00C00E3A">
      <w:pPr>
        <w:rPr>
          <w:sz w:val="22"/>
        </w:rPr>
      </w:pPr>
      <w:sdt>
        <w:sdtPr>
          <w:rPr>
            <w:sz w:val="22"/>
          </w:rPr>
          <w:id w:val="-521554560"/>
          <w:placeholder>
            <w:docPart w:val="145A0789BD4E48B8A02C17322DE6616C"/>
          </w:placeholder>
          <w:showingPlcHdr/>
        </w:sdtPr>
        <w:sdtEndPr/>
        <w:sdtContent>
          <w:r w:rsidR="00C00E3A" w:rsidRPr="00EA145D">
            <w:rPr>
              <w:rStyle w:val="PlaceholderText"/>
              <w:sz w:val="22"/>
            </w:rPr>
            <w:t>Click or tap here to enter text.</w:t>
          </w:r>
        </w:sdtContent>
      </w:sdt>
    </w:p>
    <w:p w14:paraId="44286B0E" w14:textId="77777777" w:rsidR="00C00E3A" w:rsidRPr="00EA145D" w:rsidRDefault="00C00E3A" w:rsidP="00C00E3A">
      <w:pPr>
        <w:rPr>
          <w:sz w:val="22"/>
        </w:rPr>
      </w:pPr>
      <w:r w:rsidRPr="00EA145D">
        <w:rPr>
          <w:sz w:val="22"/>
        </w:rPr>
        <w:t>Maintenance of Traffic Drawings Reference(s):</w:t>
      </w:r>
    </w:p>
    <w:p w14:paraId="5D9FDDFD" w14:textId="77777777" w:rsidR="00C00E3A" w:rsidRPr="00EA145D" w:rsidRDefault="00244EAA" w:rsidP="00C00E3A">
      <w:pPr>
        <w:rPr>
          <w:sz w:val="22"/>
        </w:rPr>
      </w:pPr>
      <w:sdt>
        <w:sdtPr>
          <w:rPr>
            <w:sz w:val="22"/>
          </w:rPr>
          <w:id w:val="1236592080"/>
          <w:placeholder>
            <w:docPart w:val="FF0D10F4D16A4A7AAC07C4EFD4B24835"/>
          </w:placeholder>
          <w:showingPlcHdr/>
        </w:sdtPr>
        <w:sdtEndPr/>
        <w:sdtContent>
          <w:r w:rsidR="00C00E3A" w:rsidRPr="00EA145D">
            <w:rPr>
              <w:rStyle w:val="PlaceholderText"/>
              <w:sz w:val="22"/>
            </w:rPr>
            <w:t>Click or tap here to enter text.</w:t>
          </w:r>
        </w:sdtContent>
      </w:sdt>
    </w:p>
    <w:p w14:paraId="217A85DD" w14:textId="1293C886" w:rsidR="00BC4ED9" w:rsidRPr="00EA145D" w:rsidRDefault="00BC4ED9" w:rsidP="00DE123B">
      <w:pPr>
        <w:spacing w:before="0" w:after="160"/>
        <w:rPr>
          <w:sz w:val="22"/>
        </w:rPr>
      </w:pPr>
      <w:r w:rsidRPr="00EA145D">
        <w:rPr>
          <w:sz w:val="22"/>
        </w:rPr>
        <w:br w:type="page"/>
      </w:r>
    </w:p>
    <w:p w14:paraId="2FB0B3C7" w14:textId="1AAC5B56" w:rsidR="0004577B" w:rsidRPr="00EA145D" w:rsidRDefault="0004577B" w:rsidP="0004577B">
      <w:pPr>
        <w:pStyle w:val="Heading2"/>
        <w:numPr>
          <w:ilvl w:val="0"/>
          <w:numId w:val="0"/>
        </w:numPr>
        <w:rPr>
          <w:rFonts w:eastAsiaTheme="minorHAnsi"/>
        </w:rPr>
      </w:pPr>
      <w:bookmarkStart w:id="2" w:name="_Modeling_Information"/>
      <w:bookmarkEnd w:id="2"/>
      <w:r w:rsidRPr="00EA145D">
        <w:lastRenderedPageBreak/>
        <w:t>2.3 Modeling Information</w:t>
      </w:r>
    </w:p>
    <w:p w14:paraId="3BA2EDE0" w14:textId="60036C36" w:rsidR="00C00E3A" w:rsidRPr="00EA145D" w:rsidRDefault="00C00E3A" w:rsidP="00DF44C1">
      <w:pPr>
        <w:spacing w:before="0" w:after="160"/>
      </w:pPr>
      <w:r w:rsidRPr="00EA145D">
        <w:rPr>
          <w:sz w:val="22"/>
          <w:szCs w:val="20"/>
        </w:rPr>
        <w:t>This section is intended to describe how a roadway’s modeling is controlled. The benefit of having this documented is</w:t>
      </w:r>
      <w:r w:rsidR="00AA69C2" w:rsidRPr="00EA145D">
        <w:rPr>
          <w:sz w:val="22"/>
          <w:szCs w:val="20"/>
        </w:rPr>
        <w:t>: (1) allows</w:t>
      </w:r>
      <w:r w:rsidRPr="00EA145D">
        <w:rPr>
          <w:sz w:val="22"/>
          <w:szCs w:val="20"/>
        </w:rPr>
        <w:t xml:space="preserve"> for consistency if multiple designers are working on a project, </w:t>
      </w:r>
      <w:r w:rsidR="002954BE" w:rsidRPr="00EA145D">
        <w:rPr>
          <w:sz w:val="22"/>
          <w:szCs w:val="20"/>
        </w:rPr>
        <w:t xml:space="preserve">(2) </w:t>
      </w:r>
      <w:r w:rsidR="00E30BE7" w:rsidRPr="00EA145D">
        <w:rPr>
          <w:sz w:val="22"/>
          <w:szCs w:val="20"/>
        </w:rPr>
        <w:t xml:space="preserve">beneficial </w:t>
      </w:r>
      <w:r w:rsidRPr="00EA145D">
        <w:rPr>
          <w:sz w:val="22"/>
          <w:szCs w:val="20"/>
        </w:rPr>
        <w:t xml:space="preserve">if there are any design team personnel changes during </w:t>
      </w:r>
      <w:r w:rsidR="00E30BE7" w:rsidRPr="00EA145D">
        <w:rPr>
          <w:sz w:val="22"/>
          <w:szCs w:val="20"/>
        </w:rPr>
        <w:t>the</w:t>
      </w:r>
      <w:r w:rsidRPr="00EA145D">
        <w:rPr>
          <w:sz w:val="22"/>
          <w:szCs w:val="20"/>
        </w:rPr>
        <w:t xml:space="preserve"> </w:t>
      </w:r>
      <w:r w:rsidR="00026C0C" w:rsidRPr="00EA145D">
        <w:rPr>
          <w:sz w:val="22"/>
          <w:szCs w:val="20"/>
        </w:rPr>
        <w:t>project</w:t>
      </w:r>
      <w:r w:rsidR="00E30BE7" w:rsidRPr="00EA145D">
        <w:rPr>
          <w:sz w:val="22"/>
          <w:szCs w:val="20"/>
        </w:rPr>
        <w:t>,</w:t>
      </w:r>
      <w:r w:rsidR="00026C0C" w:rsidRPr="00EA145D">
        <w:rPr>
          <w:sz w:val="22"/>
          <w:szCs w:val="20"/>
        </w:rPr>
        <w:t xml:space="preserve"> and</w:t>
      </w:r>
      <w:r w:rsidR="00E30BE7" w:rsidRPr="00EA145D">
        <w:rPr>
          <w:sz w:val="22"/>
          <w:szCs w:val="20"/>
        </w:rPr>
        <w:t xml:space="preserve"> (3)</w:t>
      </w:r>
      <w:r w:rsidRPr="00EA145D">
        <w:rPr>
          <w:sz w:val="22"/>
          <w:szCs w:val="20"/>
        </w:rPr>
        <w:t xml:space="preserve"> assist</w:t>
      </w:r>
      <w:r w:rsidR="00E30BE7" w:rsidRPr="00EA145D">
        <w:rPr>
          <w:sz w:val="22"/>
          <w:szCs w:val="20"/>
        </w:rPr>
        <w:t>s</w:t>
      </w:r>
      <w:r w:rsidRPr="00EA145D">
        <w:rPr>
          <w:sz w:val="22"/>
          <w:szCs w:val="20"/>
        </w:rPr>
        <w:t xml:space="preserve"> in design model reviews before submittals. This section </w:t>
      </w:r>
      <w:r w:rsidR="00775FF1" w:rsidRPr="00EA145D">
        <w:rPr>
          <w:sz w:val="22"/>
          <w:szCs w:val="20"/>
        </w:rPr>
        <w:t>is not</w:t>
      </w:r>
      <w:r w:rsidRPr="00EA145D">
        <w:rPr>
          <w:sz w:val="22"/>
          <w:szCs w:val="20"/>
        </w:rPr>
        <w:t xml:space="preserve"> limited to the prompts below</w:t>
      </w:r>
      <w:r w:rsidR="00317316" w:rsidRPr="00EA145D">
        <w:rPr>
          <w:sz w:val="22"/>
          <w:szCs w:val="20"/>
        </w:rPr>
        <w:t>. T</w:t>
      </w:r>
      <w:r w:rsidRPr="00EA145D">
        <w:rPr>
          <w:sz w:val="22"/>
          <w:szCs w:val="20"/>
        </w:rPr>
        <w:t xml:space="preserve">hese are a starting </w:t>
      </w:r>
      <w:r w:rsidR="00317316" w:rsidRPr="00EA145D">
        <w:rPr>
          <w:sz w:val="22"/>
          <w:szCs w:val="20"/>
        </w:rPr>
        <w:t xml:space="preserve">point will evolve as </w:t>
      </w:r>
      <w:r w:rsidRPr="00EA145D">
        <w:rPr>
          <w:sz w:val="22"/>
          <w:szCs w:val="20"/>
        </w:rPr>
        <w:t>the design progresses.</w:t>
      </w:r>
    </w:p>
    <w:p w14:paraId="3096F867" w14:textId="74EB8EA5" w:rsidR="0004577B" w:rsidRPr="00EA145D" w:rsidRDefault="0004577B" w:rsidP="0004577B">
      <w:pPr>
        <w:pStyle w:val="Heading3"/>
        <w:numPr>
          <w:ilvl w:val="0"/>
          <w:numId w:val="0"/>
        </w:numPr>
      </w:pPr>
      <w:r w:rsidRPr="00EA145D">
        <w:t>2.3.1 General Design Information</w:t>
      </w:r>
    </w:p>
    <w:p w14:paraId="4CE44D39" w14:textId="77777777" w:rsidR="00C00E3A" w:rsidRPr="00EA145D" w:rsidRDefault="00C00E3A" w:rsidP="00C00E3A">
      <w:pPr>
        <w:rPr>
          <w:b/>
          <w:bCs/>
          <w:sz w:val="22"/>
        </w:rPr>
      </w:pPr>
      <w:r w:rsidRPr="00EA145D">
        <w:rPr>
          <w:sz w:val="22"/>
          <w:szCs w:val="20"/>
        </w:rPr>
        <w:t xml:space="preserve">Alignment Name: </w:t>
      </w:r>
      <w:sdt>
        <w:sdtPr>
          <w:rPr>
            <w:b/>
            <w:bCs/>
            <w:sz w:val="22"/>
          </w:rPr>
          <w:alias w:val="Alignment Name"/>
          <w:tag w:val="Alignment Name"/>
          <w:id w:val="-349105761"/>
          <w:placeholder>
            <w:docPart w:val="E21FA3D36EBD4D17B08A3EA371C63A68"/>
          </w:placeholder>
          <w:showingPlcHdr/>
        </w:sdtPr>
        <w:sdtEndPr/>
        <w:sdtContent>
          <w:r w:rsidRPr="00EA145D">
            <w:rPr>
              <w:rStyle w:val="PlaceholderText"/>
              <w:sz w:val="22"/>
            </w:rPr>
            <w:t>Click or tap here to enter text.</w:t>
          </w:r>
        </w:sdtContent>
      </w:sdt>
    </w:p>
    <w:p w14:paraId="6D735B25" w14:textId="77777777" w:rsidR="00C00E3A" w:rsidRPr="00EA145D" w:rsidRDefault="00C00E3A" w:rsidP="00C00E3A">
      <w:pPr>
        <w:rPr>
          <w:b/>
          <w:bCs/>
          <w:sz w:val="22"/>
        </w:rPr>
      </w:pPr>
      <w:r w:rsidRPr="00EA145D">
        <w:rPr>
          <w:sz w:val="22"/>
        </w:rPr>
        <w:t xml:space="preserve">Profile Name: </w:t>
      </w:r>
      <w:sdt>
        <w:sdtPr>
          <w:rPr>
            <w:b/>
            <w:bCs/>
            <w:sz w:val="22"/>
          </w:rPr>
          <w:alias w:val="Profile Name"/>
          <w:tag w:val="Profile Name"/>
          <w:id w:val="-83916423"/>
          <w:placeholder>
            <w:docPart w:val="05738C6F1F484DCF9180958AA7659DC9"/>
          </w:placeholder>
          <w:showingPlcHdr/>
        </w:sdtPr>
        <w:sdtEndPr/>
        <w:sdtContent>
          <w:r w:rsidRPr="00EA145D">
            <w:rPr>
              <w:rStyle w:val="PlaceholderText"/>
              <w:sz w:val="22"/>
            </w:rPr>
            <w:t>Click or tap here to enter text.</w:t>
          </w:r>
        </w:sdtContent>
      </w:sdt>
    </w:p>
    <w:p w14:paraId="7D7C99AB" w14:textId="77777777" w:rsidR="00C00E3A" w:rsidRPr="00EA145D" w:rsidRDefault="00C00E3A" w:rsidP="00C00E3A">
      <w:pPr>
        <w:rPr>
          <w:sz w:val="22"/>
        </w:rPr>
      </w:pPr>
      <w:r w:rsidRPr="00EA145D">
        <w:rPr>
          <w:sz w:val="22"/>
        </w:rPr>
        <w:t xml:space="preserve">Existing Terrain Name: </w:t>
      </w:r>
      <w:sdt>
        <w:sdtPr>
          <w:rPr>
            <w:b/>
            <w:bCs/>
            <w:sz w:val="22"/>
          </w:rPr>
          <w:alias w:val="Terrain Name"/>
          <w:tag w:val="Terrain Name"/>
          <w:id w:val="-1750104143"/>
          <w:placeholder>
            <w:docPart w:val="287833CE338F4BC58671BBE0CC49B9C4"/>
          </w:placeholder>
          <w:showingPlcHdr/>
        </w:sdtPr>
        <w:sdtEndPr/>
        <w:sdtContent>
          <w:r w:rsidRPr="00EA145D">
            <w:rPr>
              <w:rStyle w:val="PlaceholderText"/>
              <w:sz w:val="22"/>
            </w:rPr>
            <w:t>Click or tap here to enter text.</w:t>
          </w:r>
        </w:sdtContent>
      </w:sdt>
    </w:p>
    <w:p w14:paraId="30201F72" w14:textId="77777777" w:rsidR="00C00E3A" w:rsidRPr="00EA145D" w:rsidRDefault="00C00E3A" w:rsidP="00C00E3A">
      <w:pPr>
        <w:rPr>
          <w:sz w:val="22"/>
        </w:rPr>
      </w:pPr>
      <w:r w:rsidRPr="00EA145D">
        <w:rPr>
          <w:sz w:val="22"/>
        </w:rPr>
        <w:t>Proposed Terrain Name:</w:t>
      </w:r>
      <w:r w:rsidRPr="00EA145D">
        <w:rPr>
          <w:b/>
          <w:bCs/>
          <w:sz w:val="22"/>
        </w:rPr>
        <w:t xml:space="preserve"> </w:t>
      </w:r>
      <w:sdt>
        <w:sdtPr>
          <w:rPr>
            <w:b/>
            <w:bCs/>
            <w:sz w:val="22"/>
          </w:rPr>
          <w:alias w:val="Terrain Name"/>
          <w:tag w:val="Terrain Name"/>
          <w:id w:val="-276482268"/>
          <w:placeholder>
            <w:docPart w:val="D52767895E53454982E9551B189F5C44"/>
          </w:placeholder>
          <w:showingPlcHdr/>
        </w:sdtPr>
        <w:sdtEndPr/>
        <w:sdtContent>
          <w:r w:rsidRPr="00EA145D">
            <w:rPr>
              <w:rStyle w:val="PlaceholderText"/>
              <w:sz w:val="22"/>
            </w:rPr>
            <w:t>Click or tap here to enter text.</w:t>
          </w:r>
        </w:sdtContent>
      </w:sdt>
    </w:p>
    <w:p w14:paraId="061BC9D8" w14:textId="4C739B14" w:rsidR="00C00E3A" w:rsidRPr="00EA145D" w:rsidRDefault="00C00E3A" w:rsidP="00C00E3A">
      <w:pPr>
        <w:rPr>
          <w:b/>
          <w:bCs/>
          <w:sz w:val="22"/>
        </w:rPr>
      </w:pPr>
      <w:r w:rsidRPr="00EA145D">
        <w:rPr>
          <w:sz w:val="22"/>
        </w:rPr>
        <w:t xml:space="preserve">Name of Project ITL File: </w:t>
      </w:r>
      <w:sdt>
        <w:sdtPr>
          <w:rPr>
            <w:b/>
            <w:bCs/>
            <w:sz w:val="22"/>
          </w:rPr>
          <w:alias w:val="ITL Name"/>
          <w:tag w:val="ITL Name"/>
          <w:id w:val="-966207095"/>
          <w:placeholder>
            <w:docPart w:val="70C198F20B8D402E81EB464148FA83BD"/>
          </w:placeholder>
          <w:showingPlcHdr/>
        </w:sdtPr>
        <w:sdtEndPr/>
        <w:sdtContent>
          <w:r w:rsidRPr="00EA145D">
            <w:rPr>
              <w:rStyle w:val="PlaceholderText"/>
              <w:sz w:val="22"/>
            </w:rPr>
            <w:t>Click or tap here to enter text.</w:t>
          </w:r>
        </w:sdtContent>
      </w:sdt>
    </w:p>
    <w:p w14:paraId="731B0CE7" w14:textId="06B0D6FC" w:rsidR="00C00E3A" w:rsidRPr="00EA145D" w:rsidRDefault="00C00E3A" w:rsidP="00C00E3A">
      <w:pPr>
        <w:rPr>
          <w:b/>
          <w:bCs/>
          <w:sz w:val="22"/>
        </w:rPr>
      </w:pPr>
      <w:r w:rsidRPr="00EA145D">
        <w:rPr>
          <w:b/>
          <w:bCs/>
          <w:sz w:val="22"/>
        </w:rPr>
        <w:t xml:space="preserve">Modeling Narrative: </w:t>
      </w:r>
      <w:r w:rsidRPr="00EA145D">
        <w:rPr>
          <w:b/>
          <w:bCs/>
          <w:color w:val="4472C4" w:themeColor="accent1"/>
          <w:sz w:val="20"/>
          <w:szCs w:val="20"/>
        </w:rPr>
        <w:t>(</w:t>
      </w:r>
      <w:r w:rsidR="004C160C" w:rsidRPr="00EA145D">
        <w:rPr>
          <w:b/>
          <w:bCs/>
          <w:color w:val="4472C4" w:themeColor="accent1"/>
          <w:sz w:val="20"/>
          <w:szCs w:val="20"/>
        </w:rPr>
        <w:t>B</w:t>
      </w:r>
      <w:r w:rsidRPr="00EA145D">
        <w:rPr>
          <w:b/>
          <w:bCs/>
          <w:color w:val="4472C4" w:themeColor="accent1"/>
          <w:sz w:val="20"/>
          <w:szCs w:val="20"/>
        </w:rPr>
        <w:t xml:space="preserve">rief description of how </w:t>
      </w:r>
      <w:r w:rsidR="004C160C" w:rsidRPr="00EA145D">
        <w:rPr>
          <w:b/>
          <w:bCs/>
          <w:color w:val="4472C4" w:themeColor="accent1"/>
          <w:sz w:val="20"/>
          <w:szCs w:val="20"/>
        </w:rPr>
        <w:t>the</w:t>
      </w:r>
      <w:r w:rsidRPr="00EA145D">
        <w:rPr>
          <w:b/>
          <w:bCs/>
          <w:color w:val="4472C4" w:themeColor="accent1"/>
          <w:sz w:val="20"/>
          <w:szCs w:val="20"/>
        </w:rPr>
        <w:t xml:space="preserve"> designer/design team approached the modeling of this roadway</w:t>
      </w:r>
      <w:r w:rsidRPr="00EA145D">
        <w:rPr>
          <w:b/>
          <w:bCs/>
          <w:color w:val="4472C4" w:themeColor="accent1"/>
          <w:sz w:val="20"/>
          <w:szCs w:val="18"/>
        </w:rPr>
        <w:t>.)</w:t>
      </w:r>
    </w:p>
    <w:p w14:paraId="55BCCD88" w14:textId="35E05FA6" w:rsidR="00C00E3A" w:rsidRPr="00EA145D" w:rsidRDefault="00244EAA" w:rsidP="00C00E3A">
      <w:pPr>
        <w:rPr>
          <w:sz w:val="22"/>
        </w:rPr>
      </w:pPr>
      <w:sdt>
        <w:sdtPr>
          <w:rPr>
            <w:sz w:val="22"/>
          </w:rPr>
          <w:id w:val="997620761"/>
          <w:placeholder>
            <w:docPart w:val="07AF42E612DF4CC68C4C9A9E6B50F6A8"/>
          </w:placeholder>
          <w:showingPlcHdr/>
        </w:sdtPr>
        <w:sdtEndPr/>
        <w:sdtContent>
          <w:r w:rsidR="00C00E3A" w:rsidRPr="00EA145D">
            <w:rPr>
              <w:rStyle w:val="PlaceholderText"/>
              <w:sz w:val="22"/>
            </w:rPr>
            <w:t>Click or tap here to enter text.</w:t>
          </w:r>
        </w:sdtContent>
      </w:sdt>
    </w:p>
    <w:p w14:paraId="212AAD9B" w14:textId="5E01E1D4" w:rsidR="0004577B" w:rsidRPr="00EA145D" w:rsidRDefault="0004577B" w:rsidP="0004577B">
      <w:pPr>
        <w:pStyle w:val="Heading3"/>
        <w:numPr>
          <w:ilvl w:val="0"/>
          <w:numId w:val="0"/>
        </w:numPr>
      </w:pPr>
      <w:r w:rsidRPr="00EA145D">
        <w:t>2.3.2 Major Model Revisions Log</w:t>
      </w:r>
    </w:p>
    <w:p w14:paraId="0133E905" w14:textId="5D16C170" w:rsidR="002921AF" w:rsidRPr="00EA145D" w:rsidRDefault="002D2C32" w:rsidP="002D2C32">
      <w:pPr>
        <w:rPr>
          <w:sz w:val="22"/>
          <w:szCs w:val="20"/>
        </w:rPr>
      </w:pPr>
      <w:r w:rsidRPr="00EA145D">
        <w:rPr>
          <w:sz w:val="22"/>
          <w:szCs w:val="20"/>
        </w:rPr>
        <w:t>This area</w:t>
      </w:r>
      <w:r w:rsidR="00446E6E" w:rsidRPr="00EA145D">
        <w:rPr>
          <w:sz w:val="22"/>
          <w:szCs w:val="20"/>
        </w:rPr>
        <w:t xml:space="preserve"> is to be used to record major model revisions after a submittal throughout the lifecycle of the proje</w:t>
      </w:r>
      <w:r w:rsidR="00A51C6A" w:rsidRPr="00EA145D">
        <w:rPr>
          <w:sz w:val="22"/>
          <w:szCs w:val="20"/>
        </w:rPr>
        <w:t>ct. A major model revision</w:t>
      </w:r>
      <w:r w:rsidR="00791FC3" w:rsidRPr="00EA145D">
        <w:rPr>
          <w:sz w:val="22"/>
          <w:szCs w:val="20"/>
        </w:rPr>
        <w:t xml:space="preserve"> is considered to be</w:t>
      </w:r>
      <w:r w:rsidR="00EE3A95" w:rsidRPr="00EA145D">
        <w:rPr>
          <w:sz w:val="22"/>
          <w:szCs w:val="20"/>
        </w:rPr>
        <w:t>:</w:t>
      </w:r>
    </w:p>
    <w:tbl>
      <w:tblPr>
        <w:tblStyle w:val="TableGrid"/>
        <w:tblW w:w="0" w:type="auto"/>
        <w:tblLook w:val="04A0" w:firstRow="1" w:lastRow="0" w:firstColumn="1" w:lastColumn="0" w:noHBand="0" w:noVBand="1"/>
      </w:tblPr>
      <w:tblGrid>
        <w:gridCol w:w="3116"/>
        <w:gridCol w:w="3117"/>
        <w:gridCol w:w="3117"/>
      </w:tblGrid>
      <w:tr w:rsidR="000B11FB" w:rsidRPr="00EA145D" w14:paraId="7CA37CA1" w14:textId="77777777" w:rsidTr="00135584">
        <w:tc>
          <w:tcPr>
            <w:tcW w:w="3116" w:type="dxa"/>
          </w:tcPr>
          <w:p w14:paraId="7F3BC2FF" w14:textId="217EB49C" w:rsidR="000B11FB" w:rsidRPr="00EA145D" w:rsidRDefault="00A44A0A" w:rsidP="00135584">
            <w:pPr>
              <w:rPr>
                <w:sz w:val="22"/>
              </w:rPr>
            </w:pPr>
            <w:r w:rsidRPr="00EA145D">
              <w:rPr>
                <w:sz w:val="22"/>
              </w:rPr>
              <w:t xml:space="preserve">Previous </w:t>
            </w:r>
            <w:r w:rsidR="000B11FB" w:rsidRPr="00EA145D">
              <w:rPr>
                <w:sz w:val="22"/>
              </w:rPr>
              <w:t>Deliverable/ Plan Set</w:t>
            </w:r>
            <w:r w:rsidRPr="00EA145D">
              <w:rPr>
                <w:sz w:val="22"/>
              </w:rPr>
              <w:t xml:space="preserve"> Submitted</w:t>
            </w:r>
            <w:r w:rsidR="000B11FB" w:rsidRPr="00EA145D">
              <w:rPr>
                <w:sz w:val="22"/>
              </w:rPr>
              <w:t>:</w:t>
            </w:r>
          </w:p>
        </w:tc>
        <w:tc>
          <w:tcPr>
            <w:tcW w:w="3117" w:type="dxa"/>
          </w:tcPr>
          <w:p w14:paraId="32B4AA06" w14:textId="1A0239E4" w:rsidR="000B11FB" w:rsidRPr="00EA145D" w:rsidRDefault="000B11FB" w:rsidP="00135584">
            <w:pPr>
              <w:rPr>
                <w:sz w:val="22"/>
              </w:rPr>
            </w:pPr>
            <w:r w:rsidRPr="00EA145D">
              <w:rPr>
                <w:sz w:val="22"/>
              </w:rPr>
              <w:t xml:space="preserve">Submittal </w:t>
            </w:r>
            <w:r w:rsidR="00287D50" w:rsidRPr="00EA145D">
              <w:rPr>
                <w:sz w:val="22"/>
              </w:rPr>
              <w:t>at Time of Major Revision</w:t>
            </w:r>
            <w:r w:rsidRPr="00EA145D">
              <w:rPr>
                <w:sz w:val="22"/>
              </w:rPr>
              <w:t xml:space="preserve">: </w:t>
            </w:r>
          </w:p>
        </w:tc>
        <w:tc>
          <w:tcPr>
            <w:tcW w:w="3117" w:type="dxa"/>
          </w:tcPr>
          <w:p w14:paraId="57EB658B" w14:textId="1C21CA08" w:rsidR="000B11FB" w:rsidRPr="00EA145D" w:rsidRDefault="00287D50" w:rsidP="00135584">
            <w:pPr>
              <w:rPr>
                <w:sz w:val="22"/>
              </w:rPr>
            </w:pPr>
            <w:r w:rsidRPr="00EA145D">
              <w:rPr>
                <w:sz w:val="22"/>
              </w:rPr>
              <w:t>Major Revision Description</w:t>
            </w:r>
            <w:r w:rsidR="000B11FB" w:rsidRPr="00EA145D">
              <w:rPr>
                <w:sz w:val="22"/>
              </w:rPr>
              <w:t xml:space="preserve">: </w:t>
            </w:r>
          </w:p>
        </w:tc>
      </w:tr>
      <w:sdt>
        <w:sdtPr>
          <w:rPr>
            <w:sz w:val="22"/>
          </w:rPr>
          <w:alias w:val="Submittal"/>
          <w:tag w:val="Submittal"/>
          <w:id w:val="-293219995"/>
          <w15:repeatingSection>
            <w15:sectionTitle w:val="Submittal"/>
          </w15:repeatingSection>
        </w:sdtPr>
        <w:sdtEndPr/>
        <w:sdtContent>
          <w:sdt>
            <w:sdtPr>
              <w:rPr>
                <w:sz w:val="22"/>
              </w:rPr>
              <w:id w:val="2014873012"/>
              <w:placeholder>
                <w:docPart w:val="1AA678037DC142D98CBC691EDF55CD14"/>
              </w:placeholder>
              <w15:repeatingSectionItem/>
            </w:sdtPr>
            <w:sdtEndPr/>
            <w:sdtContent>
              <w:tr w:rsidR="000B11FB" w:rsidRPr="00EA145D" w14:paraId="50C01913" w14:textId="77777777" w:rsidTr="00135584">
                <w:tc>
                  <w:tcPr>
                    <w:tcW w:w="3116" w:type="dxa"/>
                  </w:tcPr>
                  <w:p w14:paraId="26F12559" w14:textId="77777777" w:rsidR="000B11FB" w:rsidRPr="00EA145D" w:rsidRDefault="00244EAA" w:rsidP="00135584">
                    <w:pPr>
                      <w:rPr>
                        <w:sz w:val="22"/>
                      </w:rPr>
                    </w:pPr>
                    <w:sdt>
                      <w:sdtPr>
                        <w:rPr>
                          <w:sz w:val="22"/>
                        </w:rPr>
                        <w:alias w:val="Deliverable/Plan Set"/>
                        <w:tag w:val="Deliverable/Plan Set"/>
                        <w:id w:val="-1692219894"/>
                        <w:placeholder>
                          <w:docPart w:val="B633E3E7FBCC431F86F02674A9E3B204"/>
                        </w:placeholder>
                        <w:showingPlcHdr/>
                      </w:sdtPr>
                      <w:sdtEndPr/>
                      <w:sdtContent>
                        <w:r w:rsidR="000B11FB" w:rsidRPr="00EA145D">
                          <w:rPr>
                            <w:rStyle w:val="PlaceholderText"/>
                            <w:sz w:val="22"/>
                          </w:rPr>
                          <w:t>Click or tap here to enter text.</w:t>
                        </w:r>
                      </w:sdtContent>
                    </w:sdt>
                  </w:p>
                </w:tc>
                <w:tc>
                  <w:tcPr>
                    <w:tcW w:w="3117" w:type="dxa"/>
                  </w:tcPr>
                  <w:p w14:paraId="0C32A0BA" w14:textId="0C59F909" w:rsidR="000B11FB" w:rsidRPr="00EA145D" w:rsidRDefault="00244EAA" w:rsidP="00135584">
                    <w:pPr>
                      <w:rPr>
                        <w:sz w:val="22"/>
                      </w:rPr>
                    </w:pPr>
                    <w:sdt>
                      <w:sdtPr>
                        <w:rPr>
                          <w:sz w:val="22"/>
                        </w:rPr>
                        <w:alias w:val="Deliverable/Plan Set"/>
                        <w:tag w:val="Deliverable/Plan Set"/>
                        <w:id w:val="-361818111"/>
                        <w:placeholder>
                          <w:docPart w:val="604B6B2DFFB24F6993A8EE34CD440E95"/>
                        </w:placeholder>
                        <w:showingPlcHdr/>
                      </w:sdtPr>
                      <w:sdtEndPr/>
                      <w:sdtContent>
                        <w:r w:rsidR="00287D50" w:rsidRPr="00EA145D">
                          <w:rPr>
                            <w:rStyle w:val="PlaceholderText"/>
                            <w:sz w:val="22"/>
                          </w:rPr>
                          <w:t>Click or tap here to enter text.</w:t>
                        </w:r>
                      </w:sdtContent>
                    </w:sdt>
                  </w:p>
                </w:tc>
                <w:tc>
                  <w:tcPr>
                    <w:tcW w:w="3117" w:type="dxa"/>
                  </w:tcPr>
                  <w:p w14:paraId="0D4CA770" w14:textId="77777777" w:rsidR="000B11FB" w:rsidRPr="00EA145D" w:rsidRDefault="00244EAA" w:rsidP="00135584">
                    <w:pPr>
                      <w:rPr>
                        <w:sz w:val="22"/>
                      </w:rPr>
                    </w:pPr>
                    <w:sdt>
                      <w:sdtPr>
                        <w:rPr>
                          <w:sz w:val="22"/>
                        </w:rPr>
                        <w:alias w:val="Description"/>
                        <w:tag w:val="Description"/>
                        <w:id w:val="1604461138"/>
                        <w:placeholder>
                          <w:docPart w:val="18B16F88A3F34AC39295E8A454D35994"/>
                        </w:placeholder>
                        <w:showingPlcHdr/>
                      </w:sdtPr>
                      <w:sdtEndPr/>
                      <w:sdtContent>
                        <w:r w:rsidR="000B11FB" w:rsidRPr="00EA145D">
                          <w:rPr>
                            <w:rStyle w:val="PlaceholderText"/>
                            <w:sz w:val="22"/>
                          </w:rPr>
                          <w:t>Click or tap here to enter text.</w:t>
                        </w:r>
                      </w:sdtContent>
                    </w:sdt>
                  </w:p>
                </w:tc>
              </w:tr>
            </w:sdtContent>
          </w:sdt>
        </w:sdtContent>
      </w:sdt>
    </w:tbl>
    <w:p w14:paraId="7AF4570F" w14:textId="64ED59AA" w:rsidR="0004577B" w:rsidRPr="00EA145D" w:rsidRDefault="0004577B" w:rsidP="0004577B">
      <w:pPr>
        <w:pStyle w:val="Heading3"/>
        <w:numPr>
          <w:ilvl w:val="0"/>
          <w:numId w:val="0"/>
        </w:numPr>
      </w:pPr>
      <w:r w:rsidRPr="00EA145D">
        <w:t>2.3.3 Project Customization</w:t>
      </w:r>
    </w:p>
    <w:p w14:paraId="0EBF8CB2" w14:textId="1328EC20" w:rsidR="00C00E3A" w:rsidRPr="00EA145D" w:rsidRDefault="00C00E3A" w:rsidP="00DF44C1">
      <w:pPr>
        <w:spacing w:before="0" w:after="160"/>
        <w:rPr>
          <w:sz w:val="22"/>
          <w:szCs w:val="20"/>
        </w:rPr>
      </w:pPr>
      <w:r w:rsidRPr="00EA145D">
        <w:rPr>
          <w:sz w:val="22"/>
          <w:szCs w:val="20"/>
        </w:rPr>
        <w:t xml:space="preserve">This area </w:t>
      </w:r>
      <w:r w:rsidR="00B97EC5" w:rsidRPr="00EA145D">
        <w:rPr>
          <w:sz w:val="22"/>
          <w:szCs w:val="20"/>
        </w:rPr>
        <w:t>is</w:t>
      </w:r>
      <w:r w:rsidRPr="00EA145D">
        <w:rPr>
          <w:sz w:val="22"/>
          <w:szCs w:val="20"/>
        </w:rPr>
        <w:t xml:space="preserve"> used to record any custom ORD elements used, such as feature definitions, levels, colors, line styles that are not in the default TDOT Workspace.</w:t>
      </w:r>
    </w:p>
    <w:p w14:paraId="4646A162" w14:textId="3AC06658" w:rsidR="00C00E3A" w:rsidRPr="00EA145D" w:rsidRDefault="00C00E3A" w:rsidP="00DF44C1">
      <w:pPr>
        <w:spacing w:before="0" w:after="160"/>
        <w:rPr>
          <w:sz w:val="22"/>
        </w:rPr>
      </w:pPr>
      <w:r w:rsidRPr="00EA145D">
        <w:rPr>
          <w:sz w:val="22"/>
          <w:szCs w:val="20"/>
        </w:rPr>
        <w:t xml:space="preserve"> </w:t>
      </w:r>
      <w:sdt>
        <w:sdtPr>
          <w:rPr>
            <w:sz w:val="22"/>
          </w:rPr>
          <w:id w:val="-519705229"/>
          <w:placeholder>
            <w:docPart w:val="AB8BC75CC422476C974F49EC147BB02A"/>
          </w:placeholder>
          <w:showingPlcHdr/>
        </w:sdtPr>
        <w:sdtEndPr/>
        <w:sdtContent>
          <w:r w:rsidRPr="00EA145D">
            <w:rPr>
              <w:rStyle w:val="PlaceholderText"/>
              <w:sz w:val="22"/>
            </w:rPr>
            <w:t>Click or tap here to enter text.</w:t>
          </w:r>
        </w:sdtContent>
      </w:sdt>
    </w:p>
    <w:p w14:paraId="4A5CB1EE" w14:textId="2D7C5E12" w:rsidR="0004577B" w:rsidRPr="00EA145D" w:rsidRDefault="0004577B" w:rsidP="0004577B">
      <w:pPr>
        <w:pStyle w:val="Heading3"/>
        <w:numPr>
          <w:ilvl w:val="0"/>
          <w:numId w:val="0"/>
        </w:numPr>
      </w:pPr>
      <w:r w:rsidRPr="00EA145D">
        <w:t>2.3.4 Corridor Template Drops</w:t>
      </w:r>
    </w:p>
    <w:p w14:paraId="7D585C9D" w14:textId="7D739F8C" w:rsidR="00C00E3A" w:rsidRPr="00EA145D" w:rsidRDefault="00C00E3A" w:rsidP="00C00E3A">
      <w:pPr>
        <w:rPr>
          <w:b/>
          <w:bCs/>
          <w:color w:val="4472C4" w:themeColor="accent1"/>
          <w:sz w:val="20"/>
          <w:szCs w:val="18"/>
        </w:rPr>
      </w:pPr>
      <w:r w:rsidRPr="00EA145D">
        <w:rPr>
          <w:sz w:val="22"/>
          <w:szCs w:val="20"/>
        </w:rPr>
        <w:t xml:space="preserve">This area </w:t>
      </w:r>
      <w:r w:rsidR="00B97EC5" w:rsidRPr="00EA145D">
        <w:rPr>
          <w:sz w:val="22"/>
          <w:szCs w:val="20"/>
        </w:rPr>
        <w:t>is</w:t>
      </w:r>
      <w:r w:rsidRPr="00EA145D">
        <w:rPr>
          <w:sz w:val="22"/>
          <w:szCs w:val="20"/>
        </w:rPr>
        <w:t xml:space="preserve"> used to record</w:t>
      </w:r>
      <w:r w:rsidR="00CF338C" w:rsidRPr="00EA145D">
        <w:rPr>
          <w:sz w:val="22"/>
          <w:szCs w:val="20"/>
        </w:rPr>
        <w:t xml:space="preserve"> </w:t>
      </w:r>
      <w:r w:rsidRPr="00EA145D">
        <w:rPr>
          <w:sz w:val="22"/>
          <w:szCs w:val="20"/>
        </w:rPr>
        <w:t xml:space="preserve">a brief narrative of how the corridor was </w:t>
      </w:r>
      <w:r w:rsidR="00CF508C" w:rsidRPr="00EA145D">
        <w:rPr>
          <w:sz w:val="22"/>
          <w:szCs w:val="20"/>
        </w:rPr>
        <w:t>developed</w:t>
      </w:r>
      <w:r w:rsidR="004F572C" w:rsidRPr="00EA145D">
        <w:rPr>
          <w:sz w:val="22"/>
          <w:szCs w:val="20"/>
        </w:rPr>
        <w:t xml:space="preserve">. </w:t>
      </w:r>
      <w:r w:rsidR="007A4F91" w:rsidRPr="00EA145D">
        <w:rPr>
          <w:sz w:val="22"/>
          <w:szCs w:val="20"/>
        </w:rPr>
        <w:t>T</w:t>
      </w:r>
      <w:r w:rsidR="00CF508C" w:rsidRPr="00EA145D">
        <w:rPr>
          <w:sz w:val="22"/>
          <w:szCs w:val="20"/>
        </w:rPr>
        <w:t>h</w:t>
      </w:r>
      <w:r w:rsidRPr="00EA145D">
        <w:rPr>
          <w:sz w:val="22"/>
          <w:szCs w:val="20"/>
        </w:rPr>
        <w:t>e corridor editing tool</w:t>
      </w:r>
      <w:r w:rsidR="007A4F91" w:rsidRPr="00EA145D">
        <w:rPr>
          <w:sz w:val="22"/>
          <w:szCs w:val="20"/>
        </w:rPr>
        <w:t xml:space="preserve"> can be utilized</w:t>
      </w:r>
      <w:r w:rsidRPr="00EA145D">
        <w:rPr>
          <w:sz w:val="22"/>
          <w:szCs w:val="20"/>
        </w:rPr>
        <w:t xml:space="preserve"> to assist in the description. </w:t>
      </w:r>
      <w:r w:rsidRPr="00EA145D">
        <w:rPr>
          <w:b/>
          <w:bCs/>
          <w:color w:val="4472C4" w:themeColor="accent1"/>
          <w:sz w:val="20"/>
          <w:szCs w:val="20"/>
        </w:rPr>
        <w:t>(T</w:t>
      </w:r>
      <w:r w:rsidRPr="00EA145D">
        <w:rPr>
          <w:b/>
          <w:bCs/>
          <w:color w:val="4472C4" w:themeColor="accent1"/>
          <w:sz w:val="20"/>
          <w:szCs w:val="18"/>
        </w:rPr>
        <w:t>his information can be copied as needed by selecting the blue “+” in the lower right-hand corner of each template drop used.)</w:t>
      </w:r>
    </w:p>
    <w:p w14:paraId="6E9F367A" w14:textId="04C46C9A" w:rsidR="00300F23" w:rsidRPr="00EA145D" w:rsidRDefault="00300F23" w:rsidP="00C00E3A">
      <w:pPr>
        <w:rPr>
          <w:b/>
          <w:bCs/>
          <w:i/>
          <w:color w:val="4472C4" w:themeColor="accent1"/>
          <w:sz w:val="20"/>
          <w:szCs w:val="20"/>
        </w:rPr>
      </w:pPr>
      <w:r w:rsidRPr="00EA145D">
        <w:rPr>
          <w:b/>
          <w:bCs/>
          <w:color w:val="538135" w:themeColor="accent6" w:themeShade="BF"/>
          <w:sz w:val="20"/>
          <w:szCs w:val="20"/>
        </w:rPr>
        <w:t>It may be helpful to verify the components of the template drops by reviewing the ORD Explorer &gt;&gt; OpenRoads Model &gt;&gt; Corridors drop</w:t>
      </w:r>
      <w:r w:rsidR="002213F1" w:rsidRPr="00EA145D">
        <w:rPr>
          <w:b/>
          <w:bCs/>
          <w:color w:val="538135" w:themeColor="accent6" w:themeShade="BF"/>
          <w:sz w:val="20"/>
          <w:szCs w:val="20"/>
        </w:rPr>
        <w:t>-</w:t>
      </w:r>
      <w:r w:rsidRPr="00EA145D">
        <w:rPr>
          <w:b/>
          <w:bCs/>
          <w:color w:val="538135" w:themeColor="accent6" w:themeShade="BF"/>
          <w:sz w:val="20"/>
          <w:szCs w:val="20"/>
        </w:rPr>
        <w:t xml:space="preserve">down. </w:t>
      </w:r>
      <w:r w:rsidR="00D30387" w:rsidRPr="00EA145D">
        <w:rPr>
          <w:b/>
          <w:bCs/>
          <w:color w:val="538135" w:themeColor="accent6" w:themeShade="BF"/>
          <w:sz w:val="20"/>
          <w:szCs w:val="20"/>
        </w:rPr>
        <w:t xml:space="preserve">By reviewing the properties, </w:t>
      </w:r>
      <w:r w:rsidR="009A40B1" w:rsidRPr="00EA145D">
        <w:rPr>
          <w:b/>
          <w:bCs/>
          <w:color w:val="538135" w:themeColor="accent6" w:themeShade="BF"/>
          <w:sz w:val="20"/>
          <w:szCs w:val="20"/>
        </w:rPr>
        <w:t>you can</w:t>
      </w:r>
      <w:r w:rsidR="00D30387" w:rsidRPr="00EA145D">
        <w:rPr>
          <w:b/>
          <w:bCs/>
          <w:color w:val="538135" w:themeColor="accent6" w:themeShade="BF"/>
          <w:sz w:val="20"/>
          <w:szCs w:val="20"/>
        </w:rPr>
        <w:t xml:space="preserve"> see the </w:t>
      </w:r>
      <w:r w:rsidR="00B97EC5" w:rsidRPr="00EA145D">
        <w:rPr>
          <w:b/>
          <w:bCs/>
          <w:color w:val="538135" w:themeColor="accent6" w:themeShade="BF"/>
          <w:sz w:val="20"/>
          <w:szCs w:val="20"/>
        </w:rPr>
        <w:t xml:space="preserve">applied </w:t>
      </w:r>
      <w:r w:rsidR="00D30387" w:rsidRPr="00EA145D">
        <w:rPr>
          <w:b/>
          <w:bCs/>
          <w:color w:val="538135" w:themeColor="accent6" w:themeShade="BF"/>
          <w:sz w:val="20"/>
          <w:szCs w:val="20"/>
        </w:rPr>
        <w:t>station range</w:t>
      </w:r>
      <w:r w:rsidR="00B97EC5" w:rsidRPr="00EA145D">
        <w:rPr>
          <w:b/>
          <w:bCs/>
          <w:color w:val="538135" w:themeColor="accent6" w:themeShade="BF"/>
          <w:sz w:val="20"/>
          <w:szCs w:val="20"/>
        </w:rPr>
        <w:t xml:space="preserve">, </w:t>
      </w:r>
      <w:r w:rsidR="00D30387" w:rsidRPr="00EA145D">
        <w:rPr>
          <w:b/>
          <w:bCs/>
          <w:color w:val="538135" w:themeColor="accent6" w:themeShade="BF"/>
          <w:sz w:val="20"/>
          <w:szCs w:val="20"/>
        </w:rPr>
        <w:t xml:space="preserve">or </w:t>
      </w:r>
      <w:r w:rsidR="008426DF" w:rsidRPr="00EA145D">
        <w:rPr>
          <w:b/>
          <w:bCs/>
          <w:color w:val="538135" w:themeColor="accent6" w:themeShade="BF"/>
          <w:sz w:val="20"/>
          <w:szCs w:val="20"/>
        </w:rPr>
        <w:t xml:space="preserve">you can </w:t>
      </w:r>
      <w:r w:rsidR="00D30387" w:rsidRPr="00EA145D">
        <w:rPr>
          <w:b/>
          <w:bCs/>
          <w:color w:val="538135" w:themeColor="accent6" w:themeShade="BF"/>
          <w:sz w:val="20"/>
          <w:szCs w:val="20"/>
        </w:rPr>
        <w:t>open the Edit Template Drop tool to review components.</w:t>
      </w:r>
    </w:p>
    <w:sdt>
      <w:sdtPr>
        <w:rPr>
          <w:sz w:val="22"/>
          <w:szCs w:val="20"/>
        </w:rPr>
        <w:id w:val="1995840346"/>
        <w15:repeatingSection/>
      </w:sdtPr>
      <w:sdtEndPr>
        <w:rPr>
          <w:szCs w:val="22"/>
        </w:rPr>
      </w:sdtEndPr>
      <w:sdtContent>
        <w:sdt>
          <w:sdtPr>
            <w:rPr>
              <w:sz w:val="22"/>
              <w:szCs w:val="20"/>
            </w:rPr>
            <w:id w:val="-2017144729"/>
            <w:placeholder>
              <w:docPart w:val="CFEEFBF74D8747D293B9EAB3E9E0EB1D"/>
            </w:placeholder>
            <w15:repeatingSectionItem/>
          </w:sdtPr>
          <w:sdtEndPr>
            <w:rPr>
              <w:szCs w:val="22"/>
            </w:rPr>
          </w:sdtEndPr>
          <w:sdtContent>
            <w:p w14:paraId="41E5F14A" w14:textId="77777777" w:rsidR="00C00E3A" w:rsidRPr="00EA145D" w:rsidRDefault="00C00E3A" w:rsidP="00DF44C1">
              <w:pPr>
                <w:spacing w:before="0" w:after="160"/>
                <w:rPr>
                  <w:sz w:val="22"/>
                  <w:szCs w:val="20"/>
                </w:rPr>
              </w:pPr>
              <w:r w:rsidRPr="00EA145D">
                <w:rPr>
                  <w:sz w:val="22"/>
                  <w:szCs w:val="20"/>
                </w:rPr>
                <w:t xml:space="preserve">Station Range of Template Drop: </w:t>
              </w:r>
              <w:sdt>
                <w:sdtPr>
                  <w:rPr>
                    <w:sz w:val="22"/>
                  </w:rPr>
                  <w:alias w:val="Station Range"/>
                  <w:tag w:val="Station Range"/>
                  <w:id w:val="-412393880"/>
                  <w:placeholder>
                    <w:docPart w:val="2451F9CAE60D4EC78108C695F2D52A7B"/>
                  </w:placeholder>
                  <w:showingPlcHdr/>
                </w:sdtPr>
                <w:sdtEndPr/>
                <w:sdtContent>
                  <w:r w:rsidRPr="00EA145D">
                    <w:rPr>
                      <w:rStyle w:val="PlaceholderText"/>
                      <w:sz w:val="22"/>
                    </w:rPr>
                    <w:t>Click or tap here to enter text.</w:t>
                  </w:r>
                </w:sdtContent>
              </w:sdt>
            </w:p>
            <w:p w14:paraId="2D668045" w14:textId="77777777" w:rsidR="00C00E3A" w:rsidRPr="00EA145D" w:rsidRDefault="00C00E3A" w:rsidP="00DF44C1">
              <w:pPr>
                <w:spacing w:before="0" w:after="160"/>
                <w:rPr>
                  <w:sz w:val="22"/>
                  <w:szCs w:val="20"/>
                </w:rPr>
              </w:pPr>
              <w:r w:rsidRPr="00EA145D">
                <w:rPr>
                  <w:sz w:val="22"/>
                  <w:szCs w:val="20"/>
                </w:rPr>
                <w:lastRenderedPageBreak/>
                <w:t xml:space="preserve">Name of Template: </w:t>
              </w:r>
              <w:sdt>
                <w:sdtPr>
                  <w:rPr>
                    <w:sz w:val="22"/>
                  </w:rPr>
                  <w:alias w:val="Name of Template"/>
                  <w:tag w:val="Name of Template"/>
                  <w:id w:val="1459525277"/>
                  <w:placeholder>
                    <w:docPart w:val="72FD17682AE24E5FB62C4FCA7985D763"/>
                  </w:placeholder>
                  <w:showingPlcHdr/>
                </w:sdtPr>
                <w:sdtEndPr/>
                <w:sdtContent>
                  <w:r w:rsidRPr="00EA145D">
                    <w:rPr>
                      <w:rStyle w:val="PlaceholderText"/>
                      <w:sz w:val="22"/>
                    </w:rPr>
                    <w:t>Click or tap here to enter text.</w:t>
                  </w:r>
                </w:sdtContent>
              </w:sdt>
            </w:p>
            <w:p w14:paraId="357FE869" w14:textId="47BFBFB2" w:rsidR="00C00E3A" w:rsidRPr="00EA145D" w:rsidRDefault="00C00E3A" w:rsidP="00DF44C1">
              <w:pPr>
                <w:spacing w:before="0" w:after="160"/>
                <w:rPr>
                  <w:sz w:val="22"/>
                </w:rPr>
              </w:pPr>
              <w:r w:rsidRPr="00EA145D">
                <w:rPr>
                  <w:sz w:val="22"/>
                  <w:szCs w:val="20"/>
                </w:rPr>
                <w:t xml:space="preserve">Description of Template (e.g., TS-3A (4LN) – 3 Layer): </w:t>
              </w:r>
              <w:sdt>
                <w:sdtPr>
                  <w:rPr>
                    <w:sz w:val="22"/>
                  </w:rPr>
                  <w:alias w:val="Description"/>
                  <w:tag w:val="Description"/>
                  <w:id w:val="1093290580"/>
                  <w:placeholder>
                    <w:docPart w:val="D8531E0E02804AF79AA9C1FBC68CFA46"/>
                  </w:placeholder>
                  <w:showingPlcHdr/>
                </w:sdtPr>
                <w:sdtEndPr/>
                <w:sdtContent>
                  <w:r w:rsidRPr="00EA145D">
                    <w:rPr>
                      <w:rStyle w:val="PlaceholderText"/>
                      <w:sz w:val="22"/>
                    </w:rPr>
                    <w:t>Click or tap here to enter text.</w:t>
                  </w:r>
                </w:sdtContent>
              </w:sdt>
            </w:p>
          </w:sdtContent>
        </w:sdt>
      </w:sdtContent>
    </w:sdt>
    <w:p w14:paraId="60AFD1EC" w14:textId="296C021D" w:rsidR="0004577B" w:rsidRPr="00EA145D" w:rsidRDefault="0004577B" w:rsidP="0004577B">
      <w:pPr>
        <w:pStyle w:val="Heading3"/>
        <w:numPr>
          <w:ilvl w:val="0"/>
          <w:numId w:val="0"/>
        </w:numPr>
      </w:pPr>
      <w:r w:rsidRPr="00EA145D">
        <w:t>2.3.5 Corridor Controls</w:t>
      </w:r>
    </w:p>
    <w:p w14:paraId="3A92FC48" w14:textId="1F26195D" w:rsidR="00C00E3A" w:rsidRPr="00EA145D" w:rsidRDefault="00C00E3A" w:rsidP="00DF44C1">
      <w:pPr>
        <w:spacing w:before="0" w:after="160"/>
        <w:rPr>
          <w:sz w:val="22"/>
          <w:szCs w:val="20"/>
        </w:rPr>
      </w:pPr>
      <w:r w:rsidRPr="00EA145D">
        <w:rPr>
          <w:sz w:val="22"/>
          <w:szCs w:val="20"/>
        </w:rPr>
        <w:t xml:space="preserve">This area </w:t>
      </w:r>
      <w:r w:rsidR="00B97EC5" w:rsidRPr="00EA145D">
        <w:rPr>
          <w:sz w:val="22"/>
          <w:szCs w:val="20"/>
        </w:rPr>
        <w:t>is</w:t>
      </w:r>
      <w:r w:rsidRPr="00EA145D">
        <w:rPr>
          <w:sz w:val="22"/>
          <w:szCs w:val="20"/>
        </w:rPr>
        <w:t xml:space="preserve"> used to record how the roadway’s corridor is controlled by documenting a brief narrative</w:t>
      </w:r>
      <w:r w:rsidR="007A4F91" w:rsidRPr="00EA145D">
        <w:rPr>
          <w:sz w:val="22"/>
          <w:szCs w:val="20"/>
        </w:rPr>
        <w:t>. The corridor editing tool can be utilized to assist in the description. For example,</w:t>
      </w:r>
      <w:r w:rsidR="00486580" w:rsidRPr="00EA145D">
        <w:rPr>
          <w:sz w:val="22"/>
          <w:szCs w:val="20"/>
        </w:rPr>
        <w:t xml:space="preserve"> if </w:t>
      </w:r>
      <w:r w:rsidRPr="00EA145D">
        <w:rPr>
          <w:sz w:val="22"/>
          <w:szCs w:val="20"/>
        </w:rPr>
        <w:t xml:space="preserve">end condition exceptions </w:t>
      </w:r>
      <w:r w:rsidR="00486580" w:rsidRPr="00EA145D">
        <w:rPr>
          <w:sz w:val="22"/>
          <w:szCs w:val="20"/>
        </w:rPr>
        <w:t xml:space="preserve">were used </w:t>
      </w:r>
      <w:r w:rsidRPr="00EA145D">
        <w:rPr>
          <w:sz w:val="22"/>
          <w:szCs w:val="20"/>
        </w:rPr>
        <w:t>to control different special ditches and parametric constraints for tapers</w:t>
      </w:r>
      <w:r w:rsidR="007A4F91" w:rsidRPr="00EA145D">
        <w:rPr>
          <w:sz w:val="22"/>
          <w:szCs w:val="20"/>
        </w:rPr>
        <w:t xml:space="preserve">, that information would be </w:t>
      </w:r>
      <w:r w:rsidR="00635D89" w:rsidRPr="00EA145D">
        <w:rPr>
          <w:sz w:val="22"/>
          <w:szCs w:val="20"/>
        </w:rPr>
        <w:t>included here.</w:t>
      </w:r>
    </w:p>
    <w:p w14:paraId="501E8DEF" w14:textId="20A9A85F" w:rsidR="00D30387" w:rsidRPr="00EA145D" w:rsidRDefault="00D30387" w:rsidP="00922C05">
      <w:pPr>
        <w:rPr>
          <w:b/>
          <w:bCs/>
          <w:i/>
          <w:color w:val="4472C4" w:themeColor="accent1"/>
          <w:sz w:val="20"/>
          <w:szCs w:val="20"/>
        </w:rPr>
      </w:pPr>
      <w:r w:rsidRPr="00EA145D">
        <w:rPr>
          <w:b/>
          <w:bCs/>
          <w:color w:val="538135" w:themeColor="accent6" w:themeShade="BF"/>
          <w:sz w:val="20"/>
          <w:szCs w:val="20"/>
        </w:rPr>
        <w:t>It may be helpful to verify the following Corridor Edits by reviewing the ORD Explorer &gt;&gt; OpenRoads Model &gt;&gt; Corridors drop</w:t>
      </w:r>
      <w:r w:rsidR="002213F1" w:rsidRPr="00EA145D">
        <w:rPr>
          <w:b/>
          <w:bCs/>
          <w:color w:val="538135" w:themeColor="accent6" w:themeShade="BF"/>
          <w:sz w:val="20"/>
          <w:szCs w:val="20"/>
        </w:rPr>
        <w:t>-</w:t>
      </w:r>
      <w:r w:rsidRPr="00EA145D">
        <w:rPr>
          <w:b/>
          <w:bCs/>
          <w:color w:val="538135" w:themeColor="accent6" w:themeShade="BF"/>
          <w:sz w:val="20"/>
          <w:szCs w:val="20"/>
        </w:rPr>
        <w:t>down</w:t>
      </w:r>
      <w:r w:rsidR="00542002" w:rsidRPr="00EA145D">
        <w:rPr>
          <w:b/>
          <w:bCs/>
          <w:color w:val="538135" w:themeColor="accent6" w:themeShade="BF"/>
          <w:sz w:val="20"/>
          <w:szCs w:val="20"/>
        </w:rPr>
        <w:t xml:space="preserve"> and selecting the applicable </w:t>
      </w:r>
      <w:r w:rsidR="008C6829" w:rsidRPr="00EA145D">
        <w:rPr>
          <w:b/>
          <w:bCs/>
          <w:color w:val="538135" w:themeColor="accent6" w:themeShade="BF"/>
          <w:sz w:val="20"/>
          <w:szCs w:val="20"/>
        </w:rPr>
        <w:t>corridor editing tool.</w:t>
      </w:r>
    </w:p>
    <w:p w14:paraId="33E51818" w14:textId="4A8E3538" w:rsidR="00C00E3A" w:rsidRPr="00EA145D" w:rsidRDefault="00C00E3A" w:rsidP="00DF44C1">
      <w:pPr>
        <w:spacing w:before="0" w:after="160"/>
        <w:rPr>
          <w:sz w:val="22"/>
        </w:rPr>
      </w:pPr>
      <w:r w:rsidRPr="00EA145D">
        <w:rPr>
          <w:b/>
          <w:bCs/>
          <w:sz w:val="22"/>
        </w:rPr>
        <w:t>End Condition Exception</w:t>
      </w:r>
      <w:r w:rsidRPr="00EA145D">
        <w:rPr>
          <w:sz w:val="22"/>
        </w:rPr>
        <w:t>:</w:t>
      </w:r>
    </w:p>
    <w:p w14:paraId="29B98BF8" w14:textId="5C02E5A8" w:rsidR="00C00E3A" w:rsidRPr="00EA145D" w:rsidRDefault="00244EAA" w:rsidP="00DF44C1">
      <w:pPr>
        <w:spacing w:before="0" w:after="160"/>
        <w:rPr>
          <w:sz w:val="22"/>
        </w:rPr>
      </w:pPr>
      <w:sdt>
        <w:sdtPr>
          <w:rPr>
            <w:sz w:val="22"/>
          </w:rPr>
          <w:id w:val="637546165"/>
          <w:placeholder>
            <w:docPart w:val="83DA295AE67C498FB94C70236353F911"/>
          </w:placeholder>
          <w:showingPlcHdr/>
        </w:sdtPr>
        <w:sdtEndPr/>
        <w:sdtContent>
          <w:r w:rsidR="00C00E3A" w:rsidRPr="00EA145D">
            <w:rPr>
              <w:rStyle w:val="PlaceholderText"/>
              <w:sz w:val="22"/>
            </w:rPr>
            <w:t>Click or tap here to enter text.</w:t>
          </w:r>
        </w:sdtContent>
      </w:sdt>
    </w:p>
    <w:p w14:paraId="4E3B730C" w14:textId="5BD9069F" w:rsidR="00C00E3A" w:rsidRPr="00EA145D" w:rsidRDefault="00C00E3A" w:rsidP="00DF44C1">
      <w:pPr>
        <w:spacing w:before="0" w:after="160"/>
        <w:rPr>
          <w:sz w:val="22"/>
        </w:rPr>
      </w:pPr>
      <w:r w:rsidRPr="00EA145D">
        <w:rPr>
          <w:b/>
          <w:bCs/>
          <w:sz w:val="22"/>
        </w:rPr>
        <w:t>Key Stations</w:t>
      </w:r>
      <w:r w:rsidRPr="00EA145D">
        <w:rPr>
          <w:sz w:val="22"/>
        </w:rPr>
        <w:t>:</w:t>
      </w:r>
    </w:p>
    <w:p w14:paraId="3B3A1CB5" w14:textId="18AA66BB" w:rsidR="00C00E3A" w:rsidRPr="00EA145D" w:rsidRDefault="00244EAA" w:rsidP="00DF44C1">
      <w:pPr>
        <w:spacing w:before="0" w:after="160"/>
        <w:rPr>
          <w:sz w:val="22"/>
        </w:rPr>
      </w:pPr>
      <w:sdt>
        <w:sdtPr>
          <w:rPr>
            <w:sz w:val="22"/>
          </w:rPr>
          <w:id w:val="-2022386165"/>
          <w:placeholder>
            <w:docPart w:val="F5C1006123924C008151A686F162EBC8"/>
          </w:placeholder>
          <w:showingPlcHdr/>
        </w:sdtPr>
        <w:sdtEndPr/>
        <w:sdtContent>
          <w:r w:rsidR="00C00E3A" w:rsidRPr="00EA145D">
            <w:rPr>
              <w:rStyle w:val="PlaceholderText"/>
              <w:sz w:val="22"/>
            </w:rPr>
            <w:t>Click or tap here to enter text.</w:t>
          </w:r>
        </w:sdtContent>
      </w:sdt>
    </w:p>
    <w:p w14:paraId="3F6C1748" w14:textId="20FE3E70" w:rsidR="00C00E3A" w:rsidRPr="00EA145D" w:rsidRDefault="00C00E3A" w:rsidP="00DF44C1">
      <w:pPr>
        <w:spacing w:before="0" w:after="160"/>
        <w:rPr>
          <w:sz w:val="22"/>
        </w:rPr>
      </w:pPr>
      <w:r w:rsidRPr="00EA145D">
        <w:rPr>
          <w:b/>
          <w:bCs/>
          <w:sz w:val="22"/>
        </w:rPr>
        <w:t>Secondary Alignment</w:t>
      </w:r>
      <w:r w:rsidRPr="00EA145D">
        <w:rPr>
          <w:sz w:val="22"/>
        </w:rPr>
        <w:t>:</w:t>
      </w:r>
    </w:p>
    <w:p w14:paraId="375E481A" w14:textId="6FD50F2E" w:rsidR="00C00E3A" w:rsidRPr="00EA145D" w:rsidRDefault="00244EAA" w:rsidP="00DF44C1">
      <w:pPr>
        <w:spacing w:before="0" w:after="160"/>
        <w:rPr>
          <w:sz w:val="22"/>
        </w:rPr>
      </w:pPr>
      <w:sdt>
        <w:sdtPr>
          <w:rPr>
            <w:sz w:val="22"/>
          </w:rPr>
          <w:id w:val="1413656513"/>
          <w:placeholder>
            <w:docPart w:val="4FB038CA0CF641EC8364ECE67492ED85"/>
          </w:placeholder>
          <w:showingPlcHdr/>
        </w:sdtPr>
        <w:sdtEndPr/>
        <w:sdtContent>
          <w:r w:rsidR="00C00E3A" w:rsidRPr="00EA145D">
            <w:rPr>
              <w:rStyle w:val="PlaceholderText"/>
              <w:sz w:val="22"/>
            </w:rPr>
            <w:t>Click or tap here to enter text.</w:t>
          </w:r>
        </w:sdtContent>
      </w:sdt>
    </w:p>
    <w:p w14:paraId="3700E0D7" w14:textId="2CF122BC" w:rsidR="00C00E3A" w:rsidRPr="00EA145D" w:rsidRDefault="00C00E3A" w:rsidP="00DF44C1">
      <w:pPr>
        <w:spacing w:before="0" w:after="160"/>
        <w:rPr>
          <w:sz w:val="22"/>
        </w:rPr>
      </w:pPr>
      <w:r w:rsidRPr="00EA145D">
        <w:rPr>
          <w:b/>
          <w:bCs/>
          <w:sz w:val="22"/>
        </w:rPr>
        <w:t>Parametric Constraint</w:t>
      </w:r>
      <w:r w:rsidRPr="00EA145D">
        <w:rPr>
          <w:sz w:val="22"/>
        </w:rPr>
        <w:t>:</w:t>
      </w:r>
    </w:p>
    <w:p w14:paraId="211A7798" w14:textId="4C6FBB71" w:rsidR="00C00E3A" w:rsidRPr="00EA145D" w:rsidRDefault="00244EAA" w:rsidP="00DF44C1">
      <w:pPr>
        <w:spacing w:before="0" w:after="160"/>
        <w:rPr>
          <w:sz w:val="22"/>
        </w:rPr>
      </w:pPr>
      <w:sdt>
        <w:sdtPr>
          <w:rPr>
            <w:sz w:val="22"/>
          </w:rPr>
          <w:id w:val="947428436"/>
          <w:placeholder>
            <w:docPart w:val="C05AA7926A524AF5B82D21F41B6674EE"/>
          </w:placeholder>
          <w:showingPlcHdr/>
        </w:sdtPr>
        <w:sdtEndPr/>
        <w:sdtContent>
          <w:r w:rsidR="00C00E3A" w:rsidRPr="00EA145D">
            <w:rPr>
              <w:rStyle w:val="PlaceholderText"/>
              <w:sz w:val="22"/>
            </w:rPr>
            <w:t>Click or tap here to enter text.</w:t>
          </w:r>
        </w:sdtContent>
      </w:sdt>
    </w:p>
    <w:p w14:paraId="0F6AD697" w14:textId="3EC65EEB" w:rsidR="00C00E3A" w:rsidRPr="00EA145D" w:rsidRDefault="00C00E3A" w:rsidP="00DF44C1">
      <w:pPr>
        <w:spacing w:before="0" w:after="160"/>
        <w:rPr>
          <w:sz w:val="22"/>
        </w:rPr>
      </w:pPr>
      <w:r w:rsidRPr="00EA145D">
        <w:rPr>
          <w:b/>
          <w:bCs/>
          <w:sz w:val="22"/>
        </w:rPr>
        <w:t>Curve Widening</w:t>
      </w:r>
      <w:r w:rsidRPr="00EA145D">
        <w:rPr>
          <w:sz w:val="22"/>
        </w:rPr>
        <w:t>:</w:t>
      </w:r>
    </w:p>
    <w:p w14:paraId="5D4F35A2" w14:textId="603C319C" w:rsidR="00C00E3A" w:rsidRPr="00EA145D" w:rsidRDefault="00244EAA" w:rsidP="00DF44C1">
      <w:pPr>
        <w:spacing w:before="0" w:after="160"/>
        <w:rPr>
          <w:sz w:val="22"/>
        </w:rPr>
      </w:pPr>
      <w:sdt>
        <w:sdtPr>
          <w:rPr>
            <w:sz w:val="22"/>
          </w:rPr>
          <w:id w:val="246000704"/>
          <w:placeholder>
            <w:docPart w:val="B5CB75E3C1C44BFBBAA0B0C92550BB82"/>
          </w:placeholder>
          <w:showingPlcHdr/>
        </w:sdtPr>
        <w:sdtEndPr/>
        <w:sdtContent>
          <w:r w:rsidR="00C00E3A" w:rsidRPr="00EA145D">
            <w:rPr>
              <w:rStyle w:val="PlaceholderText"/>
              <w:sz w:val="22"/>
            </w:rPr>
            <w:t>Click or tap here to enter text.</w:t>
          </w:r>
        </w:sdtContent>
      </w:sdt>
    </w:p>
    <w:p w14:paraId="42C96117" w14:textId="6F4E7749" w:rsidR="00C00E3A" w:rsidRPr="00EA145D" w:rsidRDefault="00C00E3A" w:rsidP="00DF44C1">
      <w:pPr>
        <w:spacing w:before="0" w:after="160"/>
        <w:rPr>
          <w:sz w:val="22"/>
        </w:rPr>
      </w:pPr>
      <w:r w:rsidRPr="00EA145D">
        <w:rPr>
          <w:b/>
          <w:bCs/>
          <w:sz w:val="22"/>
        </w:rPr>
        <w:t>Point Control</w:t>
      </w:r>
      <w:r w:rsidRPr="00EA145D">
        <w:rPr>
          <w:sz w:val="22"/>
        </w:rPr>
        <w:t>:</w:t>
      </w:r>
    </w:p>
    <w:p w14:paraId="58ED9EB8" w14:textId="2AE01248" w:rsidR="00C00E3A" w:rsidRPr="00EA145D" w:rsidRDefault="00244EAA" w:rsidP="00DF44C1">
      <w:pPr>
        <w:spacing w:before="0" w:after="160"/>
        <w:rPr>
          <w:sz w:val="22"/>
        </w:rPr>
      </w:pPr>
      <w:sdt>
        <w:sdtPr>
          <w:rPr>
            <w:sz w:val="22"/>
          </w:rPr>
          <w:id w:val="-226461051"/>
          <w:placeholder>
            <w:docPart w:val="AB7D74A759A445868D8A727AC507E2DC"/>
          </w:placeholder>
          <w:showingPlcHdr/>
        </w:sdtPr>
        <w:sdtEndPr/>
        <w:sdtContent>
          <w:r w:rsidR="00C00E3A" w:rsidRPr="00EA145D">
            <w:rPr>
              <w:rStyle w:val="PlaceholderText"/>
              <w:sz w:val="22"/>
            </w:rPr>
            <w:t>Click or tap here to enter text.</w:t>
          </w:r>
        </w:sdtContent>
      </w:sdt>
    </w:p>
    <w:p w14:paraId="2EEEEA70" w14:textId="06EA9741" w:rsidR="00C00E3A" w:rsidRPr="00EA145D" w:rsidRDefault="00C00E3A" w:rsidP="00DF44C1">
      <w:pPr>
        <w:spacing w:before="0" w:after="160"/>
        <w:rPr>
          <w:sz w:val="22"/>
        </w:rPr>
      </w:pPr>
      <w:r w:rsidRPr="00EA145D">
        <w:rPr>
          <w:b/>
          <w:bCs/>
          <w:sz w:val="22"/>
        </w:rPr>
        <w:t>Other</w:t>
      </w:r>
      <w:r w:rsidRPr="00EA145D">
        <w:rPr>
          <w:sz w:val="22"/>
        </w:rPr>
        <w:t>:</w:t>
      </w:r>
    </w:p>
    <w:p w14:paraId="29A54A9E" w14:textId="701B1F67" w:rsidR="00C00E3A" w:rsidRPr="00EA145D" w:rsidRDefault="00244EAA" w:rsidP="00DF44C1">
      <w:pPr>
        <w:spacing w:before="0" w:after="160"/>
        <w:rPr>
          <w:sz w:val="22"/>
        </w:rPr>
      </w:pPr>
      <w:sdt>
        <w:sdtPr>
          <w:rPr>
            <w:sz w:val="22"/>
          </w:rPr>
          <w:id w:val="-1845933180"/>
          <w:placeholder>
            <w:docPart w:val="3BA9D951297D42CFB9ACC7878A8AD019"/>
          </w:placeholder>
          <w:showingPlcHdr/>
        </w:sdtPr>
        <w:sdtEndPr/>
        <w:sdtContent>
          <w:r w:rsidR="00C00E3A" w:rsidRPr="00EA145D">
            <w:rPr>
              <w:rStyle w:val="PlaceholderText"/>
              <w:sz w:val="22"/>
            </w:rPr>
            <w:t>Click or tap here to enter text.</w:t>
          </w:r>
        </w:sdtContent>
      </w:sdt>
    </w:p>
    <w:p w14:paraId="2A3D0DEF" w14:textId="49CA9366" w:rsidR="0004577B" w:rsidRPr="00EA145D" w:rsidRDefault="0004577B" w:rsidP="0004577B">
      <w:pPr>
        <w:pStyle w:val="Heading3"/>
        <w:numPr>
          <w:ilvl w:val="0"/>
          <w:numId w:val="0"/>
        </w:numPr>
      </w:pPr>
      <w:r w:rsidRPr="00EA145D">
        <w:t>2.3.6 Drainage Modeling Information</w:t>
      </w:r>
    </w:p>
    <w:p w14:paraId="7BC05E5B" w14:textId="352E2E74" w:rsidR="00C00E3A" w:rsidRPr="00EA145D" w:rsidRDefault="00C00E3A" w:rsidP="00DF44C1">
      <w:pPr>
        <w:spacing w:before="0" w:after="160"/>
        <w:rPr>
          <w:sz w:val="22"/>
          <w:szCs w:val="20"/>
        </w:rPr>
      </w:pPr>
      <w:r w:rsidRPr="00EA145D">
        <w:rPr>
          <w:sz w:val="22"/>
          <w:szCs w:val="20"/>
        </w:rPr>
        <w:t xml:space="preserve">This </w:t>
      </w:r>
      <w:r w:rsidR="00B023F4" w:rsidRPr="00EA145D">
        <w:rPr>
          <w:sz w:val="22"/>
          <w:szCs w:val="20"/>
        </w:rPr>
        <w:t xml:space="preserve">area is used </w:t>
      </w:r>
      <w:r w:rsidRPr="00EA145D">
        <w:rPr>
          <w:sz w:val="22"/>
          <w:szCs w:val="20"/>
        </w:rPr>
        <w:t xml:space="preserve">to describe the drainage modeling process. For </w:t>
      </w:r>
      <w:r w:rsidR="00790E1F" w:rsidRPr="00EA145D">
        <w:rPr>
          <w:sz w:val="22"/>
          <w:szCs w:val="20"/>
        </w:rPr>
        <w:t>simplicity</w:t>
      </w:r>
      <w:r w:rsidRPr="00EA145D">
        <w:rPr>
          <w:sz w:val="22"/>
          <w:szCs w:val="20"/>
        </w:rPr>
        <w:t>, systems will be grouped by outfall.</w:t>
      </w:r>
    </w:p>
    <w:p w14:paraId="1DF0BC4D" w14:textId="77777777" w:rsidR="00C00E3A" w:rsidRPr="00EA145D" w:rsidRDefault="00C00E3A" w:rsidP="00C00E3A">
      <w:pPr>
        <w:rPr>
          <w:sz w:val="22"/>
        </w:rPr>
      </w:pPr>
      <w:r w:rsidRPr="00EA145D">
        <w:rPr>
          <w:sz w:val="22"/>
        </w:rPr>
        <w:t xml:space="preserve">Extended Terrain Name: </w:t>
      </w:r>
      <w:sdt>
        <w:sdtPr>
          <w:rPr>
            <w:sz w:val="22"/>
          </w:rPr>
          <w:alias w:val="Terrain Name"/>
          <w:tag w:val="Terrain Name"/>
          <w:id w:val="1686090361"/>
          <w:placeholder>
            <w:docPart w:val="8A4A7EC30F324D6E94CCD5CAFA08C2BC"/>
          </w:placeholder>
          <w:showingPlcHdr/>
        </w:sdtPr>
        <w:sdtEndPr/>
        <w:sdtContent>
          <w:r w:rsidRPr="00EA145D">
            <w:rPr>
              <w:rStyle w:val="PlaceholderText"/>
              <w:sz w:val="22"/>
            </w:rPr>
            <w:t>Click or tap here to enter text.</w:t>
          </w:r>
        </w:sdtContent>
      </w:sdt>
    </w:p>
    <w:p w14:paraId="37749789" w14:textId="02788E59" w:rsidR="00C00E3A" w:rsidRPr="00EA145D" w:rsidRDefault="00C00E3A" w:rsidP="00C00E3A">
      <w:pPr>
        <w:rPr>
          <w:sz w:val="22"/>
        </w:rPr>
      </w:pPr>
      <w:r w:rsidRPr="00EA145D">
        <w:rPr>
          <w:sz w:val="22"/>
        </w:rPr>
        <w:t>Existing Drainage Network Description:</w:t>
      </w:r>
    </w:p>
    <w:p w14:paraId="3151229D" w14:textId="0E6BA8BC" w:rsidR="00C00E3A" w:rsidRPr="00EA145D" w:rsidRDefault="00244EAA" w:rsidP="00C00E3A">
      <w:pPr>
        <w:rPr>
          <w:sz w:val="22"/>
        </w:rPr>
      </w:pPr>
      <w:sdt>
        <w:sdtPr>
          <w:rPr>
            <w:sz w:val="22"/>
          </w:rPr>
          <w:id w:val="-2061087124"/>
          <w:placeholder>
            <w:docPart w:val="3E81615BAFA840039292375B9A2121D3"/>
          </w:placeholder>
          <w:showingPlcHdr/>
        </w:sdtPr>
        <w:sdtEndPr/>
        <w:sdtContent>
          <w:r w:rsidR="00C00E3A" w:rsidRPr="00EA145D">
            <w:rPr>
              <w:rStyle w:val="PlaceholderText"/>
              <w:sz w:val="22"/>
            </w:rPr>
            <w:t>Click or tap here to enter text.</w:t>
          </w:r>
        </w:sdtContent>
      </w:sdt>
    </w:p>
    <w:p w14:paraId="10A9A8F8" w14:textId="0B43D7A9" w:rsidR="00C00E3A" w:rsidRPr="00EA145D" w:rsidRDefault="00C00E3A" w:rsidP="00C00E3A">
      <w:pPr>
        <w:rPr>
          <w:b/>
          <w:bCs/>
          <w:color w:val="FF0000"/>
          <w:sz w:val="22"/>
        </w:rPr>
      </w:pPr>
      <w:r w:rsidRPr="00EA145D">
        <w:rPr>
          <w:b/>
          <w:bCs/>
          <w:color w:val="FF0000"/>
          <w:sz w:val="22"/>
        </w:rPr>
        <w:t>Proposed Drainage Network:</w:t>
      </w:r>
    </w:p>
    <w:p w14:paraId="18399145" w14:textId="5D623839" w:rsidR="00DF18AD" w:rsidRPr="00EA145D" w:rsidRDefault="00DF18AD" w:rsidP="00DF18AD">
      <w:pPr>
        <w:rPr>
          <w:sz w:val="22"/>
          <w:szCs w:val="20"/>
        </w:rPr>
      </w:pPr>
      <w:r w:rsidRPr="00EA145D">
        <w:rPr>
          <w:sz w:val="22"/>
          <w:szCs w:val="20"/>
        </w:rPr>
        <w:t xml:space="preserve">The following information is </w:t>
      </w:r>
      <w:r w:rsidR="00612A06" w:rsidRPr="00EA145D">
        <w:rPr>
          <w:sz w:val="22"/>
          <w:szCs w:val="20"/>
        </w:rPr>
        <w:t xml:space="preserve">intended to describe </w:t>
      </w:r>
      <w:r w:rsidR="00DD0FC4" w:rsidRPr="00EA145D">
        <w:rPr>
          <w:sz w:val="22"/>
          <w:szCs w:val="20"/>
        </w:rPr>
        <w:t xml:space="preserve">each drainage scenario to an outfall, </w:t>
      </w:r>
      <w:r w:rsidR="00A20F81" w:rsidRPr="00EA145D">
        <w:rPr>
          <w:sz w:val="22"/>
          <w:szCs w:val="20"/>
        </w:rPr>
        <w:t xml:space="preserve">which </w:t>
      </w:r>
      <w:r w:rsidR="00DD0FC4" w:rsidRPr="00EA145D">
        <w:rPr>
          <w:sz w:val="22"/>
          <w:szCs w:val="20"/>
        </w:rPr>
        <w:t>includes ditches and cross drains to a stormwater system.</w:t>
      </w:r>
    </w:p>
    <w:p w14:paraId="57C3F3F4" w14:textId="2D6F0C5A" w:rsidR="00C00E3A" w:rsidRPr="00EA145D" w:rsidRDefault="00C00E3A" w:rsidP="00C00E3A">
      <w:pPr>
        <w:rPr>
          <w:b/>
          <w:bCs/>
          <w:color w:val="4472C4" w:themeColor="accent1"/>
          <w:sz w:val="20"/>
          <w:szCs w:val="18"/>
        </w:rPr>
      </w:pPr>
      <w:r w:rsidRPr="00EA145D">
        <w:rPr>
          <w:b/>
          <w:bCs/>
          <w:color w:val="4472C4" w:themeColor="accent1"/>
          <w:sz w:val="20"/>
          <w:szCs w:val="20"/>
        </w:rPr>
        <w:lastRenderedPageBreak/>
        <w:t>(T</w:t>
      </w:r>
      <w:r w:rsidRPr="00EA145D">
        <w:rPr>
          <w:b/>
          <w:bCs/>
          <w:color w:val="4472C4" w:themeColor="accent1"/>
          <w:sz w:val="20"/>
          <w:szCs w:val="18"/>
        </w:rPr>
        <w:t>his information can be copied as needed by selecting the blue “+” in the lower right-hand corner of each outfall of the proposed drainage network information.)</w:t>
      </w:r>
    </w:p>
    <w:p w14:paraId="44DC61C1" w14:textId="3AE35317" w:rsidR="001F5FB6" w:rsidRPr="00EA145D" w:rsidRDefault="001F5FB6" w:rsidP="00C00E3A">
      <w:pPr>
        <w:rPr>
          <w:b/>
          <w:bCs/>
          <w:color w:val="FF0000"/>
          <w:sz w:val="22"/>
        </w:rPr>
      </w:pPr>
      <w:r w:rsidRPr="00EA145D">
        <w:rPr>
          <w:b/>
          <w:bCs/>
          <w:color w:val="538135" w:themeColor="accent6" w:themeShade="BF"/>
          <w:sz w:val="20"/>
          <w:szCs w:val="20"/>
        </w:rPr>
        <w:t>It may be helpful to verify the information below by reviewing the ORD Explorer &gt;&gt; Drainage and Utilities Model drop</w:t>
      </w:r>
      <w:r w:rsidR="002213F1" w:rsidRPr="00EA145D">
        <w:rPr>
          <w:b/>
          <w:bCs/>
          <w:color w:val="538135" w:themeColor="accent6" w:themeShade="BF"/>
          <w:sz w:val="20"/>
          <w:szCs w:val="20"/>
        </w:rPr>
        <w:t>-</w:t>
      </w:r>
      <w:r w:rsidRPr="00EA145D">
        <w:rPr>
          <w:b/>
          <w:bCs/>
          <w:color w:val="538135" w:themeColor="accent6" w:themeShade="BF"/>
          <w:sz w:val="20"/>
          <w:szCs w:val="20"/>
        </w:rPr>
        <w:t>down or Flex Tables that have been run.</w:t>
      </w:r>
    </w:p>
    <w:sdt>
      <w:sdtPr>
        <w:rPr>
          <w:sz w:val="22"/>
        </w:rPr>
        <w:id w:val="-2141710243"/>
        <w15:repeatingSection/>
      </w:sdtPr>
      <w:sdtEndPr/>
      <w:sdtContent>
        <w:sdt>
          <w:sdtPr>
            <w:rPr>
              <w:sz w:val="22"/>
            </w:rPr>
            <w:id w:val="-1013220390"/>
            <w:placeholder>
              <w:docPart w:val="CFEEFBF74D8747D293B9EAB3E9E0EB1D"/>
            </w:placeholder>
            <w15:repeatingSectionItem/>
          </w:sdtPr>
          <w:sdtEndPr/>
          <w:sdtContent>
            <w:p w14:paraId="1372CAE2" w14:textId="77777777" w:rsidR="00C00E3A" w:rsidRPr="00EA145D" w:rsidRDefault="00C00E3A" w:rsidP="00C00E3A">
              <w:pPr>
                <w:rPr>
                  <w:sz w:val="22"/>
                </w:rPr>
              </w:pPr>
              <w:r w:rsidRPr="00EA145D">
                <w:rPr>
                  <w:sz w:val="22"/>
                </w:rPr>
                <w:t xml:space="preserve">Outfall Name: </w:t>
              </w:r>
              <w:sdt>
                <w:sdtPr>
                  <w:rPr>
                    <w:sz w:val="22"/>
                  </w:rPr>
                  <w:alias w:val="Outfall Name"/>
                  <w:tag w:val="Outfall Name"/>
                  <w:id w:val="-635723094"/>
                  <w:placeholder>
                    <w:docPart w:val="FD5C8C7C8F8949F78D4BD2DB5049A4D5"/>
                  </w:placeholder>
                  <w:showingPlcHdr/>
                </w:sdtPr>
                <w:sdtEndPr/>
                <w:sdtContent>
                  <w:r w:rsidRPr="00EA145D">
                    <w:rPr>
                      <w:rStyle w:val="PlaceholderText"/>
                      <w:sz w:val="22"/>
                    </w:rPr>
                    <w:t>Click or tap here to enter text.</w:t>
                  </w:r>
                </w:sdtContent>
              </w:sdt>
            </w:p>
            <w:p w14:paraId="35DE0184" w14:textId="29F22C6D" w:rsidR="00C00E3A" w:rsidRPr="00EA145D" w:rsidRDefault="00C00E3A" w:rsidP="00C00E3A">
              <w:r w:rsidRPr="00EA145D">
                <w:rPr>
                  <w:sz w:val="22"/>
                  <w:szCs w:val="20"/>
                </w:rPr>
                <w:t xml:space="preserve">Drainage Elements Used </w:t>
              </w:r>
              <w:r w:rsidRPr="00EA145D">
                <w:rPr>
                  <w:b/>
                  <w:bCs/>
                  <w:color w:val="4472C4" w:themeColor="accent1"/>
                  <w:sz w:val="20"/>
                  <w:szCs w:val="20"/>
                </w:rPr>
                <w:t>(include pipe lengths, end treatments, catch basin sizes (if applicable), etc</w:t>
              </w:r>
              <w:r w:rsidRPr="00EA145D">
                <w:rPr>
                  <w:b/>
                  <w:bCs/>
                  <w:color w:val="4472C4" w:themeColor="accent1"/>
                  <w:sz w:val="20"/>
                  <w:szCs w:val="18"/>
                </w:rPr>
                <w:t>.)</w:t>
              </w:r>
              <w:r w:rsidRPr="00EA145D">
                <w:t>:</w:t>
              </w:r>
            </w:p>
            <w:p w14:paraId="20ECEE63" w14:textId="77777777" w:rsidR="00C00E3A" w:rsidRPr="00EA145D" w:rsidRDefault="00244EAA" w:rsidP="00C00E3A">
              <w:sdt>
                <w:sdtPr>
                  <w:rPr>
                    <w:sz w:val="22"/>
                  </w:rPr>
                  <w:id w:val="1907180133"/>
                  <w:placeholder>
                    <w:docPart w:val="966BE05924B144C2838C7DF55A75F6F3"/>
                  </w:placeholder>
                  <w:showingPlcHdr/>
                </w:sdtPr>
                <w:sdtEndPr/>
                <w:sdtContent>
                  <w:r w:rsidR="00C00E3A" w:rsidRPr="00EA145D">
                    <w:rPr>
                      <w:rStyle w:val="PlaceholderText"/>
                      <w:sz w:val="22"/>
                    </w:rPr>
                    <w:t>Click or tap here to enter text.</w:t>
                  </w:r>
                </w:sdtContent>
              </w:sdt>
            </w:p>
            <w:p w14:paraId="3C81FFBE" w14:textId="781E0760" w:rsidR="00C00E3A" w:rsidRPr="00EA145D" w:rsidRDefault="00C00E3A" w:rsidP="00C00E3A">
              <w:pPr>
                <w:rPr>
                  <w:sz w:val="22"/>
                  <w:szCs w:val="20"/>
                </w:rPr>
              </w:pPr>
              <w:r w:rsidRPr="00EA145D">
                <w:rPr>
                  <w:sz w:val="22"/>
                  <w:szCs w:val="20"/>
                </w:rPr>
                <w:t>Velocity Control</w:t>
              </w:r>
              <w:r w:rsidRPr="00EA145D">
                <w:t xml:space="preserve"> </w:t>
              </w:r>
              <w:r w:rsidRPr="00EA145D">
                <w:rPr>
                  <w:b/>
                  <w:bCs/>
                  <w:color w:val="4472C4" w:themeColor="accent1"/>
                  <w:sz w:val="20"/>
                  <w:szCs w:val="20"/>
                </w:rPr>
                <w:t>(can include the type of energy dissipaters, riprap dimensions, etc</w:t>
              </w:r>
              <w:r w:rsidRPr="00EA145D">
                <w:rPr>
                  <w:b/>
                  <w:bCs/>
                  <w:color w:val="4472C4" w:themeColor="accent1"/>
                  <w:sz w:val="20"/>
                  <w:szCs w:val="18"/>
                </w:rPr>
                <w:t>.)</w:t>
              </w:r>
              <w:r w:rsidRPr="00EA145D">
                <w:rPr>
                  <w:sz w:val="22"/>
                  <w:szCs w:val="20"/>
                </w:rPr>
                <w:t>:</w:t>
              </w:r>
            </w:p>
            <w:p w14:paraId="623CE334" w14:textId="77777777" w:rsidR="00C00E3A" w:rsidRPr="00EA145D" w:rsidRDefault="00244EAA" w:rsidP="00C00E3A">
              <w:pPr>
                <w:rPr>
                  <w:sz w:val="22"/>
                  <w:szCs w:val="20"/>
                </w:rPr>
              </w:pPr>
              <w:sdt>
                <w:sdtPr>
                  <w:rPr>
                    <w:sz w:val="22"/>
                  </w:rPr>
                  <w:id w:val="2044554148"/>
                  <w:placeholder>
                    <w:docPart w:val="F6100D65B94A46A1B55D05228A4B6A13"/>
                  </w:placeholder>
                  <w:showingPlcHdr/>
                </w:sdtPr>
                <w:sdtEndPr/>
                <w:sdtContent>
                  <w:r w:rsidR="00C00E3A" w:rsidRPr="00EA145D">
                    <w:rPr>
                      <w:rStyle w:val="PlaceholderText"/>
                      <w:sz w:val="22"/>
                    </w:rPr>
                    <w:t>Click or tap here to enter text.</w:t>
                  </w:r>
                </w:sdtContent>
              </w:sdt>
            </w:p>
            <w:p w14:paraId="54E53128" w14:textId="735F2284" w:rsidR="00C00E3A" w:rsidRPr="00EA145D" w:rsidRDefault="00C00E3A" w:rsidP="00C00E3A">
              <w:pPr>
                <w:rPr>
                  <w:sz w:val="22"/>
                  <w:szCs w:val="20"/>
                </w:rPr>
              </w:pPr>
              <w:r w:rsidRPr="00EA145D">
                <w:rPr>
                  <w:sz w:val="22"/>
                  <w:szCs w:val="20"/>
                </w:rPr>
                <w:t xml:space="preserve">Modeling Notes </w:t>
              </w:r>
              <w:r w:rsidRPr="00EA145D">
                <w:rPr>
                  <w:b/>
                  <w:bCs/>
                  <w:color w:val="4472C4" w:themeColor="accent1"/>
                  <w:sz w:val="20"/>
                  <w:szCs w:val="20"/>
                </w:rPr>
                <w:t>(can include any information that would be helpful to document regarding how the modeling of this drainage network was setup</w:t>
              </w:r>
              <w:r w:rsidRPr="00EA145D">
                <w:rPr>
                  <w:b/>
                  <w:bCs/>
                  <w:color w:val="4472C4" w:themeColor="accent1"/>
                  <w:sz w:val="20"/>
                  <w:szCs w:val="18"/>
                </w:rPr>
                <w:t>.)</w:t>
              </w:r>
              <w:r w:rsidRPr="00EA145D">
                <w:rPr>
                  <w:sz w:val="22"/>
                  <w:szCs w:val="20"/>
                </w:rPr>
                <w:t>:</w:t>
              </w:r>
            </w:p>
            <w:p w14:paraId="1308F5A1" w14:textId="60CC73B1" w:rsidR="00A90C1D" w:rsidRPr="00EE3A95" w:rsidRDefault="00244EAA">
              <w:pPr>
                <w:rPr>
                  <w:b/>
                  <w:bCs/>
                  <w:color w:val="FF0000"/>
                  <w:sz w:val="22"/>
                </w:rPr>
              </w:pPr>
              <w:sdt>
                <w:sdtPr>
                  <w:rPr>
                    <w:sz w:val="22"/>
                  </w:rPr>
                  <w:id w:val="650407798"/>
                  <w:placeholder>
                    <w:docPart w:val="58ADBC7DD01F47B4A5BE0D86B20D16FF"/>
                  </w:placeholder>
                  <w:showingPlcHdr/>
                </w:sdtPr>
                <w:sdtEndPr/>
                <w:sdtContent>
                  <w:r w:rsidR="00C00E3A" w:rsidRPr="00EA145D">
                    <w:rPr>
                      <w:rStyle w:val="PlaceholderText"/>
                      <w:sz w:val="22"/>
                    </w:rPr>
                    <w:t>Click or tap here to enter text.</w:t>
                  </w:r>
                </w:sdtContent>
              </w:sdt>
            </w:p>
          </w:sdtContent>
        </w:sdt>
      </w:sdtContent>
    </w:sdt>
    <w:sectPr w:rsidR="00A90C1D" w:rsidRPr="00EE3A95" w:rsidSect="004411C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A911D" w14:textId="77777777" w:rsidR="00BC28E7" w:rsidRDefault="00BC28E7" w:rsidP="00086C66">
      <w:pPr>
        <w:spacing w:before="0" w:after="0" w:line="240" w:lineRule="auto"/>
      </w:pPr>
      <w:r>
        <w:separator/>
      </w:r>
    </w:p>
  </w:endnote>
  <w:endnote w:type="continuationSeparator" w:id="0">
    <w:p w14:paraId="3C9C2604" w14:textId="77777777" w:rsidR="00BC28E7" w:rsidRDefault="00BC28E7" w:rsidP="00086C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Times New Roman"/>
    <w:panose1 w:val="020B0704020202020204"/>
    <w:charset w:val="00"/>
    <w:family w:val="swiss"/>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B1D0" w14:textId="5483E125" w:rsidR="00B644F9" w:rsidRDefault="00DD3A30" w:rsidP="007C773A">
    <w:pPr>
      <w:pStyle w:val="Footer"/>
      <w:ind w:left="2880" w:firstLine="1440"/>
    </w:pPr>
    <w:r w:rsidRPr="00FA3542">
      <w:rPr>
        <w:noProof/>
      </w:rPr>
      <w:drawing>
        <wp:anchor distT="0" distB="0" distL="114300" distR="114300" simplePos="0" relativeHeight="251658240" behindDoc="1" locked="0" layoutInCell="1" allowOverlap="1" wp14:anchorId="36D1C226" wp14:editId="28120A71">
          <wp:simplePos x="0" y="0"/>
          <wp:positionH relativeFrom="margin">
            <wp:posOffset>0</wp:posOffset>
          </wp:positionH>
          <wp:positionV relativeFrom="page">
            <wp:posOffset>9273540</wp:posOffset>
          </wp:positionV>
          <wp:extent cx="1069340" cy="4292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DOT Color Logo.png"/>
                  <pic:cNvPicPr/>
                </pic:nvPicPr>
                <pic:blipFill>
                  <a:blip r:embed="rId1">
                    <a:extLst>
                      <a:ext uri="{28A0092B-C50C-407E-A947-70E740481C1C}">
                        <a14:useLocalDpi xmlns:a14="http://schemas.microsoft.com/office/drawing/2010/main" val="0"/>
                      </a:ext>
                    </a:extLst>
                  </a:blip>
                  <a:stretch>
                    <a:fillRect/>
                  </a:stretch>
                </pic:blipFill>
                <pic:spPr>
                  <a:xfrm>
                    <a:off x="0" y="0"/>
                    <a:ext cx="1069340" cy="429260"/>
                  </a:xfrm>
                  <a:prstGeom prst="rect">
                    <a:avLst/>
                  </a:prstGeom>
                </pic:spPr>
              </pic:pic>
            </a:graphicData>
          </a:graphic>
          <wp14:sizeRelH relativeFrom="margin">
            <wp14:pctWidth>0</wp14:pctWidth>
          </wp14:sizeRelH>
          <wp14:sizeRelV relativeFrom="margin">
            <wp14:pctHeight>0</wp14:pctHeight>
          </wp14:sizeRelV>
        </wp:anchor>
      </w:drawing>
    </w:r>
    <w:r w:rsidR="008B45AA" w:rsidRPr="008B45AA">
      <w:t xml:space="preserve"> </w:t>
    </w:r>
    <w:sdt>
      <w:sdtPr>
        <w:id w:val="-2010971022"/>
        <w:docPartObj>
          <w:docPartGallery w:val="Page Numbers (Bottom of Page)"/>
          <w:docPartUnique/>
        </w:docPartObj>
      </w:sdtPr>
      <w:sdtEndPr>
        <w:rPr>
          <w:noProof/>
        </w:rPr>
      </w:sdtEndPr>
      <w:sdtContent>
        <w:r w:rsidR="008B45AA">
          <w:fldChar w:fldCharType="begin"/>
        </w:r>
        <w:r w:rsidR="008B45AA">
          <w:instrText xml:space="preserve"> PAGE   \* MERGEFORMAT </w:instrText>
        </w:r>
        <w:r w:rsidR="008B45AA">
          <w:fldChar w:fldCharType="separate"/>
        </w:r>
        <w:r w:rsidR="008B45AA">
          <w:t>1</w:t>
        </w:r>
        <w:r w:rsidR="008B45AA">
          <w:rPr>
            <w:noProof/>
          </w:rPr>
          <w:fldChar w:fldCharType="end"/>
        </w:r>
        <w:r w:rsidR="008B45AA">
          <w:rPr>
            <w:noProof/>
          </w:rPr>
          <w:tab/>
        </w:r>
        <w:r w:rsidR="008B45AA">
          <w:rPr>
            <w:noProof/>
          </w:rPr>
          <w:tab/>
        </w:r>
        <w:r w:rsidR="00E929FF" w:rsidRPr="00EA145D">
          <w:rPr>
            <w:noProof/>
          </w:rPr>
          <w:t>November</w:t>
        </w:r>
        <w:r w:rsidR="008B45AA">
          <w:rPr>
            <w:noProof/>
          </w:rPr>
          <w:t xml:space="preserve"> 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3EE5C" w14:textId="77777777" w:rsidR="00BC28E7" w:rsidRDefault="00BC28E7" w:rsidP="00086C66">
      <w:pPr>
        <w:spacing w:before="0" w:after="0" w:line="240" w:lineRule="auto"/>
      </w:pPr>
      <w:r>
        <w:separator/>
      </w:r>
    </w:p>
  </w:footnote>
  <w:footnote w:type="continuationSeparator" w:id="0">
    <w:p w14:paraId="6909874F" w14:textId="77777777" w:rsidR="00BC28E7" w:rsidRDefault="00BC28E7" w:rsidP="00086C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E983" w14:textId="0B10FBCF" w:rsidR="00086C66" w:rsidRDefault="00086C66" w:rsidP="00086C66">
    <w:pPr>
      <w:pStyle w:val="NoSpacing"/>
      <w:ind w:right="288"/>
      <w:rPr>
        <w:rFonts w:ascii="Arial" w:hAnsi="Arial" w:cs="Arial"/>
        <w:b/>
        <w:sz w:val="18"/>
        <w:szCs w:val="18"/>
      </w:rPr>
    </w:pPr>
    <w:r w:rsidRPr="00FA3542">
      <w:rPr>
        <w:noProof/>
      </w:rPr>
      <mc:AlternateContent>
        <mc:Choice Requires="wps">
          <w:drawing>
            <wp:anchor distT="45720" distB="45720" distL="114300" distR="114300" simplePos="0" relativeHeight="251657216" behindDoc="1" locked="0" layoutInCell="1" allowOverlap="1" wp14:anchorId="0FEBED94" wp14:editId="69060E3F">
              <wp:simplePos x="0" y="0"/>
              <wp:positionH relativeFrom="page">
                <wp:posOffset>2153805</wp:posOffset>
              </wp:positionH>
              <wp:positionV relativeFrom="paragraph">
                <wp:posOffset>-1135553</wp:posOffset>
              </wp:positionV>
              <wp:extent cx="1473835" cy="636905"/>
              <wp:effectExtent l="0" t="0" r="0" b="0"/>
              <wp:wrapTight wrapText="bothSides">
                <wp:wrapPolygon edited="0">
                  <wp:start x="838" y="0"/>
                  <wp:lineTo x="838" y="20674"/>
                  <wp:lineTo x="20660" y="20674"/>
                  <wp:lineTo x="20660" y="0"/>
                  <wp:lineTo x="838"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636905"/>
                      </a:xfrm>
                      <a:prstGeom prst="rect">
                        <a:avLst/>
                      </a:prstGeom>
                      <a:noFill/>
                      <a:ln w="9525">
                        <a:noFill/>
                        <a:miter lim="800000"/>
                        <a:headEnd/>
                        <a:tailEnd/>
                      </a:ln>
                    </wps:spPr>
                    <wps:txbx>
                      <w:txbxContent>
                        <w:p w14:paraId="3C911494" w14:textId="77777777" w:rsidR="00086C66" w:rsidRDefault="00086C66" w:rsidP="00086C66">
                          <w:pPr>
                            <w:pStyle w:val="NoSpacing"/>
                            <w:rPr>
                              <w:rFonts w:ascii="Arial" w:hAnsi="Arial" w:cs="Arial"/>
                              <w:color w:val="1C375A"/>
                              <w:sz w:val="16"/>
                              <w:szCs w:val="18"/>
                            </w:rPr>
                          </w:pPr>
                          <w:r w:rsidRPr="00A34033">
                            <w:rPr>
                              <w:rFonts w:ascii="Arial Bold" w:hAnsi="Arial Bold" w:cs="Arial"/>
                              <w:b/>
                              <w:color w:val="1C375A"/>
                              <w:sz w:val="20"/>
                              <w:szCs w:val="18"/>
                            </w:rPr>
                            <w:t>FUNDAMENTALS</w:t>
                          </w:r>
                          <w:r w:rsidRPr="00734270">
                            <w:rPr>
                              <w:rFonts w:ascii="Arial Bold" w:hAnsi="Arial Bold" w:cs="Arial"/>
                              <w:b/>
                              <w:color w:val="1C375A"/>
                              <w:spacing w:val="20"/>
                              <w:sz w:val="24"/>
                              <w:szCs w:val="18"/>
                            </w:rPr>
                            <w:t xml:space="preserve"> </w:t>
                          </w:r>
                          <w:r w:rsidRPr="00734270">
                            <w:rPr>
                              <w:rFonts w:ascii="Arial" w:hAnsi="Arial" w:cs="Arial"/>
                              <w:b/>
                              <w:color w:val="1C375A"/>
                              <w:szCs w:val="18"/>
                            </w:rPr>
                            <w:br/>
                          </w:r>
                          <w:r w:rsidRPr="00734270">
                            <w:rPr>
                              <w:rFonts w:ascii="Arial" w:hAnsi="Arial" w:cs="Arial"/>
                              <w:color w:val="1C375A"/>
                              <w:sz w:val="18"/>
                              <w:szCs w:val="18"/>
                            </w:rPr>
                            <w:t xml:space="preserve">OpenRoads </w:t>
                          </w:r>
                          <w:r w:rsidRPr="00A34033">
                            <w:rPr>
                              <w:rFonts w:ascii="Arial" w:hAnsi="Arial" w:cs="Arial"/>
                              <w:color w:val="1C375A"/>
                              <w:sz w:val="16"/>
                              <w:szCs w:val="18"/>
                            </w:rPr>
                            <w:t>Designer</w:t>
                          </w:r>
                          <w:r>
                            <w:rPr>
                              <w:rFonts w:ascii="Arial" w:hAnsi="Arial" w:cs="Arial"/>
                              <w:color w:val="1C375A"/>
                              <w:sz w:val="16"/>
                              <w:szCs w:val="18"/>
                            </w:rPr>
                            <w:t xml:space="preserve"> (Formerly Microstation)</w:t>
                          </w:r>
                        </w:p>
                        <w:p w14:paraId="24CF368E" w14:textId="77777777" w:rsidR="00086C66" w:rsidRPr="00A34033" w:rsidRDefault="00086C66" w:rsidP="00086C66">
                          <w:pPr>
                            <w:pStyle w:val="NoSpacing"/>
                            <w:rPr>
                              <w:rFonts w:ascii="Arial" w:hAnsi="Arial" w:cs="Arial"/>
                              <w:color w:val="1C375A"/>
                              <w:sz w:val="16"/>
                              <w:szCs w:val="18"/>
                            </w:rPr>
                          </w:pPr>
                          <w:r>
                            <w:rPr>
                              <w:rFonts w:ascii="Arial" w:hAnsi="Arial" w:cs="Arial"/>
                              <w:color w:val="1C375A"/>
                              <w:sz w:val="16"/>
                              <w:szCs w:val="18"/>
                            </w:rPr>
                            <w:t>CONNECT Edition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ED94" id="_x0000_t202" coordsize="21600,21600" o:spt="202" path="m,l,21600r21600,l21600,xe">
              <v:stroke joinstyle="miter"/>
              <v:path gradientshapeok="t" o:connecttype="rect"/>
            </v:shapetype>
            <v:shape id="Text Box 5" o:spid="_x0000_s1035" type="#_x0000_t202" style="position:absolute;margin-left:169.6pt;margin-top:-89.4pt;width:116.05pt;height:50.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" filled="f" stroked="f">
              <v:textbox>
                <w:txbxContent>
                  <w:p w14:paraId="3C911494" w14:textId="77777777" w:rsidR="00086C66" w:rsidRDefault="00086C66" w:rsidP="00086C66">
                    <w:pPr>
                      <w:pStyle w:val="NoSpacing"/>
                      <w:rPr>
                        <w:rFonts w:ascii="Arial" w:hAnsi="Arial" w:cs="Arial"/>
                        <w:color w:val="1C375A"/>
                        <w:sz w:val="16"/>
                        <w:szCs w:val="18"/>
                      </w:rPr>
                    </w:pPr>
                    <w:r w:rsidRPr="00A34033">
                      <w:rPr>
                        <w:rFonts w:ascii="Arial Bold" w:hAnsi="Arial Bold" w:cs="Arial"/>
                        <w:b/>
                        <w:color w:val="1C375A"/>
                        <w:sz w:val="20"/>
                        <w:szCs w:val="18"/>
                      </w:rPr>
                      <w:t>FUNDAMENTALS</w:t>
                    </w:r>
                    <w:r w:rsidRPr="00734270">
                      <w:rPr>
                        <w:rFonts w:ascii="Arial Bold" w:hAnsi="Arial Bold" w:cs="Arial"/>
                        <w:b/>
                        <w:color w:val="1C375A"/>
                        <w:spacing w:val="20"/>
                        <w:sz w:val="24"/>
                        <w:szCs w:val="18"/>
                      </w:rPr>
                      <w:t xml:space="preserve"> </w:t>
                    </w:r>
                    <w:r w:rsidRPr="00734270">
                      <w:rPr>
                        <w:rFonts w:ascii="Arial" w:hAnsi="Arial" w:cs="Arial"/>
                        <w:b/>
                        <w:color w:val="1C375A"/>
                        <w:szCs w:val="18"/>
                      </w:rPr>
                      <w:br/>
                    </w:r>
                    <w:r w:rsidRPr="00734270">
                      <w:rPr>
                        <w:rFonts w:ascii="Arial" w:hAnsi="Arial" w:cs="Arial"/>
                        <w:color w:val="1C375A"/>
                        <w:sz w:val="18"/>
                        <w:szCs w:val="18"/>
                      </w:rPr>
                      <w:t xml:space="preserve">OpenRoads </w:t>
                    </w:r>
                    <w:r w:rsidRPr="00A34033">
                      <w:rPr>
                        <w:rFonts w:ascii="Arial" w:hAnsi="Arial" w:cs="Arial"/>
                        <w:color w:val="1C375A"/>
                        <w:sz w:val="16"/>
                        <w:szCs w:val="18"/>
                      </w:rPr>
                      <w:t>Designer</w:t>
                    </w:r>
                    <w:r>
                      <w:rPr>
                        <w:rFonts w:ascii="Arial" w:hAnsi="Arial" w:cs="Arial"/>
                        <w:color w:val="1C375A"/>
                        <w:sz w:val="16"/>
                        <w:szCs w:val="18"/>
                      </w:rPr>
                      <w:t xml:space="preserve"> (Formerly Microstation)</w:t>
                    </w:r>
                  </w:p>
                  <w:p w14:paraId="24CF368E" w14:textId="77777777" w:rsidR="00086C66" w:rsidRPr="00A34033" w:rsidRDefault="00086C66" w:rsidP="00086C66">
                    <w:pPr>
                      <w:pStyle w:val="NoSpacing"/>
                      <w:rPr>
                        <w:rFonts w:ascii="Arial" w:hAnsi="Arial" w:cs="Arial"/>
                        <w:color w:val="1C375A"/>
                        <w:sz w:val="16"/>
                        <w:szCs w:val="18"/>
                      </w:rPr>
                    </w:pPr>
                    <w:r>
                      <w:rPr>
                        <w:rFonts w:ascii="Arial" w:hAnsi="Arial" w:cs="Arial"/>
                        <w:color w:val="1C375A"/>
                        <w:sz w:val="16"/>
                        <w:szCs w:val="18"/>
                      </w:rPr>
                      <w:t>CONNECT Edition</w:t>
                    </w:r>
                  </w:p>
                </w:txbxContent>
              </v:textbox>
              <w10:wrap type="tight" anchorx="page"/>
            </v:shape>
          </w:pict>
        </mc:Fallback>
      </mc:AlternateContent>
    </w:r>
    <w:r w:rsidRPr="000E017F">
      <w:rPr>
        <w:rFonts w:ascii="Arial" w:hAnsi="Arial" w:cs="Arial"/>
        <w:b/>
        <w:sz w:val="20"/>
        <w:szCs w:val="18"/>
      </w:rPr>
      <w:fldChar w:fldCharType="begin"/>
    </w:r>
    <w:r w:rsidRPr="000E017F">
      <w:rPr>
        <w:rFonts w:ascii="Arial" w:hAnsi="Arial" w:cs="Arial"/>
        <w:b/>
        <w:sz w:val="20"/>
        <w:szCs w:val="18"/>
      </w:rPr>
      <w:instrText xml:space="preserve"> STYLEREF  "Heading 1"  \* MERGEFORMAT </w:instrText>
    </w:r>
    <w:r w:rsidRPr="000E017F">
      <w:rPr>
        <w:rFonts w:ascii="Arial" w:hAnsi="Arial" w:cs="Arial"/>
        <w:b/>
        <w:sz w:val="20"/>
        <w:szCs w:val="18"/>
      </w:rPr>
      <w:fldChar w:fldCharType="separate"/>
    </w:r>
    <w:r w:rsidR="00244EAA">
      <w:rPr>
        <w:rFonts w:ascii="Arial" w:hAnsi="Arial" w:cs="Arial"/>
        <w:b/>
        <w:noProof/>
        <w:sz w:val="20"/>
        <w:szCs w:val="18"/>
      </w:rPr>
      <w:t>1.0 Project Notebook</w:t>
    </w:r>
    <w:r w:rsidRPr="000E017F">
      <w:rPr>
        <w:rFonts w:ascii="Arial" w:hAnsi="Arial" w:cs="Arial"/>
        <w:b/>
        <w:sz w:val="20"/>
        <w:szCs w:val="18"/>
      </w:rPr>
      <w:fldChar w:fldCharType="end"/>
    </w:r>
  </w:p>
  <w:p w14:paraId="5F5D0DEC" w14:textId="77777777" w:rsidR="00086C66" w:rsidRPr="00E7259C" w:rsidRDefault="00086C66" w:rsidP="00086C66">
    <w:pPr>
      <w:pStyle w:val="NoSpacing"/>
      <w:ind w:right="288"/>
      <w:rPr>
        <w:rFonts w:ascii="Arial" w:hAnsi="Arial" w:cs="Arial"/>
        <w:b/>
        <w:sz w:val="18"/>
        <w:szCs w:val="18"/>
      </w:rPr>
    </w:pPr>
    <w:r w:rsidRPr="00F61015">
      <w:rPr>
        <w:noProof/>
        <w:sz w:val="18"/>
        <w:szCs w:val="18"/>
      </w:rPr>
      <mc:AlternateContent>
        <mc:Choice Requires="wps">
          <w:drawing>
            <wp:anchor distT="0" distB="0" distL="114300" distR="114300" simplePos="0" relativeHeight="251656192" behindDoc="0" locked="0" layoutInCell="1" allowOverlap="1" wp14:anchorId="285D6BAB" wp14:editId="22F83E5D">
              <wp:simplePos x="0" y="0"/>
              <wp:positionH relativeFrom="margin">
                <wp:posOffset>1905</wp:posOffset>
              </wp:positionH>
              <wp:positionV relativeFrom="paragraph">
                <wp:posOffset>186690</wp:posOffset>
              </wp:positionV>
              <wp:extent cx="59436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flipV="1">
                        <a:off x="0" y="0"/>
                        <a:ext cx="5943600" cy="0"/>
                      </a:xfrm>
                      <a:prstGeom prst="line">
                        <a:avLst/>
                      </a:prstGeom>
                      <a:ln w="38100">
                        <a:solidFill>
                          <a:srgbClr val="FF0000"/>
                        </a:solidFill>
                        <a:headEnd type="none" w="med" len="med"/>
                        <a:tailEnd type="none" w="med" len="med"/>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AD54F" id="Straight Connector 6"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4.7pt" to="468.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" strokecolor="red" strokeweight="3pt">
              <v:stroke joinstyle="miter"/>
              <w10:wrap anchorx="margin"/>
            </v:line>
          </w:pict>
        </mc:Fallback>
      </mc:AlternateContent>
    </w:r>
  </w:p>
  <w:p w14:paraId="0102B929" w14:textId="77777777" w:rsidR="00086C66" w:rsidRDefault="00086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60619"/>
    <w:multiLevelType w:val="multilevel"/>
    <w:tmpl w:val="9A84573A"/>
    <w:lvl w:ilvl="0">
      <w:start w:val="1"/>
      <w:numFmt w:val="decimal"/>
      <w:pStyle w:val="Heading1"/>
      <w:lvlText w:val="%1.0"/>
      <w:lvlJc w:val="left"/>
      <w:pPr>
        <w:ind w:left="9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72017018"/>
    <w:multiLevelType w:val="hybridMultilevel"/>
    <w:tmpl w:val="90F22B24"/>
    <w:lvl w:ilvl="0" w:tplc="E36E6D54">
      <w:start w:val="3"/>
      <w:numFmt w:val="bullet"/>
      <w:pStyle w:val="SectionCoverHeading1"/>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629731">
    <w:abstractNumId w:val="0"/>
  </w:num>
  <w:num w:numId="2" w16cid:durableId="10402049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3A"/>
    <w:rsid w:val="000019C7"/>
    <w:rsid w:val="00014CA3"/>
    <w:rsid w:val="0002173E"/>
    <w:rsid w:val="00026C0C"/>
    <w:rsid w:val="00042783"/>
    <w:rsid w:val="000432C5"/>
    <w:rsid w:val="0004577B"/>
    <w:rsid w:val="00051EA5"/>
    <w:rsid w:val="00052473"/>
    <w:rsid w:val="000532BF"/>
    <w:rsid w:val="00075D32"/>
    <w:rsid w:val="00076C66"/>
    <w:rsid w:val="00082758"/>
    <w:rsid w:val="00084FE7"/>
    <w:rsid w:val="00086728"/>
    <w:rsid w:val="00086C66"/>
    <w:rsid w:val="00095C5C"/>
    <w:rsid w:val="00096E0C"/>
    <w:rsid w:val="000B11FB"/>
    <w:rsid w:val="000B3494"/>
    <w:rsid w:val="000C4795"/>
    <w:rsid w:val="000C5A90"/>
    <w:rsid w:val="00100DDA"/>
    <w:rsid w:val="00102D3A"/>
    <w:rsid w:val="00104BA6"/>
    <w:rsid w:val="00106740"/>
    <w:rsid w:val="00111B13"/>
    <w:rsid w:val="00120FFD"/>
    <w:rsid w:val="00121559"/>
    <w:rsid w:val="00127280"/>
    <w:rsid w:val="00157B50"/>
    <w:rsid w:val="00165976"/>
    <w:rsid w:val="00173225"/>
    <w:rsid w:val="001863A5"/>
    <w:rsid w:val="001867BC"/>
    <w:rsid w:val="001968C0"/>
    <w:rsid w:val="001A1C07"/>
    <w:rsid w:val="001B5DC4"/>
    <w:rsid w:val="001C52D3"/>
    <w:rsid w:val="001C7091"/>
    <w:rsid w:val="001C7DEB"/>
    <w:rsid w:val="001F55C1"/>
    <w:rsid w:val="001F5FB6"/>
    <w:rsid w:val="002062C4"/>
    <w:rsid w:val="00207E45"/>
    <w:rsid w:val="00211514"/>
    <w:rsid w:val="00211D39"/>
    <w:rsid w:val="00214192"/>
    <w:rsid w:val="00220432"/>
    <w:rsid w:val="0022065A"/>
    <w:rsid w:val="002213F1"/>
    <w:rsid w:val="00233F97"/>
    <w:rsid w:val="002430D5"/>
    <w:rsid w:val="00244EAA"/>
    <w:rsid w:val="00246FA2"/>
    <w:rsid w:val="00251D0F"/>
    <w:rsid w:val="00260971"/>
    <w:rsid w:val="00262C67"/>
    <w:rsid w:val="00267A2A"/>
    <w:rsid w:val="00270C0D"/>
    <w:rsid w:val="002725A7"/>
    <w:rsid w:val="00287D50"/>
    <w:rsid w:val="002921AF"/>
    <w:rsid w:val="002954BE"/>
    <w:rsid w:val="002B0677"/>
    <w:rsid w:val="002B257C"/>
    <w:rsid w:val="002C6F00"/>
    <w:rsid w:val="002C7652"/>
    <w:rsid w:val="002D2C32"/>
    <w:rsid w:val="002D3B7B"/>
    <w:rsid w:val="002D4D73"/>
    <w:rsid w:val="002E2F76"/>
    <w:rsid w:val="002E4F9F"/>
    <w:rsid w:val="002F28AE"/>
    <w:rsid w:val="00300F23"/>
    <w:rsid w:val="00312A53"/>
    <w:rsid w:val="00317316"/>
    <w:rsid w:val="00317B74"/>
    <w:rsid w:val="00330E4E"/>
    <w:rsid w:val="003370E5"/>
    <w:rsid w:val="00341B32"/>
    <w:rsid w:val="00352C93"/>
    <w:rsid w:val="003631F5"/>
    <w:rsid w:val="00365CEC"/>
    <w:rsid w:val="003662CF"/>
    <w:rsid w:val="0037262E"/>
    <w:rsid w:val="00372D9B"/>
    <w:rsid w:val="003733E8"/>
    <w:rsid w:val="003801F5"/>
    <w:rsid w:val="00385679"/>
    <w:rsid w:val="00390DD2"/>
    <w:rsid w:val="00390FDE"/>
    <w:rsid w:val="00394337"/>
    <w:rsid w:val="003B325D"/>
    <w:rsid w:val="003B4C5D"/>
    <w:rsid w:val="003B5724"/>
    <w:rsid w:val="003C12EB"/>
    <w:rsid w:val="003C4E9F"/>
    <w:rsid w:val="003E7B55"/>
    <w:rsid w:val="003F59FE"/>
    <w:rsid w:val="00404053"/>
    <w:rsid w:val="00417C70"/>
    <w:rsid w:val="00440B77"/>
    <w:rsid w:val="004411C9"/>
    <w:rsid w:val="004445ED"/>
    <w:rsid w:val="00446E6E"/>
    <w:rsid w:val="004532A7"/>
    <w:rsid w:val="00453E31"/>
    <w:rsid w:val="00460096"/>
    <w:rsid w:val="004618AD"/>
    <w:rsid w:val="004629EB"/>
    <w:rsid w:val="00467BD9"/>
    <w:rsid w:val="00476895"/>
    <w:rsid w:val="00486580"/>
    <w:rsid w:val="00486E10"/>
    <w:rsid w:val="004B01DB"/>
    <w:rsid w:val="004B0A18"/>
    <w:rsid w:val="004B2BB4"/>
    <w:rsid w:val="004B4DAB"/>
    <w:rsid w:val="004B760C"/>
    <w:rsid w:val="004C137A"/>
    <w:rsid w:val="004C160C"/>
    <w:rsid w:val="004C3533"/>
    <w:rsid w:val="004C5535"/>
    <w:rsid w:val="004C6CC7"/>
    <w:rsid w:val="004E01F5"/>
    <w:rsid w:val="004E39FB"/>
    <w:rsid w:val="004E7A5C"/>
    <w:rsid w:val="004F572C"/>
    <w:rsid w:val="0051111E"/>
    <w:rsid w:val="00535772"/>
    <w:rsid w:val="00535FD1"/>
    <w:rsid w:val="00541E63"/>
    <w:rsid w:val="00542002"/>
    <w:rsid w:val="005425A1"/>
    <w:rsid w:val="0054425F"/>
    <w:rsid w:val="0055210B"/>
    <w:rsid w:val="0055586A"/>
    <w:rsid w:val="005760E0"/>
    <w:rsid w:val="00577D79"/>
    <w:rsid w:val="005842C9"/>
    <w:rsid w:val="00584FFB"/>
    <w:rsid w:val="00590A89"/>
    <w:rsid w:val="00597C5D"/>
    <w:rsid w:val="005A1E48"/>
    <w:rsid w:val="005A7A7B"/>
    <w:rsid w:val="005B0E5F"/>
    <w:rsid w:val="005B36D3"/>
    <w:rsid w:val="005B4AF2"/>
    <w:rsid w:val="005C09B1"/>
    <w:rsid w:val="005C17C8"/>
    <w:rsid w:val="005C3634"/>
    <w:rsid w:val="005C3D1D"/>
    <w:rsid w:val="005C6079"/>
    <w:rsid w:val="005D4184"/>
    <w:rsid w:val="005D7BFB"/>
    <w:rsid w:val="005E3A60"/>
    <w:rsid w:val="0060693C"/>
    <w:rsid w:val="0061031B"/>
    <w:rsid w:val="00612A06"/>
    <w:rsid w:val="006140A3"/>
    <w:rsid w:val="00614711"/>
    <w:rsid w:val="00620163"/>
    <w:rsid w:val="00631F29"/>
    <w:rsid w:val="00635D89"/>
    <w:rsid w:val="006369B1"/>
    <w:rsid w:val="006511B5"/>
    <w:rsid w:val="006674BA"/>
    <w:rsid w:val="006734F4"/>
    <w:rsid w:val="006B4048"/>
    <w:rsid w:val="006C613C"/>
    <w:rsid w:val="006D3E07"/>
    <w:rsid w:val="006D43A8"/>
    <w:rsid w:val="006E2EAA"/>
    <w:rsid w:val="006E3967"/>
    <w:rsid w:val="006E40B7"/>
    <w:rsid w:val="006E7BAB"/>
    <w:rsid w:val="00704EB8"/>
    <w:rsid w:val="007058B8"/>
    <w:rsid w:val="007100B4"/>
    <w:rsid w:val="00724B8C"/>
    <w:rsid w:val="007255D2"/>
    <w:rsid w:val="007335C2"/>
    <w:rsid w:val="00734A71"/>
    <w:rsid w:val="007355DB"/>
    <w:rsid w:val="007410AB"/>
    <w:rsid w:val="007451FE"/>
    <w:rsid w:val="00746777"/>
    <w:rsid w:val="00752A1B"/>
    <w:rsid w:val="007558AF"/>
    <w:rsid w:val="0076287A"/>
    <w:rsid w:val="00767C67"/>
    <w:rsid w:val="0077215C"/>
    <w:rsid w:val="00775FF1"/>
    <w:rsid w:val="007763EB"/>
    <w:rsid w:val="007901BF"/>
    <w:rsid w:val="00790E1F"/>
    <w:rsid w:val="00791FC3"/>
    <w:rsid w:val="00792D94"/>
    <w:rsid w:val="007A4F91"/>
    <w:rsid w:val="007C551A"/>
    <w:rsid w:val="007C773A"/>
    <w:rsid w:val="007C7FF6"/>
    <w:rsid w:val="007D4A3B"/>
    <w:rsid w:val="007D6A39"/>
    <w:rsid w:val="007D7A18"/>
    <w:rsid w:val="007E0D1A"/>
    <w:rsid w:val="007E2429"/>
    <w:rsid w:val="007E3E7F"/>
    <w:rsid w:val="007F12CB"/>
    <w:rsid w:val="008107B9"/>
    <w:rsid w:val="00810DD7"/>
    <w:rsid w:val="0081199B"/>
    <w:rsid w:val="008155FC"/>
    <w:rsid w:val="0081637E"/>
    <w:rsid w:val="0082229E"/>
    <w:rsid w:val="008250CE"/>
    <w:rsid w:val="00835CEF"/>
    <w:rsid w:val="008368D5"/>
    <w:rsid w:val="008426DF"/>
    <w:rsid w:val="00847585"/>
    <w:rsid w:val="008601E1"/>
    <w:rsid w:val="00866553"/>
    <w:rsid w:val="00867249"/>
    <w:rsid w:val="0089380F"/>
    <w:rsid w:val="00893FB4"/>
    <w:rsid w:val="00895261"/>
    <w:rsid w:val="008A2DA9"/>
    <w:rsid w:val="008A535B"/>
    <w:rsid w:val="008B0283"/>
    <w:rsid w:val="008B19B0"/>
    <w:rsid w:val="008B45AA"/>
    <w:rsid w:val="008B6A8D"/>
    <w:rsid w:val="008C0050"/>
    <w:rsid w:val="008C6829"/>
    <w:rsid w:val="008E6749"/>
    <w:rsid w:val="00900AE3"/>
    <w:rsid w:val="0090254B"/>
    <w:rsid w:val="009033A8"/>
    <w:rsid w:val="00904401"/>
    <w:rsid w:val="009173CA"/>
    <w:rsid w:val="00922C05"/>
    <w:rsid w:val="00923A59"/>
    <w:rsid w:val="009416FF"/>
    <w:rsid w:val="00941B06"/>
    <w:rsid w:val="00955F53"/>
    <w:rsid w:val="009859A4"/>
    <w:rsid w:val="00990B59"/>
    <w:rsid w:val="00997502"/>
    <w:rsid w:val="009A02EB"/>
    <w:rsid w:val="009A3B75"/>
    <w:rsid w:val="009A40B1"/>
    <w:rsid w:val="009B56AA"/>
    <w:rsid w:val="009D3119"/>
    <w:rsid w:val="009D321F"/>
    <w:rsid w:val="009D7465"/>
    <w:rsid w:val="009D7FF0"/>
    <w:rsid w:val="009E242F"/>
    <w:rsid w:val="009E490B"/>
    <w:rsid w:val="009F6F9F"/>
    <w:rsid w:val="009F7D4D"/>
    <w:rsid w:val="00A07EED"/>
    <w:rsid w:val="00A20F81"/>
    <w:rsid w:val="00A23B40"/>
    <w:rsid w:val="00A24874"/>
    <w:rsid w:val="00A33905"/>
    <w:rsid w:val="00A35FD0"/>
    <w:rsid w:val="00A404F9"/>
    <w:rsid w:val="00A44A0A"/>
    <w:rsid w:val="00A4633D"/>
    <w:rsid w:val="00A51C6A"/>
    <w:rsid w:val="00A55EAB"/>
    <w:rsid w:val="00A56AF7"/>
    <w:rsid w:val="00A608CF"/>
    <w:rsid w:val="00A63332"/>
    <w:rsid w:val="00A66C49"/>
    <w:rsid w:val="00A80C92"/>
    <w:rsid w:val="00A90C1D"/>
    <w:rsid w:val="00A973B3"/>
    <w:rsid w:val="00AA2F59"/>
    <w:rsid w:val="00AA69C2"/>
    <w:rsid w:val="00AA72E2"/>
    <w:rsid w:val="00AB0A78"/>
    <w:rsid w:val="00AC0C71"/>
    <w:rsid w:val="00AD1E96"/>
    <w:rsid w:val="00AF2006"/>
    <w:rsid w:val="00AF2E68"/>
    <w:rsid w:val="00AF4107"/>
    <w:rsid w:val="00AF76CF"/>
    <w:rsid w:val="00AF79A6"/>
    <w:rsid w:val="00B023F4"/>
    <w:rsid w:val="00B105BB"/>
    <w:rsid w:val="00B14AED"/>
    <w:rsid w:val="00B167A1"/>
    <w:rsid w:val="00B226C3"/>
    <w:rsid w:val="00B24FA0"/>
    <w:rsid w:val="00B262D1"/>
    <w:rsid w:val="00B26F91"/>
    <w:rsid w:val="00B3112A"/>
    <w:rsid w:val="00B34180"/>
    <w:rsid w:val="00B464F5"/>
    <w:rsid w:val="00B61658"/>
    <w:rsid w:val="00B644F9"/>
    <w:rsid w:val="00B64CC4"/>
    <w:rsid w:val="00B64ECB"/>
    <w:rsid w:val="00B71C49"/>
    <w:rsid w:val="00B73DA8"/>
    <w:rsid w:val="00B86BF9"/>
    <w:rsid w:val="00B92E17"/>
    <w:rsid w:val="00B97EC5"/>
    <w:rsid w:val="00BA6ACC"/>
    <w:rsid w:val="00BC056A"/>
    <w:rsid w:val="00BC12BE"/>
    <w:rsid w:val="00BC1859"/>
    <w:rsid w:val="00BC28E7"/>
    <w:rsid w:val="00BC4ED9"/>
    <w:rsid w:val="00BE13EC"/>
    <w:rsid w:val="00BE3D87"/>
    <w:rsid w:val="00BE403C"/>
    <w:rsid w:val="00C00E3A"/>
    <w:rsid w:val="00C02688"/>
    <w:rsid w:val="00C12238"/>
    <w:rsid w:val="00C132A2"/>
    <w:rsid w:val="00C13FB3"/>
    <w:rsid w:val="00C20846"/>
    <w:rsid w:val="00C220E5"/>
    <w:rsid w:val="00C241EC"/>
    <w:rsid w:val="00C249A3"/>
    <w:rsid w:val="00C32966"/>
    <w:rsid w:val="00C358B3"/>
    <w:rsid w:val="00C403DA"/>
    <w:rsid w:val="00C628E2"/>
    <w:rsid w:val="00C64C8B"/>
    <w:rsid w:val="00C741B2"/>
    <w:rsid w:val="00C83A2D"/>
    <w:rsid w:val="00C8428B"/>
    <w:rsid w:val="00C8506B"/>
    <w:rsid w:val="00C86437"/>
    <w:rsid w:val="00CA6202"/>
    <w:rsid w:val="00CB2899"/>
    <w:rsid w:val="00CB2A79"/>
    <w:rsid w:val="00CD253C"/>
    <w:rsid w:val="00CD7162"/>
    <w:rsid w:val="00CD75FE"/>
    <w:rsid w:val="00CE77C0"/>
    <w:rsid w:val="00CF338C"/>
    <w:rsid w:val="00CF3F78"/>
    <w:rsid w:val="00CF508C"/>
    <w:rsid w:val="00CF7520"/>
    <w:rsid w:val="00D00C75"/>
    <w:rsid w:val="00D02F12"/>
    <w:rsid w:val="00D04110"/>
    <w:rsid w:val="00D05D50"/>
    <w:rsid w:val="00D079D2"/>
    <w:rsid w:val="00D14C61"/>
    <w:rsid w:val="00D151EC"/>
    <w:rsid w:val="00D2359C"/>
    <w:rsid w:val="00D24BD8"/>
    <w:rsid w:val="00D263E4"/>
    <w:rsid w:val="00D30387"/>
    <w:rsid w:val="00D30C57"/>
    <w:rsid w:val="00D43DEB"/>
    <w:rsid w:val="00D62DEB"/>
    <w:rsid w:val="00D65DBD"/>
    <w:rsid w:val="00D71E4E"/>
    <w:rsid w:val="00D8571C"/>
    <w:rsid w:val="00D90522"/>
    <w:rsid w:val="00D91C58"/>
    <w:rsid w:val="00D9369F"/>
    <w:rsid w:val="00D94CE7"/>
    <w:rsid w:val="00DC037D"/>
    <w:rsid w:val="00DC24AE"/>
    <w:rsid w:val="00DC469F"/>
    <w:rsid w:val="00DC76AD"/>
    <w:rsid w:val="00DD0FC4"/>
    <w:rsid w:val="00DD3A30"/>
    <w:rsid w:val="00DD626F"/>
    <w:rsid w:val="00DE123B"/>
    <w:rsid w:val="00DF1536"/>
    <w:rsid w:val="00DF18AD"/>
    <w:rsid w:val="00DF44C1"/>
    <w:rsid w:val="00DF5163"/>
    <w:rsid w:val="00DF7670"/>
    <w:rsid w:val="00DF79ED"/>
    <w:rsid w:val="00E031BB"/>
    <w:rsid w:val="00E068F9"/>
    <w:rsid w:val="00E10FB2"/>
    <w:rsid w:val="00E20EC8"/>
    <w:rsid w:val="00E2440B"/>
    <w:rsid w:val="00E25AB1"/>
    <w:rsid w:val="00E30BE7"/>
    <w:rsid w:val="00E450C4"/>
    <w:rsid w:val="00E53832"/>
    <w:rsid w:val="00E56F26"/>
    <w:rsid w:val="00E66188"/>
    <w:rsid w:val="00E83878"/>
    <w:rsid w:val="00E929FF"/>
    <w:rsid w:val="00EA145D"/>
    <w:rsid w:val="00EB04CA"/>
    <w:rsid w:val="00EB1632"/>
    <w:rsid w:val="00EB6AFD"/>
    <w:rsid w:val="00EC76BB"/>
    <w:rsid w:val="00ED36B0"/>
    <w:rsid w:val="00EE3A95"/>
    <w:rsid w:val="00EF4CBD"/>
    <w:rsid w:val="00EF5A29"/>
    <w:rsid w:val="00EF5ABD"/>
    <w:rsid w:val="00F035B3"/>
    <w:rsid w:val="00F153C0"/>
    <w:rsid w:val="00F17FC4"/>
    <w:rsid w:val="00F21188"/>
    <w:rsid w:val="00F22195"/>
    <w:rsid w:val="00F375F3"/>
    <w:rsid w:val="00F46153"/>
    <w:rsid w:val="00F47E9C"/>
    <w:rsid w:val="00F51690"/>
    <w:rsid w:val="00F51BEF"/>
    <w:rsid w:val="00F57054"/>
    <w:rsid w:val="00F62C9E"/>
    <w:rsid w:val="00F71E94"/>
    <w:rsid w:val="00F759A7"/>
    <w:rsid w:val="00F76A2D"/>
    <w:rsid w:val="00F77B31"/>
    <w:rsid w:val="00F91125"/>
    <w:rsid w:val="00F975CE"/>
    <w:rsid w:val="00FA5F30"/>
    <w:rsid w:val="00FA64D7"/>
    <w:rsid w:val="00FA6B71"/>
    <w:rsid w:val="00FB10E5"/>
    <w:rsid w:val="00FB7DB0"/>
    <w:rsid w:val="00FC1289"/>
    <w:rsid w:val="00FC2EBE"/>
    <w:rsid w:val="00FD23DE"/>
    <w:rsid w:val="00FD3B59"/>
    <w:rsid w:val="00FD7672"/>
    <w:rsid w:val="00FE01D9"/>
    <w:rsid w:val="00FE6F15"/>
    <w:rsid w:val="00FF2819"/>
    <w:rsid w:val="063FE4EE"/>
    <w:rsid w:val="1300FC75"/>
    <w:rsid w:val="264048B1"/>
    <w:rsid w:val="61E47474"/>
    <w:rsid w:val="6ECDB551"/>
    <w:rsid w:val="799B7975"/>
    <w:rsid w:val="7DD6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79246"/>
  <w15:chartTrackingRefBased/>
  <w15:docId w15:val="{D7585DC6-2276-440D-B6D3-04C32FFD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3A"/>
    <w:pPr>
      <w:spacing w:before="120" w:after="120"/>
      <w:jc w:val="both"/>
    </w:pPr>
    <w:rPr>
      <w:rFonts w:ascii="Arial" w:hAnsi="Arial"/>
      <w:sz w:val="24"/>
    </w:rPr>
  </w:style>
  <w:style w:type="paragraph" w:styleId="Heading1">
    <w:name w:val="heading 1"/>
    <w:basedOn w:val="Normal"/>
    <w:next w:val="Normal"/>
    <w:link w:val="Heading1Char"/>
    <w:uiPriority w:val="9"/>
    <w:qFormat/>
    <w:rsid w:val="00C00E3A"/>
    <w:pPr>
      <w:keepNext/>
      <w:keepLines/>
      <w:numPr>
        <w:numId w:val="1"/>
      </w:numPr>
      <w:spacing w:before="240"/>
      <w:jc w:val="left"/>
      <w:outlineLvl w:val="0"/>
    </w:pPr>
    <w:rPr>
      <w:rFonts w:eastAsiaTheme="majorEastAsia" w:cstheme="majorBidi"/>
      <w:b/>
      <w:color w:val="FF0000"/>
      <w:sz w:val="36"/>
      <w:szCs w:val="32"/>
    </w:rPr>
  </w:style>
  <w:style w:type="paragraph" w:styleId="Heading2">
    <w:name w:val="heading 2"/>
    <w:basedOn w:val="Normal"/>
    <w:next w:val="Normal"/>
    <w:link w:val="Heading2Char"/>
    <w:uiPriority w:val="9"/>
    <w:unhideWhenUsed/>
    <w:qFormat/>
    <w:rsid w:val="00C00E3A"/>
    <w:pPr>
      <w:keepNext/>
      <w:keepLines/>
      <w:numPr>
        <w:ilvl w:val="1"/>
        <w:numId w:val="1"/>
      </w:numPr>
      <w:spacing w:before="240"/>
      <w:outlineLvl w:val="1"/>
    </w:pPr>
    <w:rPr>
      <w:rFonts w:eastAsiaTheme="majorEastAsia" w:cstheme="majorBidi"/>
      <w:b/>
      <w:color w:val="FF0000"/>
      <w:sz w:val="32"/>
      <w:szCs w:val="26"/>
    </w:rPr>
  </w:style>
  <w:style w:type="paragraph" w:styleId="Heading3">
    <w:name w:val="heading 3"/>
    <w:basedOn w:val="Normal"/>
    <w:next w:val="Normal"/>
    <w:link w:val="Heading3Char"/>
    <w:uiPriority w:val="9"/>
    <w:unhideWhenUsed/>
    <w:qFormat/>
    <w:rsid w:val="00C00E3A"/>
    <w:pPr>
      <w:keepNext/>
      <w:keepLines/>
      <w:numPr>
        <w:ilvl w:val="2"/>
        <w:numId w:val="1"/>
      </w:numPr>
      <w:spacing w:before="240" w:after="0"/>
      <w:outlineLvl w:val="2"/>
    </w:pPr>
    <w:rPr>
      <w:rFonts w:eastAsiaTheme="majorEastAsia" w:cstheme="majorBidi"/>
      <w:b/>
      <w:i/>
      <w:color w:val="FF0000"/>
      <w:sz w:val="28"/>
      <w:szCs w:val="24"/>
    </w:rPr>
  </w:style>
  <w:style w:type="paragraph" w:styleId="Heading4">
    <w:name w:val="heading 4"/>
    <w:basedOn w:val="Normal"/>
    <w:next w:val="Normal"/>
    <w:link w:val="Heading4Char"/>
    <w:uiPriority w:val="9"/>
    <w:unhideWhenUsed/>
    <w:qFormat/>
    <w:rsid w:val="00EC76BB"/>
    <w:pPr>
      <w:keepNext/>
      <w:keepLines/>
      <w:numPr>
        <w:ilvl w:val="3"/>
        <w:numId w:val="1"/>
      </w:numPr>
      <w:spacing w:before="40" w:after="0"/>
      <w:outlineLvl w:val="3"/>
    </w:pPr>
    <w:rPr>
      <w:rFonts w:eastAsiaTheme="majorEastAsia" w:cstheme="majorBidi"/>
      <w:b/>
      <w:iCs/>
      <w:color w:val="FF0000"/>
    </w:rPr>
  </w:style>
  <w:style w:type="paragraph" w:styleId="Heading5">
    <w:name w:val="heading 5"/>
    <w:basedOn w:val="Normal"/>
    <w:next w:val="Normal"/>
    <w:link w:val="Heading5Char"/>
    <w:uiPriority w:val="9"/>
    <w:unhideWhenUsed/>
    <w:qFormat/>
    <w:rsid w:val="00C00E3A"/>
    <w:pPr>
      <w:keepNext/>
      <w:keepLines/>
      <w:numPr>
        <w:ilvl w:val="4"/>
        <w:numId w:val="1"/>
      </w:numPr>
      <w:spacing w:before="40"/>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00E3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00E3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00E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00E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E3A"/>
    <w:rPr>
      <w:rFonts w:ascii="Arial" w:eastAsiaTheme="majorEastAsia" w:hAnsi="Arial" w:cstheme="majorBidi"/>
      <w:b/>
      <w:color w:val="FF0000"/>
      <w:sz w:val="36"/>
      <w:szCs w:val="32"/>
    </w:rPr>
  </w:style>
  <w:style w:type="character" w:customStyle="1" w:styleId="Heading2Char">
    <w:name w:val="Heading 2 Char"/>
    <w:basedOn w:val="DefaultParagraphFont"/>
    <w:link w:val="Heading2"/>
    <w:uiPriority w:val="9"/>
    <w:rsid w:val="00C00E3A"/>
    <w:rPr>
      <w:rFonts w:ascii="Arial" w:eastAsiaTheme="majorEastAsia" w:hAnsi="Arial" w:cstheme="majorBidi"/>
      <w:b/>
      <w:color w:val="FF0000"/>
      <w:sz w:val="32"/>
      <w:szCs w:val="26"/>
    </w:rPr>
  </w:style>
  <w:style w:type="character" w:customStyle="1" w:styleId="Heading3Char">
    <w:name w:val="Heading 3 Char"/>
    <w:basedOn w:val="DefaultParagraphFont"/>
    <w:link w:val="Heading3"/>
    <w:uiPriority w:val="9"/>
    <w:rsid w:val="00C00E3A"/>
    <w:rPr>
      <w:rFonts w:ascii="Arial" w:eastAsiaTheme="majorEastAsia" w:hAnsi="Arial" w:cstheme="majorBidi"/>
      <w:b/>
      <w:i/>
      <w:color w:val="FF0000"/>
      <w:sz w:val="28"/>
      <w:szCs w:val="24"/>
    </w:rPr>
  </w:style>
  <w:style w:type="character" w:customStyle="1" w:styleId="Heading4Char">
    <w:name w:val="Heading 4 Char"/>
    <w:basedOn w:val="DefaultParagraphFont"/>
    <w:link w:val="Heading4"/>
    <w:uiPriority w:val="9"/>
    <w:rsid w:val="00EC76BB"/>
    <w:rPr>
      <w:rFonts w:ascii="Arial" w:eastAsiaTheme="majorEastAsia" w:hAnsi="Arial" w:cstheme="majorBidi"/>
      <w:b/>
      <w:iCs/>
      <w:color w:val="FF0000"/>
      <w:sz w:val="24"/>
    </w:rPr>
  </w:style>
  <w:style w:type="character" w:customStyle="1" w:styleId="Heading5Char">
    <w:name w:val="Heading 5 Char"/>
    <w:basedOn w:val="DefaultParagraphFont"/>
    <w:link w:val="Heading5"/>
    <w:uiPriority w:val="9"/>
    <w:rsid w:val="00C00E3A"/>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C00E3A"/>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C00E3A"/>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C00E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00E3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C00E3A"/>
    <w:rPr>
      <w:color w:val="0563C1" w:themeColor="hyperlink"/>
      <w:u w:val="single"/>
    </w:rPr>
  </w:style>
  <w:style w:type="character" w:styleId="CommentReference">
    <w:name w:val="annotation reference"/>
    <w:basedOn w:val="DefaultParagraphFont"/>
    <w:uiPriority w:val="99"/>
    <w:semiHidden/>
    <w:unhideWhenUsed/>
    <w:rsid w:val="00C00E3A"/>
    <w:rPr>
      <w:sz w:val="16"/>
      <w:szCs w:val="16"/>
    </w:rPr>
  </w:style>
  <w:style w:type="paragraph" w:styleId="CommentText">
    <w:name w:val="annotation text"/>
    <w:basedOn w:val="Normal"/>
    <w:link w:val="CommentTextChar"/>
    <w:uiPriority w:val="99"/>
    <w:unhideWhenUsed/>
    <w:rsid w:val="00C00E3A"/>
    <w:pPr>
      <w:spacing w:line="240" w:lineRule="auto"/>
    </w:pPr>
    <w:rPr>
      <w:sz w:val="20"/>
      <w:szCs w:val="20"/>
    </w:rPr>
  </w:style>
  <w:style w:type="character" w:customStyle="1" w:styleId="CommentTextChar">
    <w:name w:val="Comment Text Char"/>
    <w:basedOn w:val="DefaultParagraphFont"/>
    <w:link w:val="CommentText"/>
    <w:uiPriority w:val="99"/>
    <w:rsid w:val="00C00E3A"/>
    <w:rPr>
      <w:rFonts w:ascii="Arial" w:hAnsi="Arial"/>
      <w:sz w:val="20"/>
      <w:szCs w:val="20"/>
    </w:rPr>
  </w:style>
  <w:style w:type="table" w:styleId="TableGrid">
    <w:name w:val="Table Grid"/>
    <w:basedOn w:val="TableNormal"/>
    <w:uiPriority w:val="39"/>
    <w:rsid w:val="00C00E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00E3A"/>
    <w:rPr>
      <w:color w:val="808080"/>
    </w:rPr>
  </w:style>
  <w:style w:type="paragraph" w:styleId="Header">
    <w:name w:val="header"/>
    <w:basedOn w:val="Normal"/>
    <w:link w:val="HeaderChar"/>
    <w:uiPriority w:val="99"/>
    <w:unhideWhenUsed/>
    <w:rsid w:val="00C00E3A"/>
    <w:pPr>
      <w:tabs>
        <w:tab w:val="center" w:pos="4680"/>
        <w:tab w:val="right" w:pos="9360"/>
      </w:tabs>
      <w:spacing w:line="240" w:lineRule="auto"/>
    </w:pPr>
  </w:style>
  <w:style w:type="character" w:customStyle="1" w:styleId="HeaderChar">
    <w:name w:val="Header Char"/>
    <w:basedOn w:val="DefaultParagraphFont"/>
    <w:link w:val="Header"/>
    <w:uiPriority w:val="99"/>
    <w:rsid w:val="00C00E3A"/>
    <w:rPr>
      <w:rFonts w:ascii="Arial" w:hAnsi="Arial"/>
      <w:sz w:val="24"/>
    </w:rPr>
  </w:style>
  <w:style w:type="paragraph" w:styleId="Footer">
    <w:name w:val="footer"/>
    <w:basedOn w:val="Normal"/>
    <w:link w:val="FooterChar"/>
    <w:uiPriority w:val="99"/>
    <w:unhideWhenUsed/>
    <w:rsid w:val="00C00E3A"/>
    <w:pPr>
      <w:tabs>
        <w:tab w:val="center" w:pos="4680"/>
        <w:tab w:val="right" w:pos="9360"/>
      </w:tabs>
      <w:spacing w:line="240" w:lineRule="auto"/>
    </w:pPr>
  </w:style>
  <w:style w:type="character" w:customStyle="1" w:styleId="FooterChar">
    <w:name w:val="Footer Char"/>
    <w:basedOn w:val="DefaultParagraphFont"/>
    <w:link w:val="Footer"/>
    <w:uiPriority w:val="99"/>
    <w:rsid w:val="00C00E3A"/>
    <w:rPr>
      <w:rFonts w:ascii="Arial" w:hAnsi="Arial"/>
      <w:sz w:val="24"/>
    </w:rPr>
  </w:style>
  <w:style w:type="paragraph" w:styleId="NoSpacing">
    <w:name w:val="No Spacing"/>
    <w:link w:val="NoSpacingChar"/>
    <w:uiPriority w:val="1"/>
    <w:qFormat/>
    <w:rsid w:val="00C00E3A"/>
    <w:pPr>
      <w:spacing w:after="0" w:line="240" w:lineRule="auto"/>
    </w:pPr>
    <w:rPr>
      <w:rFonts w:eastAsiaTheme="minorEastAsia"/>
    </w:rPr>
  </w:style>
  <w:style w:type="character" w:customStyle="1" w:styleId="NoSpacingChar">
    <w:name w:val="No Spacing Char"/>
    <w:basedOn w:val="DefaultParagraphFont"/>
    <w:link w:val="NoSpacing"/>
    <w:uiPriority w:val="1"/>
    <w:rsid w:val="00C00E3A"/>
    <w:rPr>
      <w:rFonts w:eastAsiaTheme="minorEastAsia"/>
    </w:rPr>
  </w:style>
  <w:style w:type="paragraph" w:styleId="TOCHeading">
    <w:name w:val="TOC Heading"/>
    <w:basedOn w:val="Heading1"/>
    <w:next w:val="Normal"/>
    <w:uiPriority w:val="39"/>
    <w:unhideWhenUsed/>
    <w:qFormat/>
    <w:rsid w:val="00C00E3A"/>
    <w:pPr>
      <w:numPr>
        <w:numId w:val="0"/>
      </w:numPr>
      <w:ind w:left="720" w:hanging="360"/>
      <w:outlineLvl w:val="9"/>
    </w:pPr>
  </w:style>
  <w:style w:type="paragraph" w:styleId="TOC1">
    <w:name w:val="toc 1"/>
    <w:basedOn w:val="Normal"/>
    <w:next w:val="Normal"/>
    <w:autoRedefine/>
    <w:uiPriority w:val="39"/>
    <w:unhideWhenUsed/>
    <w:rsid w:val="00C00E3A"/>
    <w:pPr>
      <w:tabs>
        <w:tab w:val="right" w:leader="dot" w:pos="9350"/>
      </w:tabs>
      <w:spacing w:after="100"/>
    </w:pPr>
  </w:style>
  <w:style w:type="paragraph" w:styleId="TOC2">
    <w:name w:val="toc 2"/>
    <w:basedOn w:val="Normal"/>
    <w:next w:val="Normal"/>
    <w:autoRedefine/>
    <w:uiPriority w:val="39"/>
    <w:unhideWhenUsed/>
    <w:rsid w:val="00C00E3A"/>
    <w:pPr>
      <w:tabs>
        <w:tab w:val="right" w:leader="dot" w:pos="9350"/>
      </w:tabs>
      <w:spacing w:after="100"/>
      <w:ind w:left="220"/>
    </w:pPr>
  </w:style>
  <w:style w:type="paragraph" w:styleId="ListParagraph">
    <w:name w:val="List Paragraph"/>
    <w:basedOn w:val="Normal"/>
    <w:uiPriority w:val="34"/>
    <w:qFormat/>
    <w:rsid w:val="00C00E3A"/>
    <w:pPr>
      <w:spacing w:before="60" w:after="60"/>
      <w:ind w:left="720"/>
    </w:pPr>
  </w:style>
  <w:style w:type="paragraph" w:styleId="TOC3">
    <w:name w:val="toc 3"/>
    <w:basedOn w:val="Normal"/>
    <w:next w:val="Normal"/>
    <w:autoRedefine/>
    <w:uiPriority w:val="39"/>
    <w:unhideWhenUsed/>
    <w:rsid w:val="00C00E3A"/>
    <w:pPr>
      <w:spacing w:after="100"/>
      <w:ind w:left="440"/>
    </w:pPr>
  </w:style>
  <w:style w:type="paragraph" w:styleId="Subtitle">
    <w:name w:val="Subtitle"/>
    <w:basedOn w:val="Normal"/>
    <w:next w:val="Normal"/>
    <w:link w:val="SubtitleChar"/>
    <w:uiPriority w:val="11"/>
    <w:qFormat/>
    <w:rsid w:val="00C00E3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C00E3A"/>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C00E3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E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00E3A"/>
    <w:rPr>
      <w:b/>
      <w:bCs/>
    </w:rPr>
  </w:style>
  <w:style w:type="character" w:customStyle="1" w:styleId="CommentSubjectChar">
    <w:name w:val="Comment Subject Char"/>
    <w:basedOn w:val="CommentTextChar"/>
    <w:link w:val="CommentSubject"/>
    <w:uiPriority w:val="99"/>
    <w:semiHidden/>
    <w:rsid w:val="00C00E3A"/>
    <w:rPr>
      <w:rFonts w:ascii="Arial" w:hAnsi="Arial"/>
      <w:b/>
      <w:bCs/>
      <w:sz w:val="20"/>
      <w:szCs w:val="20"/>
    </w:rPr>
  </w:style>
  <w:style w:type="paragraph" w:styleId="Revision">
    <w:name w:val="Revision"/>
    <w:hidden/>
    <w:uiPriority w:val="99"/>
    <w:semiHidden/>
    <w:rsid w:val="00C00E3A"/>
    <w:pPr>
      <w:spacing w:after="0" w:line="240" w:lineRule="auto"/>
    </w:pPr>
    <w:rPr>
      <w:rFonts w:ascii="Arial" w:hAnsi="Arial"/>
      <w:sz w:val="24"/>
    </w:rPr>
  </w:style>
  <w:style w:type="paragraph" w:styleId="EndnoteText">
    <w:name w:val="endnote text"/>
    <w:basedOn w:val="Normal"/>
    <w:link w:val="EndnoteTextChar"/>
    <w:uiPriority w:val="99"/>
    <w:semiHidden/>
    <w:unhideWhenUsed/>
    <w:rsid w:val="00C00E3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00E3A"/>
    <w:rPr>
      <w:rFonts w:ascii="Arial" w:hAnsi="Arial"/>
      <w:sz w:val="20"/>
      <w:szCs w:val="20"/>
    </w:rPr>
  </w:style>
  <w:style w:type="character" w:styleId="EndnoteReference">
    <w:name w:val="endnote reference"/>
    <w:basedOn w:val="DefaultParagraphFont"/>
    <w:uiPriority w:val="99"/>
    <w:semiHidden/>
    <w:unhideWhenUsed/>
    <w:rsid w:val="00C00E3A"/>
    <w:rPr>
      <w:vertAlign w:val="superscript"/>
    </w:rPr>
  </w:style>
  <w:style w:type="paragraph" w:styleId="Caption">
    <w:name w:val="caption"/>
    <w:basedOn w:val="Normal"/>
    <w:next w:val="Normal"/>
    <w:uiPriority w:val="35"/>
    <w:unhideWhenUsed/>
    <w:qFormat/>
    <w:rsid w:val="00C00E3A"/>
    <w:pPr>
      <w:spacing w:before="240" w:after="200" w:line="240" w:lineRule="auto"/>
    </w:pPr>
    <w:rPr>
      <w:rFonts w:ascii="Arial Bold" w:hAnsi="Arial Bold"/>
      <w:b/>
      <w:iCs/>
      <w:caps/>
      <w:color w:val="1C375A"/>
      <w:sz w:val="18"/>
      <w:szCs w:val="18"/>
    </w:rPr>
  </w:style>
  <w:style w:type="paragraph" w:styleId="TOC4">
    <w:name w:val="toc 4"/>
    <w:basedOn w:val="Normal"/>
    <w:next w:val="Normal"/>
    <w:autoRedefine/>
    <w:uiPriority w:val="39"/>
    <w:unhideWhenUsed/>
    <w:rsid w:val="00C00E3A"/>
    <w:pPr>
      <w:spacing w:before="0"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C00E3A"/>
    <w:pPr>
      <w:spacing w:before="0"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C00E3A"/>
    <w:pPr>
      <w:spacing w:before="0"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C00E3A"/>
    <w:pPr>
      <w:spacing w:before="0"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C00E3A"/>
    <w:pPr>
      <w:spacing w:before="0"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C00E3A"/>
    <w:pPr>
      <w:spacing w:before="0" w:after="100"/>
      <w:ind w:left="1760"/>
      <w:jc w:val="left"/>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C00E3A"/>
    <w:rPr>
      <w:color w:val="605E5C"/>
      <w:shd w:val="clear" w:color="auto" w:fill="E1DFDD"/>
    </w:rPr>
  </w:style>
  <w:style w:type="table" w:styleId="GridTable3-Accent5">
    <w:name w:val="Grid Table 3 Accent 5"/>
    <w:basedOn w:val="TableNormal"/>
    <w:uiPriority w:val="48"/>
    <w:rsid w:val="00C00E3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
    <w:name w:val="Grid Table 4"/>
    <w:basedOn w:val="TableNormal"/>
    <w:uiPriority w:val="49"/>
    <w:rsid w:val="00C00E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shd w:val="clear" w:color="auto" w:fill="1C375A"/>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tblStylePr w:type="band2Horz">
      <w:tblPr/>
      <w:tcPr>
        <w:shd w:val="clear" w:color="auto" w:fill="CCCCCC"/>
      </w:tcPr>
    </w:tblStylePr>
  </w:style>
  <w:style w:type="table" w:styleId="GridTable5Dark">
    <w:name w:val="Grid Table 5 Dark"/>
    <w:basedOn w:val="TableNormal"/>
    <w:uiPriority w:val="50"/>
    <w:rsid w:val="00C00E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shd w:val="clear" w:color="auto" w:fill="1C375A"/>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shd w:val="clear" w:color="auto" w:fill="1C375A"/>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F2F2F2" w:themeFill="background1" w:themeFillShade="F2"/>
      </w:tcPr>
    </w:tblStylePr>
    <w:tblStylePr w:type="band2Horz">
      <w:tblPr/>
      <w:tcPr>
        <w:shd w:val="clear" w:color="auto" w:fill="CCCCCC"/>
      </w:tcPr>
    </w:tblStylePr>
  </w:style>
  <w:style w:type="character" w:customStyle="1" w:styleId="UnresolvedMention1">
    <w:name w:val="Unresolved Mention1"/>
    <w:basedOn w:val="DefaultParagraphFont"/>
    <w:uiPriority w:val="99"/>
    <w:semiHidden/>
    <w:unhideWhenUsed/>
    <w:rsid w:val="00C00E3A"/>
    <w:rPr>
      <w:color w:val="605E5C"/>
      <w:shd w:val="clear" w:color="auto" w:fill="E1DFDD"/>
    </w:rPr>
  </w:style>
  <w:style w:type="character" w:styleId="Emphasis">
    <w:name w:val="Emphasis"/>
    <w:basedOn w:val="DefaultParagraphFont"/>
    <w:uiPriority w:val="20"/>
    <w:qFormat/>
    <w:rsid w:val="00C00E3A"/>
    <w:rPr>
      <w:i/>
      <w:iCs/>
    </w:rPr>
  </w:style>
  <w:style w:type="character" w:customStyle="1" w:styleId="UnresolvedMention2">
    <w:name w:val="Unresolved Mention2"/>
    <w:basedOn w:val="DefaultParagraphFont"/>
    <w:uiPriority w:val="99"/>
    <w:semiHidden/>
    <w:unhideWhenUsed/>
    <w:rsid w:val="00C00E3A"/>
    <w:rPr>
      <w:color w:val="605E5C"/>
      <w:shd w:val="clear" w:color="auto" w:fill="E1DFDD"/>
    </w:rPr>
  </w:style>
  <w:style w:type="paragraph" w:customStyle="1" w:styleId="Default">
    <w:name w:val="Default"/>
    <w:rsid w:val="00C00E3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00E3A"/>
    <w:rPr>
      <w:color w:val="954F72" w:themeColor="followedHyperlink"/>
      <w:u w:val="single"/>
    </w:rPr>
  </w:style>
  <w:style w:type="character" w:customStyle="1" w:styleId="UnresolvedMention3">
    <w:name w:val="Unresolved Mention3"/>
    <w:basedOn w:val="DefaultParagraphFont"/>
    <w:uiPriority w:val="99"/>
    <w:semiHidden/>
    <w:unhideWhenUsed/>
    <w:rsid w:val="00C00E3A"/>
    <w:rPr>
      <w:color w:val="605E5C"/>
      <w:shd w:val="clear" w:color="auto" w:fill="E1DFDD"/>
    </w:rPr>
  </w:style>
  <w:style w:type="paragraph" w:customStyle="1" w:styleId="SectionCoverHeading1">
    <w:name w:val="Section Cover Heading 1"/>
    <w:basedOn w:val="Heading1"/>
    <w:link w:val="SectionCoverHeading1Char"/>
    <w:qFormat/>
    <w:rsid w:val="00C00E3A"/>
    <w:pPr>
      <w:numPr>
        <w:numId w:val="2"/>
      </w:numPr>
    </w:pPr>
    <w:rPr>
      <w:color w:val="FFFFFF" w:themeColor="background1"/>
      <w:sz w:val="48"/>
      <w:szCs w:val="48"/>
    </w:rPr>
  </w:style>
  <w:style w:type="character" w:customStyle="1" w:styleId="SectionCoverHeading1Char">
    <w:name w:val="Section Cover Heading 1 Char"/>
    <w:basedOn w:val="Heading1Char"/>
    <w:link w:val="SectionCoverHeading1"/>
    <w:rsid w:val="00C00E3A"/>
    <w:rPr>
      <w:rFonts w:ascii="Arial" w:eastAsiaTheme="majorEastAsia" w:hAnsi="Arial" w:cstheme="majorBidi"/>
      <w:b/>
      <w:color w:val="FFFFFF" w:themeColor="background1"/>
      <w:sz w:val="48"/>
      <w:szCs w:val="48"/>
    </w:rPr>
  </w:style>
  <w:style w:type="character" w:styleId="SubtleEmphasis">
    <w:name w:val="Subtle Emphasis"/>
    <w:basedOn w:val="DefaultParagraphFont"/>
    <w:uiPriority w:val="19"/>
    <w:qFormat/>
    <w:rsid w:val="00C00E3A"/>
    <w:rPr>
      <w:i/>
      <w:iCs/>
      <w:color w:val="404040" w:themeColor="text1" w:themeTint="BF"/>
    </w:rPr>
  </w:style>
  <w:style w:type="paragraph" w:styleId="Title">
    <w:name w:val="Title"/>
    <w:basedOn w:val="Normal"/>
    <w:next w:val="Normal"/>
    <w:link w:val="TitleChar"/>
    <w:uiPriority w:val="10"/>
    <w:qFormat/>
    <w:rsid w:val="00C00E3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E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n.gov/content/dam/tn/tdot/roadway-design/documents/tdot-ord-workspace/requirements/TDOT%20ORD%20File%20Naming%20Convention%20Standards.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n.gov/tdot/roadway-design/design-standards/tdot-document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5" Type="http://schemas.openxmlformats.org/officeDocument/2006/relationships/settings" Target="settings.xml"/><Relationship Id="rId15" Type="http://schemas.openxmlformats.org/officeDocument/2006/relationships/hyperlink" Target="https://www.tn.gov/content/dam/tn/tdot/roadway-design/documents/tdot-ord-workspace/requirements/TDOT%20ORD%20File%20Naming%20Convention%20Standards.pdf"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tn.gov/content/dam/tn/tdot/roadway-design/documents/tdot-ord-workspace/requirements/Requirements%20for%20Model-Centric%20Design.pdf" TargetMode="External"/><Relationship Id="rId14" Type="http://schemas.openxmlformats.org/officeDocument/2006/relationships/hyperlink" Target="https://www.tn.gov/content/dam/tn/tdot/roadway-design/documents/standard_drawings/roadway_standard_drawings/current/roadway-design-standards/rd11-typical-sections-and-design-crieria/rd11-slope-developement-and-runoff-lengths/RD11S1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6DDD9FF32D4D96A5F9C6D6530BDDD1"/>
        <w:category>
          <w:name w:val="General"/>
          <w:gallery w:val="placeholder"/>
        </w:category>
        <w:types>
          <w:type w:val="bbPlcHdr"/>
        </w:types>
        <w:behaviors>
          <w:behavior w:val="content"/>
        </w:behaviors>
        <w:guid w:val="{A3AA2D83-A0A9-4950-9C63-03C242EE9628}"/>
      </w:docPartPr>
      <w:docPartBody>
        <w:p w:rsidR="00EC741D" w:rsidRDefault="004770C1" w:rsidP="004770C1">
          <w:pPr>
            <w:pStyle w:val="A26DDD9FF32D4D96A5F9C6D6530BDDD1"/>
          </w:pPr>
          <w:r w:rsidRPr="0026505E">
            <w:rPr>
              <w:rStyle w:val="PlaceholderText"/>
            </w:rPr>
            <w:t>Choose an item.</w:t>
          </w:r>
        </w:p>
      </w:docPartBody>
    </w:docPart>
    <w:docPart>
      <w:docPartPr>
        <w:name w:val="54D54C818A74424695F7DCED0091AF82"/>
        <w:category>
          <w:name w:val="General"/>
          <w:gallery w:val="placeholder"/>
        </w:category>
        <w:types>
          <w:type w:val="bbPlcHdr"/>
        </w:types>
        <w:behaviors>
          <w:behavior w:val="content"/>
        </w:behaviors>
        <w:guid w:val="{8A85342D-C22F-4159-A14B-9283DF697887}"/>
      </w:docPartPr>
      <w:docPartBody>
        <w:p w:rsidR="00EC741D" w:rsidRDefault="004770C1" w:rsidP="004770C1">
          <w:pPr>
            <w:pStyle w:val="54D54C818A74424695F7DCED0091AF82"/>
          </w:pPr>
          <w:r w:rsidRPr="00DD1D9B">
            <w:rPr>
              <w:rStyle w:val="PlaceholderText"/>
            </w:rPr>
            <w:t>Click or tap here to enter text.</w:t>
          </w:r>
        </w:p>
      </w:docPartBody>
    </w:docPart>
    <w:docPart>
      <w:docPartPr>
        <w:name w:val="48777EA4D52F4BBCB29310D50EC9F992"/>
        <w:category>
          <w:name w:val="General"/>
          <w:gallery w:val="placeholder"/>
        </w:category>
        <w:types>
          <w:type w:val="bbPlcHdr"/>
        </w:types>
        <w:behaviors>
          <w:behavior w:val="content"/>
        </w:behaviors>
        <w:guid w:val="{FE62F0B3-2019-4B3A-929A-BB73814BE54E}"/>
      </w:docPartPr>
      <w:docPartBody>
        <w:p w:rsidR="00EC741D" w:rsidRDefault="004770C1" w:rsidP="004770C1">
          <w:pPr>
            <w:pStyle w:val="48777EA4D52F4BBCB29310D50EC9F992"/>
          </w:pPr>
          <w:r w:rsidRPr="00DD1D9B">
            <w:rPr>
              <w:rStyle w:val="PlaceholderText"/>
            </w:rPr>
            <w:t>Click or tap here to enter text.</w:t>
          </w:r>
        </w:p>
      </w:docPartBody>
    </w:docPart>
    <w:docPart>
      <w:docPartPr>
        <w:name w:val="004586F5A50F4A6F813670E03EE963F1"/>
        <w:category>
          <w:name w:val="General"/>
          <w:gallery w:val="placeholder"/>
        </w:category>
        <w:types>
          <w:type w:val="bbPlcHdr"/>
        </w:types>
        <w:behaviors>
          <w:behavior w:val="content"/>
        </w:behaviors>
        <w:guid w:val="{EEE4F67D-80FD-4A0D-91BA-F34A2D26C639}"/>
      </w:docPartPr>
      <w:docPartBody>
        <w:p w:rsidR="00EC741D" w:rsidRDefault="004770C1" w:rsidP="004770C1">
          <w:pPr>
            <w:pStyle w:val="004586F5A50F4A6F813670E03EE963F1"/>
          </w:pPr>
          <w:r w:rsidRPr="00DD1D9B">
            <w:rPr>
              <w:rStyle w:val="PlaceholderText"/>
            </w:rPr>
            <w:t>Click or tap here to enter text.</w:t>
          </w:r>
        </w:p>
      </w:docPartBody>
    </w:docPart>
    <w:docPart>
      <w:docPartPr>
        <w:name w:val="D5FA6B1501904A47B5B56BBEF6F0BD63"/>
        <w:category>
          <w:name w:val="General"/>
          <w:gallery w:val="placeholder"/>
        </w:category>
        <w:types>
          <w:type w:val="bbPlcHdr"/>
        </w:types>
        <w:behaviors>
          <w:behavior w:val="content"/>
        </w:behaviors>
        <w:guid w:val="{43CEB65A-B887-4CAA-9326-24CB45D29CE8}"/>
      </w:docPartPr>
      <w:docPartBody>
        <w:p w:rsidR="00EC741D" w:rsidRDefault="004770C1" w:rsidP="004770C1">
          <w:pPr>
            <w:pStyle w:val="D5FA6B1501904A47B5B56BBEF6F0BD63"/>
          </w:pPr>
          <w:r w:rsidRPr="00DD1D9B">
            <w:rPr>
              <w:rStyle w:val="PlaceholderText"/>
            </w:rPr>
            <w:t>Click or tap here to enter text.</w:t>
          </w:r>
        </w:p>
      </w:docPartBody>
    </w:docPart>
    <w:docPart>
      <w:docPartPr>
        <w:name w:val="2D060FA6840849E1977D8550FE1CADF3"/>
        <w:category>
          <w:name w:val="General"/>
          <w:gallery w:val="placeholder"/>
        </w:category>
        <w:types>
          <w:type w:val="bbPlcHdr"/>
        </w:types>
        <w:behaviors>
          <w:behavior w:val="content"/>
        </w:behaviors>
        <w:guid w:val="{C7BB0751-A123-41CF-960D-40CB1B81D3CF}"/>
      </w:docPartPr>
      <w:docPartBody>
        <w:p w:rsidR="00EC741D" w:rsidRDefault="004770C1" w:rsidP="004770C1">
          <w:pPr>
            <w:pStyle w:val="2D060FA6840849E1977D8550FE1CADF3"/>
          </w:pPr>
          <w:r w:rsidRPr="00DD1D9B">
            <w:rPr>
              <w:rStyle w:val="PlaceholderText"/>
            </w:rPr>
            <w:t>Click or tap here to enter text.</w:t>
          </w:r>
        </w:p>
      </w:docPartBody>
    </w:docPart>
    <w:docPart>
      <w:docPartPr>
        <w:name w:val="211DA8E932D24DC3AAFB9D3BE38DBE54"/>
        <w:category>
          <w:name w:val="General"/>
          <w:gallery w:val="placeholder"/>
        </w:category>
        <w:types>
          <w:type w:val="bbPlcHdr"/>
        </w:types>
        <w:behaviors>
          <w:behavior w:val="content"/>
        </w:behaviors>
        <w:guid w:val="{59226B01-A38D-4D07-A2CE-B9542DAD7375}"/>
      </w:docPartPr>
      <w:docPartBody>
        <w:p w:rsidR="00EC741D" w:rsidRDefault="004770C1" w:rsidP="004770C1">
          <w:pPr>
            <w:pStyle w:val="211DA8E932D24DC3AAFB9D3BE38DBE54"/>
          </w:pPr>
          <w:r w:rsidRPr="001D5030">
            <w:rPr>
              <w:rStyle w:val="PlaceholderText"/>
              <w:sz w:val="20"/>
              <w:szCs w:val="18"/>
            </w:rPr>
            <w:t>Click or tap here to enter text.</w:t>
          </w:r>
        </w:p>
      </w:docPartBody>
    </w:docPart>
    <w:docPart>
      <w:docPartPr>
        <w:name w:val="5BDC28BF288A4A09A0D2E35DDF72CEC3"/>
        <w:category>
          <w:name w:val="General"/>
          <w:gallery w:val="placeholder"/>
        </w:category>
        <w:types>
          <w:type w:val="bbPlcHdr"/>
        </w:types>
        <w:behaviors>
          <w:behavior w:val="content"/>
        </w:behaviors>
        <w:guid w:val="{ED59099F-1388-4E43-98EE-91CFEA050E03}"/>
      </w:docPartPr>
      <w:docPartBody>
        <w:p w:rsidR="00EC741D" w:rsidRDefault="004770C1" w:rsidP="004770C1">
          <w:pPr>
            <w:pStyle w:val="5BDC28BF288A4A09A0D2E35DDF72CEC3"/>
          </w:pPr>
          <w:r w:rsidRPr="00DD1D9B">
            <w:rPr>
              <w:rStyle w:val="PlaceholderText"/>
            </w:rPr>
            <w:t>Click or tap here to enter text.</w:t>
          </w:r>
        </w:p>
      </w:docPartBody>
    </w:docPart>
    <w:docPart>
      <w:docPartPr>
        <w:name w:val="F96498E932CF406282968AEBEF52550E"/>
        <w:category>
          <w:name w:val="General"/>
          <w:gallery w:val="placeholder"/>
        </w:category>
        <w:types>
          <w:type w:val="bbPlcHdr"/>
        </w:types>
        <w:behaviors>
          <w:behavior w:val="content"/>
        </w:behaviors>
        <w:guid w:val="{87F5C0A4-B0F0-4E5D-8433-6D8A554CC351}"/>
      </w:docPartPr>
      <w:docPartBody>
        <w:p w:rsidR="00EC741D" w:rsidRDefault="004770C1" w:rsidP="004770C1">
          <w:pPr>
            <w:pStyle w:val="F96498E932CF406282968AEBEF52550E"/>
          </w:pPr>
          <w:r w:rsidRPr="00DD1D9B">
            <w:rPr>
              <w:rStyle w:val="PlaceholderText"/>
            </w:rPr>
            <w:t>Click or tap here to enter text.</w:t>
          </w:r>
        </w:p>
      </w:docPartBody>
    </w:docPart>
    <w:docPart>
      <w:docPartPr>
        <w:name w:val="4750B569E0AA47EC8268C7BA8E9797F1"/>
        <w:category>
          <w:name w:val="General"/>
          <w:gallery w:val="placeholder"/>
        </w:category>
        <w:types>
          <w:type w:val="bbPlcHdr"/>
        </w:types>
        <w:behaviors>
          <w:behavior w:val="content"/>
        </w:behaviors>
        <w:guid w:val="{F2B259A9-3B83-43DC-B5E3-6D988490E20E}"/>
      </w:docPartPr>
      <w:docPartBody>
        <w:p w:rsidR="00EC741D" w:rsidRDefault="004770C1" w:rsidP="004770C1">
          <w:pPr>
            <w:pStyle w:val="4750B569E0AA47EC8268C7BA8E9797F1"/>
          </w:pPr>
          <w:r w:rsidRPr="00F269D1">
            <w:rPr>
              <w:rStyle w:val="PlaceholderText"/>
            </w:rPr>
            <w:t>Click or tap here to enter text.</w:t>
          </w:r>
        </w:p>
      </w:docPartBody>
    </w:docPart>
    <w:docPart>
      <w:docPartPr>
        <w:name w:val="AB75224061A6410FB72359BB4F84061E"/>
        <w:category>
          <w:name w:val="General"/>
          <w:gallery w:val="placeholder"/>
        </w:category>
        <w:types>
          <w:type w:val="bbPlcHdr"/>
        </w:types>
        <w:behaviors>
          <w:behavior w:val="content"/>
        </w:behaviors>
        <w:guid w:val="{2BAF73B8-FE0C-4E0E-BEC7-1A4C149B97DC}"/>
      </w:docPartPr>
      <w:docPartBody>
        <w:p w:rsidR="00EC741D" w:rsidRDefault="004770C1" w:rsidP="004770C1">
          <w:pPr>
            <w:pStyle w:val="AB75224061A6410FB72359BB4F84061E"/>
          </w:pPr>
          <w:r w:rsidRPr="00904330">
            <w:rPr>
              <w:rStyle w:val="PlaceholderText"/>
            </w:rPr>
            <w:t>Click or tap here to enter text.</w:t>
          </w:r>
        </w:p>
      </w:docPartBody>
    </w:docPart>
    <w:docPart>
      <w:docPartPr>
        <w:name w:val="14EC74270D1A4B3FA5D02951ACD5F6E3"/>
        <w:category>
          <w:name w:val="General"/>
          <w:gallery w:val="placeholder"/>
        </w:category>
        <w:types>
          <w:type w:val="bbPlcHdr"/>
        </w:types>
        <w:behaviors>
          <w:behavior w:val="content"/>
        </w:behaviors>
        <w:guid w:val="{26068DEC-C0C6-4896-B8AF-CE127CED563D}"/>
      </w:docPartPr>
      <w:docPartBody>
        <w:p w:rsidR="00EC741D" w:rsidRDefault="004770C1" w:rsidP="004770C1">
          <w:pPr>
            <w:pStyle w:val="14EC74270D1A4B3FA5D02951ACD5F6E3"/>
          </w:pPr>
          <w:r w:rsidRPr="00F269D1">
            <w:rPr>
              <w:rStyle w:val="PlaceholderText"/>
            </w:rPr>
            <w:t>Click or tap here to enter text.</w:t>
          </w:r>
        </w:p>
      </w:docPartBody>
    </w:docPart>
    <w:docPart>
      <w:docPartPr>
        <w:name w:val="CE632F9A2CC9407AB50296160522D6CA"/>
        <w:category>
          <w:name w:val="General"/>
          <w:gallery w:val="placeholder"/>
        </w:category>
        <w:types>
          <w:type w:val="bbPlcHdr"/>
        </w:types>
        <w:behaviors>
          <w:behavior w:val="content"/>
        </w:behaviors>
        <w:guid w:val="{0F4D3817-41CA-462C-A39E-2B62A35DCFCD}"/>
      </w:docPartPr>
      <w:docPartBody>
        <w:p w:rsidR="00EC741D" w:rsidRDefault="004770C1" w:rsidP="004770C1">
          <w:pPr>
            <w:pStyle w:val="CE632F9A2CC9407AB50296160522D6CA"/>
          </w:pPr>
          <w:r w:rsidRPr="00F269D1">
            <w:rPr>
              <w:rStyle w:val="PlaceholderText"/>
            </w:rPr>
            <w:t>Click or tap here to enter text.</w:t>
          </w:r>
        </w:p>
      </w:docPartBody>
    </w:docPart>
    <w:docPart>
      <w:docPartPr>
        <w:name w:val="8CB13808DFD242D5983EEBAA462008D1"/>
        <w:category>
          <w:name w:val="General"/>
          <w:gallery w:val="placeholder"/>
        </w:category>
        <w:types>
          <w:type w:val="bbPlcHdr"/>
        </w:types>
        <w:behaviors>
          <w:behavior w:val="content"/>
        </w:behaviors>
        <w:guid w:val="{492B047E-9046-4465-9C5A-1D0DD0103531}"/>
      </w:docPartPr>
      <w:docPartBody>
        <w:p w:rsidR="00EC741D" w:rsidRDefault="004770C1" w:rsidP="004770C1">
          <w:pPr>
            <w:pStyle w:val="8CB13808DFD242D5983EEBAA462008D1"/>
          </w:pPr>
          <w:r w:rsidRPr="003378A1">
            <w:rPr>
              <w:rStyle w:val="PlaceholderText"/>
            </w:rPr>
            <w:t>Enter any content that you want to repeat, including other content controls. You can also insert this control around table rows in order to repeat parts of a table.</w:t>
          </w:r>
        </w:p>
      </w:docPartBody>
    </w:docPart>
    <w:docPart>
      <w:docPartPr>
        <w:name w:val="7EF4D8A40C95448BAE495310E764AFED"/>
        <w:category>
          <w:name w:val="General"/>
          <w:gallery w:val="placeholder"/>
        </w:category>
        <w:types>
          <w:type w:val="bbPlcHdr"/>
        </w:types>
        <w:behaviors>
          <w:behavior w:val="content"/>
        </w:behaviors>
        <w:guid w:val="{2ED1E220-DFCF-4DBA-AB27-EE96A649AFB8}"/>
      </w:docPartPr>
      <w:docPartBody>
        <w:p w:rsidR="00EC741D" w:rsidRDefault="004770C1" w:rsidP="004770C1">
          <w:pPr>
            <w:pStyle w:val="7EF4D8A40C95448BAE495310E764AFED"/>
          </w:pPr>
          <w:r w:rsidRPr="00F269D1">
            <w:rPr>
              <w:rStyle w:val="PlaceholderText"/>
            </w:rPr>
            <w:t>Click or tap here to enter text.</w:t>
          </w:r>
        </w:p>
      </w:docPartBody>
    </w:docPart>
    <w:docPart>
      <w:docPartPr>
        <w:name w:val="06B82B1D1ECF435ABB786493E1C656C9"/>
        <w:category>
          <w:name w:val="General"/>
          <w:gallery w:val="placeholder"/>
        </w:category>
        <w:types>
          <w:type w:val="bbPlcHdr"/>
        </w:types>
        <w:behaviors>
          <w:behavior w:val="content"/>
        </w:behaviors>
        <w:guid w:val="{9C80F7FD-F2C9-49C7-A122-35FE57EA7773}"/>
      </w:docPartPr>
      <w:docPartBody>
        <w:p w:rsidR="00EC741D" w:rsidRDefault="004770C1" w:rsidP="004770C1">
          <w:pPr>
            <w:pStyle w:val="06B82B1D1ECF435ABB786493E1C656C9"/>
          </w:pPr>
          <w:r w:rsidRPr="00F269D1">
            <w:rPr>
              <w:rStyle w:val="PlaceholderText"/>
            </w:rPr>
            <w:t>Click or tap here to enter text.</w:t>
          </w:r>
        </w:p>
      </w:docPartBody>
    </w:docPart>
    <w:docPart>
      <w:docPartPr>
        <w:name w:val="D5970F13BEB1464CB98E38D9DBDF0455"/>
        <w:category>
          <w:name w:val="General"/>
          <w:gallery w:val="placeholder"/>
        </w:category>
        <w:types>
          <w:type w:val="bbPlcHdr"/>
        </w:types>
        <w:behaviors>
          <w:behavior w:val="content"/>
        </w:behaviors>
        <w:guid w:val="{EE2829D8-B343-4E48-9436-E99343B8ED05}"/>
      </w:docPartPr>
      <w:docPartBody>
        <w:p w:rsidR="00EC741D" w:rsidRDefault="004770C1" w:rsidP="004770C1">
          <w:pPr>
            <w:pStyle w:val="D5970F13BEB1464CB98E38D9DBDF0455"/>
          </w:pPr>
          <w:r w:rsidRPr="00F269D1">
            <w:rPr>
              <w:rStyle w:val="PlaceholderText"/>
            </w:rPr>
            <w:t>Click or tap here to enter text.</w:t>
          </w:r>
        </w:p>
      </w:docPartBody>
    </w:docPart>
    <w:docPart>
      <w:docPartPr>
        <w:name w:val="535CCF322138442582CAFB718FFC18AA"/>
        <w:category>
          <w:name w:val="General"/>
          <w:gallery w:val="placeholder"/>
        </w:category>
        <w:types>
          <w:type w:val="bbPlcHdr"/>
        </w:types>
        <w:behaviors>
          <w:behavior w:val="content"/>
        </w:behaviors>
        <w:guid w:val="{6BE7FF59-3295-490A-8ED1-4356F2945434}"/>
      </w:docPartPr>
      <w:docPartBody>
        <w:p w:rsidR="00EC741D" w:rsidRDefault="004770C1" w:rsidP="004770C1">
          <w:pPr>
            <w:pStyle w:val="535CCF322138442582CAFB718FFC18AA"/>
          </w:pPr>
          <w:r w:rsidRPr="002F6392">
            <w:rPr>
              <w:rStyle w:val="PlaceholderText"/>
              <w:b/>
              <w:bCs/>
            </w:rPr>
            <w:t>Click or tap here to enter text.</w:t>
          </w:r>
        </w:p>
      </w:docPartBody>
    </w:docPart>
    <w:docPart>
      <w:docPartPr>
        <w:name w:val="7CD8877C75544CF98F90748BDFB856B3"/>
        <w:category>
          <w:name w:val="General"/>
          <w:gallery w:val="placeholder"/>
        </w:category>
        <w:types>
          <w:type w:val="bbPlcHdr"/>
        </w:types>
        <w:behaviors>
          <w:behavior w:val="content"/>
        </w:behaviors>
        <w:guid w:val="{BEA20FE5-5C37-4979-B1B2-476EFD0F8876}"/>
      </w:docPartPr>
      <w:docPartBody>
        <w:p w:rsidR="00EC741D" w:rsidRDefault="004770C1" w:rsidP="004770C1">
          <w:pPr>
            <w:pStyle w:val="7CD8877C75544CF98F90748BDFB856B3"/>
          </w:pPr>
          <w:r w:rsidRPr="00F269D1">
            <w:rPr>
              <w:rStyle w:val="PlaceholderText"/>
            </w:rPr>
            <w:t>Click or tap here to enter text.</w:t>
          </w:r>
        </w:p>
      </w:docPartBody>
    </w:docPart>
    <w:docPart>
      <w:docPartPr>
        <w:name w:val="975A5DABEECA4AF2AC20AC8B8BCCD5C4"/>
        <w:category>
          <w:name w:val="General"/>
          <w:gallery w:val="placeholder"/>
        </w:category>
        <w:types>
          <w:type w:val="bbPlcHdr"/>
        </w:types>
        <w:behaviors>
          <w:behavior w:val="content"/>
        </w:behaviors>
        <w:guid w:val="{6DE1628F-A6E3-4D5A-A786-3FC2D2FAB83C}"/>
      </w:docPartPr>
      <w:docPartBody>
        <w:p w:rsidR="00EC741D" w:rsidRDefault="004770C1" w:rsidP="004770C1">
          <w:pPr>
            <w:pStyle w:val="975A5DABEECA4AF2AC20AC8B8BCCD5C4"/>
          </w:pPr>
          <w:r w:rsidRPr="00F269D1">
            <w:rPr>
              <w:rStyle w:val="PlaceholderText"/>
            </w:rPr>
            <w:t>Click or tap here to enter text.</w:t>
          </w:r>
        </w:p>
      </w:docPartBody>
    </w:docPart>
    <w:docPart>
      <w:docPartPr>
        <w:name w:val="ABE3888D5AC141718F32E9DAD4416907"/>
        <w:category>
          <w:name w:val="General"/>
          <w:gallery w:val="placeholder"/>
        </w:category>
        <w:types>
          <w:type w:val="bbPlcHdr"/>
        </w:types>
        <w:behaviors>
          <w:behavior w:val="content"/>
        </w:behaviors>
        <w:guid w:val="{99B391A7-0061-42A3-9F8D-0E33F3DFDF0A}"/>
      </w:docPartPr>
      <w:docPartBody>
        <w:p w:rsidR="00EC741D" w:rsidRDefault="004770C1" w:rsidP="004770C1">
          <w:pPr>
            <w:pStyle w:val="ABE3888D5AC141718F32E9DAD4416907"/>
          </w:pPr>
          <w:r w:rsidRPr="00F269D1">
            <w:rPr>
              <w:rStyle w:val="PlaceholderText"/>
            </w:rPr>
            <w:t>Click or tap here to enter text.</w:t>
          </w:r>
        </w:p>
      </w:docPartBody>
    </w:docPart>
    <w:docPart>
      <w:docPartPr>
        <w:name w:val="7772B1F669E049C28E26792ECFFE139A"/>
        <w:category>
          <w:name w:val="General"/>
          <w:gallery w:val="placeholder"/>
        </w:category>
        <w:types>
          <w:type w:val="bbPlcHdr"/>
        </w:types>
        <w:behaviors>
          <w:behavior w:val="content"/>
        </w:behaviors>
        <w:guid w:val="{BB2AB513-F1EB-4B17-986E-9E42C1366BEB}"/>
      </w:docPartPr>
      <w:docPartBody>
        <w:p w:rsidR="00EC741D" w:rsidRDefault="004770C1" w:rsidP="004770C1">
          <w:pPr>
            <w:pStyle w:val="7772B1F669E049C28E26792ECFFE139A"/>
          </w:pPr>
          <w:r w:rsidRPr="00F269D1">
            <w:rPr>
              <w:rStyle w:val="PlaceholderText"/>
            </w:rPr>
            <w:t>Click or tap here to enter text.</w:t>
          </w:r>
        </w:p>
      </w:docPartBody>
    </w:docPart>
    <w:docPart>
      <w:docPartPr>
        <w:name w:val="6A2BAEA8A2574AE3BA7F4AF75D693B0E"/>
        <w:category>
          <w:name w:val="General"/>
          <w:gallery w:val="placeholder"/>
        </w:category>
        <w:types>
          <w:type w:val="bbPlcHdr"/>
        </w:types>
        <w:behaviors>
          <w:behavior w:val="content"/>
        </w:behaviors>
        <w:guid w:val="{83BC029B-21F8-4E8E-8373-3F46CAEC5E46}"/>
      </w:docPartPr>
      <w:docPartBody>
        <w:p w:rsidR="00EC741D" w:rsidRDefault="004770C1" w:rsidP="004770C1">
          <w:pPr>
            <w:pStyle w:val="6A2BAEA8A2574AE3BA7F4AF75D693B0E"/>
          </w:pPr>
          <w:r w:rsidRPr="00F269D1">
            <w:rPr>
              <w:rStyle w:val="PlaceholderText"/>
            </w:rPr>
            <w:t>Click or tap here to enter text.</w:t>
          </w:r>
        </w:p>
      </w:docPartBody>
    </w:docPart>
    <w:docPart>
      <w:docPartPr>
        <w:name w:val="21D097FDCAD249CD88527F719FEF1525"/>
        <w:category>
          <w:name w:val="General"/>
          <w:gallery w:val="placeholder"/>
        </w:category>
        <w:types>
          <w:type w:val="bbPlcHdr"/>
        </w:types>
        <w:behaviors>
          <w:behavior w:val="content"/>
        </w:behaviors>
        <w:guid w:val="{D0196A61-9655-4E24-9251-A400A1CB0980}"/>
      </w:docPartPr>
      <w:docPartBody>
        <w:p w:rsidR="00EC741D" w:rsidRDefault="004770C1" w:rsidP="004770C1">
          <w:pPr>
            <w:pStyle w:val="21D097FDCAD249CD88527F719FEF1525"/>
          </w:pPr>
          <w:r w:rsidRPr="00F269D1">
            <w:rPr>
              <w:rStyle w:val="PlaceholderText"/>
            </w:rPr>
            <w:t>Click or tap here to enter text.</w:t>
          </w:r>
        </w:p>
      </w:docPartBody>
    </w:docPart>
    <w:docPart>
      <w:docPartPr>
        <w:name w:val="7DDE0D6DA63543359DF8ACC293D15C10"/>
        <w:category>
          <w:name w:val="General"/>
          <w:gallery w:val="placeholder"/>
        </w:category>
        <w:types>
          <w:type w:val="bbPlcHdr"/>
        </w:types>
        <w:behaviors>
          <w:behavior w:val="content"/>
        </w:behaviors>
        <w:guid w:val="{17A1B4BB-1874-469D-A0FD-6024A02F1967}"/>
      </w:docPartPr>
      <w:docPartBody>
        <w:p w:rsidR="00EC741D" w:rsidRDefault="004770C1" w:rsidP="004770C1">
          <w:pPr>
            <w:pStyle w:val="7DDE0D6DA63543359DF8ACC293D15C10"/>
          </w:pPr>
          <w:r w:rsidRPr="00F269D1">
            <w:rPr>
              <w:rStyle w:val="PlaceholderText"/>
            </w:rPr>
            <w:t>Click or tap here to enter text.</w:t>
          </w:r>
        </w:p>
      </w:docPartBody>
    </w:docPart>
    <w:docPart>
      <w:docPartPr>
        <w:name w:val="A47DDD409B724E20873BB79E9FDFE4F1"/>
        <w:category>
          <w:name w:val="General"/>
          <w:gallery w:val="placeholder"/>
        </w:category>
        <w:types>
          <w:type w:val="bbPlcHdr"/>
        </w:types>
        <w:behaviors>
          <w:behavior w:val="content"/>
        </w:behaviors>
        <w:guid w:val="{66DA5342-BBB3-4101-A347-0883E5F70682}"/>
      </w:docPartPr>
      <w:docPartBody>
        <w:p w:rsidR="00EC741D" w:rsidRDefault="004770C1" w:rsidP="004770C1">
          <w:pPr>
            <w:pStyle w:val="A47DDD409B724E20873BB79E9FDFE4F1"/>
          </w:pPr>
          <w:r w:rsidRPr="0026505E">
            <w:rPr>
              <w:rStyle w:val="PlaceholderText"/>
            </w:rPr>
            <w:t>Choose an item.</w:t>
          </w:r>
        </w:p>
      </w:docPartBody>
    </w:docPart>
    <w:docPart>
      <w:docPartPr>
        <w:name w:val="2914FA14F3AF46CCA79649085982CE21"/>
        <w:category>
          <w:name w:val="General"/>
          <w:gallery w:val="placeholder"/>
        </w:category>
        <w:types>
          <w:type w:val="bbPlcHdr"/>
        </w:types>
        <w:behaviors>
          <w:behavior w:val="content"/>
        </w:behaviors>
        <w:guid w:val="{4AE6D8CA-C5E1-4CAD-AB36-D61FA4694F90}"/>
      </w:docPartPr>
      <w:docPartBody>
        <w:p w:rsidR="00EC741D" w:rsidRDefault="004770C1" w:rsidP="004770C1">
          <w:pPr>
            <w:pStyle w:val="2914FA14F3AF46CCA79649085982CE21"/>
          </w:pPr>
          <w:r w:rsidRPr="00F269D1">
            <w:rPr>
              <w:rStyle w:val="PlaceholderText"/>
            </w:rPr>
            <w:t>Click or tap here to enter text.</w:t>
          </w:r>
        </w:p>
      </w:docPartBody>
    </w:docPart>
    <w:docPart>
      <w:docPartPr>
        <w:name w:val="CFEEFBF74D8747D293B9EAB3E9E0EB1D"/>
        <w:category>
          <w:name w:val="General"/>
          <w:gallery w:val="placeholder"/>
        </w:category>
        <w:types>
          <w:type w:val="bbPlcHdr"/>
        </w:types>
        <w:behaviors>
          <w:behavior w:val="content"/>
        </w:behaviors>
        <w:guid w:val="{2CD56229-4E82-4E0D-ACAC-D711CADB7A2E}"/>
      </w:docPartPr>
      <w:docPartBody>
        <w:p w:rsidR="00EC741D" w:rsidRDefault="004770C1" w:rsidP="004770C1">
          <w:pPr>
            <w:pStyle w:val="CFEEFBF74D8747D293B9EAB3E9E0EB1D"/>
          </w:pPr>
          <w:r w:rsidRPr="003378A1">
            <w:rPr>
              <w:rStyle w:val="PlaceholderText"/>
            </w:rPr>
            <w:t>Enter any content that you want to repeat, including other content controls. You can also insert this control around table rows in order to repeat parts of a table.</w:t>
          </w:r>
        </w:p>
      </w:docPartBody>
    </w:docPart>
    <w:docPart>
      <w:docPartPr>
        <w:name w:val="06684E8ED7A1480187E7A7ACCF899802"/>
        <w:category>
          <w:name w:val="General"/>
          <w:gallery w:val="placeholder"/>
        </w:category>
        <w:types>
          <w:type w:val="bbPlcHdr"/>
        </w:types>
        <w:behaviors>
          <w:behavior w:val="content"/>
        </w:behaviors>
        <w:guid w:val="{4A347BDA-B8B4-4B1C-B68D-0670EB60A45D}"/>
      </w:docPartPr>
      <w:docPartBody>
        <w:p w:rsidR="00EC741D" w:rsidRDefault="004770C1" w:rsidP="004770C1">
          <w:pPr>
            <w:pStyle w:val="06684E8ED7A1480187E7A7ACCF899802"/>
          </w:pPr>
          <w:r w:rsidRPr="00F269D1">
            <w:rPr>
              <w:rStyle w:val="PlaceholderText"/>
            </w:rPr>
            <w:t>Click or tap here to enter text.</w:t>
          </w:r>
        </w:p>
      </w:docPartBody>
    </w:docPart>
    <w:docPart>
      <w:docPartPr>
        <w:name w:val="DDC3812ADE314FF3B8CF6D63802E8CCB"/>
        <w:category>
          <w:name w:val="General"/>
          <w:gallery w:val="placeholder"/>
        </w:category>
        <w:types>
          <w:type w:val="bbPlcHdr"/>
        </w:types>
        <w:behaviors>
          <w:behavior w:val="content"/>
        </w:behaviors>
        <w:guid w:val="{AF61E45B-1137-4906-ADC3-7B0A766002DA}"/>
      </w:docPartPr>
      <w:docPartBody>
        <w:p w:rsidR="00EC741D" w:rsidRDefault="004770C1" w:rsidP="004770C1">
          <w:pPr>
            <w:pStyle w:val="DDC3812ADE314FF3B8CF6D63802E8CCB"/>
          </w:pPr>
          <w:r w:rsidRPr="009771BB">
            <w:rPr>
              <w:rStyle w:val="PlaceholderText"/>
            </w:rPr>
            <w:t>Click or tap here to enter text.</w:t>
          </w:r>
        </w:p>
      </w:docPartBody>
    </w:docPart>
    <w:docPart>
      <w:docPartPr>
        <w:name w:val="E6B3F59B96394C1A826B9D490850B066"/>
        <w:category>
          <w:name w:val="General"/>
          <w:gallery w:val="placeholder"/>
        </w:category>
        <w:types>
          <w:type w:val="bbPlcHdr"/>
        </w:types>
        <w:behaviors>
          <w:behavior w:val="content"/>
        </w:behaviors>
        <w:guid w:val="{DD593E12-3951-4F3B-9F5A-D5FB5E5AD66F}"/>
      </w:docPartPr>
      <w:docPartBody>
        <w:p w:rsidR="00EC741D" w:rsidRDefault="004770C1" w:rsidP="004770C1">
          <w:pPr>
            <w:pStyle w:val="E6B3F59B96394C1A826B9D490850B066"/>
          </w:pPr>
          <w:r w:rsidRPr="009771BB">
            <w:rPr>
              <w:rStyle w:val="PlaceholderText"/>
            </w:rPr>
            <w:t>Click or tap here to enter text.</w:t>
          </w:r>
        </w:p>
      </w:docPartBody>
    </w:docPart>
    <w:docPart>
      <w:docPartPr>
        <w:name w:val="79C3FAE467964A6EA644C07FCBB57961"/>
        <w:category>
          <w:name w:val="General"/>
          <w:gallery w:val="placeholder"/>
        </w:category>
        <w:types>
          <w:type w:val="bbPlcHdr"/>
        </w:types>
        <w:behaviors>
          <w:behavior w:val="content"/>
        </w:behaviors>
        <w:guid w:val="{6CDD14ED-1260-4EFF-B2C8-F4DB2F842F7B}"/>
      </w:docPartPr>
      <w:docPartBody>
        <w:p w:rsidR="00EC741D" w:rsidRDefault="004770C1" w:rsidP="004770C1">
          <w:pPr>
            <w:pStyle w:val="79C3FAE467964A6EA644C07FCBB57961"/>
          </w:pPr>
          <w:r w:rsidRPr="00F269D1">
            <w:rPr>
              <w:rStyle w:val="PlaceholderText"/>
            </w:rPr>
            <w:t>Click or tap here to enter text.</w:t>
          </w:r>
        </w:p>
      </w:docPartBody>
    </w:docPart>
    <w:docPart>
      <w:docPartPr>
        <w:name w:val="F8571FDB355B47FB9C0CE689FC1E2CE8"/>
        <w:category>
          <w:name w:val="General"/>
          <w:gallery w:val="placeholder"/>
        </w:category>
        <w:types>
          <w:type w:val="bbPlcHdr"/>
        </w:types>
        <w:behaviors>
          <w:behavior w:val="content"/>
        </w:behaviors>
        <w:guid w:val="{BD7B5E08-F3BA-44BF-A2A2-CA2085BA21CC}"/>
      </w:docPartPr>
      <w:docPartBody>
        <w:p w:rsidR="00EC741D" w:rsidRDefault="004770C1" w:rsidP="004770C1">
          <w:pPr>
            <w:pStyle w:val="F8571FDB355B47FB9C0CE689FC1E2CE8"/>
          </w:pPr>
          <w:r w:rsidRPr="00F269D1">
            <w:rPr>
              <w:rStyle w:val="PlaceholderText"/>
            </w:rPr>
            <w:t>Click or tap here to enter text.</w:t>
          </w:r>
        </w:p>
      </w:docPartBody>
    </w:docPart>
    <w:docPart>
      <w:docPartPr>
        <w:name w:val="817BE2110E1B4858B83329724533B548"/>
        <w:category>
          <w:name w:val="General"/>
          <w:gallery w:val="placeholder"/>
        </w:category>
        <w:types>
          <w:type w:val="bbPlcHdr"/>
        </w:types>
        <w:behaviors>
          <w:behavior w:val="content"/>
        </w:behaviors>
        <w:guid w:val="{CA8EB639-081C-44DC-B79B-B1AF4F238137}"/>
      </w:docPartPr>
      <w:docPartBody>
        <w:p w:rsidR="00EC741D" w:rsidRDefault="004770C1" w:rsidP="004770C1">
          <w:pPr>
            <w:pStyle w:val="817BE2110E1B4858B83329724533B548"/>
          </w:pPr>
          <w:r w:rsidRPr="00F269D1">
            <w:rPr>
              <w:rStyle w:val="PlaceholderText"/>
            </w:rPr>
            <w:t>Click or tap here to enter text.</w:t>
          </w:r>
        </w:p>
      </w:docPartBody>
    </w:docPart>
    <w:docPart>
      <w:docPartPr>
        <w:name w:val="09EFD0C4AD34412BB4C2D87360343864"/>
        <w:category>
          <w:name w:val="General"/>
          <w:gallery w:val="placeholder"/>
        </w:category>
        <w:types>
          <w:type w:val="bbPlcHdr"/>
        </w:types>
        <w:behaviors>
          <w:behavior w:val="content"/>
        </w:behaviors>
        <w:guid w:val="{9FEA862B-0FF3-4B8F-BB86-6906FEF39B52}"/>
      </w:docPartPr>
      <w:docPartBody>
        <w:p w:rsidR="00EC741D" w:rsidRDefault="004770C1" w:rsidP="004770C1">
          <w:pPr>
            <w:pStyle w:val="09EFD0C4AD34412BB4C2D87360343864"/>
          </w:pPr>
          <w:r w:rsidRPr="00F269D1">
            <w:rPr>
              <w:rStyle w:val="PlaceholderText"/>
            </w:rPr>
            <w:t>Click or tap here to enter text.</w:t>
          </w:r>
        </w:p>
      </w:docPartBody>
    </w:docPart>
    <w:docPart>
      <w:docPartPr>
        <w:name w:val="C316F9B279084548A2EC877EE0D8A4DE"/>
        <w:category>
          <w:name w:val="General"/>
          <w:gallery w:val="placeholder"/>
        </w:category>
        <w:types>
          <w:type w:val="bbPlcHdr"/>
        </w:types>
        <w:behaviors>
          <w:behavior w:val="content"/>
        </w:behaviors>
        <w:guid w:val="{B86B73B5-7AF0-4553-92EF-27E48B9CBFAB}"/>
      </w:docPartPr>
      <w:docPartBody>
        <w:p w:rsidR="00EC741D" w:rsidRDefault="004770C1" w:rsidP="004770C1">
          <w:pPr>
            <w:pStyle w:val="C316F9B279084548A2EC877EE0D8A4DE"/>
          </w:pPr>
          <w:r w:rsidRPr="00F269D1">
            <w:rPr>
              <w:rStyle w:val="PlaceholderText"/>
            </w:rPr>
            <w:t>Click or tap here to enter text.</w:t>
          </w:r>
        </w:p>
      </w:docPartBody>
    </w:docPart>
    <w:docPart>
      <w:docPartPr>
        <w:name w:val="39D031B627744CBA8418771C1B880CAE"/>
        <w:category>
          <w:name w:val="General"/>
          <w:gallery w:val="placeholder"/>
        </w:category>
        <w:types>
          <w:type w:val="bbPlcHdr"/>
        </w:types>
        <w:behaviors>
          <w:behavior w:val="content"/>
        </w:behaviors>
        <w:guid w:val="{867A2C25-C760-4DAA-AF5E-C9E1556B0A00}"/>
      </w:docPartPr>
      <w:docPartBody>
        <w:p w:rsidR="00EC741D" w:rsidRDefault="004770C1" w:rsidP="004770C1">
          <w:pPr>
            <w:pStyle w:val="39D031B627744CBA8418771C1B880CAE"/>
          </w:pPr>
          <w:r w:rsidRPr="00F269D1">
            <w:rPr>
              <w:rStyle w:val="PlaceholderText"/>
            </w:rPr>
            <w:t>Click or tap here to enter text.</w:t>
          </w:r>
        </w:p>
      </w:docPartBody>
    </w:docPart>
    <w:docPart>
      <w:docPartPr>
        <w:name w:val="3CD3A6D863B344F6B70F3BED2600A89E"/>
        <w:category>
          <w:name w:val="General"/>
          <w:gallery w:val="placeholder"/>
        </w:category>
        <w:types>
          <w:type w:val="bbPlcHdr"/>
        </w:types>
        <w:behaviors>
          <w:behavior w:val="content"/>
        </w:behaviors>
        <w:guid w:val="{54FD8C45-B158-443F-98E7-3206A5A3278B}"/>
      </w:docPartPr>
      <w:docPartBody>
        <w:p w:rsidR="00EC741D" w:rsidRDefault="004770C1" w:rsidP="004770C1">
          <w:pPr>
            <w:pStyle w:val="3CD3A6D863B344F6B70F3BED2600A89E"/>
          </w:pPr>
          <w:r w:rsidRPr="00F269D1">
            <w:rPr>
              <w:rStyle w:val="PlaceholderText"/>
            </w:rPr>
            <w:t>Click or tap here to enter text.</w:t>
          </w:r>
        </w:p>
      </w:docPartBody>
    </w:docPart>
    <w:docPart>
      <w:docPartPr>
        <w:name w:val="91424879E6804610849162A8DCE745E1"/>
        <w:category>
          <w:name w:val="General"/>
          <w:gallery w:val="placeholder"/>
        </w:category>
        <w:types>
          <w:type w:val="bbPlcHdr"/>
        </w:types>
        <w:behaviors>
          <w:behavior w:val="content"/>
        </w:behaviors>
        <w:guid w:val="{D9A9115A-9E81-4D57-9CDC-0534DE3F1176}"/>
      </w:docPartPr>
      <w:docPartBody>
        <w:p w:rsidR="00EC741D" w:rsidRDefault="004770C1" w:rsidP="004770C1">
          <w:pPr>
            <w:pStyle w:val="91424879E6804610849162A8DCE745E1"/>
          </w:pPr>
          <w:r w:rsidRPr="00F269D1">
            <w:rPr>
              <w:rStyle w:val="PlaceholderText"/>
            </w:rPr>
            <w:t>Click or tap here to enter text.</w:t>
          </w:r>
        </w:p>
      </w:docPartBody>
    </w:docPart>
    <w:docPart>
      <w:docPartPr>
        <w:name w:val="398920CCC55F4AC9871F0250681A1863"/>
        <w:category>
          <w:name w:val="General"/>
          <w:gallery w:val="placeholder"/>
        </w:category>
        <w:types>
          <w:type w:val="bbPlcHdr"/>
        </w:types>
        <w:behaviors>
          <w:behavior w:val="content"/>
        </w:behaviors>
        <w:guid w:val="{891E8A56-A6D6-44DA-BE89-990E31DA18BD}"/>
      </w:docPartPr>
      <w:docPartBody>
        <w:p w:rsidR="00EC741D" w:rsidRDefault="004770C1" w:rsidP="004770C1">
          <w:pPr>
            <w:pStyle w:val="398920CCC55F4AC9871F0250681A1863"/>
          </w:pPr>
          <w:r w:rsidRPr="00F269D1">
            <w:rPr>
              <w:rStyle w:val="PlaceholderText"/>
            </w:rPr>
            <w:t>Click or tap here to enter text.</w:t>
          </w:r>
        </w:p>
      </w:docPartBody>
    </w:docPart>
    <w:docPart>
      <w:docPartPr>
        <w:name w:val="C35B7D673DA340D79AABA672759416B9"/>
        <w:category>
          <w:name w:val="General"/>
          <w:gallery w:val="placeholder"/>
        </w:category>
        <w:types>
          <w:type w:val="bbPlcHdr"/>
        </w:types>
        <w:behaviors>
          <w:behavior w:val="content"/>
        </w:behaviors>
        <w:guid w:val="{53B8ACA7-60B7-4AFF-8A09-46A7ABAFC5AD}"/>
      </w:docPartPr>
      <w:docPartBody>
        <w:p w:rsidR="00EC741D" w:rsidRDefault="004770C1" w:rsidP="004770C1">
          <w:pPr>
            <w:pStyle w:val="C35B7D673DA340D79AABA672759416B9"/>
          </w:pPr>
          <w:r w:rsidRPr="00F269D1">
            <w:rPr>
              <w:rStyle w:val="PlaceholderText"/>
            </w:rPr>
            <w:t>Click or tap here to enter text.</w:t>
          </w:r>
        </w:p>
      </w:docPartBody>
    </w:docPart>
    <w:docPart>
      <w:docPartPr>
        <w:name w:val="91A62EC8FBA24488A3647B6B1B5BF1D8"/>
        <w:category>
          <w:name w:val="General"/>
          <w:gallery w:val="placeholder"/>
        </w:category>
        <w:types>
          <w:type w:val="bbPlcHdr"/>
        </w:types>
        <w:behaviors>
          <w:behavior w:val="content"/>
        </w:behaviors>
        <w:guid w:val="{0E2583BD-765A-4B06-A3C1-2280616D5A9E}"/>
      </w:docPartPr>
      <w:docPartBody>
        <w:p w:rsidR="00EC741D" w:rsidRDefault="004770C1" w:rsidP="004770C1">
          <w:pPr>
            <w:pStyle w:val="91A62EC8FBA24488A3647B6B1B5BF1D8"/>
          </w:pPr>
          <w:r w:rsidRPr="00F269D1">
            <w:rPr>
              <w:rStyle w:val="PlaceholderText"/>
            </w:rPr>
            <w:t>Click or tap here to enter text.</w:t>
          </w:r>
        </w:p>
      </w:docPartBody>
    </w:docPart>
    <w:docPart>
      <w:docPartPr>
        <w:name w:val="0F531715F98A4176AB02A6A6791AF41A"/>
        <w:category>
          <w:name w:val="General"/>
          <w:gallery w:val="placeholder"/>
        </w:category>
        <w:types>
          <w:type w:val="bbPlcHdr"/>
        </w:types>
        <w:behaviors>
          <w:behavior w:val="content"/>
        </w:behaviors>
        <w:guid w:val="{5CA6AB07-F152-4177-9F61-999B7600C201}"/>
      </w:docPartPr>
      <w:docPartBody>
        <w:p w:rsidR="00EC741D" w:rsidRDefault="004770C1" w:rsidP="004770C1">
          <w:pPr>
            <w:pStyle w:val="0F531715F98A4176AB02A6A6791AF41A"/>
          </w:pPr>
          <w:r w:rsidRPr="00F269D1">
            <w:rPr>
              <w:rStyle w:val="PlaceholderText"/>
            </w:rPr>
            <w:t>Click or tap here to enter text.</w:t>
          </w:r>
        </w:p>
      </w:docPartBody>
    </w:docPart>
    <w:docPart>
      <w:docPartPr>
        <w:name w:val="22F95744DF3D40849C9C207CB9A1EAC7"/>
        <w:category>
          <w:name w:val="General"/>
          <w:gallery w:val="placeholder"/>
        </w:category>
        <w:types>
          <w:type w:val="bbPlcHdr"/>
        </w:types>
        <w:behaviors>
          <w:behavior w:val="content"/>
        </w:behaviors>
        <w:guid w:val="{21570BBF-48F5-4A50-A0A7-B977FA785D77}"/>
      </w:docPartPr>
      <w:docPartBody>
        <w:p w:rsidR="00EC741D" w:rsidRDefault="004770C1" w:rsidP="004770C1">
          <w:pPr>
            <w:pStyle w:val="22F95744DF3D40849C9C207CB9A1EAC7"/>
          </w:pPr>
          <w:r w:rsidRPr="00F269D1">
            <w:rPr>
              <w:rStyle w:val="PlaceholderText"/>
            </w:rPr>
            <w:t>Click or tap here to enter text.</w:t>
          </w:r>
        </w:p>
      </w:docPartBody>
    </w:docPart>
    <w:docPart>
      <w:docPartPr>
        <w:name w:val="BBC61667CD8E41BCA47CB0CB172B2C3D"/>
        <w:category>
          <w:name w:val="General"/>
          <w:gallery w:val="placeholder"/>
        </w:category>
        <w:types>
          <w:type w:val="bbPlcHdr"/>
        </w:types>
        <w:behaviors>
          <w:behavior w:val="content"/>
        </w:behaviors>
        <w:guid w:val="{818A5276-357B-4589-B302-9B1E49E1292F}"/>
      </w:docPartPr>
      <w:docPartBody>
        <w:p w:rsidR="00EC741D" w:rsidRDefault="004770C1" w:rsidP="004770C1">
          <w:pPr>
            <w:pStyle w:val="BBC61667CD8E41BCA47CB0CB172B2C3D"/>
          </w:pPr>
          <w:r w:rsidRPr="00F269D1">
            <w:rPr>
              <w:rStyle w:val="PlaceholderText"/>
            </w:rPr>
            <w:t>Click or tap here to enter text.</w:t>
          </w:r>
        </w:p>
      </w:docPartBody>
    </w:docPart>
    <w:docPart>
      <w:docPartPr>
        <w:name w:val="DC0AA845469D419297FB3A87FB43093B"/>
        <w:category>
          <w:name w:val="General"/>
          <w:gallery w:val="placeholder"/>
        </w:category>
        <w:types>
          <w:type w:val="bbPlcHdr"/>
        </w:types>
        <w:behaviors>
          <w:behavior w:val="content"/>
        </w:behaviors>
        <w:guid w:val="{1CB36A52-FD02-4408-9D36-AC610350E286}"/>
      </w:docPartPr>
      <w:docPartBody>
        <w:p w:rsidR="00EC741D" w:rsidRDefault="004770C1" w:rsidP="004770C1">
          <w:pPr>
            <w:pStyle w:val="DC0AA845469D419297FB3A87FB43093B"/>
          </w:pPr>
          <w:r w:rsidRPr="00F269D1">
            <w:rPr>
              <w:rStyle w:val="PlaceholderText"/>
            </w:rPr>
            <w:t>Click or tap here to enter text.</w:t>
          </w:r>
        </w:p>
      </w:docPartBody>
    </w:docPart>
    <w:docPart>
      <w:docPartPr>
        <w:name w:val="94C8A92567D846CDAB3B1869E3990BF0"/>
        <w:category>
          <w:name w:val="General"/>
          <w:gallery w:val="placeholder"/>
        </w:category>
        <w:types>
          <w:type w:val="bbPlcHdr"/>
        </w:types>
        <w:behaviors>
          <w:behavior w:val="content"/>
        </w:behaviors>
        <w:guid w:val="{547D0DEB-0E18-4220-B266-49555B30699D}"/>
      </w:docPartPr>
      <w:docPartBody>
        <w:p w:rsidR="00EC741D" w:rsidRDefault="004770C1" w:rsidP="004770C1">
          <w:pPr>
            <w:pStyle w:val="94C8A92567D846CDAB3B1869E3990BF0"/>
          </w:pPr>
          <w:r w:rsidRPr="00F269D1">
            <w:rPr>
              <w:rStyle w:val="PlaceholderText"/>
            </w:rPr>
            <w:t>Click or tap here to enter text.</w:t>
          </w:r>
        </w:p>
      </w:docPartBody>
    </w:docPart>
    <w:docPart>
      <w:docPartPr>
        <w:name w:val="21FE3C43B7634338B21D51A7B0E8B2D7"/>
        <w:category>
          <w:name w:val="General"/>
          <w:gallery w:val="placeholder"/>
        </w:category>
        <w:types>
          <w:type w:val="bbPlcHdr"/>
        </w:types>
        <w:behaviors>
          <w:behavior w:val="content"/>
        </w:behaviors>
        <w:guid w:val="{67EDA711-6096-48ED-AC0F-EA43E0BB3D63}"/>
      </w:docPartPr>
      <w:docPartBody>
        <w:p w:rsidR="00EC741D" w:rsidRDefault="004770C1" w:rsidP="004770C1">
          <w:pPr>
            <w:pStyle w:val="21FE3C43B7634338B21D51A7B0E8B2D7"/>
          </w:pPr>
          <w:r w:rsidRPr="00F269D1">
            <w:rPr>
              <w:rStyle w:val="PlaceholderText"/>
            </w:rPr>
            <w:t>Click or tap here to enter text.</w:t>
          </w:r>
        </w:p>
      </w:docPartBody>
    </w:docPart>
    <w:docPart>
      <w:docPartPr>
        <w:name w:val="2757FF03E8FE45BC9C28F6647F8BF305"/>
        <w:category>
          <w:name w:val="General"/>
          <w:gallery w:val="placeholder"/>
        </w:category>
        <w:types>
          <w:type w:val="bbPlcHdr"/>
        </w:types>
        <w:behaviors>
          <w:behavior w:val="content"/>
        </w:behaviors>
        <w:guid w:val="{3BC8BA3A-19F6-4FCC-8A9F-17B94AE0828A}"/>
      </w:docPartPr>
      <w:docPartBody>
        <w:p w:rsidR="00EC741D" w:rsidRDefault="004770C1" w:rsidP="004770C1">
          <w:pPr>
            <w:pStyle w:val="2757FF03E8FE45BC9C28F6647F8BF305"/>
          </w:pPr>
          <w:r w:rsidRPr="00F269D1">
            <w:rPr>
              <w:rStyle w:val="PlaceholderText"/>
            </w:rPr>
            <w:t>Click or tap here to enter text.</w:t>
          </w:r>
        </w:p>
      </w:docPartBody>
    </w:docPart>
    <w:docPart>
      <w:docPartPr>
        <w:name w:val="660C8207452142609A85F5BC460862A6"/>
        <w:category>
          <w:name w:val="General"/>
          <w:gallery w:val="placeholder"/>
        </w:category>
        <w:types>
          <w:type w:val="bbPlcHdr"/>
        </w:types>
        <w:behaviors>
          <w:behavior w:val="content"/>
        </w:behaviors>
        <w:guid w:val="{EE31C324-7A4F-49C0-9D56-30D5EFE5E286}"/>
      </w:docPartPr>
      <w:docPartBody>
        <w:p w:rsidR="00EC741D" w:rsidRDefault="004770C1" w:rsidP="004770C1">
          <w:pPr>
            <w:pStyle w:val="660C8207452142609A85F5BC460862A6"/>
          </w:pPr>
          <w:r w:rsidRPr="00F269D1">
            <w:rPr>
              <w:rStyle w:val="PlaceholderText"/>
            </w:rPr>
            <w:t>Click or tap here to enter text.</w:t>
          </w:r>
        </w:p>
      </w:docPartBody>
    </w:docPart>
    <w:docPart>
      <w:docPartPr>
        <w:name w:val="5EE117A2AB5249F6AF64617DD2FE311C"/>
        <w:category>
          <w:name w:val="General"/>
          <w:gallery w:val="placeholder"/>
        </w:category>
        <w:types>
          <w:type w:val="bbPlcHdr"/>
        </w:types>
        <w:behaviors>
          <w:behavior w:val="content"/>
        </w:behaviors>
        <w:guid w:val="{A3D8E497-82BF-401A-836A-F4AD641292D8}"/>
      </w:docPartPr>
      <w:docPartBody>
        <w:p w:rsidR="00EC741D" w:rsidRDefault="004770C1" w:rsidP="004770C1">
          <w:pPr>
            <w:pStyle w:val="5EE117A2AB5249F6AF64617DD2FE311C"/>
          </w:pPr>
          <w:r w:rsidRPr="00F269D1">
            <w:rPr>
              <w:rStyle w:val="PlaceholderText"/>
            </w:rPr>
            <w:t>Click or tap here to enter text.</w:t>
          </w:r>
        </w:p>
      </w:docPartBody>
    </w:docPart>
    <w:docPart>
      <w:docPartPr>
        <w:name w:val="5151B47313A44FA694AF56FC7582E4C6"/>
        <w:category>
          <w:name w:val="General"/>
          <w:gallery w:val="placeholder"/>
        </w:category>
        <w:types>
          <w:type w:val="bbPlcHdr"/>
        </w:types>
        <w:behaviors>
          <w:behavior w:val="content"/>
        </w:behaviors>
        <w:guid w:val="{778FC999-03C1-47C0-8CE7-7BE62E626AD6}"/>
      </w:docPartPr>
      <w:docPartBody>
        <w:p w:rsidR="00EC741D" w:rsidRDefault="004770C1" w:rsidP="004770C1">
          <w:pPr>
            <w:pStyle w:val="5151B47313A44FA694AF56FC7582E4C6"/>
          </w:pPr>
          <w:r w:rsidRPr="00F269D1">
            <w:rPr>
              <w:rStyle w:val="PlaceholderText"/>
            </w:rPr>
            <w:t>Click or tap here to enter text.</w:t>
          </w:r>
        </w:p>
      </w:docPartBody>
    </w:docPart>
    <w:docPart>
      <w:docPartPr>
        <w:name w:val="7E4EA0BDD9E04EBDA00D3710D3CEF3BF"/>
        <w:category>
          <w:name w:val="General"/>
          <w:gallery w:val="placeholder"/>
        </w:category>
        <w:types>
          <w:type w:val="bbPlcHdr"/>
        </w:types>
        <w:behaviors>
          <w:behavior w:val="content"/>
        </w:behaviors>
        <w:guid w:val="{F64BC95C-3A10-4625-B3B5-2122CD77DCEA}"/>
      </w:docPartPr>
      <w:docPartBody>
        <w:p w:rsidR="00EC741D" w:rsidRDefault="004770C1" w:rsidP="004770C1">
          <w:pPr>
            <w:pStyle w:val="7E4EA0BDD9E04EBDA00D3710D3CEF3BF"/>
          </w:pPr>
          <w:r w:rsidRPr="00F269D1">
            <w:rPr>
              <w:rStyle w:val="PlaceholderText"/>
            </w:rPr>
            <w:t>Click or tap here to enter text.</w:t>
          </w:r>
        </w:p>
      </w:docPartBody>
    </w:docPart>
    <w:docPart>
      <w:docPartPr>
        <w:name w:val="6D14C0023FD64F6AA9C3C9B6AF4173BC"/>
        <w:category>
          <w:name w:val="General"/>
          <w:gallery w:val="placeholder"/>
        </w:category>
        <w:types>
          <w:type w:val="bbPlcHdr"/>
        </w:types>
        <w:behaviors>
          <w:behavior w:val="content"/>
        </w:behaviors>
        <w:guid w:val="{7DACE20E-1DE2-4A8C-98C0-07F3F0D980A1}"/>
      </w:docPartPr>
      <w:docPartBody>
        <w:p w:rsidR="00EC741D" w:rsidRDefault="004770C1" w:rsidP="004770C1">
          <w:pPr>
            <w:pStyle w:val="6D14C0023FD64F6AA9C3C9B6AF4173BC"/>
          </w:pPr>
          <w:r w:rsidRPr="00F269D1">
            <w:rPr>
              <w:rStyle w:val="PlaceholderText"/>
            </w:rPr>
            <w:t>Click or tap here to enter text.</w:t>
          </w:r>
        </w:p>
      </w:docPartBody>
    </w:docPart>
    <w:docPart>
      <w:docPartPr>
        <w:name w:val="3946663901E244E88552FE7DB74E79EE"/>
        <w:category>
          <w:name w:val="General"/>
          <w:gallery w:val="placeholder"/>
        </w:category>
        <w:types>
          <w:type w:val="bbPlcHdr"/>
        </w:types>
        <w:behaviors>
          <w:behavior w:val="content"/>
        </w:behaviors>
        <w:guid w:val="{0EDA367A-3E8A-4BD0-99E3-FAED6B79B6BC}"/>
      </w:docPartPr>
      <w:docPartBody>
        <w:p w:rsidR="00EC741D" w:rsidRDefault="004770C1" w:rsidP="004770C1">
          <w:pPr>
            <w:pStyle w:val="3946663901E244E88552FE7DB74E79EE"/>
          </w:pPr>
          <w:r w:rsidRPr="00F269D1">
            <w:rPr>
              <w:rStyle w:val="PlaceholderText"/>
            </w:rPr>
            <w:t>Click or tap here to enter text.</w:t>
          </w:r>
        </w:p>
      </w:docPartBody>
    </w:docPart>
    <w:docPart>
      <w:docPartPr>
        <w:name w:val="468D81D46B4C4B03BDE6E5B83D5D0043"/>
        <w:category>
          <w:name w:val="General"/>
          <w:gallery w:val="placeholder"/>
        </w:category>
        <w:types>
          <w:type w:val="bbPlcHdr"/>
        </w:types>
        <w:behaviors>
          <w:behavior w:val="content"/>
        </w:behaviors>
        <w:guid w:val="{CA3DD8F1-C72C-4FE1-967E-C4C88F754D8F}"/>
      </w:docPartPr>
      <w:docPartBody>
        <w:p w:rsidR="00EC741D" w:rsidRDefault="004770C1" w:rsidP="004770C1">
          <w:pPr>
            <w:pStyle w:val="468D81D46B4C4B03BDE6E5B83D5D0043"/>
          </w:pPr>
          <w:r w:rsidRPr="00F269D1">
            <w:rPr>
              <w:rStyle w:val="PlaceholderText"/>
            </w:rPr>
            <w:t>Click or tap here to enter text.</w:t>
          </w:r>
        </w:p>
      </w:docPartBody>
    </w:docPart>
    <w:docPart>
      <w:docPartPr>
        <w:name w:val="4F8FB559337741B1A24AE086BCBF8F64"/>
        <w:category>
          <w:name w:val="General"/>
          <w:gallery w:val="placeholder"/>
        </w:category>
        <w:types>
          <w:type w:val="bbPlcHdr"/>
        </w:types>
        <w:behaviors>
          <w:behavior w:val="content"/>
        </w:behaviors>
        <w:guid w:val="{F5C52D30-AC6C-427F-AF0D-E04C872D430C}"/>
      </w:docPartPr>
      <w:docPartBody>
        <w:p w:rsidR="00EC741D" w:rsidRDefault="004770C1" w:rsidP="004770C1">
          <w:pPr>
            <w:pStyle w:val="4F8FB559337741B1A24AE086BCBF8F64"/>
          </w:pPr>
          <w:r w:rsidRPr="00F269D1">
            <w:rPr>
              <w:rStyle w:val="PlaceholderText"/>
            </w:rPr>
            <w:t>Click or tap here to enter text.</w:t>
          </w:r>
        </w:p>
      </w:docPartBody>
    </w:docPart>
    <w:docPart>
      <w:docPartPr>
        <w:name w:val="5ACB03A176FA4366A145A49DF885991D"/>
        <w:category>
          <w:name w:val="General"/>
          <w:gallery w:val="placeholder"/>
        </w:category>
        <w:types>
          <w:type w:val="bbPlcHdr"/>
        </w:types>
        <w:behaviors>
          <w:behavior w:val="content"/>
        </w:behaviors>
        <w:guid w:val="{E3C965B3-F7B6-4D28-A575-E276999948E2}"/>
      </w:docPartPr>
      <w:docPartBody>
        <w:p w:rsidR="00EC741D" w:rsidRDefault="004770C1" w:rsidP="004770C1">
          <w:pPr>
            <w:pStyle w:val="5ACB03A176FA4366A145A49DF885991D"/>
          </w:pPr>
          <w:r w:rsidRPr="00F269D1">
            <w:rPr>
              <w:rStyle w:val="PlaceholderText"/>
            </w:rPr>
            <w:t>Click or tap here to enter text.</w:t>
          </w:r>
        </w:p>
      </w:docPartBody>
    </w:docPart>
    <w:docPart>
      <w:docPartPr>
        <w:name w:val="77FE047904D44D24A8EE320DECB35ECA"/>
        <w:category>
          <w:name w:val="General"/>
          <w:gallery w:val="placeholder"/>
        </w:category>
        <w:types>
          <w:type w:val="bbPlcHdr"/>
        </w:types>
        <w:behaviors>
          <w:behavior w:val="content"/>
        </w:behaviors>
        <w:guid w:val="{63F21100-C290-4422-8B9B-FB299A37B139}"/>
      </w:docPartPr>
      <w:docPartBody>
        <w:p w:rsidR="00EC741D" w:rsidRDefault="004770C1" w:rsidP="004770C1">
          <w:pPr>
            <w:pStyle w:val="77FE047904D44D24A8EE320DECB35ECA"/>
          </w:pPr>
          <w:r w:rsidRPr="00F269D1">
            <w:rPr>
              <w:rStyle w:val="PlaceholderText"/>
            </w:rPr>
            <w:t>Click or tap here to enter text.</w:t>
          </w:r>
        </w:p>
      </w:docPartBody>
    </w:docPart>
    <w:docPart>
      <w:docPartPr>
        <w:name w:val="D24C22656CEA46E59BCBE36F2FAF03A5"/>
        <w:category>
          <w:name w:val="General"/>
          <w:gallery w:val="placeholder"/>
        </w:category>
        <w:types>
          <w:type w:val="bbPlcHdr"/>
        </w:types>
        <w:behaviors>
          <w:behavior w:val="content"/>
        </w:behaviors>
        <w:guid w:val="{822AF194-5C62-4CF3-828C-C45B1BA6113D}"/>
      </w:docPartPr>
      <w:docPartBody>
        <w:p w:rsidR="00EC741D" w:rsidRDefault="004770C1" w:rsidP="004770C1">
          <w:pPr>
            <w:pStyle w:val="D24C22656CEA46E59BCBE36F2FAF03A5"/>
          </w:pPr>
          <w:r w:rsidRPr="00F269D1">
            <w:rPr>
              <w:rStyle w:val="PlaceholderText"/>
            </w:rPr>
            <w:t>Click or tap here to enter text.</w:t>
          </w:r>
        </w:p>
      </w:docPartBody>
    </w:docPart>
    <w:docPart>
      <w:docPartPr>
        <w:name w:val="601F4A79964D489DA3A8B09904BA7717"/>
        <w:category>
          <w:name w:val="General"/>
          <w:gallery w:val="placeholder"/>
        </w:category>
        <w:types>
          <w:type w:val="bbPlcHdr"/>
        </w:types>
        <w:behaviors>
          <w:behavior w:val="content"/>
        </w:behaviors>
        <w:guid w:val="{1C4B3270-EDFD-48D4-8929-C6AF1DBE0C91}"/>
      </w:docPartPr>
      <w:docPartBody>
        <w:p w:rsidR="00EC741D" w:rsidRDefault="004770C1" w:rsidP="004770C1">
          <w:pPr>
            <w:pStyle w:val="601F4A79964D489DA3A8B09904BA7717"/>
          </w:pPr>
          <w:r w:rsidRPr="00F269D1">
            <w:rPr>
              <w:rStyle w:val="PlaceholderText"/>
            </w:rPr>
            <w:t>Click or tap here to enter text.</w:t>
          </w:r>
        </w:p>
      </w:docPartBody>
    </w:docPart>
    <w:docPart>
      <w:docPartPr>
        <w:name w:val="646B5CACB6FA4FF785FD83E5F954E3CF"/>
        <w:category>
          <w:name w:val="General"/>
          <w:gallery w:val="placeholder"/>
        </w:category>
        <w:types>
          <w:type w:val="bbPlcHdr"/>
        </w:types>
        <w:behaviors>
          <w:behavior w:val="content"/>
        </w:behaviors>
        <w:guid w:val="{8DF2DF7B-6694-4673-B734-CB9992BB66D5}"/>
      </w:docPartPr>
      <w:docPartBody>
        <w:p w:rsidR="00EC741D" w:rsidRDefault="004770C1" w:rsidP="004770C1">
          <w:pPr>
            <w:pStyle w:val="646B5CACB6FA4FF785FD83E5F954E3CF"/>
          </w:pPr>
          <w:r w:rsidRPr="00F269D1">
            <w:rPr>
              <w:rStyle w:val="PlaceholderText"/>
            </w:rPr>
            <w:t>Click or tap here to enter text.</w:t>
          </w:r>
        </w:p>
      </w:docPartBody>
    </w:docPart>
    <w:docPart>
      <w:docPartPr>
        <w:name w:val="041A1CED6BA046628F60E274B97BE739"/>
        <w:category>
          <w:name w:val="General"/>
          <w:gallery w:val="placeholder"/>
        </w:category>
        <w:types>
          <w:type w:val="bbPlcHdr"/>
        </w:types>
        <w:behaviors>
          <w:behavior w:val="content"/>
        </w:behaviors>
        <w:guid w:val="{B5FD82B4-6973-4DD5-A470-0CA1FCF42362}"/>
      </w:docPartPr>
      <w:docPartBody>
        <w:p w:rsidR="00EC741D" w:rsidRDefault="004770C1" w:rsidP="004770C1">
          <w:pPr>
            <w:pStyle w:val="041A1CED6BA046628F60E274B97BE739"/>
          </w:pPr>
          <w:r w:rsidRPr="00F269D1">
            <w:rPr>
              <w:rStyle w:val="PlaceholderText"/>
            </w:rPr>
            <w:t>Click or tap here to enter text.</w:t>
          </w:r>
        </w:p>
      </w:docPartBody>
    </w:docPart>
    <w:docPart>
      <w:docPartPr>
        <w:name w:val="B409B987B2BC4D60B0B5B00B8419FE31"/>
        <w:category>
          <w:name w:val="General"/>
          <w:gallery w:val="placeholder"/>
        </w:category>
        <w:types>
          <w:type w:val="bbPlcHdr"/>
        </w:types>
        <w:behaviors>
          <w:behavior w:val="content"/>
        </w:behaviors>
        <w:guid w:val="{B5CDD814-FAB0-4DB7-95CF-9BB8DBD4CE3F}"/>
      </w:docPartPr>
      <w:docPartBody>
        <w:p w:rsidR="00EC741D" w:rsidRDefault="004770C1" w:rsidP="004770C1">
          <w:pPr>
            <w:pStyle w:val="B409B987B2BC4D60B0B5B00B8419FE31"/>
          </w:pPr>
          <w:r w:rsidRPr="00F269D1">
            <w:rPr>
              <w:rStyle w:val="PlaceholderText"/>
            </w:rPr>
            <w:t>Click or tap here to enter text.</w:t>
          </w:r>
        </w:p>
      </w:docPartBody>
    </w:docPart>
    <w:docPart>
      <w:docPartPr>
        <w:name w:val="589D4E27E1FB41ABA3CC1FA5D6EA7254"/>
        <w:category>
          <w:name w:val="General"/>
          <w:gallery w:val="placeholder"/>
        </w:category>
        <w:types>
          <w:type w:val="bbPlcHdr"/>
        </w:types>
        <w:behaviors>
          <w:behavior w:val="content"/>
        </w:behaviors>
        <w:guid w:val="{237F56B0-CF7B-4C18-B94C-5CD995774266}"/>
      </w:docPartPr>
      <w:docPartBody>
        <w:p w:rsidR="00EC741D" w:rsidRDefault="004770C1" w:rsidP="004770C1">
          <w:pPr>
            <w:pStyle w:val="589D4E27E1FB41ABA3CC1FA5D6EA7254"/>
          </w:pPr>
          <w:r w:rsidRPr="00F269D1">
            <w:rPr>
              <w:rStyle w:val="PlaceholderText"/>
            </w:rPr>
            <w:t>Click or tap here to enter text.</w:t>
          </w:r>
        </w:p>
      </w:docPartBody>
    </w:docPart>
    <w:docPart>
      <w:docPartPr>
        <w:name w:val="BA1E37488F424530B2338EA1D5358DCB"/>
        <w:category>
          <w:name w:val="General"/>
          <w:gallery w:val="placeholder"/>
        </w:category>
        <w:types>
          <w:type w:val="bbPlcHdr"/>
        </w:types>
        <w:behaviors>
          <w:behavior w:val="content"/>
        </w:behaviors>
        <w:guid w:val="{030683E1-B7CB-4EEE-AADA-574E99762D4B}"/>
      </w:docPartPr>
      <w:docPartBody>
        <w:p w:rsidR="00EC741D" w:rsidRDefault="004770C1" w:rsidP="004770C1">
          <w:pPr>
            <w:pStyle w:val="BA1E37488F424530B2338EA1D5358DCB"/>
          </w:pPr>
          <w:r w:rsidRPr="00F269D1">
            <w:rPr>
              <w:rStyle w:val="PlaceholderText"/>
            </w:rPr>
            <w:t>Click or tap here to enter text.</w:t>
          </w:r>
        </w:p>
      </w:docPartBody>
    </w:docPart>
    <w:docPart>
      <w:docPartPr>
        <w:name w:val="2790F787687143B89F1F1AA7AAD14348"/>
        <w:category>
          <w:name w:val="General"/>
          <w:gallery w:val="placeholder"/>
        </w:category>
        <w:types>
          <w:type w:val="bbPlcHdr"/>
        </w:types>
        <w:behaviors>
          <w:behavior w:val="content"/>
        </w:behaviors>
        <w:guid w:val="{C164D478-E7F3-4DFA-9F04-3D9FF2CD5590}"/>
      </w:docPartPr>
      <w:docPartBody>
        <w:p w:rsidR="00EC741D" w:rsidRDefault="004770C1" w:rsidP="004770C1">
          <w:pPr>
            <w:pStyle w:val="2790F787687143B89F1F1AA7AAD14348"/>
          </w:pPr>
          <w:r w:rsidRPr="003378A1">
            <w:rPr>
              <w:rStyle w:val="PlaceholderText"/>
            </w:rPr>
            <w:t>Enter any content that you want to repeat, including other content controls. You can also insert this control around table rows in order to repeat parts of a table.</w:t>
          </w:r>
        </w:p>
      </w:docPartBody>
    </w:docPart>
    <w:docPart>
      <w:docPartPr>
        <w:name w:val="5B573850B226463F932AC3EFDACA429D"/>
        <w:category>
          <w:name w:val="General"/>
          <w:gallery w:val="placeholder"/>
        </w:category>
        <w:types>
          <w:type w:val="bbPlcHdr"/>
        </w:types>
        <w:behaviors>
          <w:behavior w:val="content"/>
        </w:behaviors>
        <w:guid w:val="{7B7A8FE0-0099-4472-A120-C930E0A9759A}"/>
      </w:docPartPr>
      <w:docPartBody>
        <w:p w:rsidR="00EC741D" w:rsidRDefault="004770C1" w:rsidP="004770C1">
          <w:pPr>
            <w:pStyle w:val="5B573850B226463F932AC3EFDACA429D"/>
          </w:pPr>
          <w:r w:rsidRPr="00F269D1">
            <w:rPr>
              <w:rStyle w:val="PlaceholderText"/>
            </w:rPr>
            <w:t>Click or tap here to enter text.</w:t>
          </w:r>
        </w:p>
      </w:docPartBody>
    </w:docPart>
    <w:docPart>
      <w:docPartPr>
        <w:name w:val="DAB95872C4C2401F8737FCE1A2049472"/>
        <w:category>
          <w:name w:val="General"/>
          <w:gallery w:val="placeholder"/>
        </w:category>
        <w:types>
          <w:type w:val="bbPlcHdr"/>
        </w:types>
        <w:behaviors>
          <w:behavior w:val="content"/>
        </w:behaviors>
        <w:guid w:val="{0ABFA6A7-B0CE-4949-9AD4-41C156936A11}"/>
      </w:docPartPr>
      <w:docPartBody>
        <w:p w:rsidR="00EC741D" w:rsidRDefault="004770C1" w:rsidP="004770C1">
          <w:pPr>
            <w:pStyle w:val="DAB95872C4C2401F8737FCE1A2049472"/>
          </w:pPr>
          <w:r w:rsidRPr="00F269D1">
            <w:rPr>
              <w:rStyle w:val="PlaceholderText"/>
            </w:rPr>
            <w:t>Click or tap here to enter text.</w:t>
          </w:r>
        </w:p>
      </w:docPartBody>
    </w:docPart>
    <w:docPart>
      <w:docPartPr>
        <w:name w:val="165CF7D4F07742C8931BADC4B8F332D3"/>
        <w:category>
          <w:name w:val="General"/>
          <w:gallery w:val="placeholder"/>
        </w:category>
        <w:types>
          <w:type w:val="bbPlcHdr"/>
        </w:types>
        <w:behaviors>
          <w:behavior w:val="content"/>
        </w:behaviors>
        <w:guid w:val="{D1D984DC-ADF9-45A5-A674-E76BC2BF473F}"/>
      </w:docPartPr>
      <w:docPartBody>
        <w:p w:rsidR="00EC741D" w:rsidRDefault="004770C1" w:rsidP="004770C1">
          <w:pPr>
            <w:pStyle w:val="165CF7D4F07742C8931BADC4B8F332D3"/>
          </w:pPr>
          <w:r w:rsidRPr="00F269D1">
            <w:rPr>
              <w:rStyle w:val="PlaceholderText"/>
            </w:rPr>
            <w:t>Click or tap here to enter text.</w:t>
          </w:r>
        </w:p>
      </w:docPartBody>
    </w:docPart>
    <w:docPart>
      <w:docPartPr>
        <w:name w:val="81219F4CD1144B00999A0D922A27D5D0"/>
        <w:category>
          <w:name w:val="General"/>
          <w:gallery w:val="placeholder"/>
        </w:category>
        <w:types>
          <w:type w:val="bbPlcHdr"/>
        </w:types>
        <w:behaviors>
          <w:behavior w:val="content"/>
        </w:behaviors>
        <w:guid w:val="{697BA7F0-2112-428B-AD95-C533072F0D5B}"/>
      </w:docPartPr>
      <w:docPartBody>
        <w:p w:rsidR="00EC741D" w:rsidRDefault="004770C1" w:rsidP="004770C1">
          <w:pPr>
            <w:pStyle w:val="81219F4CD1144B00999A0D922A27D5D0"/>
          </w:pPr>
          <w:r w:rsidRPr="00F269D1">
            <w:rPr>
              <w:rStyle w:val="PlaceholderText"/>
            </w:rPr>
            <w:t>Click or tap here to enter text.</w:t>
          </w:r>
        </w:p>
      </w:docPartBody>
    </w:docPart>
    <w:docPart>
      <w:docPartPr>
        <w:name w:val="78FE715C99C049DE838D59A6CCF0391C"/>
        <w:category>
          <w:name w:val="General"/>
          <w:gallery w:val="placeholder"/>
        </w:category>
        <w:types>
          <w:type w:val="bbPlcHdr"/>
        </w:types>
        <w:behaviors>
          <w:behavior w:val="content"/>
        </w:behaviors>
        <w:guid w:val="{E7F7EEDA-F814-493D-A035-12CAC0AE1EE8}"/>
      </w:docPartPr>
      <w:docPartBody>
        <w:p w:rsidR="00EC741D" w:rsidRDefault="004770C1" w:rsidP="004770C1">
          <w:pPr>
            <w:pStyle w:val="78FE715C99C049DE838D59A6CCF0391C"/>
          </w:pPr>
          <w:r w:rsidRPr="003378A1">
            <w:rPr>
              <w:rStyle w:val="PlaceholderText"/>
            </w:rPr>
            <w:t>Enter any content that you want to repeat, including other content controls. You can also insert this control around table rows in order to repeat parts of a table.</w:t>
          </w:r>
        </w:p>
      </w:docPartBody>
    </w:docPart>
    <w:docPart>
      <w:docPartPr>
        <w:name w:val="EB6D420BCD55459C908EB52679F0E53B"/>
        <w:category>
          <w:name w:val="General"/>
          <w:gallery w:val="placeholder"/>
        </w:category>
        <w:types>
          <w:type w:val="bbPlcHdr"/>
        </w:types>
        <w:behaviors>
          <w:behavior w:val="content"/>
        </w:behaviors>
        <w:guid w:val="{12AFBC7B-F15F-41D0-852C-B9B1C850D55A}"/>
      </w:docPartPr>
      <w:docPartBody>
        <w:p w:rsidR="00EC741D" w:rsidRDefault="004770C1" w:rsidP="004770C1">
          <w:pPr>
            <w:pStyle w:val="EB6D420BCD55459C908EB52679F0E53B"/>
          </w:pPr>
          <w:r w:rsidRPr="00F269D1">
            <w:rPr>
              <w:rStyle w:val="PlaceholderText"/>
            </w:rPr>
            <w:t>Click or tap here to enter text.</w:t>
          </w:r>
        </w:p>
      </w:docPartBody>
    </w:docPart>
    <w:docPart>
      <w:docPartPr>
        <w:name w:val="47B5F9346256490CAC4B2AC1E4806902"/>
        <w:category>
          <w:name w:val="General"/>
          <w:gallery w:val="placeholder"/>
        </w:category>
        <w:types>
          <w:type w:val="bbPlcHdr"/>
        </w:types>
        <w:behaviors>
          <w:behavior w:val="content"/>
        </w:behaviors>
        <w:guid w:val="{6DF8C325-1BFA-4DF3-B21C-499B4D8CAF89}"/>
      </w:docPartPr>
      <w:docPartBody>
        <w:p w:rsidR="00EC741D" w:rsidRDefault="004770C1" w:rsidP="004770C1">
          <w:pPr>
            <w:pStyle w:val="47B5F9346256490CAC4B2AC1E4806902"/>
          </w:pPr>
          <w:r w:rsidRPr="00F269D1">
            <w:rPr>
              <w:rStyle w:val="PlaceholderText"/>
            </w:rPr>
            <w:t>Click or tap here to enter text.</w:t>
          </w:r>
        </w:p>
      </w:docPartBody>
    </w:docPart>
    <w:docPart>
      <w:docPartPr>
        <w:name w:val="D4754986392E42FD89858CC180B1039C"/>
        <w:category>
          <w:name w:val="General"/>
          <w:gallery w:val="placeholder"/>
        </w:category>
        <w:types>
          <w:type w:val="bbPlcHdr"/>
        </w:types>
        <w:behaviors>
          <w:behavior w:val="content"/>
        </w:behaviors>
        <w:guid w:val="{EB985F28-8FB6-4247-83BE-6DA70ABA5E6E}"/>
      </w:docPartPr>
      <w:docPartBody>
        <w:p w:rsidR="00EC741D" w:rsidRDefault="004770C1" w:rsidP="004770C1">
          <w:pPr>
            <w:pStyle w:val="D4754986392E42FD89858CC180B1039C"/>
          </w:pPr>
          <w:r w:rsidRPr="00F269D1">
            <w:rPr>
              <w:rStyle w:val="PlaceholderText"/>
            </w:rPr>
            <w:t>Click or tap here to enter text.</w:t>
          </w:r>
        </w:p>
      </w:docPartBody>
    </w:docPart>
    <w:docPart>
      <w:docPartPr>
        <w:name w:val="01D8AFD91BE84C81A25887B244053FC7"/>
        <w:category>
          <w:name w:val="General"/>
          <w:gallery w:val="placeholder"/>
        </w:category>
        <w:types>
          <w:type w:val="bbPlcHdr"/>
        </w:types>
        <w:behaviors>
          <w:behavior w:val="content"/>
        </w:behaviors>
        <w:guid w:val="{D84785A5-ACF6-4B95-B01A-7252963AE57F}"/>
      </w:docPartPr>
      <w:docPartBody>
        <w:p w:rsidR="00EC741D" w:rsidRDefault="004770C1" w:rsidP="004770C1">
          <w:pPr>
            <w:pStyle w:val="01D8AFD91BE84C81A25887B244053FC7"/>
          </w:pPr>
          <w:r w:rsidRPr="00F269D1">
            <w:rPr>
              <w:rStyle w:val="PlaceholderText"/>
            </w:rPr>
            <w:t>Click or tap here to enter text.</w:t>
          </w:r>
        </w:p>
      </w:docPartBody>
    </w:docPart>
    <w:docPart>
      <w:docPartPr>
        <w:name w:val="CC4AE0667FF440DD9530ECFD6AD250F4"/>
        <w:category>
          <w:name w:val="General"/>
          <w:gallery w:val="placeholder"/>
        </w:category>
        <w:types>
          <w:type w:val="bbPlcHdr"/>
        </w:types>
        <w:behaviors>
          <w:behavior w:val="content"/>
        </w:behaviors>
        <w:guid w:val="{10346A79-9C8A-41C8-B84A-FFCFA9B8EF2E}"/>
      </w:docPartPr>
      <w:docPartBody>
        <w:p w:rsidR="00EC741D" w:rsidRDefault="004770C1" w:rsidP="004770C1">
          <w:pPr>
            <w:pStyle w:val="CC4AE0667FF440DD9530ECFD6AD250F4"/>
          </w:pPr>
          <w:r w:rsidRPr="00F269D1">
            <w:rPr>
              <w:rStyle w:val="PlaceholderText"/>
            </w:rPr>
            <w:t>Click or tap here to enter text.</w:t>
          </w:r>
        </w:p>
      </w:docPartBody>
    </w:docPart>
    <w:docPart>
      <w:docPartPr>
        <w:name w:val="8EAE4574762844898B2E71C0023A2A1F"/>
        <w:category>
          <w:name w:val="General"/>
          <w:gallery w:val="placeholder"/>
        </w:category>
        <w:types>
          <w:type w:val="bbPlcHdr"/>
        </w:types>
        <w:behaviors>
          <w:behavior w:val="content"/>
        </w:behaviors>
        <w:guid w:val="{FCD97849-98DE-4CA1-B01D-F4CCEC061B3E}"/>
      </w:docPartPr>
      <w:docPartBody>
        <w:p w:rsidR="00EC741D" w:rsidRDefault="004770C1" w:rsidP="004770C1">
          <w:pPr>
            <w:pStyle w:val="8EAE4574762844898B2E71C0023A2A1F"/>
          </w:pPr>
          <w:r w:rsidRPr="00F269D1">
            <w:rPr>
              <w:rStyle w:val="PlaceholderText"/>
            </w:rPr>
            <w:t>Click or tap here to enter text.</w:t>
          </w:r>
        </w:p>
      </w:docPartBody>
    </w:docPart>
    <w:docPart>
      <w:docPartPr>
        <w:name w:val="F2ECE125AEE348B9BCF4B0CE75ED4981"/>
        <w:category>
          <w:name w:val="General"/>
          <w:gallery w:val="placeholder"/>
        </w:category>
        <w:types>
          <w:type w:val="bbPlcHdr"/>
        </w:types>
        <w:behaviors>
          <w:behavior w:val="content"/>
        </w:behaviors>
        <w:guid w:val="{29726559-4FE8-41A7-A344-F2F98BEABB3C}"/>
      </w:docPartPr>
      <w:docPartBody>
        <w:p w:rsidR="00EC741D" w:rsidRDefault="004770C1" w:rsidP="004770C1">
          <w:pPr>
            <w:pStyle w:val="F2ECE125AEE348B9BCF4B0CE75ED4981"/>
          </w:pPr>
          <w:r w:rsidRPr="00F269D1">
            <w:rPr>
              <w:rStyle w:val="PlaceholderText"/>
            </w:rPr>
            <w:t>Click or tap here to enter text.</w:t>
          </w:r>
        </w:p>
      </w:docPartBody>
    </w:docPart>
    <w:docPart>
      <w:docPartPr>
        <w:name w:val="B21D91CAADF6481596D8386D39084C1C"/>
        <w:category>
          <w:name w:val="General"/>
          <w:gallery w:val="placeholder"/>
        </w:category>
        <w:types>
          <w:type w:val="bbPlcHdr"/>
        </w:types>
        <w:behaviors>
          <w:behavior w:val="content"/>
        </w:behaviors>
        <w:guid w:val="{7FF735B8-EEC4-494B-A6B2-6004CB68B7E9}"/>
      </w:docPartPr>
      <w:docPartBody>
        <w:p w:rsidR="00EC741D" w:rsidRDefault="004770C1" w:rsidP="004770C1">
          <w:pPr>
            <w:pStyle w:val="B21D91CAADF6481596D8386D39084C1C"/>
          </w:pPr>
          <w:r w:rsidRPr="00F269D1">
            <w:rPr>
              <w:rStyle w:val="PlaceholderText"/>
            </w:rPr>
            <w:t>Click or tap here to enter text.</w:t>
          </w:r>
        </w:p>
      </w:docPartBody>
    </w:docPart>
    <w:docPart>
      <w:docPartPr>
        <w:name w:val="4570F8294B6F4009B7B0ADB4506ACC53"/>
        <w:category>
          <w:name w:val="General"/>
          <w:gallery w:val="placeholder"/>
        </w:category>
        <w:types>
          <w:type w:val="bbPlcHdr"/>
        </w:types>
        <w:behaviors>
          <w:behavior w:val="content"/>
        </w:behaviors>
        <w:guid w:val="{E6C9BA1C-E534-4BBC-9E47-1284DAAFB6E3}"/>
      </w:docPartPr>
      <w:docPartBody>
        <w:p w:rsidR="00EC741D" w:rsidRDefault="004770C1" w:rsidP="004770C1">
          <w:pPr>
            <w:pStyle w:val="4570F8294B6F4009B7B0ADB4506ACC53"/>
          </w:pPr>
          <w:r w:rsidRPr="00F269D1">
            <w:rPr>
              <w:rStyle w:val="PlaceholderText"/>
            </w:rPr>
            <w:t>Click or tap here to enter text.</w:t>
          </w:r>
        </w:p>
      </w:docPartBody>
    </w:docPart>
    <w:docPart>
      <w:docPartPr>
        <w:name w:val="448CD21A7BB54C949EFA9C666C5760CF"/>
        <w:category>
          <w:name w:val="General"/>
          <w:gallery w:val="placeholder"/>
        </w:category>
        <w:types>
          <w:type w:val="bbPlcHdr"/>
        </w:types>
        <w:behaviors>
          <w:behavior w:val="content"/>
        </w:behaviors>
        <w:guid w:val="{1D40299A-81F2-408D-ACC6-F18E914ABEC4}"/>
      </w:docPartPr>
      <w:docPartBody>
        <w:p w:rsidR="00EC741D" w:rsidRDefault="004770C1" w:rsidP="004770C1">
          <w:pPr>
            <w:pStyle w:val="448CD21A7BB54C949EFA9C666C5760CF"/>
          </w:pPr>
          <w:r w:rsidRPr="00F269D1">
            <w:rPr>
              <w:rStyle w:val="PlaceholderText"/>
            </w:rPr>
            <w:t>Click or tap here to enter text.</w:t>
          </w:r>
        </w:p>
      </w:docPartBody>
    </w:docPart>
    <w:docPart>
      <w:docPartPr>
        <w:name w:val="ABE86F76B2154EFEB176B82F52BA1D8B"/>
        <w:category>
          <w:name w:val="General"/>
          <w:gallery w:val="placeholder"/>
        </w:category>
        <w:types>
          <w:type w:val="bbPlcHdr"/>
        </w:types>
        <w:behaviors>
          <w:behavior w:val="content"/>
        </w:behaviors>
        <w:guid w:val="{7FD54417-D091-40A0-987A-F478694AD94D}"/>
      </w:docPartPr>
      <w:docPartBody>
        <w:p w:rsidR="00EC741D" w:rsidRDefault="004770C1" w:rsidP="004770C1">
          <w:pPr>
            <w:pStyle w:val="ABE86F76B2154EFEB176B82F52BA1D8B"/>
          </w:pPr>
          <w:r w:rsidRPr="00F269D1">
            <w:rPr>
              <w:rStyle w:val="PlaceholderText"/>
            </w:rPr>
            <w:t>Click or tap here to enter text.</w:t>
          </w:r>
        </w:p>
      </w:docPartBody>
    </w:docPart>
    <w:docPart>
      <w:docPartPr>
        <w:name w:val="0FAD8013C7454127954ABB651928DE23"/>
        <w:category>
          <w:name w:val="General"/>
          <w:gallery w:val="placeholder"/>
        </w:category>
        <w:types>
          <w:type w:val="bbPlcHdr"/>
        </w:types>
        <w:behaviors>
          <w:behavior w:val="content"/>
        </w:behaviors>
        <w:guid w:val="{6E1A6DD7-ED19-4155-9717-9F5A84C2CFAE}"/>
      </w:docPartPr>
      <w:docPartBody>
        <w:p w:rsidR="00EC741D" w:rsidRDefault="004770C1" w:rsidP="004770C1">
          <w:pPr>
            <w:pStyle w:val="0FAD8013C7454127954ABB651928DE23"/>
          </w:pPr>
          <w:r w:rsidRPr="00F269D1">
            <w:rPr>
              <w:rStyle w:val="PlaceholderText"/>
            </w:rPr>
            <w:t>Click or tap here to enter text.</w:t>
          </w:r>
        </w:p>
      </w:docPartBody>
    </w:docPart>
    <w:docPart>
      <w:docPartPr>
        <w:name w:val="E7EBD42F1254418BBF17941240BC44DA"/>
        <w:category>
          <w:name w:val="General"/>
          <w:gallery w:val="placeholder"/>
        </w:category>
        <w:types>
          <w:type w:val="bbPlcHdr"/>
        </w:types>
        <w:behaviors>
          <w:behavior w:val="content"/>
        </w:behaviors>
        <w:guid w:val="{6923C24E-BF5A-4F9E-826A-1DBDA1D420A7}"/>
      </w:docPartPr>
      <w:docPartBody>
        <w:p w:rsidR="00EC741D" w:rsidRDefault="004770C1" w:rsidP="004770C1">
          <w:pPr>
            <w:pStyle w:val="E7EBD42F1254418BBF17941240BC44DA"/>
          </w:pPr>
          <w:r w:rsidRPr="00F269D1">
            <w:rPr>
              <w:rStyle w:val="PlaceholderText"/>
            </w:rPr>
            <w:t>Click or tap here to enter text.</w:t>
          </w:r>
        </w:p>
      </w:docPartBody>
    </w:docPart>
    <w:docPart>
      <w:docPartPr>
        <w:name w:val="D4A6447FF4A04D3482B6045F5FA073A5"/>
        <w:category>
          <w:name w:val="General"/>
          <w:gallery w:val="placeholder"/>
        </w:category>
        <w:types>
          <w:type w:val="bbPlcHdr"/>
        </w:types>
        <w:behaviors>
          <w:behavior w:val="content"/>
        </w:behaviors>
        <w:guid w:val="{526CB1AE-0B45-4525-8312-E91620AA4F91}"/>
      </w:docPartPr>
      <w:docPartBody>
        <w:p w:rsidR="00EC741D" w:rsidRDefault="004770C1" w:rsidP="004770C1">
          <w:pPr>
            <w:pStyle w:val="D4A6447FF4A04D3482B6045F5FA073A5"/>
          </w:pPr>
          <w:r w:rsidRPr="00F269D1">
            <w:rPr>
              <w:rStyle w:val="PlaceholderText"/>
            </w:rPr>
            <w:t>Click or tap here to enter text.</w:t>
          </w:r>
        </w:p>
      </w:docPartBody>
    </w:docPart>
    <w:docPart>
      <w:docPartPr>
        <w:name w:val="A6192D1EF4B640F68BF403F4527AD9C6"/>
        <w:category>
          <w:name w:val="General"/>
          <w:gallery w:val="placeholder"/>
        </w:category>
        <w:types>
          <w:type w:val="bbPlcHdr"/>
        </w:types>
        <w:behaviors>
          <w:behavior w:val="content"/>
        </w:behaviors>
        <w:guid w:val="{BE49E639-F9F4-4E80-B88D-7FAFF6BB7021}"/>
      </w:docPartPr>
      <w:docPartBody>
        <w:p w:rsidR="00EC741D" w:rsidRDefault="004770C1" w:rsidP="004770C1">
          <w:pPr>
            <w:pStyle w:val="A6192D1EF4B640F68BF403F4527AD9C6"/>
          </w:pPr>
          <w:r w:rsidRPr="0007642A">
            <w:rPr>
              <w:rStyle w:val="PlaceholderText"/>
              <w:b/>
              <w:bCs/>
            </w:rPr>
            <w:t>Choose an item.</w:t>
          </w:r>
        </w:p>
      </w:docPartBody>
    </w:docPart>
    <w:docPart>
      <w:docPartPr>
        <w:name w:val="FE6098E01B684F09B72BB79E3D9E2A75"/>
        <w:category>
          <w:name w:val="General"/>
          <w:gallery w:val="placeholder"/>
        </w:category>
        <w:types>
          <w:type w:val="bbPlcHdr"/>
        </w:types>
        <w:behaviors>
          <w:behavior w:val="content"/>
        </w:behaviors>
        <w:guid w:val="{1E60902F-DACB-4407-93E4-FDDFAC99DC00}"/>
      </w:docPartPr>
      <w:docPartBody>
        <w:p w:rsidR="00EC741D" w:rsidRDefault="004770C1" w:rsidP="004770C1">
          <w:pPr>
            <w:pStyle w:val="FE6098E01B684F09B72BB79E3D9E2A75"/>
          </w:pPr>
          <w:r w:rsidRPr="00F269D1">
            <w:rPr>
              <w:rStyle w:val="PlaceholderText"/>
            </w:rPr>
            <w:t>Click or tap here to enter text.</w:t>
          </w:r>
        </w:p>
      </w:docPartBody>
    </w:docPart>
    <w:docPart>
      <w:docPartPr>
        <w:name w:val="C72ABB4D436B424783EC4724AA157590"/>
        <w:category>
          <w:name w:val="General"/>
          <w:gallery w:val="placeholder"/>
        </w:category>
        <w:types>
          <w:type w:val="bbPlcHdr"/>
        </w:types>
        <w:behaviors>
          <w:behavior w:val="content"/>
        </w:behaviors>
        <w:guid w:val="{FC9BC778-045F-41CC-BDA2-941BC9E6D3EE}"/>
      </w:docPartPr>
      <w:docPartBody>
        <w:p w:rsidR="00EC741D" w:rsidRDefault="004770C1" w:rsidP="004770C1">
          <w:pPr>
            <w:pStyle w:val="C72ABB4D436B424783EC4724AA157590"/>
          </w:pPr>
          <w:r w:rsidRPr="00F269D1">
            <w:rPr>
              <w:rStyle w:val="PlaceholderText"/>
            </w:rPr>
            <w:t>Click or tap here to enter text.</w:t>
          </w:r>
        </w:p>
      </w:docPartBody>
    </w:docPart>
    <w:docPart>
      <w:docPartPr>
        <w:name w:val="8E6DA95466DE4FA0AB64F1FF575F8123"/>
        <w:category>
          <w:name w:val="General"/>
          <w:gallery w:val="placeholder"/>
        </w:category>
        <w:types>
          <w:type w:val="bbPlcHdr"/>
        </w:types>
        <w:behaviors>
          <w:behavior w:val="content"/>
        </w:behaviors>
        <w:guid w:val="{7D16162C-DE2E-441D-97E6-3D93EF0EAE93}"/>
      </w:docPartPr>
      <w:docPartBody>
        <w:p w:rsidR="00EC741D" w:rsidRDefault="004770C1" w:rsidP="004770C1">
          <w:pPr>
            <w:pStyle w:val="8E6DA95466DE4FA0AB64F1FF575F8123"/>
          </w:pPr>
          <w:r w:rsidRPr="00F269D1">
            <w:rPr>
              <w:rStyle w:val="PlaceholderText"/>
            </w:rPr>
            <w:t>Click or tap here to enter text.</w:t>
          </w:r>
        </w:p>
      </w:docPartBody>
    </w:docPart>
    <w:docPart>
      <w:docPartPr>
        <w:name w:val="F7C689D7487B45D0A08A9C0DF7B4B989"/>
        <w:category>
          <w:name w:val="General"/>
          <w:gallery w:val="placeholder"/>
        </w:category>
        <w:types>
          <w:type w:val="bbPlcHdr"/>
        </w:types>
        <w:behaviors>
          <w:behavior w:val="content"/>
        </w:behaviors>
        <w:guid w:val="{ACBDCA74-5D04-4515-BB34-DB536AF7C7A2}"/>
      </w:docPartPr>
      <w:docPartBody>
        <w:p w:rsidR="00EC741D" w:rsidRDefault="004770C1" w:rsidP="004770C1">
          <w:pPr>
            <w:pStyle w:val="F7C689D7487B45D0A08A9C0DF7B4B989"/>
          </w:pPr>
          <w:r w:rsidRPr="00DD1D9B">
            <w:rPr>
              <w:rStyle w:val="PlaceholderText"/>
            </w:rPr>
            <w:t>Click or tap here to enter text.</w:t>
          </w:r>
        </w:p>
      </w:docPartBody>
    </w:docPart>
    <w:docPart>
      <w:docPartPr>
        <w:name w:val="0EC7440F65014759817227B072124751"/>
        <w:category>
          <w:name w:val="General"/>
          <w:gallery w:val="placeholder"/>
        </w:category>
        <w:types>
          <w:type w:val="bbPlcHdr"/>
        </w:types>
        <w:behaviors>
          <w:behavior w:val="content"/>
        </w:behaviors>
        <w:guid w:val="{35E986C3-A009-4161-87FE-56A69ED63C2F}"/>
      </w:docPartPr>
      <w:docPartBody>
        <w:p w:rsidR="00EC741D" w:rsidRDefault="004770C1" w:rsidP="004770C1">
          <w:pPr>
            <w:pStyle w:val="0EC7440F65014759817227B072124751"/>
          </w:pPr>
          <w:r w:rsidRPr="00F269D1">
            <w:rPr>
              <w:rStyle w:val="PlaceholderText"/>
            </w:rPr>
            <w:t>Click or tap here to enter text.</w:t>
          </w:r>
        </w:p>
      </w:docPartBody>
    </w:docPart>
    <w:docPart>
      <w:docPartPr>
        <w:name w:val="1DC1EBC2C63848D3A26204EE75CBE922"/>
        <w:category>
          <w:name w:val="General"/>
          <w:gallery w:val="placeholder"/>
        </w:category>
        <w:types>
          <w:type w:val="bbPlcHdr"/>
        </w:types>
        <w:behaviors>
          <w:behavior w:val="content"/>
        </w:behaviors>
        <w:guid w:val="{F3F1840F-9B88-477D-AD01-CE5790CEB8EA}"/>
      </w:docPartPr>
      <w:docPartBody>
        <w:p w:rsidR="00EC741D" w:rsidRDefault="004770C1" w:rsidP="004770C1">
          <w:pPr>
            <w:pStyle w:val="1DC1EBC2C63848D3A26204EE75CBE922"/>
          </w:pPr>
          <w:r w:rsidRPr="00F269D1">
            <w:rPr>
              <w:rStyle w:val="PlaceholderText"/>
            </w:rPr>
            <w:t>Click or tap here to enter text.</w:t>
          </w:r>
        </w:p>
      </w:docPartBody>
    </w:docPart>
    <w:docPart>
      <w:docPartPr>
        <w:name w:val="D85CA12BA42D458CBBB373C7CE7E4A68"/>
        <w:category>
          <w:name w:val="General"/>
          <w:gallery w:val="placeholder"/>
        </w:category>
        <w:types>
          <w:type w:val="bbPlcHdr"/>
        </w:types>
        <w:behaviors>
          <w:behavior w:val="content"/>
        </w:behaviors>
        <w:guid w:val="{BF5B33D3-F02B-4568-9614-3286F19A292B}"/>
      </w:docPartPr>
      <w:docPartBody>
        <w:p w:rsidR="00EC741D" w:rsidRDefault="004770C1" w:rsidP="004770C1">
          <w:pPr>
            <w:pStyle w:val="D85CA12BA42D458CBBB373C7CE7E4A68"/>
          </w:pPr>
          <w:r w:rsidRPr="00F269D1">
            <w:rPr>
              <w:rStyle w:val="PlaceholderText"/>
            </w:rPr>
            <w:t>Click or tap here to enter text.</w:t>
          </w:r>
        </w:p>
      </w:docPartBody>
    </w:docPart>
    <w:docPart>
      <w:docPartPr>
        <w:name w:val="FE17AB310B0542DC81C42A23D8D3599B"/>
        <w:category>
          <w:name w:val="General"/>
          <w:gallery w:val="placeholder"/>
        </w:category>
        <w:types>
          <w:type w:val="bbPlcHdr"/>
        </w:types>
        <w:behaviors>
          <w:behavior w:val="content"/>
        </w:behaviors>
        <w:guid w:val="{31CC5721-36C0-40C6-BFF7-7B3918812C45}"/>
      </w:docPartPr>
      <w:docPartBody>
        <w:p w:rsidR="00EC741D" w:rsidRDefault="004770C1" w:rsidP="004770C1">
          <w:pPr>
            <w:pStyle w:val="FE17AB310B0542DC81C42A23D8D3599B"/>
          </w:pPr>
          <w:r w:rsidRPr="00F269D1">
            <w:rPr>
              <w:rStyle w:val="PlaceholderText"/>
            </w:rPr>
            <w:t>Click or tap here to enter text.</w:t>
          </w:r>
        </w:p>
      </w:docPartBody>
    </w:docPart>
    <w:docPart>
      <w:docPartPr>
        <w:name w:val="8D3A5EC357C2457E9943391D740D5D35"/>
        <w:category>
          <w:name w:val="General"/>
          <w:gallery w:val="placeholder"/>
        </w:category>
        <w:types>
          <w:type w:val="bbPlcHdr"/>
        </w:types>
        <w:behaviors>
          <w:behavior w:val="content"/>
        </w:behaviors>
        <w:guid w:val="{6822275D-8199-4C40-BC5B-525F791F662C}"/>
      </w:docPartPr>
      <w:docPartBody>
        <w:p w:rsidR="00EC741D" w:rsidRDefault="004770C1" w:rsidP="004770C1">
          <w:pPr>
            <w:pStyle w:val="8D3A5EC357C2457E9943391D740D5D35"/>
          </w:pPr>
          <w:r w:rsidRPr="00F269D1">
            <w:rPr>
              <w:rStyle w:val="PlaceholderText"/>
            </w:rPr>
            <w:t>Click or tap here to enter text.</w:t>
          </w:r>
        </w:p>
      </w:docPartBody>
    </w:docPart>
    <w:docPart>
      <w:docPartPr>
        <w:name w:val="087343F176DF4E129FE704CC3A87188F"/>
        <w:category>
          <w:name w:val="General"/>
          <w:gallery w:val="placeholder"/>
        </w:category>
        <w:types>
          <w:type w:val="bbPlcHdr"/>
        </w:types>
        <w:behaviors>
          <w:behavior w:val="content"/>
        </w:behaviors>
        <w:guid w:val="{89764DC4-02F1-489B-A58E-2DBA6F457FAD}"/>
      </w:docPartPr>
      <w:docPartBody>
        <w:p w:rsidR="00EC741D" w:rsidRDefault="004770C1" w:rsidP="004770C1">
          <w:pPr>
            <w:pStyle w:val="087343F176DF4E129FE704CC3A87188F"/>
          </w:pPr>
          <w:r w:rsidRPr="00DD1D9B">
            <w:rPr>
              <w:rStyle w:val="PlaceholderText"/>
            </w:rPr>
            <w:t>Click or tap here to enter text.</w:t>
          </w:r>
        </w:p>
      </w:docPartBody>
    </w:docPart>
    <w:docPart>
      <w:docPartPr>
        <w:name w:val="6F59189290AC45C39A9C1E8B6698CD02"/>
        <w:category>
          <w:name w:val="General"/>
          <w:gallery w:val="placeholder"/>
        </w:category>
        <w:types>
          <w:type w:val="bbPlcHdr"/>
        </w:types>
        <w:behaviors>
          <w:behavior w:val="content"/>
        </w:behaviors>
        <w:guid w:val="{09AF0EE5-1608-4DF4-AF05-A68A5A69CEF2}"/>
      </w:docPartPr>
      <w:docPartBody>
        <w:p w:rsidR="00EC741D" w:rsidRDefault="004770C1" w:rsidP="004770C1">
          <w:pPr>
            <w:pStyle w:val="6F59189290AC45C39A9C1E8B6698CD02"/>
          </w:pPr>
          <w:r w:rsidRPr="00F269D1">
            <w:rPr>
              <w:rStyle w:val="PlaceholderText"/>
            </w:rPr>
            <w:t>Click or tap here to enter text.</w:t>
          </w:r>
        </w:p>
      </w:docPartBody>
    </w:docPart>
    <w:docPart>
      <w:docPartPr>
        <w:name w:val="0299E6ECFBA9427D929C53C34B2B8469"/>
        <w:category>
          <w:name w:val="General"/>
          <w:gallery w:val="placeholder"/>
        </w:category>
        <w:types>
          <w:type w:val="bbPlcHdr"/>
        </w:types>
        <w:behaviors>
          <w:behavior w:val="content"/>
        </w:behaviors>
        <w:guid w:val="{9F04590E-F874-4B27-8A4F-67306648ACAD}"/>
      </w:docPartPr>
      <w:docPartBody>
        <w:p w:rsidR="00EC741D" w:rsidRDefault="004770C1" w:rsidP="004770C1">
          <w:pPr>
            <w:pStyle w:val="0299E6ECFBA9427D929C53C34B2B8469"/>
          </w:pPr>
          <w:r w:rsidRPr="003378A1">
            <w:rPr>
              <w:rStyle w:val="PlaceholderText"/>
            </w:rPr>
            <w:t>Enter any content that you want to repeat, including other content controls. You can also insert this control around table rows in order to repeat parts of a table.</w:t>
          </w:r>
        </w:p>
      </w:docPartBody>
    </w:docPart>
    <w:docPart>
      <w:docPartPr>
        <w:name w:val="0AC0286DE268450FBB60B85BCEC28842"/>
        <w:category>
          <w:name w:val="General"/>
          <w:gallery w:val="placeholder"/>
        </w:category>
        <w:types>
          <w:type w:val="bbPlcHdr"/>
        </w:types>
        <w:behaviors>
          <w:behavior w:val="content"/>
        </w:behaviors>
        <w:guid w:val="{5120007C-5F4F-466E-B8AC-44EF885E686A}"/>
      </w:docPartPr>
      <w:docPartBody>
        <w:p w:rsidR="00EC741D" w:rsidRDefault="004770C1" w:rsidP="004770C1">
          <w:pPr>
            <w:pStyle w:val="0AC0286DE268450FBB60B85BCEC28842"/>
          </w:pPr>
          <w:r w:rsidRPr="00F269D1">
            <w:rPr>
              <w:rStyle w:val="PlaceholderText"/>
            </w:rPr>
            <w:t>Click or tap here to enter text.</w:t>
          </w:r>
        </w:p>
      </w:docPartBody>
    </w:docPart>
    <w:docPart>
      <w:docPartPr>
        <w:name w:val="E88E6F40DD514C1B8C8A31231D9B7306"/>
        <w:category>
          <w:name w:val="General"/>
          <w:gallery w:val="placeholder"/>
        </w:category>
        <w:types>
          <w:type w:val="bbPlcHdr"/>
        </w:types>
        <w:behaviors>
          <w:behavior w:val="content"/>
        </w:behaviors>
        <w:guid w:val="{CEA30459-0DC5-4E92-B61E-03278DEE366E}"/>
      </w:docPartPr>
      <w:docPartBody>
        <w:p w:rsidR="00EC741D" w:rsidRDefault="004770C1" w:rsidP="004770C1">
          <w:pPr>
            <w:pStyle w:val="E88E6F40DD514C1B8C8A31231D9B7306"/>
          </w:pPr>
          <w:r w:rsidRPr="00F269D1">
            <w:rPr>
              <w:rStyle w:val="PlaceholderText"/>
            </w:rPr>
            <w:t>Click or tap here to enter text.</w:t>
          </w:r>
        </w:p>
      </w:docPartBody>
    </w:docPart>
    <w:docPart>
      <w:docPartPr>
        <w:name w:val="1CE4C1AEC9984F3FB711E41B638B75C6"/>
        <w:category>
          <w:name w:val="General"/>
          <w:gallery w:val="placeholder"/>
        </w:category>
        <w:types>
          <w:type w:val="bbPlcHdr"/>
        </w:types>
        <w:behaviors>
          <w:behavior w:val="content"/>
        </w:behaviors>
        <w:guid w:val="{475AC704-9650-48D5-997E-0CAFE48A4173}"/>
      </w:docPartPr>
      <w:docPartBody>
        <w:p w:rsidR="00EC741D" w:rsidRDefault="004770C1" w:rsidP="004770C1">
          <w:pPr>
            <w:pStyle w:val="1CE4C1AEC9984F3FB711E41B638B75C6"/>
          </w:pPr>
          <w:r w:rsidRPr="00F269D1">
            <w:rPr>
              <w:rStyle w:val="PlaceholderText"/>
            </w:rPr>
            <w:t>Click or tap here to enter text.</w:t>
          </w:r>
        </w:p>
      </w:docPartBody>
    </w:docPart>
    <w:docPart>
      <w:docPartPr>
        <w:name w:val="CA964011CBFC4D8898BC55005EE19ED2"/>
        <w:category>
          <w:name w:val="General"/>
          <w:gallery w:val="placeholder"/>
        </w:category>
        <w:types>
          <w:type w:val="bbPlcHdr"/>
        </w:types>
        <w:behaviors>
          <w:behavior w:val="content"/>
        </w:behaviors>
        <w:guid w:val="{DF03A82B-ECE5-4194-9429-2AEBE05C2398}"/>
      </w:docPartPr>
      <w:docPartBody>
        <w:p w:rsidR="00EC741D" w:rsidRDefault="004770C1" w:rsidP="004770C1">
          <w:pPr>
            <w:pStyle w:val="CA964011CBFC4D8898BC55005EE19ED2"/>
          </w:pPr>
          <w:r w:rsidRPr="00F269D1">
            <w:rPr>
              <w:rStyle w:val="PlaceholderText"/>
            </w:rPr>
            <w:t>Click or tap here to enter text.</w:t>
          </w:r>
        </w:p>
      </w:docPartBody>
    </w:docPart>
    <w:docPart>
      <w:docPartPr>
        <w:name w:val="A3A1FF3784E5402682F4452070EF4BBB"/>
        <w:category>
          <w:name w:val="General"/>
          <w:gallery w:val="placeholder"/>
        </w:category>
        <w:types>
          <w:type w:val="bbPlcHdr"/>
        </w:types>
        <w:behaviors>
          <w:behavior w:val="content"/>
        </w:behaviors>
        <w:guid w:val="{7FEFBAFF-814B-4F18-9BE7-3F59CB2227CE}"/>
      </w:docPartPr>
      <w:docPartBody>
        <w:p w:rsidR="00EC741D" w:rsidRDefault="004770C1" w:rsidP="004770C1">
          <w:pPr>
            <w:pStyle w:val="A3A1FF3784E5402682F4452070EF4BBB"/>
          </w:pPr>
          <w:r w:rsidRPr="00DD1D9B">
            <w:rPr>
              <w:rStyle w:val="PlaceholderText"/>
            </w:rPr>
            <w:t>Click or tap here to enter text.</w:t>
          </w:r>
        </w:p>
      </w:docPartBody>
    </w:docPart>
    <w:docPart>
      <w:docPartPr>
        <w:name w:val="FB66C59A29F34377869E333D20B28615"/>
        <w:category>
          <w:name w:val="General"/>
          <w:gallery w:val="placeholder"/>
        </w:category>
        <w:types>
          <w:type w:val="bbPlcHdr"/>
        </w:types>
        <w:behaviors>
          <w:behavior w:val="content"/>
        </w:behaviors>
        <w:guid w:val="{FB306350-013A-4EC3-A077-9FBC900C0CF0}"/>
      </w:docPartPr>
      <w:docPartBody>
        <w:p w:rsidR="00EC741D" w:rsidRDefault="004770C1" w:rsidP="004770C1">
          <w:pPr>
            <w:pStyle w:val="FB66C59A29F34377869E333D20B28615"/>
          </w:pPr>
          <w:r w:rsidRPr="00F269D1">
            <w:rPr>
              <w:rStyle w:val="PlaceholderText"/>
            </w:rPr>
            <w:t>Click or tap here to enter text.</w:t>
          </w:r>
        </w:p>
      </w:docPartBody>
    </w:docPart>
    <w:docPart>
      <w:docPartPr>
        <w:name w:val="A163B18AF23C45EFB8C42506EBA59B97"/>
        <w:category>
          <w:name w:val="General"/>
          <w:gallery w:val="placeholder"/>
        </w:category>
        <w:types>
          <w:type w:val="bbPlcHdr"/>
        </w:types>
        <w:behaviors>
          <w:behavior w:val="content"/>
        </w:behaviors>
        <w:guid w:val="{1434E94A-3D9F-4AD9-95A4-D0DC09F66E08}"/>
      </w:docPartPr>
      <w:docPartBody>
        <w:p w:rsidR="00EC741D" w:rsidRDefault="004770C1" w:rsidP="004770C1">
          <w:pPr>
            <w:pStyle w:val="A163B18AF23C45EFB8C42506EBA59B97"/>
          </w:pPr>
          <w:r w:rsidRPr="00F269D1">
            <w:rPr>
              <w:rStyle w:val="PlaceholderText"/>
            </w:rPr>
            <w:t>Click or tap here to enter text.</w:t>
          </w:r>
        </w:p>
      </w:docPartBody>
    </w:docPart>
    <w:docPart>
      <w:docPartPr>
        <w:name w:val="7C3E4DC3084F4D06A562F3D03CF81782"/>
        <w:category>
          <w:name w:val="General"/>
          <w:gallery w:val="placeholder"/>
        </w:category>
        <w:types>
          <w:type w:val="bbPlcHdr"/>
        </w:types>
        <w:behaviors>
          <w:behavior w:val="content"/>
        </w:behaviors>
        <w:guid w:val="{DA931868-CF52-4414-8D2C-AF06C5D20299}"/>
      </w:docPartPr>
      <w:docPartBody>
        <w:p w:rsidR="00EC741D" w:rsidRDefault="004770C1" w:rsidP="004770C1">
          <w:pPr>
            <w:pStyle w:val="7C3E4DC3084F4D06A562F3D03CF81782"/>
          </w:pPr>
          <w:r w:rsidRPr="00F269D1">
            <w:rPr>
              <w:rStyle w:val="PlaceholderText"/>
            </w:rPr>
            <w:t>Click or tap here to enter text.</w:t>
          </w:r>
        </w:p>
      </w:docPartBody>
    </w:docPart>
    <w:docPart>
      <w:docPartPr>
        <w:name w:val="F5000EC7DC0F4B0D93BDA2B990BC4D79"/>
        <w:category>
          <w:name w:val="General"/>
          <w:gallery w:val="placeholder"/>
        </w:category>
        <w:types>
          <w:type w:val="bbPlcHdr"/>
        </w:types>
        <w:behaviors>
          <w:behavior w:val="content"/>
        </w:behaviors>
        <w:guid w:val="{A5F8F6C6-D8FC-4410-8BBD-F11EFDA7A60C}"/>
      </w:docPartPr>
      <w:docPartBody>
        <w:p w:rsidR="00EC741D" w:rsidRDefault="004770C1" w:rsidP="004770C1">
          <w:pPr>
            <w:pStyle w:val="F5000EC7DC0F4B0D93BDA2B990BC4D79"/>
          </w:pPr>
          <w:r w:rsidRPr="00F269D1">
            <w:rPr>
              <w:rStyle w:val="PlaceholderText"/>
            </w:rPr>
            <w:t>Click or tap here to enter text.</w:t>
          </w:r>
        </w:p>
      </w:docPartBody>
    </w:docPart>
    <w:docPart>
      <w:docPartPr>
        <w:name w:val="467F4BDB760E488D9C26CA4204A54B15"/>
        <w:category>
          <w:name w:val="General"/>
          <w:gallery w:val="placeholder"/>
        </w:category>
        <w:types>
          <w:type w:val="bbPlcHdr"/>
        </w:types>
        <w:behaviors>
          <w:behavior w:val="content"/>
        </w:behaviors>
        <w:guid w:val="{1A5CD840-68AB-45C2-ABB4-8EFF6EEDD00C}"/>
      </w:docPartPr>
      <w:docPartBody>
        <w:p w:rsidR="00EC741D" w:rsidRDefault="004770C1" w:rsidP="004770C1">
          <w:pPr>
            <w:pStyle w:val="467F4BDB760E488D9C26CA4204A54B15"/>
          </w:pPr>
          <w:r w:rsidRPr="00F269D1">
            <w:rPr>
              <w:rStyle w:val="PlaceholderText"/>
            </w:rPr>
            <w:t>Click or tap here to enter text.</w:t>
          </w:r>
        </w:p>
      </w:docPartBody>
    </w:docPart>
    <w:docPart>
      <w:docPartPr>
        <w:name w:val="CFAD2EADB0FC43D7B374DE9434DEAD41"/>
        <w:category>
          <w:name w:val="General"/>
          <w:gallery w:val="placeholder"/>
        </w:category>
        <w:types>
          <w:type w:val="bbPlcHdr"/>
        </w:types>
        <w:behaviors>
          <w:behavior w:val="content"/>
        </w:behaviors>
        <w:guid w:val="{B743A802-9A51-46B1-AB82-A735034657E0}"/>
      </w:docPartPr>
      <w:docPartBody>
        <w:p w:rsidR="00EC741D" w:rsidRDefault="004770C1" w:rsidP="004770C1">
          <w:pPr>
            <w:pStyle w:val="CFAD2EADB0FC43D7B374DE9434DEAD41"/>
          </w:pPr>
          <w:r w:rsidRPr="00F269D1">
            <w:rPr>
              <w:rStyle w:val="PlaceholderText"/>
            </w:rPr>
            <w:t>Click or tap here to enter text.</w:t>
          </w:r>
        </w:p>
      </w:docPartBody>
    </w:docPart>
    <w:docPart>
      <w:docPartPr>
        <w:name w:val="F6BDD78E6C6141A7A6FB49FE79BF6979"/>
        <w:category>
          <w:name w:val="General"/>
          <w:gallery w:val="placeholder"/>
        </w:category>
        <w:types>
          <w:type w:val="bbPlcHdr"/>
        </w:types>
        <w:behaviors>
          <w:behavior w:val="content"/>
        </w:behaviors>
        <w:guid w:val="{0B0E2F7B-5A2B-43FA-BFD0-30ADBC90D305}"/>
      </w:docPartPr>
      <w:docPartBody>
        <w:p w:rsidR="00EC741D" w:rsidRDefault="004770C1" w:rsidP="004770C1">
          <w:pPr>
            <w:pStyle w:val="F6BDD78E6C6141A7A6FB49FE79BF6979"/>
          </w:pPr>
          <w:r w:rsidRPr="00F269D1">
            <w:rPr>
              <w:rStyle w:val="PlaceholderText"/>
            </w:rPr>
            <w:t>Click or tap here to enter text.</w:t>
          </w:r>
        </w:p>
      </w:docPartBody>
    </w:docPart>
    <w:docPart>
      <w:docPartPr>
        <w:name w:val="29CD71438617451798B71EEB7AC2E637"/>
        <w:category>
          <w:name w:val="General"/>
          <w:gallery w:val="placeholder"/>
        </w:category>
        <w:types>
          <w:type w:val="bbPlcHdr"/>
        </w:types>
        <w:behaviors>
          <w:behavior w:val="content"/>
        </w:behaviors>
        <w:guid w:val="{FDA04475-B19D-44D0-AFC5-1FE2C981CC43}"/>
      </w:docPartPr>
      <w:docPartBody>
        <w:p w:rsidR="00EC741D" w:rsidRDefault="004770C1" w:rsidP="004770C1">
          <w:pPr>
            <w:pStyle w:val="29CD71438617451798B71EEB7AC2E637"/>
          </w:pPr>
          <w:r w:rsidRPr="00F269D1">
            <w:rPr>
              <w:rStyle w:val="PlaceholderText"/>
            </w:rPr>
            <w:t>Click or tap here to enter text.</w:t>
          </w:r>
        </w:p>
      </w:docPartBody>
    </w:docPart>
    <w:docPart>
      <w:docPartPr>
        <w:name w:val="CABB6F139323434CBF6080E684B40FD4"/>
        <w:category>
          <w:name w:val="General"/>
          <w:gallery w:val="placeholder"/>
        </w:category>
        <w:types>
          <w:type w:val="bbPlcHdr"/>
        </w:types>
        <w:behaviors>
          <w:behavior w:val="content"/>
        </w:behaviors>
        <w:guid w:val="{194FEDDB-FF0A-4450-A9B4-4F08015D8926}"/>
      </w:docPartPr>
      <w:docPartBody>
        <w:p w:rsidR="00EC741D" w:rsidRDefault="004770C1" w:rsidP="004770C1">
          <w:pPr>
            <w:pStyle w:val="CABB6F139323434CBF6080E684B40FD4"/>
          </w:pPr>
          <w:r w:rsidRPr="00DD1D9B">
            <w:rPr>
              <w:rStyle w:val="PlaceholderText"/>
            </w:rPr>
            <w:t>Click or tap here to enter text.</w:t>
          </w:r>
        </w:p>
      </w:docPartBody>
    </w:docPart>
    <w:docPart>
      <w:docPartPr>
        <w:name w:val="368A7697C5504606AD6B26B489CBA70E"/>
        <w:category>
          <w:name w:val="General"/>
          <w:gallery w:val="placeholder"/>
        </w:category>
        <w:types>
          <w:type w:val="bbPlcHdr"/>
        </w:types>
        <w:behaviors>
          <w:behavior w:val="content"/>
        </w:behaviors>
        <w:guid w:val="{98EC9039-ACED-4236-9D38-1FABCCF575B7}"/>
      </w:docPartPr>
      <w:docPartBody>
        <w:p w:rsidR="00EC741D" w:rsidRDefault="004770C1" w:rsidP="004770C1">
          <w:pPr>
            <w:pStyle w:val="368A7697C5504606AD6B26B489CBA70E"/>
          </w:pPr>
          <w:r w:rsidRPr="00F269D1">
            <w:rPr>
              <w:rStyle w:val="PlaceholderText"/>
            </w:rPr>
            <w:t>Click or tap here to enter text.</w:t>
          </w:r>
        </w:p>
      </w:docPartBody>
    </w:docPart>
    <w:docPart>
      <w:docPartPr>
        <w:name w:val="5C042BA0AD324E4F9FE68C50D30795B7"/>
        <w:category>
          <w:name w:val="General"/>
          <w:gallery w:val="placeholder"/>
        </w:category>
        <w:types>
          <w:type w:val="bbPlcHdr"/>
        </w:types>
        <w:behaviors>
          <w:behavior w:val="content"/>
        </w:behaviors>
        <w:guid w:val="{E43DA08A-E714-49D7-8DBE-72B4BAD36E1C}"/>
      </w:docPartPr>
      <w:docPartBody>
        <w:p w:rsidR="00EC741D" w:rsidRDefault="004770C1" w:rsidP="004770C1">
          <w:pPr>
            <w:pStyle w:val="5C042BA0AD324E4F9FE68C50D30795B7"/>
          </w:pPr>
          <w:r w:rsidRPr="00BA36F7">
            <w:rPr>
              <w:rStyle w:val="PlaceholderText"/>
              <w:b/>
              <w:bCs/>
            </w:rPr>
            <w:t>Click or tap here to enter text.</w:t>
          </w:r>
        </w:p>
      </w:docPartBody>
    </w:docPart>
    <w:docPart>
      <w:docPartPr>
        <w:name w:val="A3C8F0C4926E4CEAADCB9BF57AD67A17"/>
        <w:category>
          <w:name w:val="General"/>
          <w:gallery w:val="placeholder"/>
        </w:category>
        <w:types>
          <w:type w:val="bbPlcHdr"/>
        </w:types>
        <w:behaviors>
          <w:behavior w:val="content"/>
        </w:behaviors>
        <w:guid w:val="{CB965931-387D-45CE-A5F3-EECEF5B8F57B}"/>
      </w:docPartPr>
      <w:docPartBody>
        <w:p w:rsidR="00EC741D" w:rsidRDefault="004770C1" w:rsidP="004770C1">
          <w:pPr>
            <w:pStyle w:val="A3C8F0C4926E4CEAADCB9BF57AD67A17"/>
          </w:pPr>
          <w:r w:rsidRPr="00F269D1">
            <w:rPr>
              <w:rStyle w:val="PlaceholderText"/>
            </w:rPr>
            <w:t>Click or tap here to enter text.</w:t>
          </w:r>
        </w:p>
      </w:docPartBody>
    </w:docPart>
    <w:docPart>
      <w:docPartPr>
        <w:name w:val="BCC58129140E403FBA0078345AE27EEF"/>
        <w:category>
          <w:name w:val="General"/>
          <w:gallery w:val="placeholder"/>
        </w:category>
        <w:types>
          <w:type w:val="bbPlcHdr"/>
        </w:types>
        <w:behaviors>
          <w:behavior w:val="content"/>
        </w:behaviors>
        <w:guid w:val="{143862E5-E828-4FB9-AC2F-B02B9E81E893}"/>
      </w:docPartPr>
      <w:docPartBody>
        <w:p w:rsidR="00EC741D" w:rsidRDefault="004770C1" w:rsidP="004770C1">
          <w:pPr>
            <w:pStyle w:val="BCC58129140E403FBA0078345AE27EEF"/>
          </w:pPr>
          <w:r w:rsidRPr="00DD1D9B">
            <w:rPr>
              <w:rStyle w:val="PlaceholderText"/>
            </w:rPr>
            <w:t>Click or tap here to enter text.</w:t>
          </w:r>
        </w:p>
      </w:docPartBody>
    </w:docPart>
    <w:docPart>
      <w:docPartPr>
        <w:name w:val="53A030AE70F3489BA1F4F9804E4A63FE"/>
        <w:category>
          <w:name w:val="General"/>
          <w:gallery w:val="placeholder"/>
        </w:category>
        <w:types>
          <w:type w:val="bbPlcHdr"/>
        </w:types>
        <w:behaviors>
          <w:behavior w:val="content"/>
        </w:behaviors>
        <w:guid w:val="{0BE3B5EC-411E-410A-A7E6-AD34BAA376D6}"/>
      </w:docPartPr>
      <w:docPartBody>
        <w:p w:rsidR="00EC741D" w:rsidRDefault="004770C1" w:rsidP="004770C1">
          <w:pPr>
            <w:pStyle w:val="53A030AE70F3489BA1F4F9804E4A63FE"/>
          </w:pPr>
          <w:r w:rsidRPr="00F269D1">
            <w:rPr>
              <w:rStyle w:val="PlaceholderText"/>
            </w:rPr>
            <w:t>Click or tap here to enter text.</w:t>
          </w:r>
        </w:p>
      </w:docPartBody>
    </w:docPart>
    <w:docPart>
      <w:docPartPr>
        <w:name w:val="0DF55A3B85A641EC86D91ADFB1429A5D"/>
        <w:category>
          <w:name w:val="General"/>
          <w:gallery w:val="placeholder"/>
        </w:category>
        <w:types>
          <w:type w:val="bbPlcHdr"/>
        </w:types>
        <w:behaviors>
          <w:behavior w:val="content"/>
        </w:behaviors>
        <w:guid w:val="{1F665650-4959-4838-B2B3-4D78C6BC3692}"/>
      </w:docPartPr>
      <w:docPartBody>
        <w:p w:rsidR="00EC741D" w:rsidRDefault="004770C1" w:rsidP="004770C1">
          <w:pPr>
            <w:pStyle w:val="0DF55A3B85A641EC86D91ADFB1429A5D"/>
          </w:pPr>
          <w:r w:rsidRPr="00DD1D9B">
            <w:rPr>
              <w:rStyle w:val="PlaceholderText"/>
            </w:rPr>
            <w:t>Click or tap here to enter text.</w:t>
          </w:r>
        </w:p>
      </w:docPartBody>
    </w:docPart>
    <w:docPart>
      <w:docPartPr>
        <w:name w:val="63622875C3E04552A9E9B4ADBBFFCD88"/>
        <w:category>
          <w:name w:val="General"/>
          <w:gallery w:val="placeholder"/>
        </w:category>
        <w:types>
          <w:type w:val="bbPlcHdr"/>
        </w:types>
        <w:behaviors>
          <w:behavior w:val="content"/>
        </w:behaviors>
        <w:guid w:val="{0B755E42-361A-417E-B4B5-473686954C1B}"/>
      </w:docPartPr>
      <w:docPartBody>
        <w:p w:rsidR="00EC741D" w:rsidRDefault="004770C1" w:rsidP="004770C1">
          <w:pPr>
            <w:pStyle w:val="63622875C3E04552A9E9B4ADBBFFCD88"/>
          </w:pPr>
          <w:r w:rsidRPr="00F269D1">
            <w:rPr>
              <w:rStyle w:val="PlaceholderText"/>
            </w:rPr>
            <w:t>Click or tap here to enter text.</w:t>
          </w:r>
        </w:p>
      </w:docPartBody>
    </w:docPart>
    <w:docPart>
      <w:docPartPr>
        <w:name w:val="FC71D7E8C28B45B0B29102218E341299"/>
        <w:category>
          <w:name w:val="General"/>
          <w:gallery w:val="placeholder"/>
        </w:category>
        <w:types>
          <w:type w:val="bbPlcHdr"/>
        </w:types>
        <w:behaviors>
          <w:behavior w:val="content"/>
        </w:behaviors>
        <w:guid w:val="{507CFA92-419E-422F-9976-CCDD1B7B07C8}"/>
      </w:docPartPr>
      <w:docPartBody>
        <w:p w:rsidR="00EC741D" w:rsidRDefault="004770C1" w:rsidP="004770C1">
          <w:pPr>
            <w:pStyle w:val="FC71D7E8C28B45B0B29102218E341299"/>
          </w:pPr>
          <w:r w:rsidRPr="00F269D1">
            <w:rPr>
              <w:rStyle w:val="PlaceholderText"/>
            </w:rPr>
            <w:t>Click or tap here to enter text.</w:t>
          </w:r>
        </w:p>
      </w:docPartBody>
    </w:docPart>
    <w:docPart>
      <w:docPartPr>
        <w:name w:val="D55DFC7C306D4098BFC3E87CAFBC4826"/>
        <w:category>
          <w:name w:val="General"/>
          <w:gallery w:val="placeholder"/>
        </w:category>
        <w:types>
          <w:type w:val="bbPlcHdr"/>
        </w:types>
        <w:behaviors>
          <w:behavior w:val="content"/>
        </w:behaviors>
        <w:guid w:val="{D699D3F5-5DF6-4113-BDA7-08550930EF20}"/>
      </w:docPartPr>
      <w:docPartBody>
        <w:p w:rsidR="00EC741D" w:rsidRDefault="004770C1" w:rsidP="004770C1">
          <w:pPr>
            <w:pStyle w:val="D55DFC7C306D4098BFC3E87CAFBC4826"/>
          </w:pPr>
          <w:r w:rsidRPr="00F269D1">
            <w:rPr>
              <w:rStyle w:val="PlaceholderText"/>
            </w:rPr>
            <w:t>Click or tap here to enter text.</w:t>
          </w:r>
        </w:p>
      </w:docPartBody>
    </w:docPart>
    <w:docPart>
      <w:docPartPr>
        <w:name w:val="6E42E120172F42D0BF89311ECB1A0D27"/>
        <w:category>
          <w:name w:val="General"/>
          <w:gallery w:val="placeholder"/>
        </w:category>
        <w:types>
          <w:type w:val="bbPlcHdr"/>
        </w:types>
        <w:behaviors>
          <w:behavior w:val="content"/>
        </w:behaviors>
        <w:guid w:val="{EE40A7E2-FE27-4BC8-9839-FEA6F1AD70DF}"/>
      </w:docPartPr>
      <w:docPartBody>
        <w:p w:rsidR="00EC741D" w:rsidRDefault="004770C1" w:rsidP="004770C1">
          <w:pPr>
            <w:pStyle w:val="6E42E120172F42D0BF89311ECB1A0D27"/>
          </w:pPr>
          <w:r w:rsidRPr="00F269D1">
            <w:rPr>
              <w:rStyle w:val="PlaceholderText"/>
            </w:rPr>
            <w:t>Click or tap here to enter text.</w:t>
          </w:r>
        </w:p>
      </w:docPartBody>
    </w:docPart>
    <w:docPart>
      <w:docPartPr>
        <w:name w:val="C0A96DE9791A4B098842C71B94135974"/>
        <w:category>
          <w:name w:val="General"/>
          <w:gallery w:val="placeholder"/>
        </w:category>
        <w:types>
          <w:type w:val="bbPlcHdr"/>
        </w:types>
        <w:behaviors>
          <w:behavior w:val="content"/>
        </w:behaviors>
        <w:guid w:val="{6C12FCA9-0E17-4691-A948-3A7FDD3B291F}"/>
      </w:docPartPr>
      <w:docPartBody>
        <w:p w:rsidR="00EC741D" w:rsidRDefault="004770C1" w:rsidP="004770C1">
          <w:pPr>
            <w:pStyle w:val="C0A96DE9791A4B098842C71B94135974"/>
          </w:pPr>
          <w:r w:rsidRPr="00F269D1">
            <w:rPr>
              <w:rStyle w:val="PlaceholderText"/>
            </w:rPr>
            <w:t>Click or tap here to enter text.</w:t>
          </w:r>
        </w:p>
      </w:docPartBody>
    </w:docPart>
    <w:docPart>
      <w:docPartPr>
        <w:name w:val="695BA67A4EC3446FA6951FE9AFA6E095"/>
        <w:category>
          <w:name w:val="General"/>
          <w:gallery w:val="placeholder"/>
        </w:category>
        <w:types>
          <w:type w:val="bbPlcHdr"/>
        </w:types>
        <w:behaviors>
          <w:behavior w:val="content"/>
        </w:behaviors>
        <w:guid w:val="{E0A6F6B6-53E9-4349-BFDA-05FA0FA25CE5}"/>
      </w:docPartPr>
      <w:docPartBody>
        <w:p w:rsidR="00EC741D" w:rsidRDefault="004770C1" w:rsidP="004770C1">
          <w:pPr>
            <w:pStyle w:val="695BA67A4EC3446FA6951FE9AFA6E095"/>
          </w:pPr>
          <w:r w:rsidRPr="00DD1D9B">
            <w:rPr>
              <w:rStyle w:val="PlaceholderText"/>
            </w:rPr>
            <w:t>Click or tap here to enter text.</w:t>
          </w:r>
        </w:p>
      </w:docPartBody>
    </w:docPart>
    <w:docPart>
      <w:docPartPr>
        <w:name w:val="64499D5D7BCC4753A8B10143D3BF9605"/>
        <w:category>
          <w:name w:val="General"/>
          <w:gallery w:val="placeholder"/>
        </w:category>
        <w:types>
          <w:type w:val="bbPlcHdr"/>
        </w:types>
        <w:behaviors>
          <w:behavior w:val="content"/>
        </w:behaviors>
        <w:guid w:val="{B91E6522-A65B-4595-9D3B-C087516B1327}"/>
      </w:docPartPr>
      <w:docPartBody>
        <w:p w:rsidR="00EC741D" w:rsidRDefault="004770C1" w:rsidP="004770C1">
          <w:pPr>
            <w:pStyle w:val="64499D5D7BCC4753A8B10143D3BF9605"/>
          </w:pPr>
          <w:r w:rsidRPr="00F269D1">
            <w:rPr>
              <w:rStyle w:val="PlaceholderText"/>
            </w:rPr>
            <w:t>Click or tap here to enter text.</w:t>
          </w:r>
        </w:p>
      </w:docPartBody>
    </w:docPart>
    <w:docPart>
      <w:docPartPr>
        <w:name w:val="CD9693DBED004F4AAC25BA21DAE9238C"/>
        <w:category>
          <w:name w:val="General"/>
          <w:gallery w:val="placeholder"/>
        </w:category>
        <w:types>
          <w:type w:val="bbPlcHdr"/>
        </w:types>
        <w:behaviors>
          <w:behavior w:val="content"/>
        </w:behaviors>
        <w:guid w:val="{6981E634-7FD4-45A8-9FC8-B6787F5ED42B}"/>
      </w:docPartPr>
      <w:docPartBody>
        <w:p w:rsidR="00EC741D" w:rsidRDefault="004770C1" w:rsidP="004770C1">
          <w:pPr>
            <w:pStyle w:val="CD9693DBED004F4AAC25BA21DAE9238C"/>
          </w:pPr>
          <w:r w:rsidRPr="00F269D1">
            <w:rPr>
              <w:rStyle w:val="PlaceholderText"/>
            </w:rPr>
            <w:t>Click or tap here to enter text.</w:t>
          </w:r>
        </w:p>
      </w:docPartBody>
    </w:docPart>
    <w:docPart>
      <w:docPartPr>
        <w:name w:val="C5D8169A2C2A43DEB0C3AE5C21480A89"/>
        <w:category>
          <w:name w:val="General"/>
          <w:gallery w:val="placeholder"/>
        </w:category>
        <w:types>
          <w:type w:val="bbPlcHdr"/>
        </w:types>
        <w:behaviors>
          <w:behavior w:val="content"/>
        </w:behaviors>
        <w:guid w:val="{7AC6F0FB-DF17-4497-A0E7-BFA0C754FD68}"/>
      </w:docPartPr>
      <w:docPartBody>
        <w:p w:rsidR="00EC741D" w:rsidRDefault="004770C1" w:rsidP="004770C1">
          <w:pPr>
            <w:pStyle w:val="C5D8169A2C2A43DEB0C3AE5C21480A89"/>
          </w:pPr>
          <w:r w:rsidRPr="00F269D1">
            <w:rPr>
              <w:rStyle w:val="PlaceholderText"/>
            </w:rPr>
            <w:t>Click or tap here to enter text.</w:t>
          </w:r>
        </w:p>
      </w:docPartBody>
    </w:docPart>
    <w:docPart>
      <w:docPartPr>
        <w:name w:val="A916539AFF3446CB8A4EFD9FB6CB7109"/>
        <w:category>
          <w:name w:val="General"/>
          <w:gallery w:val="placeholder"/>
        </w:category>
        <w:types>
          <w:type w:val="bbPlcHdr"/>
        </w:types>
        <w:behaviors>
          <w:behavior w:val="content"/>
        </w:behaviors>
        <w:guid w:val="{EFBCF31A-0D29-403C-904F-F0DA686F18AA}"/>
      </w:docPartPr>
      <w:docPartBody>
        <w:p w:rsidR="00EC741D" w:rsidRDefault="004770C1" w:rsidP="004770C1">
          <w:pPr>
            <w:pStyle w:val="A916539AFF3446CB8A4EFD9FB6CB7109"/>
          </w:pPr>
          <w:r w:rsidRPr="00F269D1">
            <w:rPr>
              <w:rStyle w:val="PlaceholderText"/>
            </w:rPr>
            <w:t>Click or tap here to enter text.</w:t>
          </w:r>
        </w:p>
      </w:docPartBody>
    </w:docPart>
    <w:docPart>
      <w:docPartPr>
        <w:name w:val="0748A86E307241EABF53C8E1E79E93FC"/>
        <w:category>
          <w:name w:val="General"/>
          <w:gallery w:val="placeholder"/>
        </w:category>
        <w:types>
          <w:type w:val="bbPlcHdr"/>
        </w:types>
        <w:behaviors>
          <w:behavior w:val="content"/>
        </w:behaviors>
        <w:guid w:val="{29909460-9A39-46DD-8AD0-6075A0381166}"/>
      </w:docPartPr>
      <w:docPartBody>
        <w:p w:rsidR="00EC741D" w:rsidRDefault="004770C1" w:rsidP="004770C1">
          <w:pPr>
            <w:pStyle w:val="0748A86E307241EABF53C8E1E79E93FC"/>
          </w:pPr>
          <w:r w:rsidRPr="00F269D1">
            <w:rPr>
              <w:rStyle w:val="PlaceholderText"/>
            </w:rPr>
            <w:t>Click or tap here to enter text.</w:t>
          </w:r>
        </w:p>
      </w:docPartBody>
    </w:docPart>
    <w:docPart>
      <w:docPartPr>
        <w:name w:val="160F684D3A0A419886C78839AF981F7A"/>
        <w:category>
          <w:name w:val="General"/>
          <w:gallery w:val="placeholder"/>
        </w:category>
        <w:types>
          <w:type w:val="bbPlcHdr"/>
        </w:types>
        <w:behaviors>
          <w:behavior w:val="content"/>
        </w:behaviors>
        <w:guid w:val="{B8EF7483-9409-4F83-9053-B2F3B7EE0156}"/>
      </w:docPartPr>
      <w:docPartBody>
        <w:p w:rsidR="00EC741D" w:rsidRDefault="004770C1" w:rsidP="004770C1">
          <w:pPr>
            <w:pStyle w:val="160F684D3A0A419886C78839AF981F7A"/>
          </w:pPr>
          <w:r w:rsidRPr="00F269D1">
            <w:rPr>
              <w:rStyle w:val="PlaceholderText"/>
            </w:rPr>
            <w:t>Click or tap here to enter text.</w:t>
          </w:r>
        </w:p>
      </w:docPartBody>
    </w:docPart>
    <w:docPart>
      <w:docPartPr>
        <w:name w:val="BD81920FE1F54351965B84B1CF07FE88"/>
        <w:category>
          <w:name w:val="General"/>
          <w:gallery w:val="placeholder"/>
        </w:category>
        <w:types>
          <w:type w:val="bbPlcHdr"/>
        </w:types>
        <w:behaviors>
          <w:behavior w:val="content"/>
        </w:behaviors>
        <w:guid w:val="{69B3CC42-1B80-4A84-94A9-D313FF251512}"/>
      </w:docPartPr>
      <w:docPartBody>
        <w:p w:rsidR="00EC741D" w:rsidRDefault="004770C1" w:rsidP="004770C1">
          <w:pPr>
            <w:pStyle w:val="BD81920FE1F54351965B84B1CF07FE88"/>
          </w:pPr>
          <w:r w:rsidRPr="00F269D1">
            <w:rPr>
              <w:rStyle w:val="PlaceholderText"/>
            </w:rPr>
            <w:t>Click or tap here to enter text.</w:t>
          </w:r>
        </w:p>
      </w:docPartBody>
    </w:docPart>
    <w:docPart>
      <w:docPartPr>
        <w:name w:val="772C1CEB1D614BD7B1395CB08D57B00C"/>
        <w:category>
          <w:name w:val="General"/>
          <w:gallery w:val="placeholder"/>
        </w:category>
        <w:types>
          <w:type w:val="bbPlcHdr"/>
        </w:types>
        <w:behaviors>
          <w:behavior w:val="content"/>
        </w:behaviors>
        <w:guid w:val="{46D0B1C7-154B-4B4F-99B2-248DBD119288}"/>
      </w:docPartPr>
      <w:docPartBody>
        <w:p w:rsidR="00EC741D" w:rsidRDefault="004770C1" w:rsidP="004770C1">
          <w:pPr>
            <w:pStyle w:val="772C1CEB1D614BD7B1395CB08D57B00C"/>
          </w:pPr>
          <w:r w:rsidRPr="00F269D1">
            <w:rPr>
              <w:rStyle w:val="PlaceholderText"/>
            </w:rPr>
            <w:t>Click or tap here to enter text.</w:t>
          </w:r>
        </w:p>
      </w:docPartBody>
    </w:docPart>
    <w:docPart>
      <w:docPartPr>
        <w:name w:val="290AD7BCC6284E0BB7D2E6C0D487B475"/>
        <w:category>
          <w:name w:val="General"/>
          <w:gallery w:val="placeholder"/>
        </w:category>
        <w:types>
          <w:type w:val="bbPlcHdr"/>
        </w:types>
        <w:behaviors>
          <w:behavior w:val="content"/>
        </w:behaviors>
        <w:guid w:val="{708969C4-FC92-48A3-84F6-87574AF0869C}"/>
      </w:docPartPr>
      <w:docPartBody>
        <w:p w:rsidR="00EC741D" w:rsidRDefault="004770C1" w:rsidP="004770C1">
          <w:pPr>
            <w:pStyle w:val="290AD7BCC6284E0BB7D2E6C0D487B475"/>
          </w:pPr>
          <w:r w:rsidRPr="00F269D1">
            <w:rPr>
              <w:rStyle w:val="PlaceholderText"/>
            </w:rPr>
            <w:t>Click or tap here to enter text.</w:t>
          </w:r>
        </w:p>
      </w:docPartBody>
    </w:docPart>
    <w:docPart>
      <w:docPartPr>
        <w:name w:val="0A4CB22A968040A9A29262B3A39727D9"/>
        <w:category>
          <w:name w:val="General"/>
          <w:gallery w:val="placeholder"/>
        </w:category>
        <w:types>
          <w:type w:val="bbPlcHdr"/>
        </w:types>
        <w:behaviors>
          <w:behavior w:val="content"/>
        </w:behaviors>
        <w:guid w:val="{42050CD4-7D32-4E21-BD91-A266A6362430}"/>
      </w:docPartPr>
      <w:docPartBody>
        <w:p w:rsidR="00EC741D" w:rsidRDefault="004770C1" w:rsidP="004770C1">
          <w:pPr>
            <w:pStyle w:val="0A4CB22A968040A9A29262B3A39727D9"/>
          </w:pPr>
          <w:r w:rsidRPr="00F269D1">
            <w:rPr>
              <w:rStyle w:val="PlaceholderText"/>
            </w:rPr>
            <w:t>Click or tap here to enter text.</w:t>
          </w:r>
        </w:p>
      </w:docPartBody>
    </w:docPart>
    <w:docPart>
      <w:docPartPr>
        <w:name w:val="936CB681DFC046D896174649FE90DEA3"/>
        <w:category>
          <w:name w:val="General"/>
          <w:gallery w:val="placeholder"/>
        </w:category>
        <w:types>
          <w:type w:val="bbPlcHdr"/>
        </w:types>
        <w:behaviors>
          <w:behavior w:val="content"/>
        </w:behaviors>
        <w:guid w:val="{AD15329B-B0EC-4450-B973-F34FD7D3D4B6}"/>
      </w:docPartPr>
      <w:docPartBody>
        <w:p w:rsidR="00EC741D" w:rsidRDefault="004770C1" w:rsidP="004770C1">
          <w:pPr>
            <w:pStyle w:val="936CB681DFC046D896174649FE90DEA3"/>
          </w:pPr>
          <w:r w:rsidRPr="00F269D1">
            <w:rPr>
              <w:rStyle w:val="PlaceholderText"/>
            </w:rPr>
            <w:t>Click or tap here to enter text.</w:t>
          </w:r>
        </w:p>
      </w:docPartBody>
    </w:docPart>
    <w:docPart>
      <w:docPartPr>
        <w:name w:val="1C151136994C4577B69EF47D84FFEA04"/>
        <w:category>
          <w:name w:val="General"/>
          <w:gallery w:val="placeholder"/>
        </w:category>
        <w:types>
          <w:type w:val="bbPlcHdr"/>
        </w:types>
        <w:behaviors>
          <w:behavior w:val="content"/>
        </w:behaviors>
        <w:guid w:val="{DD315FDC-134F-4E38-8F1F-D486950C5AE3}"/>
      </w:docPartPr>
      <w:docPartBody>
        <w:p w:rsidR="00EC741D" w:rsidRDefault="004770C1" w:rsidP="004770C1">
          <w:pPr>
            <w:pStyle w:val="1C151136994C4577B69EF47D84FFEA04"/>
          </w:pPr>
          <w:r w:rsidRPr="00F269D1">
            <w:rPr>
              <w:rStyle w:val="PlaceholderText"/>
            </w:rPr>
            <w:t>Click or tap here to enter text.</w:t>
          </w:r>
        </w:p>
      </w:docPartBody>
    </w:docPart>
    <w:docPart>
      <w:docPartPr>
        <w:name w:val="A091253A8BAF42588806CDA490CD41F9"/>
        <w:category>
          <w:name w:val="General"/>
          <w:gallery w:val="placeholder"/>
        </w:category>
        <w:types>
          <w:type w:val="bbPlcHdr"/>
        </w:types>
        <w:behaviors>
          <w:behavior w:val="content"/>
        </w:behaviors>
        <w:guid w:val="{A96FD58A-8376-440E-988D-EF54533FA654}"/>
      </w:docPartPr>
      <w:docPartBody>
        <w:p w:rsidR="00EC741D" w:rsidRDefault="004770C1" w:rsidP="004770C1">
          <w:pPr>
            <w:pStyle w:val="A091253A8BAF42588806CDA490CD41F9"/>
          </w:pPr>
          <w:r w:rsidRPr="00DD1D9B">
            <w:rPr>
              <w:rStyle w:val="PlaceholderText"/>
            </w:rPr>
            <w:t>Click or tap here to enter text.</w:t>
          </w:r>
        </w:p>
      </w:docPartBody>
    </w:docPart>
    <w:docPart>
      <w:docPartPr>
        <w:name w:val="48943375A66F442ABDA8AA3453B3A3FB"/>
        <w:category>
          <w:name w:val="General"/>
          <w:gallery w:val="placeholder"/>
        </w:category>
        <w:types>
          <w:type w:val="bbPlcHdr"/>
        </w:types>
        <w:behaviors>
          <w:behavior w:val="content"/>
        </w:behaviors>
        <w:guid w:val="{AE7A6C4B-3CD7-4D0F-9B36-89A068B9E929}"/>
      </w:docPartPr>
      <w:docPartBody>
        <w:p w:rsidR="00EC741D" w:rsidRDefault="004770C1" w:rsidP="004770C1">
          <w:pPr>
            <w:pStyle w:val="48943375A66F442ABDA8AA3453B3A3FB"/>
          </w:pPr>
          <w:r w:rsidRPr="00F269D1">
            <w:rPr>
              <w:rStyle w:val="PlaceholderText"/>
            </w:rPr>
            <w:t>Click or tap here to enter text.</w:t>
          </w:r>
        </w:p>
      </w:docPartBody>
    </w:docPart>
    <w:docPart>
      <w:docPartPr>
        <w:name w:val="EB899246FFC14FE0B31CEBED639CD74B"/>
        <w:category>
          <w:name w:val="General"/>
          <w:gallery w:val="placeholder"/>
        </w:category>
        <w:types>
          <w:type w:val="bbPlcHdr"/>
        </w:types>
        <w:behaviors>
          <w:behavior w:val="content"/>
        </w:behaviors>
        <w:guid w:val="{2B3F642F-56EB-48A4-9CB5-4C50BEF29327}"/>
      </w:docPartPr>
      <w:docPartBody>
        <w:p w:rsidR="00EC741D" w:rsidRDefault="004770C1" w:rsidP="004770C1">
          <w:pPr>
            <w:pStyle w:val="EB899246FFC14FE0B31CEBED639CD74B"/>
          </w:pPr>
          <w:r w:rsidRPr="00F269D1">
            <w:rPr>
              <w:rStyle w:val="PlaceholderText"/>
            </w:rPr>
            <w:t>Click or tap here to enter text.</w:t>
          </w:r>
        </w:p>
      </w:docPartBody>
    </w:docPart>
    <w:docPart>
      <w:docPartPr>
        <w:name w:val="984BD0AA975E41DDA67A63F43990EE02"/>
        <w:category>
          <w:name w:val="General"/>
          <w:gallery w:val="placeholder"/>
        </w:category>
        <w:types>
          <w:type w:val="bbPlcHdr"/>
        </w:types>
        <w:behaviors>
          <w:behavior w:val="content"/>
        </w:behaviors>
        <w:guid w:val="{0508A61F-3A53-4A05-816A-795B3BA56015}"/>
      </w:docPartPr>
      <w:docPartBody>
        <w:p w:rsidR="00EC741D" w:rsidRDefault="004770C1" w:rsidP="004770C1">
          <w:pPr>
            <w:pStyle w:val="984BD0AA975E41DDA67A63F43990EE02"/>
          </w:pPr>
          <w:r w:rsidRPr="00F269D1">
            <w:rPr>
              <w:rStyle w:val="PlaceholderText"/>
            </w:rPr>
            <w:t>Click or tap here to enter text.</w:t>
          </w:r>
        </w:p>
      </w:docPartBody>
    </w:docPart>
    <w:docPart>
      <w:docPartPr>
        <w:name w:val="C631E9F1622E493EA157CC1DD1DF006A"/>
        <w:category>
          <w:name w:val="General"/>
          <w:gallery w:val="placeholder"/>
        </w:category>
        <w:types>
          <w:type w:val="bbPlcHdr"/>
        </w:types>
        <w:behaviors>
          <w:behavior w:val="content"/>
        </w:behaviors>
        <w:guid w:val="{8D7343E4-EBB1-4A31-A6A3-2C7730D5949F}"/>
      </w:docPartPr>
      <w:docPartBody>
        <w:p w:rsidR="00EC741D" w:rsidRDefault="004770C1" w:rsidP="004770C1">
          <w:pPr>
            <w:pStyle w:val="C631E9F1622E493EA157CC1DD1DF006A"/>
          </w:pPr>
          <w:r w:rsidRPr="00F269D1">
            <w:rPr>
              <w:rStyle w:val="PlaceholderText"/>
            </w:rPr>
            <w:t>Click or tap here to enter text.</w:t>
          </w:r>
        </w:p>
      </w:docPartBody>
    </w:docPart>
    <w:docPart>
      <w:docPartPr>
        <w:name w:val="E5F32E4A0B86490A966343192824B5A1"/>
        <w:category>
          <w:name w:val="General"/>
          <w:gallery w:val="placeholder"/>
        </w:category>
        <w:types>
          <w:type w:val="bbPlcHdr"/>
        </w:types>
        <w:behaviors>
          <w:behavior w:val="content"/>
        </w:behaviors>
        <w:guid w:val="{C287F572-9AE0-46C1-BC28-20D081520D0C}"/>
      </w:docPartPr>
      <w:docPartBody>
        <w:p w:rsidR="00EC741D" w:rsidRDefault="004770C1" w:rsidP="004770C1">
          <w:pPr>
            <w:pStyle w:val="E5F32E4A0B86490A966343192824B5A1"/>
          </w:pPr>
          <w:r w:rsidRPr="00F269D1">
            <w:rPr>
              <w:rStyle w:val="PlaceholderText"/>
            </w:rPr>
            <w:t>Click or tap here to enter text.</w:t>
          </w:r>
        </w:p>
      </w:docPartBody>
    </w:docPart>
    <w:docPart>
      <w:docPartPr>
        <w:name w:val="1934B7828EEB495DBBCF1E01162D8A51"/>
        <w:category>
          <w:name w:val="General"/>
          <w:gallery w:val="placeholder"/>
        </w:category>
        <w:types>
          <w:type w:val="bbPlcHdr"/>
        </w:types>
        <w:behaviors>
          <w:behavior w:val="content"/>
        </w:behaviors>
        <w:guid w:val="{3016CFE9-B1C8-4985-9DE1-2C0FB5341F2E}"/>
      </w:docPartPr>
      <w:docPartBody>
        <w:p w:rsidR="00EC741D" w:rsidRDefault="004770C1" w:rsidP="004770C1">
          <w:pPr>
            <w:pStyle w:val="1934B7828EEB495DBBCF1E01162D8A51"/>
          </w:pPr>
          <w:r w:rsidRPr="00F269D1">
            <w:rPr>
              <w:rStyle w:val="PlaceholderText"/>
            </w:rPr>
            <w:t>Click or tap here to enter text.</w:t>
          </w:r>
        </w:p>
      </w:docPartBody>
    </w:docPart>
    <w:docPart>
      <w:docPartPr>
        <w:name w:val="3E22C4F92FC849529E5CD2508CC0076B"/>
        <w:category>
          <w:name w:val="General"/>
          <w:gallery w:val="placeholder"/>
        </w:category>
        <w:types>
          <w:type w:val="bbPlcHdr"/>
        </w:types>
        <w:behaviors>
          <w:behavior w:val="content"/>
        </w:behaviors>
        <w:guid w:val="{B42DBE94-449D-42D4-B19B-F37F3E057767}"/>
      </w:docPartPr>
      <w:docPartBody>
        <w:p w:rsidR="00EC741D" w:rsidRDefault="004770C1" w:rsidP="004770C1">
          <w:pPr>
            <w:pStyle w:val="3E22C4F92FC849529E5CD2508CC0076B"/>
          </w:pPr>
          <w:r w:rsidRPr="00F269D1">
            <w:rPr>
              <w:rStyle w:val="PlaceholderText"/>
            </w:rPr>
            <w:t>Click or tap here to enter text.</w:t>
          </w:r>
        </w:p>
      </w:docPartBody>
    </w:docPart>
    <w:docPart>
      <w:docPartPr>
        <w:name w:val="3C9EF737A80941DE9B13A93D2FCD5200"/>
        <w:category>
          <w:name w:val="General"/>
          <w:gallery w:val="placeholder"/>
        </w:category>
        <w:types>
          <w:type w:val="bbPlcHdr"/>
        </w:types>
        <w:behaviors>
          <w:behavior w:val="content"/>
        </w:behaviors>
        <w:guid w:val="{B23AC237-5FD7-448B-AE9F-0D9FA9D1074A}"/>
      </w:docPartPr>
      <w:docPartBody>
        <w:p w:rsidR="00EC741D" w:rsidRDefault="004770C1" w:rsidP="004770C1">
          <w:pPr>
            <w:pStyle w:val="3C9EF737A80941DE9B13A93D2FCD5200"/>
          </w:pPr>
          <w:r w:rsidRPr="00F269D1">
            <w:rPr>
              <w:rStyle w:val="PlaceholderText"/>
            </w:rPr>
            <w:t>Click or tap here to enter text.</w:t>
          </w:r>
        </w:p>
      </w:docPartBody>
    </w:docPart>
    <w:docPart>
      <w:docPartPr>
        <w:name w:val="631979E53C234AE398A3B098BCB4258D"/>
        <w:category>
          <w:name w:val="General"/>
          <w:gallery w:val="placeholder"/>
        </w:category>
        <w:types>
          <w:type w:val="bbPlcHdr"/>
        </w:types>
        <w:behaviors>
          <w:behavior w:val="content"/>
        </w:behaviors>
        <w:guid w:val="{EC492234-03B8-4AC9-B805-D3009C04A622}"/>
      </w:docPartPr>
      <w:docPartBody>
        <w:p w:rsidR="00EC741D" w:rsidRDefault="004770C1" w:rsidP="004770C1">
          <w:pPr>
            <w:pStyle w:val="631979E53C234AE398A3B098BCB4258D"/>
          </w:pPr>
          <w:r w:rsidRPr="00F269D1">
            <w:rPr>
              <w:rStyle w:val="PlaceholderText"/>
            </w:rPr>
            <w:t>Click or tap here to enter text.</w:t>
          </w:r>
        </w:p>
      </w:docPartBody>
    </w:docPart>
    <w:docPart>
      <w:docPartPr>
        <w:name w:val="05F0EDA578F548A6A520F44C0A8CF246"/>
        <w:category>
          <w:name w:val="General"/>
          <w:gallery w:val="placeholder"/>
        </w:category>
        <w:types>
          <w:type w:val="bbPlcHdr"/>
        </w:types>
        <w:behaviors>
          <w:behavior w:val="content"/>
        </w:behaviors>
        <w:guid w:val="{421B899D-57C5-481C-861B-CAE9D4A0E91A}"/>
      </w:docPartPr>
      <w:docPartBody>
        <w:p w:rsidR="00EC741D" w:rsidRDefault="004770C1" w:rsidP="004770C1">
          <w:pPr>
            <w:pStyle w:val="05F0EDA578F548A6A520F44C0A8CF246"/>
          </w:pPr>
          <w:r w:rsidRPr="00F269D1">
            <w:rPr>
              <w:rStyle w:val="PlaceholderText"/>
            </w:rPr>
            <w:t>Click or tap here to enter text.</w:t>
          </w:r>
        </w:p>
      </w:docPartBody>
    </w:docPart>
    <w:docPart>
      <w:docPartPr>
        <w:name w:val="F122BF7D3CD14755BD4BDF22DA59F850"/>
        <w:category>
          <w:name w:val="General"/>
          <w:gallery w:val="placeholder"/>
        </w:category>
        <w:types>
          <w:type w:val="bbPlcHdr"/>
        </w:types>
        <w:behaviors>
          <w:behavior w:val="content"/>
        </w:behaviors>
        <w:guid w:val="{669F2918-DA50-4E9F-92F6-D808A9A1861A}"/>
      </w:docPartPr>
      <w:docPartBody>
        <w:p w:rsidR="00EC741D" w:rsidRDefault="004770C1" w:rsidP="004770C1">
          <w:pPr>
            <w:pStyle w:val="F122BF7D3CD14755BD4BDF22DA59F850"/>
          </w:pPr>
          <w:r w:rsidRPr="00F269D1">
            <w:rPr>
              <w:rStyle w:val="PlaceholderText"/>
            </w:rPr>
            <w:t>Click or tap here to enter text.</w:t>
          </w:r>
        </w:p>
      </w:docPartBody>
    </w:docPart>
    <w:docPart>
      <w:docPartPr>
        <w:name w:val="729A6D3B603849928DDD6A048B3B7866"/>
        <w:category>
          <w:name w:val="General"/>
          <w:gallery w:val="placeholder"/>
        </w:category>
        <w:types>
          <w:type w:val="bbPlcHdr"/>
        </w:types>
        <w:behaviors>
          <w:behavior w:val="content"/>
        </w:behaviors>
        <w:guid w:val="{6CCBF643-6A32-4673-BA06-01C9D816EB6B}"/>
      </w:docPartPr>
      <w:docPartBody>
        <w:p w:rsidR="00EC741D" w:rsidRDefault="004770C1" w:rsidP="004770C1">
          <w:pPr>
            <w:pStyle w:val="729A6D3B603849928DDD6A048B3B7866"/>
          </w:pPr>
          <w:r w:rsidRPr="0007642A">
            <w:rPr>
              <w:rStyle w:val="PlaceholderText"/>
              <w:b/>
              <w:bCs/>
            </w:rPr>
            <w:t>Click or tap here to enter text.</w:t>
          </w:r>
        </w:p>
      </w:docPartBody>
    </w:docPart>
    <w:docPart>
      <w:docPartPr>
        <w:name w:val="EFA701C6C8304E8ABC9A998AF76F364F"/>
        <w:category>
          <w:name w:val="General"/>
          <w:gallery w:val="placeholder"/>
        </w:category>
        <w:types>
          <w:type w:val="bbPlcHdr"/>
        </w:types>
        <w:behaviors>
          <w:behavior w:val="content"/>
        </w:behaviors>
        <w:guid w:val="{87F202C1-1EBA-45BB-8743-D22A729D10E2}"/>
      </w:docPartPr>
      <w:docPartBody>
        <w:p w:rsidR="00EC741D" w:rsidRDefault="004770C1" w:rsidP="004770C1">
          <w:pPr>
            <w:pStyle w:val="EFA701C6C8304E8ABC9A998AF76F364F"/>
          </w:pPr>
          <w:r w:rsidRPr="00F269D1">
            <w:rPr>
              <w:rStyle w:val="PlaceholderText"/>
            </w:rPr>
            <w:t>Click or tap here to enter text.</w:t>
          </w:r>
        </w:p>
      </w:docPartBody>
    </w:docPart>
    <w:docPart>
      <w:docPartPr>
        <w:name w:val="E85F44CB37114711A1600D5A01F53531"/>
        <w:category>
          <w:name w:val="General"/>
          <w:gallery w:val="placeholder"/>
        </w:category>
        <w:types>
          <w:type w:val="bbPlcHdr"/>
        </w:types>
        <w:behaviors>
          <w:behavior w:val="content"/>
        </w:behaviors>
        <w:guid w:val="{D3E95F08-AAF3-4FDB-9981-599EB5FEA2FB}"/>
      </w:docPartPr>
      <w:docPartBody>
        <w:p w:rsidR="00EC741D" w:rsidRDefault="004770C1" w:rsidP="004770C1">
          <w:pPr>
            <w:pStyle w:val="E85F44CB37114711A1600D5A01F53531"/>
          </w:pPr>
          <w:r w:rsidRPr="00F269D1">
            <w:rPr>
              <w:rStyle w:val="PlaceholderText"/>
            </w:rPr>
            <w:t>Click or tap here to enter text.</w:t>
          </w:r>
        </w:p>
      </w:docPartBody>
    </w:docPart>
    <w:docPart>
      <w:docPartPr>
        <w:name w:val="3576B6C7BD2C4633AF431D6B407A52B5"/>
        <w:category>
          <w:name w:val="General"/>
          <w:gallery w:val="placeholder"/>
        </w:category>
        <w:types>
          <w:type w:val="bbPlcHdr"/>
        </w:types>
        <w:behaviors>
          <w:behavior w:val="content"/>
        </w:behaviors>
        <w:guid w:val="{FA599A87-E80B-44FA-9644-96E7428FE5E1}"/>
      </w:docPartPr>
      <w:docPartBody>
        <w:p w:rsidR="00EC741D" w:rsidRDefault="004770C1" w:rsidP="004770C1">
          <w:pPr>
            <w:pStyle w:val="3576B6C7BD2C4633AF431D6B407A52B5"/>
          </w:pPr>
          <w:r w:rsidRPr="00F269D1">
            <w:rPr>
              <w:rStyle w:val="PlaceholderText"/>
            </w:rPr>
            <w:t>Click or tap here to enter text.</w:t>
          </w:r>
        </w:p>
      </w:docPartBody>
    </w:docPart>
    <w:docPart>
      <w:docPartPr>
        <w:name w:val="9E98022716C24D6CB2EC9826B383921E"/>
        <w:category>
          <w:name w:val="General"/>
          <w:gallery w:val="placeholder"/>
        </w:category>
        <w:types>
          <w:type w:val="bbPlcHdr"/>
        </w:types>
        <w:behaviors>
          <w:behavior w:val="content"/>
        </w:behaviors>
        <w:guid w:val="{6550FADC-2955-4340-A224-409F9E1B148E}"/>
      </w:docPartPr>
      <w:docPartBody>
        <w:p w:rsidR="00EC741D" w:rsidRDefault="004770C1" w:rsidP="004770C1">
          <w:pPr>
            <w:pStyle w:val="9E98022716C24D6CB2EC9826B383921E"/>
          </w:pPr>
          <w:r w:rsidRPr="00F269D1">
            <w:rPr>
              <w:rStyle w:val="PlaceholderText"/>
            </w:rPr>
            <w:t>Click or tap here to enter text.</w:t>
          </w:r>
        </w:p>
      </w:docPartBody>
    </w:docPart>
    <w:docPart>
      <w:docPartPr>
        <w:name w:val="7C34DC8F9C5C44B4A1B454290619828D"/>
        <w:category>
          <w:name w:val="General"/>
          <w:gallery w:val="placeholder"/>
        </w:category>
        <w:types>
          <w:type w:val="bbPlcHdr"/>
        </w:types>
        <w:behaviors>
          <w:behavior w:val="content"/>
        </w:behaviors>
        <w:guid w:val="{50A2D5E3-A1D3-465F-B6B8-E2C83AE7FF58}"/>
      </w:docPartPr>
      <w:docPartBody>
        <w:p w:rsidR="00EC741D" w:rsidRDefault="004770C1" w:rsidP="004770C1">
          <w:pPr>
            <w:pStyle w:val="7C34DC8F9C5C44B4A1B454290619828D"/>
          </w:pPr>
          <w:r w:rsidRPr="0007642A">
            <w:rPr>
              <w:rStyle w:val="PlaceholderText"/>
              <w:b/>
              <w:bCs/>
            </w:rPr>
            <w:t>Click or tap here to enter text.</w:t>
          </w:r>
        </w:p>
      </w:docPartBody>
    </w:docPart>
    <w:docPart>
      <w:docPartPr>
        <w:name w:val="1DF21B29D9EA4BEC976E14A55387DDFA"/>
        <w:category>
          <w:name w:val="General"/>
          <w:gallery w:val="placeholder"/>
        </w:category>
        <w:types>
          <w:type w:val="bbPlcHdr"/>
        </w:types>
        <w:behaviors>
          <w:behavior w:val="content"/>
        </w:behaviors>
        <w:guid w:val="{A26B28F2-23F3-4755-8119-D8086027D3E4}"/>
      </w:docPartPr>
      <w:docPartBody>
        <w:p w:rsidR="00EC741D" w:rsidRDefault="004770C1" w:rsidP="004770C1">
          <w:pPr>
            <w:pStyle w:val="1DF21B29D9EA4BEC976E14A55387DDFA"/>
          </w:pPr>
          <w:r w:rsidRPr="00F269D1">
            <w:rPr>
              <w:rStyle w:val="PlaceholderText"/>
            </w:rPr>
            <w:t>Click or tap here to enter text.</w:t>
          </w:r>
        </w:p>
      </w:docPartBody>
    </w:docPart>
    <w:docPart>
      <w:docPartPr>
        <w:name w:val="989418705D3E4636B5F1CA4BB8AF2C2B"/>
        <w:category>
          <w:name w:val="General"/>
          <w:gallery w:val="placeholder"/>
        </w:category>
        <w:types>
          <w:type w:val="bbPlcHdr"/>
        </w:types>
        <w:behaviors>
          <w:behavior w:val="content"/>
        </w:behaviors>
        <w:guid w:val="{FD84B2B3-155A-4852-9BB8-37C182CAB86B}"/>
      </w:docPartPr>
      <w:docPartBody>
        <w:p w:rsidR="00EC741D" w:rsidRDefault="004770C1" w:rsidP="004770C1">
          <w:pPr>
            <w:pStyle w:val="989418705D3E4636B5F1CA4BB8AF2C2B"/>
          </w:pPr>
          <w:r w:rsidRPr="00F269D1">
            <w:rPr>
              <w:rStyle w:val="PlaceholderText"/>
            </w:rPr>
            <w:t>Click or tap here to enter text.</w:t>
          </w:r>
        </w:p>
      </w:docPartBody>
    </w:docPart>
    <w:docPart>
      <w:docPartPr>
        <w:name w:val="AEE697A80B0545F9BB3BE1CD11EE8447"/>
        <w:category>
          <w:name w:val="General"/>
          <w:gallery w:val="placeholder"/>
        </w:category>
        <w:types>
          <w:type w:val="bbPlcHdr"/>
        </w:types>
        <w:behaviors>
          <w:behavior w:val="content"/>
        </w:behaviors>
        <w:guid w:val="{BD8D69E2-184A-494F-85B1-A114B2636103}"/>
      </w:docPartPr>
      <w:docPartBody>
        <w:p w:rsidR="00EC741D" w:rsidRDefault="004770C1" w:rsidP="004770C1">
          <w:pPr>
            <w:pStyle w:val="AEE697A80B0545F9BB3BE1CD11EE8447"/>
          </w:pPr>
          <w:r w:rsidRPr="00F269D1">
            <w:rPr>
              <w:rStyle w:val="PlaceholderText"/>
            </w:rPr>
            <w:t>Click or tap here to enter text.</w:t>
          </w:r>
        </w:p>
      </w:docPartBody>
    </w:docPart>
    <w:docPart>
      <w:docPartPr>
        <w:name w:val="E03E1913EFF74619AF9EA66284E59190"/>
        <w:category>
          <w:name w:val="General"/>
          <w:gallery w:val="placeholder"/>
        </w:category>
        <w:types>
          <w:type w:val="bbPlcHdr"/>
        </w:types>
        <w:behaviors>
          <w:behavior w:val="content"/>
        </w:behaviors>
        <w:guid w:val="{11C2F9A0-DB24-4C7A-BA60-7E8C11180ED3}"/>
      </w:docPartPr>
      <w:docPartBody>
        <w:p w:rsidR="00EC741D" w:rsidRDefault="004770C1" w:rsidP="004770C1">
          <w:pPr>
            <w:pStyle w:val="E03E1913EFF74619AF9EA66284E59190"/>
          </w:pPr>
          <w:r w:rsidRPr="00F269D1">
            <w:rPr>
              <w:rStyle w:val="PlaceholderText"/>
            </w:rPr>
            <w:t>Click or tap here to enter text.</w:t>
          </w:r>
        </w:p>
      </w:docPartBody>
    </w:docPart>
    <w:docPart>
      <w:docPartPr>
        <w:name w:val="9345C4833B58443E8599DACB3CE43481"/>
        <w:category>
          <w:name w:val="General"/>
          <w:gallery w:val="placeholder"/>
        </w:category>
        <w:types>
          <w:type w:val="bbPlcHdr"/>
        </w:types>
        <w:behaviors>
          <w:behavior w:val="content"/>
        </w:behaviors>
        <w:guid w:val="{5F6211D7-E96C-4CF9-A22B-F71C288740AF}"/>
      </w:docPartPr>
      <w:docPartBody>
        <w:p w:rsidR="00EC741D" w:rsidRDefault="004770C1" w:rsidP="004770C1">
          <w:pPr>
            <w:pStyle w:val="9345C4833B58443E8599DACB3CE43481"/>
          </w:pPr>
          <w:r w:rsidRPr="00F269D1">
            <w:rPr>
              <w:rStyle w:val="PlaceholderText"/>
            </w:rPr>
            <w:t>Click or tap here to enter text.</w:t>
          </w:r>
        </w:p>
      </w:docPartBody>
    </w:docPart>
    <w:docPart>
      <w:docPartPr>
        <w:name w:val="908BE1F259A54DC0A6E9B8E5617D355E"/>
        <w:category>
          <w:name w:val="General"/>
          <w:gallery w:val="placeholder"/>
        </w:category>
        <w:types>
          <w:type w:val="bbPlcHdr"/>
        </w:types>
        <w:behaviors>
          <w:behavior w:val="content"/>
        </w:behaviors>
        <w:guid w:val="{4426FB4B-0EC4-4782-BC89-B0B2FA2A777A}"/>
      </w:docPartPr>
      <w:docPartBody>
        <w:p w:rsidR="00EC741D" w:rsidRDefault="004770C1" w:rsidP="004770C1">
          <w:pPr>
            <w:pStyle w:val="908BE1F259A54DC0A6E9B8E5617D355E"/>
          </w:pPr>
          <w:r w:rsidRPr="0076782D">
            <w:rPr>
              <w:rStyle w:val="PlaceholderText"/>
            </w:rPr>
            <w:t>Click or tap here to enter text.</w:t>
          </w:r>
        </w:p>
      </w:docPartBody>
    </w:docPart>
    <w:docPart>
      <w:docPartPr>
        <w:name w:val="48A34ACEC490422FAEFE951959B109B4"/>
        <w:category>
          <w:name w:val="General"/>
          <w:gallery w:val="placeholder"/>
        </w:category>
        <w:types>
          <w:type w:val="bbPlcHdr"/>
        </w:types>
        <w:behaviors>
          <w:behavior w:val="content"/>
        </w:behaviors>
        <w:guid w:val="{CE7A1BB2-8D6C-4EF9-9F23-2591910E2EDA}"/>
      </w:docPartPr>
      <w:docPartBody>
        <w:p w:rsidR="00EC741D" w:rsidRDefault="004770C1" w:rsidP="004770C1">
          <w:pPr>
            <w:pStyle w:val="48A34ACEC490422FAEFE951959B109B4"/>
          </w:pPr>
          <w:r w:rsidRPr="0076782D">
            <w:rPr>
              <w:rStyle w:val="PlaceholderText"/>
            </w:rPr>
            <w:t>Click or tap here to enter text.</w:t>
          </w:r>
        </w:p>
      </w:docPartBody>
    </w:docPart>
    <w:docPart>
      <w:docPartPr>
        <w:name w:val="C5A38BD052DC4C2F91CCB7D8C3E84162"/>
        <w:category>
          <w:name w:val="General"/>
          <w:gallery w:val="placeholder"/>
        </w:category>
        <w:types>
          <w:type w:val="bbPlcHdr"/>
        </w:types>
        <w:behaviors>
          <w:behavior w:val="content"/>
        </w:behaviors>
        <w:guid w:val="{9DBEE76C-C8DE-4332-8811-9731FEC0668D}"/>
      </w:docPartPr>
      <w:docPartBody>
        <w:p w:rsidR="00EC741D" w:rsidRDefault="004770C1" w:rsidP="004770C1">
          <w:pPr>
            <w:pStyle w:val="C5A38BD052DC4C2F91CCB7D8C3E84162"/>
          </w:pPr>
          <w:r w:rsidRPr="0076782D">
            <w:rPr>
              <w:rStyle w:val="PlaceholderText"/>
            </w:rPr>
            <w:t>Click or tap here to enter text.</w:t>
          </w:r>
        </w:p>
      </w:docPartBody>
    </w:docPart>
    <w:docPart>
      <w:docPartPr>
        <w:name w:val="1E73D724D46949CE98343C9F2F13CCCD"/>
        <w:category>
          <w:name w:val="General"/>
          <w:gallery w:val="placeholder"/>
        </w:category>
        <w:types>
          <w:type w:val="bbPlcHdr"/>
        </w:types>
        <w:behaviors>
          <w:behavior w:val="content"/>
        </w:behaviors>
        <w:guid w:val="{13FB9878-9D69-457E-A746-0802EC9AEBD8}"/>
      </w:docPartPr>
      <w:docPartBody>
        <w:p w:rsidR="00EC741D" w:rsidRDefault="004770C1" w:rsidP="004770C1">
          <w:pPr>
            <w:pStyle w:val="1E73D724D46949CE98343C9F2F13CCCD"/>
          </w:pPr>
          <w:r w:rsidRPr="0076782D">
            <w:rPr>
              <w:rStyle w:val="PlaceholderText"/>
            </w:rPr>
            <w:t>Click or tap here to enter text.</w:t>
          </w:r>
        </w:p>
      </w:docPartBody>
    </w:docPart>
    <w:docPart>
      <w:docPartPr>
        <w:name w:val="145A0789BD4E48B8A02C17322DE6616C"/>
        <w:category>
          <w:name w:val="General"/>
          <w:gallery w:val="placeholder"/>
        </w:category>
        <w:types>
          <w:type w:val="bbPlcHdr"/>
        </w:types>
        <w:behaviors>
          <w:behavior w:val="content"/>
        </w:behaviors>
        <w:guid w:val="{B58C3A39-0FF0-44D9-93E2-68A78266818F}"/>
      </w:docPartPr>
      <w:docPartBody>
        <w:p w:rsidR="00EC741D" w:rsidRDefault="004770C1" w:rsidP="004770C1">
          <w:pPr>
            <w:pStyle w:val="145A0789BD4E48B8A02C17322DE6616C"/>
          </w:pPr>
          <w:r w:rsidRPr="0076782D">
            <w:rPr>
              <w:rStyle w:val="PlaceholderText"/>
            </w:rPr>
            <w:t>Click or tap here to enter text.</w:t>
          </w:r>
        </w:p>
      </w:docPartBody>
    </w:docPart>
    <w:docPart>
      <w:docPartPr>
        <w:name w:val="FF0D10F4D16A4A7AAC07C4EFD4B24835"/>
        <w:category>
          <w:name w:val="General"/>
          <w:gallery w:val="placeholder"/>
        </w:category>
        <w:types>
          <w:type w:val="bbPlcHdr"/>
        </w:types>
        <w:behaviors>
          <w:behavior w:val="content"/>
        </w:behaviors>
        <w:guid w:val="{C1E8D5E7-CB74-4F25-B523-FDEAC0E98E6F}"/>
      </w:docPartPr>
      <w:docPartBody>
        <w:p w:rsidR="00EC741D" w:rsidRDefault="004770C1" w:rsidP="004770C1">
          <w:pPr>
            <w:pStyle w:val="FF0D10F4D16A4A7AAC07C4EFD4B24835"/>
          </w:pPr>
          <w:r w:rsidRPr="0076782D">
            <w:rPr>
              <w:rStyle w:val="PlaceholderText"/>
            </w:rPr>
            <w:t>Click or tap here to enter text.</w:t>
          </w:r>
        </w:p>
      </w:docPartBody>
    </w:docPart>
    <w:docPart>
      <w:docPartPr>
        <w:name w:val="E21FA3D36EBD4D17B08A3EA371C63A68"/>
        <w:category>
          <w:name w:val="General"/>
          <w:gallery w:val="placeholder"/>
        </w:category>
        <w:types>
          <w:type w:val="bbPlcHdr"/>
        </w:types>
        <w:behaviors>
          <w:behavior w:val="content"/>
        </w:behaviors>
        <w:guid w:val="{53392580-7AAF-4139-80CF-EA3AFA87522B}"/>
      </w:docPartPr>
      <w:docPartBody>
        <w:p w:rsidR="00EC741D" w:rsidRDefault="004770C1" w:rsidP="004770C1">
          <w:pPr>
            <w:pStyle w:val="E21FA3D36EBD4D17B08A3EA371C63A68"/>
          </w:pPr>
          <w:r w:rsidRPr="0007642A">
            <w:rPr>
              <w:rStyle w:val="PlaceholderText"/>
              <w:b/>
              <w:bCs/>
            </w:rPr>
            <w:t>Click or tap here to enter text.</w:t>
          </w:r>
        </w:p>
      </w:docPartBody>
    </w:docPart>
    <w:docPart>
      <w:docPartPr>
        <w:name w:val="05738C6F1F484DCF9180958AA7659DC9"/>
        <w:category>
          <w:name w:val="General"/>
          <w:gallery w:val="placeholder"/>
        </w:category>
        <w:types>
          <w:type w:val="bbPlcHdr"/>
        </w:types>
        <w:behaviors>
          <w:behavior w:val="content"/>
        </w:behaviors>
        <w:guid w:val="{B15AB63E-DAF0-4CCF-B06B-845857DF9EC2}"/>
      </w:docPartPr>
      <w:docPartBody>
        <w:p w:rsidR="00EC741D" w:rsidRDefault="004770C1" w:rsidP="004770C1">
          <w:pPr>
            <w:pStyle w:val="05738C6F1F484DCF9180958AA7659DC9"/>
          </w:pPr>
          <w:r w:rsidRPr="00BA36F7">
            <w:rPr>
              <w:rStyle w:val="PlaceholderText"/>
              <w:b/>
              <w:bCs/>
            </w:rPr>
            <w:t>Click or tap here to enter text.</w:t>
          </w:r>
        </w:p>
      </w:docPartBody>
    </w:docPart>
    <w:docPart>
      <w:docPartPr>
        <w:name w:val="287833CE338F4BC58671BBE0CC49B9C4"/>
        <w:category>
          <w:name w:val="General"/>
          <w:gallery w:val="placeholder"/>
        </w:category>
        <w:types>
          <w:type w:val="bbPlcHdr"/>
        </w:types>
        <w:behaviors>
          <w:behavior w:val="content"/>
        </w:behaviors>
        <w:guid w:val="{3BEC97A1-14FB-4C21-9C8F-9E158FE4BC91}"/>
      </w:docPartPr>
      <w:docPartBody>
        <w:p w:rsidR="00EC741D" w:rsidRDefault="004770C1" w:rsidP="004770C1">
          <w:pPr>
            <w:pStyle w:val="287833CE338F4BC58671BBE0CC49B9C4"/>
          </w:pPr>
          <w:r w:rsidRPr="00BA36F7">
            <w:rPr>
              <w:rStyle w:val="PlaceholderText"/>
              <w:b/>
              <w:bCs/>
            </w:rPr>
            <w:t>Click or tap here to enter text.</w:t>
          </w:r>
        </w:p>
      </w:docPartBody>
    </w:docPart>
    <w:docPart>
      <w:docPartPr>
        <w:name w:val="D52767895E53454982E9551B189F5C44"/>
        <w:category>
          <w:name w:val="General"/>
          <w:gallery w:val="placeholder"/>
        </w:category>
        <w:types>
          <w:type w:val="bbPlcHdr"/>
        </w:types>
        <w:behaviors>
          <w:behavior w:val="content"/>
        </w:behaviors>
        <w:guid w:val="{3E15A899-A862-45E8-9FC3-404F5412C074}"/>
      </w:docPartPr>
      <w:docPartBody>
        <w:p w:rsidR="00EC741D" w:rsidRDefault="004770C1" w:rsidP="004770C1">
          <w:pPr>
            <w:pStyle w:val="D52767895E53454982E9551B189F5C44"/>
          </w:pPr>
          <w:r w:rsidRPr="00BA36F7">
            <w:rPr>
              <w:rStyle w:val="PlaceholderText"/>
              <w:b/>
              <w:bCs/>
            </w:rPr>
            <w:t>Click or tap here to enter text.</w:t>
          </w:r>
        </w:p>
      </w:docPartBody>
    </w:docPart>
    <w:docPart>
      <w:docPartPr>
        <w:name w:val="70C198F20B8D402E81EB464148FA83BD"/>
        <w:category>
          <w:name w:val="General"/>
          <w:gallery w:val="placeholder"/>
        </w:category>
        <w:types>
          <w:type w:val="bbPlcHdr"/>
        </w:types>
        <w:behaviors>
          <w:behavior w:val="content"/>
        </w:behaviors>
        <w:guid w:val="{E31FC4A5-36A6-486D-89C9-A23E62C06C65}"/>
      </w:docPartPr>
      <w:docPartBody>
        <w:p w:rsidR="00EC741D" w:rsidRDefault="004770C1" w:rsidP="004770C1">
          <w:pPr>
            <w:pStyle w:val="70C198F20B8D402E81EB464148FA83BD"/>
          </w:pPr>
          <w:r w:rsidRPr="00BA36F7">
            <w:rPr>
              <w:rStyle w:val="PlaceholderText"/>
              <w:b/>
              <w:bCs/>
            </w:rPr>
            <w:t>Click or tap here to enter text.</w:t>
          </w:r>
        </w:p>
      </w:docPartBody>
    </w:docPart>
    <w:docPart>
      <w:docPartPr>
        <w:name w:val="07AF42E612DF4CC68C4C9A9E6B50F6A8"/>
        <w:category>
          <w:name w:val="General"/>
          <w:gallery w:val="placeholder"/>
        </w:category>
        <w:types>
          <w:type w:val="bbPlcHdr"/>
        </w:types>
        <w:behaviors>
          <w:behavior w:val="content"/>
        </w:behaviors>
        <w:guid w:val="{CB864F20-2C32-4F6C-A55C-44D8328DDC3F}"/>
      </w:docPartPr>
      <w:docPartBody>
        <w:p w:rsidR="00EC741D" w:rsidRDefault="004770C1" w:rsidP="004770C1">
          <w:pPr>
            <w:pStyle w:val="07AF42E612DF4CC68C4C9A9E6B50F6A8"/>
          </w:pPr>
          <w:r w:rsidRPr="00F269D1">
            <w:rPr>
              <w:rStyle w:val="PlaceholderText"/>
            </w:rPr>
            <w:t>Click or tap here to enter text.</w:t>
          </w:r>
        </w:p>
      </w:docPartBody>
    </w:docPart>
    <w:docPart>
      <w:docPartPr>
        <w:name w:val="AB8BC75CC422476C974F49EC147BB02A"/>
        <w:category>
          <w:name w:val="General"/>
          <w:gallery w:val="placeholder"/>
        </w:category>
        <w:types>
          <w:type w:val="bbPlcHdr"/>
        </w:types>
        <w:behaviors>
          <w:behavior w:val="content"/>
        </w:behaviors>
        <w:guid w:val="{129392E5-555F-40E9-903A-4EA187EADF14}"/>
      </w:docPartPr>
      <w:docPartBody>
        <w:p w:rsidR="00EC741D" w:rsidRDefault="004770C1" w:rsidP="004770C1">
          <w:pPr>
            <w:pStyle w:val="AB8BC75CC422476C974F49EC147BB02A"/>
          </w:pPr>
          <w:r w:rsidRPr="00F269D1">
            <w:rPr>
              <w:rStyle w:val="PlaceholderText"/>
            </w:rPr>
            <w:t>Click or tap here to enter text.</w:t>
          </w:r>
        </w:p>
      </w:docPartBody>
    </w:docPart>
    <w:docPart>
      <w:docPartPr>
        <w:name w:val="2451F9CAE60D4EC78108C695F2D52A7B"/>
        <w:category>
          <w:name w:val="General"/>
          <w:gallery w:val="placeholder"/>
        </w:category>
        <w:types>
          <w:type w:val="bbPlcHdr"/>
        </w:types>
        <w:behaviors>
          <w:behavior w:val="content"/>
        </w:behaviors>
        <w:guid w:val="{D4CEA3E4-5CAE-42A4-A1A0-9A52EC7B3C1D}"/>
      </w:docPartPr>
      <w:docPartBody>
        <w:p w:rsidR="00EC741D" w:rsidRDefault="004770C1" w:rsidP="004770C1">
          <w:pPr>
            <w:pStyle w:val="2451F9CAE60D4EC78108C695F2D52A7B"/>
          </w:pPr>
          <w:r w:rsidRPr="00F269D1">
            <w:rPr>
              <w:rStyle w:val="PlaceholderText"/>
            </w:rPr>
            <w:t>Click or tap here to enter text.</w:t>
          </w:r>
        </w:p>
      </w:docPartBody>
    </w:docPart>
    <w:docPart>
      <w:docPartPr>
        <w:name w:val="72FD17682AE24E5FB62C4FCA7985D763"/>
        <w:category>
          <w:name w:val="General"/>
          <w:gallery w:val="placeholder"/>
        </w:category>
        <w:types>
          <w:type w:val="bbPlcHdr"/>
        </w:types>
        <w:behaviors>
          <w:behavior w:val="content"/>
        </w:behaviors>
        <w:guid w:val="{1AA7B309-7244-4216-A3C3-75E7A104130C}"/>
      </w:docPartPr>
      <w:docPartBody>
        <w:p w:rsidR="00EC741D" w:rsidRDefault="004770C1" w:rsidP="004770C1">
          <w:pPr>
            <w:pStyle w:val="72FD17682AE24E5FB62C4FCA7985D763"/>
          </w:pPr>
          <w:r w:rsidRPr="00F269D1">
            <w:rPr>
              <w:rStyle w:val="PlaceholderText"/>
            </w:rPr>
            <w:t>Click or tap here to enter text.</w:t>
          </w:r>
        </w:p>
      </w:docPartBody>
    </w:docPart>
    <w:docPart>
      <w:docPartPr>
        <w:name w:val="D8531E0E02804AF79AA9C1FBC68CFA46"/>
        <w:category>
          <w:name w:val="General"/>
          <w:gallery w:val="placeholder"/>
        </w:category>
        <w:types>
          <w:type w:val="bbPlcHdr"/>
        </w:types>
        <w:behaviors>
          <w:behavior w:val="content"/>
        </w:behaviors>
        <w:guid w:val="{29F5D780-A48D-47CB-9328-5EEB7ED4BEF6}"/>
      </w:docPartPr>
      <w:docPartBody>
        <w:p w:rsidR="00EC741D" w:rsidRDefault="004770C1" w:rsidP="004770C1">
          <w:pPr>
            <w:pStyle w:val="D8531E0E02804AF79AA9C1FBC68CFA46"/>
          </w:pPr>
          <w:r w:rsidRPr="00F269D1">
            <w:rPr>
              <w:rStyle w:val="PlaceholderText"/>
            </w:rPr>
            <w:t>Click or tap here to enter text.</w:t>
          </w:r>
        </w:p>
      </w:docPartBody>
    </w:docPart>
    <w:docPart>
      <w:docPartPr>
        <w:name w:val="83DA295AE67C498FB94C70236353F911"/>
        <w:category>
          <w:name w:val="General"/>
          <w:gallery w:val="placeholder"/>
        </w:category>
        <w:types>
          <w:type w:val="bbPlcHdr"/>
        </w:types>
        <w:behaviors>
          <w:behavior w:val="content"/>
        </w:behaviors>
        <w:guid w:val="{31C9A7AA-55BA-4E3A-B5A7-E8D19208F23F}"/>
      </w:docPartPr>
      <w:docPartBody>
        <w:p w:rsidR="00EC741D" w:rsidRDefault="004770C1" w:rsidP="004770C1">
          <w:pPr>
            <w:pStyle w:val="83DA295AE67C498FB94C70236353F911"/>
          </w:pPr>
          <w:r w:rsidRPr="00F269D1">
            <w:rPr>
              <w:rStyle w:val="PlaceholderText"/>
            </w:rPr>
            <w:t>Click or tap here to enter text.</w:t>
          </w:r>
        </w:p>
      </w:docPartBody>
    </w:docPart>
    <w:docPart>
      <w:docPartPr>
        <w:name w:val="F5C1006123924C008151A686F162EBC8"/>
        <w:category>
          <w:name w:val="General"/>
          <w:gallery w:val="placeholder"/>
        </w:category>
        <w:types>
          <w:type w:val="bbPlcHdr"/>
        </w:types>
        <w:behaviors>
          <w:behavior w:val="content"/>
        </w:behaviors>
        <w:guid w:val="{DD2050AB-068C-4DA0-B216-C0123D562778}"/>
      </w:docPartPr>
      <w:docPartBody>
        <w:p w:rsidR="00EC741D" w:rsidRDefault="004770C1" w:rsidP="004770C1">
          <w:pPr>
            <w:pStyle w:val="F5C1006123924C008151A686F162EBC8"/>
          </w:pPr>
          <w:r w:rsidRPr="00F269D1">
            <w:rPr>
              <w:rStyle w:val="PlaceholderText"/>
            </w:rPr>
            <w:t>Click or tap here to enter text.</w:t>
          </w:r>
        </w:p>
      </w:docPartBody>
    </w:docPart>
    <w:docPart>
      <w:docPartPr>
        <w:name w:val="4FB038CA0CF641EC8364ECE67492ED85"/>
        <w:category>
          <w:name w:val="General"/>
          <w:gallery w:val="placeholder"/>
        </w:category>
        <w:types>
          <w:type w:val="bbPlcHdr"/>
        </w:types>
        <w:behaviors>
          <w:behavior w:val="content"/>
        </w:behaviors>
        <w:guid w:val="{474068D6-949E-4B0E-AC31-CAB08F05038B}"/>
      </w:docPartPr>
      <w:docPartBody>
        <w:p w:rsidR="00EC741D" w:rsidRDefault="004770C1" w:rsidP="004770C1">
          <w:pPr>
            <w:pStyle w:val="4FB038CA0CF641EC8364ECE67492ED85"/>
          </w:pPr>
          <w:r w:rsidRPr="00F269D1">
            <w:rPr>
              <w:rStyle w:val="PlaceholderText"/>
            </w:rPr>
            <w:t>Click or tap here to enter text.</w:t>
          </w:r>
        </w:p>
      </w:docPartBody>
    </w:docPart>
    <w:docPart>
      <w:docPartPr>
        <w:name w:val="C05AA7926A524AF5B82D21F41B6674EE"/>
        <w:category>
          <w:name w:val="General"/>
          <w:gallery w:val="placeholder"/>
        </w:category>
        <w:types>
          <w:type w:val="bbPlcHdr"/>
        </w:types>
        <w:behaviors>
          <w:behavior w:val="content"/>
        </w:behaviors>
        <w:guid w:val="{42291F77-DB42-402D-B09E-A0B10B14B7C8}"/>
      </w:docPartPr>
      <w:docPartBody>
        <w:p w:rsidR="00EC741D" w:rsidRDefault="004770C1" w:rsidP="004770C1">
          <w:pPr>
            <w:pStyle w:val="C05AA7926A524AF5B82D21F41B6674EE"/>
          </w:pPr>
          <w:r w:rsidRPr="00F269D1">
            <w:rPr>
              <w:rStyle w:val="PlaceholderText"/>
            </w:rPr>
            <w:t>Click or tap here to enter text.</w:t>
          </w:r>
        </w:p>
      </w:docPartBody>
    </w:docPart>
    <w:docPart>
      <w:docPartPr>
        <w:name w:val="B5CB75E3C1C44BFBBAA0B0C92550BB82"/>
        <w:category>
          <w:name w:val="General"/>
          <w:gallery w:val="placeholder"/>
        </w:category>
        <w:types>
          <w:type w:val="bbPlcHdr"/>
        </w:types>
        <w:behaviors>
          <w:behavior w:val="content"/>
        </w:behaviors>
        <w:guid w:val="{66BDBD2F-15A0-4540-A184-DB61BD291177}"/>
      </w:docPartPr>
      <w:docPartBody>
        <w:p w:rsidR="00EC741D" w:rsidRDefault="004770C1" w:rsidP="004770C1">
          <w:pPr>
            <w:pStyle w:val="B5CB75E3C1C44BFBBAA0B0C92550BB82"/>
          </w:pPr>
          <w:r w:rsidRPr="00F269D1">
            <w:rPr>
              <w:rStyle w:val="PlaceholderText"/>
            </w:rPr>
            <w:t>Click or tap here to enter text.</w:t>
          </w:r>
        </w:p>
      </w:docPartBody>
    </w:docPart>
    <w:docPart>
      <w:docPartPr>
        <w:name w:val="AB7D74A759A445868D8A727AC507E2DC"/>
        <w:category>
          <w:name w:val="General"/>
          <w:gallery w:val="placeholder"/>
        </w:category>
        <w:types>
          <w:type w:val="bbPlcHdr"/>
        </w:types>
        <w:behaviors>
          <w:behavior w:val="content"/>
        </w:behaviors>
        <w:guid w:val="{78046703-D33D-4ED3-ACC6-C56BE768C647}"/>
      </w:docPartPr>
      <w:docPartBody>
        <w:p w:rsidR="00EC741D" w:rsidRDefault="004770C1" w:rsidP="004770C1">
          <w:pPr>
            <w:pStyle w:val="AB7D74A759A445868D8A727AC507E2DC"/>
          </w:pPr>
          <w:r w:rsidRPr="00F269D1">
            <w:rPr>
              <w:rStyle w:val="PlaceholderText"/>
            </w:rPr>
            <w:t>Click or tap here to enter text.</w:t>
          </w:r>
        </w:p>
      </w:docPartBody>
    </w:docPart>
    <w:docPart>
      <w:docPartPr>
        <w:name w:val="3BA9D951297D42CFB9ACC7878A8AD019"/>
        <w:category>
          <w:name w:val="General"/>
          <w:gallery w:val="placeholder"/>
        </w:category>
        <w:types>
          <w:type w:val="bbPlcHdr"/>
        </w:types>
        <w:behaviors>
          <w:behavior w:val="content"/>
        </w:behaviors>
        <w:guid w:val="{D4F0FBD7-BA59-454E-B2F1-BC9D4C50D418}"/>
      </w:docPartPr>
      <w:docPartBody>
        <w:p w:rsidR="00EC741D" w:rsidRDefault="004770C1" w:rsidP="004770C1">
          <w:pPr>
            <w:pStyle w:val="3BA9D951297D42CFB9ACC7878A8AD019"/>
          </w:pPr>
          <w:r w:rsidRPr="00F269D1">
            <w:rPr>
              <w:rStyle w:val="PlaceholderText"/>
            </w:rPr>
            <w:t>Click or tap here to enter text.</w:t>
          </w:r>
        </w:p>
      </w:docPartBody>
    </w:docPart>
    <w:docPart>
      <w:docPartPr>
        <w:name w:val="8A4A7EC30F324D6E94CCD5CAFA08C2BC"/>
        <w:category>
          <w:name w:val="General"/>
          <w:gallery w:val="placeholder"/>
        </w:category>
        <w:types>
          <w:type w:val="bbPlcHdr"/>
        </w:types>
        <w:behaviors>
          <w:behavior w:val="content"/>
        </w:behaviors>
        <w:guid w:val="{907C47F1-559D-419E-841E-5A8F53F333CF}"/>
      </w:docPartPr>
      <w:docPartBody>
        <w:p w:rsidR="00EC741D" w:rsidRDefault="004770C1" w:rsidP="004770C1">
          <w:pPr>
            <w:pStyle w:val="8A4A7EC30F324D6E94CCD5CAFA08C2BC"/>
          </w:pPr>
          <w:r w:rsidRPr="00BA36F7">
            <w:rPr>
              <w:rStyle w:val="PlaceholderText"/>
              <w:b/>
              <w:bCs/>
            </w:rPr>
            <w:t>Click or tap here to enter text.</w:t>
          </w:r>
        </w:p>
      </w:docPartBody>
    </w:docPart>
    <w:docPart>
      <w:docPartPr>
        <w:name w:val="3E81615BAFA840039292375B9A2121D3"/>
        <w:category>
          <w:name w:val="General"/>
          <w:gallery w:val="placeholder"/>
        </w:category>
        <w:types>
          <w:type w:val="bbPlcHdr"/>
        </w:types>
        <w:behaviors>
          <w:behavior w:val="content"/>
        </w:behaviors>
        <w:guid w:val="{0B8EAC37-83BF-4637-895D-E18AFDD08D26}"/>
      </w:docPartPr>
      <w:docPartBody>
        <w:p w:rsidR="00EC741D" w:rsidRDefault="004770C1" w:rsidP="004770C1">
          <w:pPr>
            <w:pStyle w:val="3E81615BAFA840039292375B9A2121D3"/>
          </w:pPr>
          <w:r w:rsidRPr="00F269D1">
            <w:rPr>
              <w:rStyle w:val="PlaceholderText"/>
            </w:rPr>
            <w:t>Click or tap here to enter text.</w:t>
          </w:r>
        </w:p>
      </w:docPartBody>
    </w:docPart>
    <w:docPart>
      <w:docPartPr>
        <w:name w:val="FD5C8C7C8F8949F78D4BD2DB5049A4D5"/>
        <w:category>
          <w:name w:val="General"/>
          <w:gallery w:val="placeholder"/>
        </w:category>
        <w:types>
          <w:type w:val="bbPlcHdr"/>
        </w:types>
        <w:behaviors>
          <w:behavior w:val="content"/>
        </w:behaviors>
        <w:guid w:val="{7DE17D1C-3EBB-45CC-B65E-02354F63A71B}"/>
      </w:docPartPr>
      <w:docPartBody>
        <w:p w:rsidR="00EC741D" w:rsidRDefault="004770C1" w:rsidP="004770C1">
          <w:pPr>
            <w:pStyle w:val="FD5C8C7C8F8949F78D4BD2DB5049A4D5"/>
          </w:pPr>
          <w:r w:rsidRPr="00BA36F7">
            <w:rPr>
              <w:rStyle w:val="PlaceholderText"/>
              <w:b/>
              <w:bCs/>
            </w:rPr>
            <w:t>Click or tap here to enter text.</w:t>
          </w:r>
        </w:p>
      </w:docPartBody>
    </w:docPart>
    <w:docPart>
      <w:docPartPr>
        <w:name w:val="966BE05924B144C2838C7DF55A75F6F3"/>
        <w:category>
          <w:name w:val="General"/>
          <w:gallery w:val="placeholder"/>
        </w:category>
        <w:types>
          <w:type w:val="bbPlcHdr"/>
        </w:types>
        <w:behaviors>
          <w:behavior w:val="content"/>
        </w:behaviors>
        <w:guid w:val="{4D13B2AB-898B-4B9B-AADD-9C3357AEB9DB}"/>
      </w:docPartPr>
      <w:docPartBody>
        <w:p w:rsidR="00EC741D" w:rsidRDefault="004770C1" w:rsidP="004770C1">
          <w:pPr>
            <w:pStyle w:val="966BE05924B144C2838C7DF55A75F6F3"/>
          </w:pPr>
          <w:r w:rsidRPr="00F269D1">
            <w:rPr>
              <w:rStyle w:val="PlaceholderText"/>
            </w:rPr>
            <w:t>Click or tap here to enter text.</w:t>
          </w:r>
        </w:p>
      </w:docPartBody>
    </w:docPart>
    <w:docPart>
      <w:docPartPr>
        <w:name w:val="F6100D65B94A46A1B55D05228A4B6A13"/>
        <w:category>
          <w:name w:val="General"/>
          <w:gallery w:val="placeholder"/>
        </w:category>
        <w:types>
          <w:type w:val="bbPlcHdr"/>
        </w:types>
        <w:behaviors>
          <w:behavior w:val="content"/>
        </w:behaviors>
        <w:guid w:val="{B6BF1C5D-68BB-4F8F-8AB7-9DDF55CBE6BC}"/>
      </w:docPartPr>
      <w:docPartBody>
        <w:p w:rsidR="00EC741D" w:rsidRDefault="004770C1" w:rsidP="004770C1">
          <w:pPr>
            <w:pStyle w:val="F6100D65B94A46A1B55D05228A4B6A13"/>
          </w:pPr>
          <w:r w:rsidRPr="00F269D1">
            <w:rPr>
              <w:rStyle w:val="PlaceholderText"/>
            </w:rPr>
            <w:t>Click or tap here to enter text.</w:t>
          </w:r>
        </w:p>
      </w:docPartBody>
    </w:docPart>
    <w:docPart>
      <w:docPartPr>
        <w:name w:val="58ADBC7DD01F47B4A5BE0D86B20D16FF"/>
        <w:category>
          <w:name w:val="General"/>
          <w:gallery w:val="placeholder"/>
        </w:category>
        <w:types>
          <w:type w:val="bbPlcHdr"/>
        </w:types>
        <w:behaviors>
          <w:behavior w:val="content"/>
        </w:behaviors>
        <w:guid w:val="{DB4B1BE4-3535-49C8-832F-F057CC4BD697}"/>
      </w:docPartPr>
      <w:docPartBody>
        <w:p w:rsidR="00EC741D" w:rsidRDefault="004770C1" w:rsidP="004770C1">
          <w:pPr>
            <w:pStyle w:val="58ADBC7DD01F47B4A5BE0D86B20D16FF"/>
          </w:pPr>
          <w:r w:rsidRPr="00F269D1">
            <w:rPr>
              <w:rStyle w:val="PlaceholderText"/>
            </w:rPr>
            <w:t>Click or tap here to enter text.</w:t>
          </w:r>
        </w:p>
      </w:docPartBody>
    </w:docPart>
    <w:docPart>
      <w:docPartPr>
        <w:name w:val="711CB2F75F724D9BA5EAB4BED31C117D"/>
        <w:category>
          <w:name w:val="General"/>
          <w:gallery w:val="placeholder"/>
        </w:category>
        <w:types>
          <w:type w:val="bbPlcHdr"/>
        </w:types>
        <w:behaviors>
          <w:behavior w:val="content"/>
        </w:behaviors>
        <w:guid w:val="{5C1126B4-2CC2-433B-AF6A-C5F9AAF2B738}"/>
      </w:docPartPr>
      <w:docPartBody>
        <w:p w:rsidR="00DE7E55" w:rsidRDefault="00631917" w:rsidP="00631917">
          <w:pPr>
            <w:pStyle w:val="711CB2F75F724D9BA5EAB4BED31C117D"/>
          </w:pPr>
          <w:r w:rsidRPr="00F269D1">
            <w:rPr>
              <w:rStyle w:val="PlaceholderText"/>
            </w:rPr>
            <w:t>Click or tap here to enter text.</w:t>
          </w:r>
        </w:p>
      </w:docPartBody>
    </w:docPart>
    <w:docPart>
      <w:docPartPr>
        <w:name w:val="78954FF577AF42BF99F2C39FBD97197B"/>
        <w:category>
          <w:name w:val="General"/>
          <w:gallery w:val="placeholder"/>
        </w:category>
        <w:types>
          <w:type w:val="bbPlcHdr"/>
        </w:types>
        <w:behaviors>
          <w:behavior w:val="content"/>
        </w:behaviors>
        <w:guid w:val="{8FDE3D87-536A-46DC-9AAC-B91A24A6F87D}"/>
      </w:docPartPr>
      <w:docPartBody>
        <w:p w:rsidR="00DE7E55" w:rsidRDefault="00631917" w:rsidP="00631917">
          <w:pPr>
            <w:pStyle w:val="78954FF577AF42BF99F2C39FBD97197B"/>
          </w:pPr>
          <w:r w:rsidRPr="00F269D1">
            <w:rPr>
              <w:rStyle w:val="PlaceholderText"/>
            </w:rPr>
            <w:t>Click or tap here to enter text.</w:t>
          </w:r>
        </w:p>
      </w:docPartBody>
    </w:docPart>
    <w:docPart>
      <w:docPartPr>
        <w:name w:val="0954AE540DDE42B480E120A07B771BB2"/>
        <w:category>
          <w:name w:val="General"/>
          <w:gallery w:val="placeholder"/>
        </w:category>
        <w:types>
          <w:type w:val="bbPlcHdr"/>
        </w:types>
        <w:behaviors>
          <w:behavior w:val="content"/>
        </w:behaviors>
        <w:guid w:val="{F728421A-CE59-4C9B-863E-6FEBD8C4F794}"/>
      </w:docPartPr>
      <w:docPartBody>
        <w:p w:rsidR="00DE7E55" w:rsidRDefault="00631917" w:rsidP="00631917">
          <w:pPr>
            <w:pStyle w:val="0954AE540DDE42B480E120A07B771BB2"/>
          </w:pPr>
          <w:r w:rsidRPr="00F269D1">
            <w:rPr>
              <w:rStyle w:val="PlaceholderText"/>
            </w:rPr>
            <w:t>Click or tap here to enter text.</w:t>
          </w:r>
        </w:p>
      </w:docPartBody>
    </w:docPart>
    <w:docPart>
      <w:docPartPr>
        <w:name w:val="467766CE2E7F45E0A8C7F674B251ABE0"/>
        <w:category>
          <w:name w:val="General"/>
          <w:gallery w:val="placeholder"/>
        </w:category>
        <w:types>
          <w:type w:val="bbPlcHdr"/>
        </w:types>
        <w:behaviors>
          <w:behavior w:val="content"/>
        </w:behaviors>
        <w:guid w:val="{E6F467EE-4D5D-4D46-BCCE-35776D4B455D}"/>
      </w:docPartPr>
      <w:docPartBody>
        <w:p w:rsidR="00DE7E55" w:rsidRDefault="00631917" w:rsidP="00631917">
          <w:pPr>
            <w:pStyle w:val="467766CE2E7F45E0A8C7F674B251ABE0"/>
          </w:pPr>
          <w:r w:rsidRPr="00F269D1">
            <w:rPr>
              <w:rStyle w:val="PlaceholderText"/>
            </w:rPr>
            <w:t>Click or tap here to enter text.</w:t>
          </w:r>
        </w:p>
      </w:docPartBody>
    </w:docPart>
    <w:docPart>
      <w:docPartPr>
        <w:name w:val="CCA4AAE352924376A75D73321809538F"/>
        <w:category>
          <w:name w:val="General"/>
          <w:gallery w:val="placeholder"/>
        </w:category>
        <w:types>
          <w:type w:val="bbPlcHdr"/>
        </w:types>
        <w:behaviors>
          <w:behavior w:val="content"/>
        </w:behaviors>
        <w:guid w:val="{C6937D45-8A71-4710-BA96-05C5FA3F48D3}"/>
      </w:docPartPr>
      <w:docPartBody>
        <w:p w:rsidR="00DE7E55" w:rsidRDefault="00631917" w:rsidP="00631917">
          <w:pPr>
            <w:pStyle w:val="CCA4AAE352924376A75D73321809538F"/>
          </w:pPr>
          <w:r w:rsidRPr="00F269D1">
            <w:rPr>
              <w:rStyle w:val="PlaceholderText"/>
            </w:rPr>
            <w:t>Click or tap here to enter text.</w:t>
          </w:r>
        </w:p>
      </w:docPartBody>
    </w:docPart>
    <w:docPart>
      <w:docPartPr>
        <w:name w:val="1BFAB4DE317E42B697F4018CBADCC494"/>
        <w:category>
          <w:name w:val="General"/>
          <w:gallery w:val="placeholder"/>
        </w:category>
        <w:types>
          <w:type w:val="bbPlcHdr"/>
        </w:types>
        <w:behaviors>
          <w:behavior w:val="content"/>
        </w:behaviors>
        <w:guid w:val="{056F082B-C0B6-484C-9A77-B74A250DF0D2}"/>
      </w:docPartPr>
      <w:docPartBody>
        <w:p w:rsidR="00DE7E55" w:rsidRDefault="00631917" w:rsidP="00631917">
          <w:pPr>
            <w:pStyle w:val="1BFAB4DE317E42B697F4018CBADCC494"/>
          </w:pPr>
          <w:r w:rsidRPr="00F269D1">
            <w:rPr>
              <w:rStyle w:val="PlaceholderText"/>
            </w:rPr>
            <w:t>Click or tap here to enter text.</w:t>
          </w:r>
        </w:p>
      </w:docPartBody>
    </w:docPart>
    <w:docPart>
      <w:docPartPr>
        <w:name w:val="1B814693E7FC456BAA7C30E67D116C16"/>
        <w:category>
          <w:name w:val="General"/>
          <w:gallery w:val="placeholder"/>
        </w:category>
        <w:types>
          <w:type w:val="bbPlcHdr"/>
        </w:types>
        <w:behaviors>
          <w:behavior w:val="content"/>
        </w:behaviors>
        <w:guid w:val="{F170EB38-F224-428A-A2A9-10A5B50369C8}"/>
      </w:docPartPr>
      <w:docPartBody>
        <w:p w:rsidR="00DE7E55" w:rsidRDefault="00631917" w:rsidP="00631917">
          <w:pPr>
            <w:pStyle w:val="1B814693E7FC456BAA7C30E67D116C16"/>
          </w:pPr>
          <w:r w:rsidRPr="00F269D1">
            <w:rPr>
              <w:rStyle w:val="PlaceholderText"/>
            </w:rPr>
            <w:t>Click or tap here to enter text.</w:t>
          </w:r>
        </w:p>
      </w:docPartBody>
    </w:docPart>
    <w:docPart>
      <w:docPartPr>
        <w:name w:val="18818FBE3D0E4352B373A48D14E10283"/>
        <w:category>
          <w:name w:val="General"/>
          <w:gallery w:val="placeholder"/>
        </w:category>
        <w:types>
          <w:type w:val="bbPlcHdr"/>
        </w:types>
        <w:behaviors>
          <w:behavior w:val="content"/>
        </w:behaviors>
        <w:guid w:val="{44CF144D-F2F3-4D14-A210-34D9FF1670DD}"/>
      </w:docPartPr>
      <w:docPartBody>
        <w:p w:rsidR="00DE7E55" w:rsidRDefault="00631917" w:rsidP="00631917">
          <w:pPr>
            <w:pStyle w:val="18818FBE3D0E4352B373A48D14E10283"/>
          </w:pPr>
          <w:r w:rsidRPr="00F269D1">
            <w:rPr>
              <w:rStyle w:val="PlaceholderText"/>
            </w:rPr>
            <w:t>Click or tap here to enter text.</w:t>
          </w:r>
        </w:p>
      </w:docPartBody>
    </w:docPart>
    <w:docPart>
      <w:docPartPr>
        <w:name w:val="5F606D3EAB7341A59C665CAA2452EC59"/>
        <w:category>
          <w:name w:val="General"/>
          <w:gallery w:val="placeholder"/>
        </w:category>
        <w:types>
          <w:type w:val="bbPlcHdr"/>
        </w:types>
        <w:behaviors>
          <w:behavior w:val="content"/>
        </w:behaviors>
        <w:guid w:val="{3F9B0267-C6DE-4664-A21A-0F5D125F2A48}"/>
      </w:docPartPr>
      <w:docPartBody>
        <w:p w:rsidR="00DE7E55" w:rsidRDefault="00631917" w:rsidP="00631917">
          <w:pPr>
            <w:pStyle w:val="5F606D3EAB7341A59C665CAA2452EC59"/>
          </w:pPr>
          <w:r w:rsidRPr="00F269D1">
            <w:rPr>
              <w:rStyle w:val="PlaceholderText"/>
            </w:rPr>
            <w:t>Click or tap here to enter text.</w:t>
          </w:r>
        </w:p>
      </w:docPartBody>
    </w:docPart>
    <w:docPart>
      <w:docPartPr>
        <w:name w:val="64C49C382358469AA7DE0E1B837B5B54"/>
        <w:category>
          <w:name w:val="General"/>
          <w:gallery w:val="placeholder"/>
        </w:category>
        <w:types>
          <w:type w:val="bbPlcHdr"/>
        </w:types>
        <w:behaviors>
          <w:behavior w:val="content"/>
        </w:behaviors>
        <w:guid w:val="{21ED97FB-8EB6-4EBF-B82C-1A2C207F5D3D}"/>
      </w:docPartPr>
      <w:docPartBody>
        <w:p w:rsidR="00927EFF" w:rsidRDefault="00DE7E55" w:rsidP="00DE7E55">
          <w:pPr>
            <w:pStyle w:val="64C49C382358469AA7DE0E1B837B5B54"/>
          </w:pPr>
          <w:r w:rsidRPr="00F269D1">
            <w:rPr>
              <w:rStyle w:val="PlaceholderText"/>
            </w:rPr>
            <w:t>Click or tap here to enter text.</w:t>
          </w:r>
        </w:p>
      </w:docPartBody>
    </w:docPart>
    <w:docPart>
      <w:docPartPr>
        <w:name w:val="79B2F6E16D33450194F96362A3CA2823"/>
        <w:category>
          <w:name w:val="General"/>
          <w:gallery w:val="placeholder"/>
        </w:category>
        <w:types>
          <w:type w:val="bbPlcHdr"/>
        </w:types>
        <w:behaviors>
          <w:behavior w:val="content"/>
        </w:behaviors>
        <w:guid w:val="{506B8CE5-DE4C-4FB9-BB2F-858D2A4331F0}"/>
      </w:docPartPr>
      <w:docPartBody>
        <w:p w:rsidR="00927EFF" w:rsidRDefault="00DE7E55" w:rsidP="00DE7E55">
          <w:pPr>
            <w:pStyle w:val="79B2F6E16D33450194F96362A3CA2823"/>
          </w:pPr>
          <w:r w:rsidRPr="00F269D1">
            <w:rPr>
              <w:rStyle w:val="PlaceholderText"/>
            </w:rPr>
            <w:t>Click or tap here to enter text.</w:t>
          </w:r>
        </w:p>
      </w:docPartBody>
    </w:docPart>
    <w:docPart>
      <w:docPartPr>
        <w:name w:val="741343C90BBD433C8506A90600197D02"/>
        <w:category>
          <w:name w:val="General"/>
          <w:gallery w:val="placeholder"/>
        </w:category>
        <w:types>
          <w:type w:val="bbPlcHdr"/>
        </w:types>
        <w:behaviors>
          <w:behavior w:val="content"/>
        </w:behaviors>
        <w:guid w:val="{0337C892-2298-429E-BDA7-728CF7F3869F}"/>
      </w:docPartPr>
      <w:docPartBody>
        <w:p w:rsidR="00927EFF" w:rsidRDefault="00DE7E55" w:rsidP="00DE7E55">
          <w:pPr>
            <w:pStyle w:val="741343C90BBD433C8506A90600197D02"/>
          </w:pPr>
          <w:r w:rsidRPr="00F269D1">
            <w:rPr>
              <w:rStyle w:val="PlaceholderText"/>
            </w:rPr>
            <w:t>Click or tap here to enter text.</w:t>
          </w:r>
        </w:p>
      </w:docPartBody>
    </w:docPart>
    <w:docPart>
      <w:docPartPr>
        <w:name w:val="6E51400E9C224B3689F582C5F6BFDC48"/>
        <w:category>
          <w:name w:val="General"/>
          <w:gallery w:val="placeholder"/>
        </w:category>
        <w:types>
          <w:type w:val="bbPlcHdr"/>
        </w:types>
        <w:behaviors>
          <w:behavior w:val="content"/>
        </w:behaviors>
        <w:guid w:val="{4D51C69A-C7A7-42F8-AE0F-25B9F784071C}"/>
      </w:docPartPr>
      <w:docPartBody>
        <w:p w:rsidR="00927EFF" w:rsidRDefault="00DE7E55" w:rsidP="00DE7E55">
          <w:pPr>
            <w:pStyle w:val="6E51400E9C224B3689F582C5F6BFDC48"/>
          </w:pPr>
          <w:r w:rsidRPr="00F269D1">
            <w:rPr>
              <w:rStyle w:val="PlaceholderText"/>
            </w:rPr>
            <w:t>Click or tap here to enter text.</w:t>
          </w:r>
        </w:p>
      </w:docPartBody>
    </w:docPart>
    <w:docPart>
      <w:docPartPr>
        <w:name w:val="807A192A1D2541BB80DBE9FD22B62615"/>
        <w:category>
          <w:name w:val="General"/>
          <w:gallery w:val="placeholder"/>
        </w:category>
        <w:types>
          <w:type w:val="bbPlcHdr"/>
        </w:types>
        <w:behaviors>
          <w:behavior w:val="content"/>
        </w:behaviors>
        <w:guid w:val="{CD9E3B8C-D772-4AD6-97D5-E4130F459CD9}"/>
      </w:docPartPr>
      <w:docPartBody>
        <w:p w:rsidR="00927EFF" w:rsidRDefault="00DE7E55" w:rsidP="00DE7E55">
          <w:pPr>
            <w:pStyle w:val="807A192A1D2541BB80DBE9FD22B62615"/>
          </w:pPr>
          <w:r w:rsidRPr="00F269D1">
            <w:rPr>
              <w:rStyle w:val="PlaceholderText"/>
            </w:rPr>
            <w:t>Click or tap here to enter text.</w:t>
          </w:r>
        </w:p>
      </w:docPartBody>
    </w:docPart>
    <w:docPart>
      <w:docPartPr>
        <w:name w:val="1AA678037DC142D98CBC691EDF55CD14"/>
        <w:category>
          <w:name w:val="General"/>
          <w:gallery w:val="placeholder"/>
        </w:category>
        <w:types>
          <w:type w:val="bbPlcHdr"/>
        </w:types>
        <w:behaviors>
          <w:behavior w:val="content"/>
        </w:behaviors>
        <w:guid w:val="{DF4BCF8E-7BD0-48E4-86C5-326753FDD2E1}"/>
      </w:docPartPr>
      <w:docPartBody>
        <w:p w:rsidR="00927EFF" w:rsidRDefault="00DE7E55" w:rsidP="00DE7E55">
          <w:pPr>
            <w:pStyle w:val="1AA678037DC142D98CBC691EDF55CD14"/>
          </w:pPr>
          <w:r w:rsidRPr="003378A1">
            <w:rPr>
              <w:rStyle w:val="PlaceholderText"/>
            </w:rPr>
            <w:t>Enter any content that you want to repeat, including other content controls. You can also insert this control around table rows in order to repeat parts of a table.</w:t>
          </w:r>
        </w:p>
      </w:docPartBody>
    </w:docPart>
    <w:docPart>
      <w:docPartPr>
        <w:name w:val="B633E3E7FBCC431F86F02674A9E3B204"/>
        <w:category>
          <w:name w:val="General"/>
          <w:gallery w:val="placeholder"/>
        </w:category>
        <w:types>
          <w:type w:val="bbPlcHdr"/>
        </w:types>
        <w:behaviors>
          <w:behavior w:val="content"/>
        </w:behaviors>
        <w:guid w:val="{02F8A340-FB10-4BC8-AA83-15DADE5BC63B}"/>
      </w:docPartPr>
      <w:docPartBody>
        <w:p w:rsidR="00927EFF" w:rsidRDefault="00DE7E55" w:rsidP="00DE7E55">
          <w:pPr>
            <w:pStyle w:val="B633E3E7FBCC431F86F02674A9E3B204"/>
          </w:pPr>
          <w:r w:rsidRPr="00F269D1">
            <w:rPr>
              <w:rStyle w:val="PlaceholderText"/>
            </w:rPr>
            <w:t>Click or tap here to enter text.</w:t>
          </w:r>
        </w:p>
      </w:docPartBody>
    </w:docPart>
    <w:docPart>
      <w:docPartPr>
        <w:name w:val="18B16F88A3F34AC39295E8A454D35994"/>
        <w:category>
          <w:name w:val="General"/>
          <w:gallery w:val="placeholder"/>
        </w:category>
        <w:types>
          <w:type w:val="bbPlcHdr"/>
        </w:types>
        <w:behaviors>
          <w:behavior w:val="content"/>
        </w:behaviors>
        <w:guid w:val="{CEE9C26A-560F-4406-B246-63DC87CC2396}"/>
      </w:docPartPr>
      <w:docPartBody>
        <w:p w:rsidR="00927EFF" w:rsidRDefault="00DE7E55" w:rsidP="00DE7E55">
          <w:pPr>
            <w:pStyle w:val="18B16F88A3F34AC39295E8A454D35994"/>
          </w:pPr>
          <w:r w:rsidRPr="00F269D1">
            <w:rPr>
              <w:rStyle w:val="PlaceholderText"/>
            </w:rPr>
            <w:t>Click or tap here to enter text.</w:t>
          </w:r>
        </w:p>
      </w:docPartBody>
    </w:docPart>
    <w:docPart>
      <w:docPartPr>
        <w:name w:val="604B6B2DFFB24F6993A8EE34CD440E95"/>
        <w:category>
          <w:name w:val="General"/>
          <w:gallery w:val="placeholder"/>
        </w:category>
        <w:types>
          <w:type w:val="bbPlcHdr"/>
        </w:types>
        <w:behaviors>
          <w:behavior w:val="content"/>
        </w:behaviors>
        <w:guid w:val="{69711951-0D41-47CD-B1E4-82C20C83D726}"/>
      </w:docPartPr>
      <w:docPartBody>
        <w:p w:rsidR="00927EFF" w:rsidRDefault="00DE7E55" w:rsidP="00DE7E55">
          <w:pPr>
            <w:pStyle w:val="604B6B2DFFB24F6993A8EE34CD440E95"/>
          </w:pPr>
          <w:r w:rsidRPr="00F269D1">
            <w:rPr>
              <w:rStyle w:val="PlaceholderText"/>
            </w:rPr>
            <w:t>Click or tap here to enter text.</w:t>
          </w:r>
        </w:p>
      </w:docPartBody>
    </w:docPart>
    <w:docPart>
      <w:docPartPr>
        <w:name w:val="4E140F05C206403B8435D55C8CC5DC2E"/>
        <w:category>
          <w:name w:val="General"/>
          <w:gallery w:val="placeholder"/>
        </w:category>
        <w:types>
          <w:type w:val="bbPlcHdr"/>
        </w:types>
        <w:behaviors>
          <w:behavior w:val="content"/>
        </w:behaviors>
        <w:guid w:val="{2FB7898D-FF8E-43EB-9225-34D59B6542AA}"/>
      </w:docPartPr>
      <w:docPartBody>
        <w:p w:rsidR="00217FD7" w:rsidRDefault="004A2719" w:rsidP="004A2719">
          <w:pPr>
            <w:pStyle w:val="4E140F05C206403B8435D55C8CC5DC2E"/>
          </w:pPr>
          <w:r w:rsidRPr="00F269D1">
            <w:rPr>
              <w:rStyle w:val="PlaceholderText"/>
            </w:rPr>
            <w:t>Click or tap here to enter text.</w:t>
          </w:r>
        </w:p>
      </w:docPartBody>
    </w:docPart>
    <w:docPart>
      <w:docPartPr>
        <w:name w:val="4D71C44AD225487DAD5BBC31C6CC87A4"/>
        <w:category>
          <w:name w:val="General"/>
          <w:gallery w:val="placeholder"/>
        </w:category>
        <w:types>
          <w:type w:val="bbPlcHdr"/>
        </w:types>
        <w:behaviors>
          <w:behavior w:val="content"/>
        </w:behaviors>
        <w:guid w:val="{5E56AE5D-3C78-4781-84FD-E3E7042A05C1}"/>
      </w:docPartPr>
      <w:docPartBody>
        <w:p w:rsidR="00217FD7" w:rsidRDefault="004A2719" w:rsidP="004A2719">
          <w:pPr>
            <w:pStyle w:val="4D71C44AD225487DAD5BBC31C6CC87A4"/>
          </w:pPr>
          <w:r w:rsidRPr="00F269D1">
            <w:rPr>
              <w:rStyle w:val="PlaceholderText"/>
            </w:rPr>
            <w:t>Click or tap here to enter text.</w:t>
          </w:r>
        </w:p>
      </w:docPartBody>
    </w:docPart>
    <w:docPart>
      <w:docPartPr>
        <w:name w:val="AE5ED052EBF84B89ABB6495F96F4A21F"/>
        <w:category>
          <w:name w:val="General"/>
          <w:gallery w:val="placeholder"/>
        </w:category>
        <w:types>
          <w:type w:val="bbPlcHdr"/>
        </w:types>
        <w:behaviors>
          <w:behavior w:val="content"/>
        </w:behaviors>
        <w:guid w:val="{DDA82481-588E-4DB0-B85B-F09A478A799E}"/>
      </w:docPartPr>
      <w:docPartBody>
        <w:p w:rsidR="00217FD7" w:rsidRDefault="004A2719" w:rsidP="004A2719">
          <w:pPr>
            <w:pStyle w:val="AE5ED052EBF84B89ABB6495F96F4A21F"/>
          </w:pPr>
          <w:r w:rsidRPr="00F269D1">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9AA9C427-7B80-4056-A2A3-5D6FB093783A}"/>
      </w:docPartPr>
      <w:docPartBody>
        <w:p w:rsidR="00217FD7" w:rsidRDefault="004A2719">
          <w:r w:rsidRPr="00454DA1">
            <w:rPr>
              <w:rStyle w:val="PlaceholderText"/>
            </w:rPr>
            <w:t>Enter any content that you want to repeat, including other content controls. You can also insert this control around table rows in order to repeat parts of a table.</w:t>
          </w:r>
        </w:p>
      </w:docPartBody>
    </w:docPart>
    <w:docPart>
      <w:docPartPr>
        <w:name w:val="B1B8BAE58AFD4FC4BC56CBF1A41AA6F4"/>
        <w:category>
          <w:name w:val="General"/>
          <w:gallery w:val="placeholder"/>
        </w:category>
        <w:types>
          <w:type w:val="bbPlcHdr"/>
        </w:types>
        <w:behaviors>
          <w:behavior w:val="content"/>
        </w:behaviors>
        <w:guid w:val="{1F041EB8-E210-4ACA-B2BD-FCB1631E67CF}"/>
      </w:docPartPr>
      <w:docPartBody>
        <w:p w:rsidR="00217FD7" w:rsidRDefault="004A2719" w:rsidP="004A2719">
          <w:pPr>
            <w:pStyle w:val="B1B8BAE58AFD4FC4BC56CBF1A41AA6F4"/>
          </w:pPr>
          <w:r w:rsidRPr="00F269D1">
            <w:rPr>
              <w:rStyle w:val="PlaceholderText"/>
            </w:rPr>
            <w:t>Click or tap here to enter text.</w:t>
          </w:r>
        </w:p>
      </w:docPartBody>
    </w:docPart>
    <w:docPart>
      <w:docPartPr>
        <w:name w:val="293327B8C10946B3A5D77770F97CE64F"/>
        <w:category>
          <w:name w:val="General"/>
          <w:gallery w:val="placeholder"/>
        </w:category>
        <w:types>
          <w:type w:val="bbPlcHdr"/>
        </w:types>
        <w:behaviors>
          <w:behavior w:val="content"/>
        </w:behaviors>
        <w:guid w:val="{17F88D6A-EC0A-4220-B855-D96A1D944045}"/>
      </w:docPartPr>
      <w:docPartBody>
        <w:p w:rsidR="00217FD7" w:rsidRDefault="004A2719" w:rsidP="004A2719">
          <w:pPr>
            <w:pStyle w:val="293327B8C10946B3A5D77770F97CE64F"/>
          </w:pPr>
          <w:r w:rsidRPr="00F269D1">
            <w:rPr>
              <w:rStyle w:val="PlaceholderText"/>
            </w:rPr>
            <w:t>Click or tap here to enter text.</w:t>
          </w:r>
        </w:p>
      </w:docPartBody>
    </w:docPart>
    <w:docPart>
      <w:docPartPr>
        <w:name w:val="9B69712FEA804AA28D4052E0B35284AC"/>
        <w:category>
          <w:name w:val="General"/>
          <w:gallery w:val="placeholder"/>
        </w:category>
        <w:types>
          <w:type w:val="bbPlcHdr"/>
        </w:types>
        <w:behaviors>
          <w:behavior w:val="content"/>
        </w:behaviors>
        <w:guid w:val="{324168F3-720D-41E3-9F79-26D06CD6076A}"/>
      </w:docPartPr>
      <w:docPartBody>
        <w:p w:rsidR="00217FD7" w:rsidRDefault="004A2719" w:rsidP="004A2719">
          <w:pPr>
            <w:pStyle w:val="9B69712FEA804AA28D4052E0B35284AC"/>
          </w:pPr>
          <w:r w:rsidRPr="00F269D1">
            <w:rPr>
              <w:rStyle w:val="PlaceholderText"/>
            </w:rPr>
            <w:t>Click or tap here to enter text.</w:t>
          </w:r>
        </w:p>
      </w:docPartBody>
    </w:docPart>
    <w:docPart>
      <w:docPartPr>
        <w:name w:val="F07DC70B08F748519AA3E03153EC1789"/>
        <w:category>
          <w:name w:val="General"/>
          <w:gallery w:val="placeholder"/>
        </w:category>
        <w:types>
          <w:type w:val="bbPlcHdr"/>
        </w:types>
        <w:behaviors>
          <w:behavior w:val="content"/>
        </w:behaviors>
        <w:guid w:val="{9D7494A7-696A-4BB5-9EFB-571EA8BD5168}"/>
      </w:docPartPr>
      <w:docPartBody>
        <w:p w:rsidR="00217FD7" w:rsidRDefault="004A2719" w:rsidP="004A2719">
          <w:pPr>
            <w:pStyle w:val="F07DC70B08F748519AA3E03153EC1789"/>
          </w:pPr>
          <w:r w:rsidRPr="00F269D1">
            <w:rPr>
              <w:rStyle w:val="PlaceholderText"/>
            </w:rPr>
            <w:t>Click or tap here to enter text.</w:t>
          </w:r>
        </w:p>
      </w:docPartBody>
    </w:docPart>
    <w:docPart>
      <w:docPartPr>
        <w:name w:val="A5F34E083B6D4B49BA0A81766874F526"/>
        <w:category>
          <w:name w:val="General"/>
          <w:gallery w:val="placeholder"/>
        </w:category>
        <w:types>
          <w:type w:val="bbPlcHdr"/>
        </w:types>
        <w:behaviors>
          <w:behavior w:val="content"/>
        </w:behaviors>
        <w:guid w:val="{360A53B3-7B3D-437E-88A2-963D557C8970}"/>
      </w:docPartPr>
      <w:docPartBody>
        <w:p w:rsidR="00217FD7" w:rsidRDefault="004A2719" w:rsidP="004A2719">
          <w:pPr>
            <w:pStyle w:val="A5F34E083B6D4B49BA0A81766874F526"/>
          </w:pPr>
          <w:r w:rsidRPr="00F269D1">
            <w:rPr>
              <w:rStyle w:val="PlaceholderText"/>
            </w:rPr>
            <w:t>Click or tap here to enter text.</w:t>
          </w:r>
        </w:p>
      </w:docPartBody>
    </w:docPart>
    <w:docPart>
      <w:docPartPr>
        <w:name w:val="1FF41E667A2C4CD694B5E8F60C81B6A5"/>
        <w:category>
          <w:name w:val="General"/>
          <w:gallery w:val="placeholder"/>
        </w:category>
        <w:types>
          <w:type w:val="bbPlcHdr"/>
        </w:types>
        <w:behaviors>
          <w:behavior w:val="content"/>
        </w:behaviors>
        <w:guid w:val="{82A8BAFD-F4DA-4135-A094-DC00980FFD28}"/>
      </w:docPartPr>
      <w:docPartBody>
        <w:p w:rsidR="009C7C61" w:rsidRDefault="00CD232E" w:rsidP="00CD232E">
          <w:pPr>
            <w:pStyle w:val="1FF41E667A2C4CD694B5E8F60C81B6A5"/>
          </w:pPr>
          <w:r w:rsidRPr="0007642A">
            <w:rPr>
              <w:rStyle w:val="PlaceholderText"/>
              <w:b/>
              <w:bCs/>
            </w:rPr>
            <w:t>Click or tap here to enter text.</w:t>
          </w:r>
        </w:p>
      </w:docPartBody>
    </w:docPart>
    <w:docPart>
      <w:docPartPr>
        <w:name w:val="D9813AFF3BFF49BFB5466316253CD38A"/>
        <w:category>
          <w:name w:val="General"/>
          <w:gallery w:val="placeholder"/>
        </w:category>
        <w:types>
          <w:type w:val="bbPlcHdr"/>
        </w:types>
        <w:behaviors>
          <w:behavior w:val="content"/>
        </w:behaviors>
        <w:guid w:val="{BDE4233F-82F2-41D8-803D-24CF02C80D6D}"/>
      </w:docPartPr>
      <w:docPartBody>
        <w:p w:rsidR="009C7C61" w:rsidRDefault="00CD232E" w:rsidP="00CD232E">
          <w:pPr>
            <w:pStyle w:val="D9813AFF3BFF49BFB5466316253CD38A"/>
          </w:pPr>
          <w:r w:rsidRPr="00F269D1">
            <w:rPr>
              <w:rStyle w:val="PlaceholderText"/>
            </w:rPr>
            <w:t>Click or tap here to enter text.</w:t>
          </w:r>
        </w:p>
      </w:docPartBody>
    </w:docPart>
    <w:docPart>
      <w:docPartPr>
        <w:name w:val="2646683B47F945F38FCE36B30715C9C6"/>
        <w:category>
          <w:name w:val="General"/>
          <w:gallery w:val="placeholder"/>
        </w:category>
        <w:types>
          <w:type w:val="bbPlcHdr"/>
        </w:types>
        <w:behaviors>
          <w:behavior w:val="content"/>
        </w:behaviors>
        <w:guid w:val="{5BA2701D-508C-47AD-8C66-902AF8D5ACCE}"/>
      </w:docPartPr>
      <w:docPartBody>
        <w:p w:rsidR="009C7C61" w:rsidRDefault="00CD232E" w:rsidP="00CD232E">
          <w:pPr>
            <w:pStyle w:val="2646683B47F945F38FCE36B30715C9C6"/>
          </w:pPr>
          <w:r w:rsidRPr="00F269D1">
            <w:rPr>
              <w:rStyle w:val="PlaceholderText"/>
            </w:rPr>
            <w:t>Click or tap here to enter text.</w:t>
          </w:r>
        </w:p>
      </w:docPartBody>
    </w:docPart>
    <w:docPart>
      <w:docPartPr>
        <w:name w:val="37CACE91096C46D7BE279188C15A0C26"/>
        <w:category>
          <w:name w:val="General"/>
          <w:gallery w:val="placeholder"/>
        </w:category>
        <w:types>
          <w:type w:val="bbPlcHdr"/>
        </w:types>
        <w:behaviors>
          <w:behavior w:val="content"/>
        </w:behaviors>
        <w:guid w:val="{F24478B8-71C3-421A-8B92-600E5624B20F}"/>
      </w:docPartPr>
      <w:docPartBody>
        <w:p w:rsidR="009C7C61" w:rsidRDefault="00CD232E" w:rsidP="00CD232E">
          <w:pPr>
            <w:pStyle w:val="37CACE91096C46D7BE279188C15A0C26"/>
          </w:pPr>
          <w:r w:rsidRPr="00F269D1">
            <w:rPr>
              <w:rStyle w:val="PlaceholderText"/>
            </w:rPr>
            <w:t>Click or tap here to enter text.</w:t>
          </w:r>
        </w:p>
      </w:docPartBody>
    </w:docPart>
    <w:docPart>
      <w:docPartPr>
        <w:name w:val="8C4530237FD949369E581E0B595C91C7"/>
        <w:category>
          <w:name w:val="General"/>
          <w:gallery w:val="placeholder"/>
        </w:category>
        <w:types>
          <w:type w:val="bbPlcHdr"/>
        </w:types>
        <w:behaviors>
          <w:behavior w:val="content"/>
        </w:behaviors>
        <w:guid w:val="{2A7E7145-D31E-4D07-8768-9109B4EA8828}"/>
      </w:docPartPr>
      <w:docPartBody>
        <w:p w:rsidR="009C7C61" w:rsidRDefault="00CD232E" w:rsidP="00CD232E">
          <w:pPr>
            <w:pStyle w:val="8C4530237FD949369E581E0B595C91C7"/>
          </w:pPr>
          <w:r w:rsidRPr="00F269D1">
            <w:rPr>
              <w:rStyle w:val="PlaceholderText"/>
            </w:rPr>
            <w:t>Click or tap here to enter text.</w:t>
          </w:r>
        </w:p>
      </w:docPartBody>
    </w:docPart>
    <w:docPart>
      <w:docPartPr>
        <w:name w:val="F5ADF1BB09054D138EA4E95E8BE8DD0F"/>
        <w:category>
          <w:name w:val="General"/>
          <w:gallery w:val="placeholder"/>
        </w:category>
        <w:types>
          <w:type w:val="bbPlcHdr"/>
        </w:types>
        <w:behaviors>
          <w:behavior w:val="content"/>
        </w:behaviors>
        <w:guid w:val="{BC1A5671-7B06-4828-AA6C-835CC1D74D10}"/>
      </w:docPartPr>
      <w:docPartBody>
        <w:p w:rsidR="009C7C61" w:rsidRDefault="00CD232E" w:rsidP="00CD232E">
          <w:pPr>
            <w:pStyle w:val="F5ADF1BB09054D138EA4E95E8BE8DD0F"/>
          </w:pPr>
          <w:r w:rsidRPr="00F269D1">
            <w:rPr>
              <w:rStyle w:val="PlaceholderText"/>
            </w:rPr>
            <w:t>Click or tap here to enter text.</w:t>
          </w:r>
        </w:p>
      </w:docPartBody>
    </w:docPart>
    <w:docPart>
      <w:docPartPr>
        <w:name w:val="B257854DEF9445ECB33D5B65BA67DB44"/>
        <w:category>
          <w:name w:val="General"/>
          <w:gallery w:val="placeholder"/>
        </w:category>
        <w:types>
          <w:type w:val="bbPlcHdr"/>
        </w:types>
        <w:behaviors>
          <w:behavior w:val="content"/>
        </w:behaviors>
        <w:guid w:val="{1EB60FB0-2370-4593-8846-20CBB8648C0C}"/>
      </w:docPartPr>
      <w:docPartBody>
        <w:p w:rsidR="009C7C61" w:rsidRDefault="00CD232E" w:rsidP="00CD232E">
          <w:pPr>
            <w:pStyle w:val="B257854DEF9445ECB33D5B65BA67DB44"/>
          </w:pPr>
          <w:r w:rsidRPr="00F269D1">
            <w:rPr>
              <w:rStyle w:val="PlaceholderText"/>
            </w:rPr>
            <w:t>Click or tap here to enter text.</w:t>
          </w:r>
        </w:p>
      </w:docPartBody>
    </w:docPart>
    <w:docPart>
      <w:docPartPr>
        <w:name w:val="9547A9F2214E4AC493FE02AE3D4E3825"/>
        <w:category>
          <w:name w:val="General"/>
          <w:gallery w:val="placeholder"/>
        </w:category>
        <w:types>
          <w:type w:val="bbPlcHdr"/>
        </w:types>
        <w:behaviors>
          <w:behavior w:val="content"/>
        </w:behaviors>
        <w:guid w:val="{650674D7-C3A9-4E15-A4DB-7E7EDD651AB4}"/>
      </w:docPartPr>
      <w:docPartBody>
        <w:p w:rsidR="009C7C61" w:rsidRDefault="00CD232E" w:rsidP="00CD232E">
          <w:pPr>
            <w:pStyle w:val="9547A9F2214E4AC493FE02AE3D4E3825"/>
          </w:pPr>
          <w:r w:rsidRPr="00F269D1">
            <w:rPr>
              <w:rStyle w:val="PlaceholderText"/>
            </w:rPr>
            <w:t>Click or tap here to enter text.</w:t>
          </w:r>
        </w:p>
      </w:docPartBody>
    </w:docPart>
    <w:docPart>
      <w:docPartPr>
        <w:name w:val="75A3E246AE824A0FA36429483B4E95FD"/>
        <w:category>
          <w:name w:val="General"/>
          <w:gallery w:val="placeholder"/>
        </w:category>
        <w:types>
          <w:type w:val="bbPlcHdr"/>
        </w:types>
        <w:behaviors>
          <w:behavior w:val="content"/>
        </w:behaviors>
        <w:guid w:val="{29ED9BE9-739F-461C-8F06-1C4E8866F598}"/>
      </w:docPartPr>
      <w:docPartBody>
        <w:p w:rsidR="009C7C61" w:rsidRDefault="00CD232E" w:rsidP="00CD232E">
          <w:pPr>
            <w:pStyle w:val="75A3E246AE824A0FA36429483B4E95FD"/>
          </w:pPr>
          <w:r w:rsidRPr="00F269D1">
            <w:rPr>
              <w:rStyle w:val="PlaceholderText"/>
            </w:rPr>
            <w:t>Click or tap here to enter text.</w:t>
          </w:r>
        </w:p>
      </w:docPartBody>
    </w:docPart>
    <w:docPart>
      <w:docPartPr>
        <w:name w:val="7FCA1A83798C4AD2BB0B3234A7EB3F20"/>
        <w:category>
          <w:name w:val="General"/>
          <w:gallery w:val="placeholder"/>
        </w:category>
        <w:types>
          <w:type w:val="bbPlcHdr"/>
        </w:types>
        <w:behaviors>
          <w:behavior w:val="content"/>
        </w:behaviors>
        <w:guid w:val="{B754D082-AE8B-43AB-9C83-3961BAD77B44}"/>
      </w:docPartPr>
      <w:docPartBody>
        <w:p w:rsidR="00516BDC" w:rsidRDefault="00EA4CC4" w:rsidP="00EA4CC4">
          <w:pPr>
            <w:pStyle w:val="7FCA1A83798C4AD2BB0B3234A7EB3F20"/>
          </w:pPr>
          <w:r w:rsidRPr="00F269D1">
            <w:rPr>
              <w:rStyle w:val="PlaceholderText"/>
            </w:rPr>
            <w:t>Click or tap here to enter text.</w:t>
          </w:r>
        </w:p>
      </w:docPartBody>
    </w:docPart>
    <w:docPart>
      <w:docPartPr>
        <w:name w:val="A1079A4909B940ADA8C16B479FAC59BB"/>
        <w:category>
          <w:name w:val="General"/>
          <w:gallery w:val="placeholder"/>
        </w:category>
        <w:types>
          <w:type w:val="bbPlcHdr"/>
        </w:types>
        <w:behaviors>
          <w:behavior w:val="content"/>
        </w:behaviors>
        <w:guid w:val="{F04FCCD9-B21F-4BA1-A730-4B40C9A6A07E}"/>
      </w:docPartPr>
      <w:docPartBody>
        <w:p w:rsidR="005079E3" w:rsidRDefault="00485A51" w:rsidP="00485A51">
          <w:pPr>
            <w:pStyle w:val="A1079A4909B940ADA8C16B479FAC59BB"/>
          </w:pPr>
          <w:r w:rsidRPr="00C75AFD">
            <w:rPr>
              <w:rStyle w:val="PlaceholderText"/>
              <w:szCs w:val="3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Times New Roman"/>
    <w:panose1 w:val="020B0704020202020204"/>
    <w:charset w:val="00"/>
    <w:family w:val="swiss"/>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C1"/>
    <w:rsid w:val="00095EA9"/>
    <w:rsid w:val="001270AE"/>
    <w:rsid w:val="00135B30"/>
    <w:rsid w:val="00161B8F"/>
    <w:rsid w:val="001C22D7"/>
    <w:rsid w:val="00217FD7"/>
    <w:rsid w:val="00232C91"/>
    <w:rsid w:val="002B6207"/>
    <w:rsid w:val="003F7466"/>
    <w:rsid w:val="004770C1"/>
    <w:rsid w:val="00485A51"/>
    <w:rsid w:val="004A2719"/>
    <w:rsid w:val="005079E3"/>
    <w:rsid w:val="00516BDC"/>
    <w:rsid w:val="00631917"/>
    <w:rsid w:val="007C74C6"/>
    <w:rsid w:val="00810925"/>
    <w:rsid w:val="00885113"/>
    <w:rsid w:val="00927EFF"/>
    <w:rsid w:val="00940C27"/>
    <w:rsid w:val="009C7C61"/>
    <w:rsid w:val="00AF393F"/>
    <w:rsid w:val="00B710DA"/>
    <w:rsid w:val="00BF77D7"/>
    <w:rsid w:val="00CD232E"/>
    <w:rsid w:val="00D90C2F"/>
    <w:rsid w:val="00DE7E55"/>
    <w:rsid w:val="00E25530"/>
    <w:rsid w:val="00E477C9"/>
    <w:rsid w:val="00EA4CC4"/>
    <w:rsid w:val="00EC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B8F"/>
    <w:rPr>
      <w:color w:val="808080"/>
    </w:rPr>
  </w:style>
  <w:style w:type="paragraph" w:customStyle="1" w:styleId="A26DDD9FF32D4D96A5F9C6D6530BDDD1">
    <w:name w:val="A26DDD9FF32D4D96A5F9C6D6530BDDD1"/>
    <w:rsid w:val="004770C1"/>
  </w:style>
  <w:style w:type="paragraph" w:customStyle="1" w:styleId="54D54C818A74424695F7DCED0091AF82">
    <w:name w:val="54D54C818A74424695F7DCED0091AF82"/>
    <w:rsid w:val="004770C1"/>
  </w:style>
  <w:style w:type="paragraph" w:customStyle="1" w:styleId="48777EA4D52F4BBCB29310D50EC9F992">
    <w:name w:val="48777EA4D52F4BBCB29310D50EC9F992"/>
    <w:rsid w:val="004770C1"/>
  </w:style>
  <w:style w:type="paragraph" w:customStyle="1" w:styleId="004586F5A50F4A6F813670E03EE963F1">
    <w:name w:val="004586F5A50F4A6F813670E03EE963F1"/>
    <w:rsid w:val="004770C1"/>
  </w:style>
  <w:style w:type="paragraph" w:customStyle="1" w:styleId="D5FA6B1501904A47B5B56BBEF6F0BD63">
    <w:name w:val="D5FA6B1501904A47B5B56BBEF6F0BD63"/>
    <w:rsid w:val="004770C1"/>
  </w:style>
  <w:style w:type="paragraph" w:customStyle="1" w:styleId="2D060FA6840849E1977D8550FE1CADF3">
    <w:name w:val="2D060FA6840849E1977D8550FE1CADF3"/>
    <w:rsid w:val="004770C1"/>
  </w:style>
  <w:style w:type="paragraph" w:customStyle="1" w:styleId="211DA8E932D24DC3AAFB9D3BE38DBE54">
    <w:name w:val="211DA8E932D24DC3AAFB9D3BE38DBE54"/>
    <w:rsid w:val="004770C1"/>
  </w:style>
  <w:style w:type="paragraph" w:customStyle="1" w:styleId="5BDC28BF288A4A09A0D2E35DDF72CEC3">
    <w:name w:val="5BDC28BF288A4A09A0D2E35DDF72CEC3"/>
    <w:rsid w:val="004770C1"/>
  </w:style>
  <w:style w:type="paragraph" w:customStyle="1" w:styleId="F96498E932CF406282968AEBEF52550E">
    <w:name w:val="F96498E932CF406282968AEBEF52550E"/>
    <w:rsid w:val="004770C1"/>
  </w:style>
  <w:style w:type="paragraph" w:customStyle="1" w:styleId="4750B569E0AA47EC8268C7BA8E9797F1">
    <w:name w:val="4750B569E0AA47EC8268C7BA8E9797F1"/>
    <w:rsid w:val="004770C1"/>
  </w:style>
  <w:style w:type="paragraph" w:customStyle="1" w:styleId="AB75224061A6410FB72359BB4F84061E">
    <w:name w:val="AB75224061A6410FB72359BB4F84061E"/>
    <w:rsid w:val="004770C1"/>
  </w:style>
  <w:style w:type="paragraph" w:customStyle="1" w:styleId="14EC74270D1A4B3FA5D02951ACD5F6E3">
    <w:name w:val="14EC74270D1A4B3FA5D02951ACD5F6E3"/>
    <w:rsid w:val="004770C1"/>
  </w:style>
  <w:style w:type="paragraph" w:customStyle="1" w:styleId="CE632F9A2CC9407AB50296160522D6CA">
    <w:name w:val="CE632F9A2CC9407AB50296160522D6CA"/>
    <w:rsid w:val="004770C1"/>
  </w:style>
  <w:style w:type="paragraph" w:customStyle="1" w:styleId="8CB13808DFD242D5983EEBAA462008D1">
    <w:name w:val="8CB13808DFD242D5983EEBAA462008D1"/>
    <w:rsid w:val="004770C1"/>
  </w:style>
  <w:style w:type="paragraph" w:customStyle="1" w:styleId="7EF4D8A40C95448BAE495310E764AFED">
    <w:name w:val="7EF4D8A40C95448BAE495310E764AFED"/>
    <w:rsid w:val="004770C1"/>
  </w:style>
  <w:style w:type="paragraph" w:customStyle="1" w:styleId="06B82B1D1ECF435ABB786493E1C656C9">
    <w:name w:val="06B82B1D1ECF435ABB786493E1C656C9"/>
    <w:rsid w:val="004770C1"/>
  </w:style>
  <w:style w:type="paragraph" w:customStyle="1" w:styleId="D5970F13BEB1464CB98E38D9DBDF0455">
    <w:name w:val="D5970F13BEB1464CB98E38D9DBDF0455"/>
    <w:rsid w:val="004770C1"/>
  </w:style>
  <w:style w:type="paragraph" w:customStyle="1" w:styleId="535CCF322138442582CAFB718FFC18AA">
    <w:name w:val="535CCF322138442582CAFB718FFC18AA"/>
    <w:rsid w:val="004770C1"/>
  </w:style>
  <w:style w:type="paragraph" w:customStyle="1" w:styleId="7CD8877C75544CF98F90748BDFB856B3">
    <w:name w:val="7CD8877C75544CF98F90748BDFB856B3"/>
    <w:rsid w:val="004770C1"/>
  </w:style>
  <w:style w:type="paragraph" w:customStyle="1" w:styleId="975A5DABEECA4AF2AC20AC8B8BCCD5C4">
    <w:name w:val="975A5DABEECA4AF2AC20AC8B8BCCD5C4"/>
    <w:rsid w:val="004770C1"/>
  </w:style>
  <w:style w:type="paragraph" w:customStyle="1" w:styleId="ABE3888D5AC141718F32E9DAD4416907">
    <w:name w:val="ABE3888D5AC141718F32E9DAD4416907"/>
    <w:rsid w:val="004770C1"/>
  </w:style>
  <w:style w:type="paragraph" w:customStyle="1" w:styleId="7772B1F669E049C28E26792ECFFE139A">
    <w:name w:val="7772B1F669E049C28E26792ECFFE139A"/>
    <w:rsid w:val="004770C1"/>
  </w:style>
  <w:style w:type="paragraph" w:customStyle="1" w:styleId="6A2BAEA8A2574AE3BA7F4AF75D693B0E">
    <w:name w:val="6A2BAEA8A2574AE3BA7F4AF75D693B0E"/>
    <w:rsid w:val="004770C1"/>
  </w:style>
  <w:style w:type="paragraph" w:customStyle="1" w:styleId="21D097FDCAD249CD88527F719FEF1525">
    <w:name w:val="21D097FDCAD249CD88527F719FEF1525"/>
    <w:rsid w:val="004770C1"/>
  </w:style>
  <w:style w:type="paragraph" w:customStyle="1" w:styleId="7DDE0D6DA63543359DF8ACC293D15C10">
    <w:name w:val="7DDE0D6DA63543359DF8ACC293D15C10"/>
    <w:rsid w:val="004770C1"/>
  </w:style>
  <w:style w:type="paragraph" w:customStyle="1" w:styleId="A47DDD409B724E20873BB79E9FDFE4F1">
    <w:name w:val="A47DDD409B724E20873BB79E9FDFE4F1"/>
    <w:rsid w:val="004770C1"/>
  </w:style>
  <w:style w:type="paragraph" w:customStyle="1" w:styleId="2914FA14F3AF46CCA79649085982CE21">
    <w:name w:val="2914FA14F3AF46CCA79649085982CE21"/>
    <w:rsid w:val="004770C1"/>
  </w:style>
  <w:style w:type="paragraph" w:customStyle="1" w:styleId="CFEEFBF74D8747D293B9EAB3E9E0EB1D">
    <w:name w:val="CFEEFBF74D8747D293B9EAB3E9E0EB1D"/>
    <w:rsid w:val="004770C1"/>
  </w:style>
  <w:style w:type="paragraph" w:customStyle="1" w:styleId="06684E8ED7A1480187E7A7ACCF899802">
    <w:name w:val="06684E8ED7A1480187E7A7ACCF899802"/>
    <w:rsid w:val="004770C1"/>
  </w:style>
  <w:style w:type="paragraph" w:customStyle="1" w:styleId="DDC3812ADE314FF3B8CF6D63802E8CCB">
    <w:name w:val="DDC3812ADE314FF3B8CF6D63802E8CCB"/>
    <w:rsid w:val="004770C1"/>
  </w:style>
  <w:style w:type="paragraph" w:customStyle="1" w:styleId="E6B3F59B96394C1A826B9D490850B066">
    <w:name w:val="E6B3F59B96394C1A826B9D490850B066"/>
    <w:rsid w:val="004770C1"/>
  </w:style>
  <w:style w:type="paragraph" w:customStyle="1" w:styleId="79C3FAE467964A6EA644C07FCBB57961">
    <w:name w:val="79C3FAE467964A6EA644C07FCBB57961"/>
    <w:rsid w:val="004770C1"/>
  </w:style>
  <w:style w:type="paragraph" w:customStyle="1" w:styleId="F8571FDB355B47FB9C0CE689FC1E2CE8">
    <w:name w:val="F8571FDB355B47FB9C0CE689FC1E2CE8"/>
    <w:rsid w:val="004770C1"/>
  </w:style>
  <w:style w:type="paragraph" w:customStyle="1" w:styleId="817BE2110E1B4858B83329724533B548">
    <w:name w:val="817BE2110E1B4858B83329724533B548"/>
    <w:rsid w:val="004770C1"/>
  </w:style>
  <w:style w:type="paragraph" w:customStyle="1" w:styleId="09EFD0C4AD34412BB4C2D87360343864">
    <w:name w:val="09EFD0C4AD34412BB4C2D87360343864"/>
    <w:rsid w:val="004770C1"/>
  </w:style>
  <w:style w:type="paragraph" w:customStyle="1" w:styleId="C316F9B279084548A2EC877EE0D8A4DE">
    <w:name w:val="C316F9B279084548A2EC877EE0D8A4DE"/>
    <w:rsid w:val="004770C1"/>
  </w:style>
  <w:style w:type="paragraph" w:customStyle="1" w:styleId="39D031B627744CBA8418771C1B880CAE">
    <w:name w:val="39D031B627744CBA8418771C1B880CAE"/>
    <w:rsid w:val="004770C1"/>
  </w:style>
  <w:style w:type="paragraph" w:customStyle="1" w:styleId="3CD3A6D863B344F6B70F3BED2600A89E">
    <w:name w:val="3CD3A6D863B344F6B70F3BED2600A89E"/>
    <w:rsid w:val="004770C1"/>
  </w:style>
  <w:style w:type="paragraph" w:customStyle="1" w:styleId="91424879E6804610849162A8DCE745E1">
    <w:name w:val="91424879E6804610849162A8DCE745E1"/>
    <w:rsid w:val="004770C1"/>
  </w:style>
  <w:style w:type="paragraph" w:customStyle="1" w:styleId="398920CCC55F4AC9871F0250681A1863">
    <w:name w:val="398920CCC55F4AC9871F0250681A1863"/>
    <w:rsid w:val="004770C1"/>
  </w:style>
  <w:style w:type="paragraph" w:customStyle="1" w:styleId="A1079A4909B940ADA8C16B479FAC59BB">
    <w:name w:val="A1079A4909B940ADA8C16B479FAC59BB"/>
    <w:rsid w:val="00485A51"/>
    <w:rPr>
      <w:kern w:val="2"/>
      <w14:ligatures w14:val="standardContextual"/>
    </w:rPr>
  </w:style>
  <w:style w:type="paragraph" w:customStyle="1" w:styleId="C35B7D673DA340D79AABA672759416B9">
    <w:name w:val="C35B7D673DA340D79AABA672759416B9"/>
    <w:rsid w:val="004770C1"/>
  </w:style>
  <w:style w:type="paragraph" w:customStyle="1" w:styleId="91A62EC8FBA24488A3647B6B1B5BF1D8">
    <w:name w:val="91A62EC8FBA24488A3647B6B1B5BF1D8"/>
    <w:rsid w:val="004770C1"/>
  </w:style>
  <w:style w:type="paragraph" w:customStyle="1" w:styleId="0F531715F98A4176AB02A6A6791AF41A">
    <w:name w:val="0F531715F98A4176AB02A6A6791AF41A"/>
    <w:rsid w:val="004770C1"/>
  </w:style>
  <w:style w:type="paragraph" w:customStyle="1" w:styleId="22F95744DF3D40849C9C207CB9A1EAC7">
    <w:name w:val="22F95744DF3D40849C9C207CB9A1EAC7"/>
    <w:rsid w:val="004770C1"/>
  </w:style>
  <w:style w:type="paragraph" w:customStyle="1" w:styleId="BBC61667CD8E41BCA47CB0CB172B2C3D">
    <w:name w:val="BBC61667CD8E41BCA47CB0CB172B2C3D"/>
    <w:rsid w:val="004770C1"/>
  </w:style>
  <w:style w:type="paragraph" w:customStyle="1" w:styleId="DC0AA845469D419297FB3A87FB43093B">
    <w:name w:val="DC0AA845469D419297FB3A87FB43093B"/>
    <w:rsid w:val="004770C1"/>
  </w:style>
  <w:style w:type="paragraph" w:customStyle="1" w:styleId="94C8A92567D846CDAB3B1869E3990BF0">
    <w:name w:val="94C8A92567D846CDAB3B1869E3990BF0"/>
    <w:rsid w:val="004770C1"/>
  </w:style>
  <w:style w:type="paragraph" w:customStyle="1" w:styleId="21FE3C43B7634338B21D51A7B0E8B2D7">
    <w:name w:val="21FE3C43B7634338B21D51A7B0E8B2D7"/>
    <w:rsid w:val="004770C1"/>
  </w:style>
  <w:style w:type="paragraph" w:customStyle="1" w:styleId="2757FF03E8FE45BC9C28F6647F8BF305">
    <w:name w:val="2757FF03E8FE45BC9C28F6647F8BF305"/>
    <w:rsid w:val="004770C1"/>
  </w:style>
  <w:style w:type="paragraph" w:customStyle="1" w:styleId="660C8207452142609A85F5BC460862A6">
    <w:name w:val="660C8207452142609A85F5BC460862A6"/>
    <w:rsid w:val="004770C1"/>
  </w:style>
  <w:style w:type="paragraph" w:customStyle="1" w:styleId="5EE117A2AB5249F6AF64617DD2FE311C">
    <w:name w:val="5EE117A2AB5249F6AF64617DD2FE311C"/>
    <w:rsid w:val="004770C1"/>
  </w:style>
  <w:style w:type="paragraph" w:customStyle="1" w:styleId="5151B47313A44FA694AF56FC7582E4C6">
    <w:name w:val="5151B47313A44FA694AF56FC7582E4C6"/>
    <w:rsid w:val="004770C1"/>
  </w:style>
  <w:style w:type="paragraph" w:customStyle="1" w:styleId="7E4EA0BDD9E04EBDA00D3710D3CEF3BF">
    <w:name w:val="7E4EA0BDD9E04EBDA00D3710D3CEF3BF"/>
    <w:rsid w:val="004770C1"/>
  </w:style>
  <w:style w:type="paragraph" w:customStyle="1" w:styleId="6D14C0023FD64F6AA9C3C9B6AF4173BC">
    <w:name w:val="6D14C0023FD64F6AA9C3C9B6AF4173BC"/>
    <w:rsid w:val="004770C1"/>
  </w:style>
  <w:style w:type="paragraph" w:customStyle="1" w:styleId="3946663901E244E88552FE7DB74E79EE">
    <w:name w:val="3946663901E244E88552FE7DB74E79EE"/>
    <w:rsid w:val="004770C1"/>
  </w:style>
  <w:style w:type="paragraph" w:customStyle="1" w:styleId="468D81D46B4C4B03BDE6E5B83D5D0043">
    <w:name w:val="468D81D46B4C4B03BDE6E5B83D5D0043"/>
    <w:rsid w:val="004770C1"/>
  </w:style>
  <w:style w:type="paragraph" w:customStyle="1" w:styleId="4F8FB559337741B1A24AE086BCBF8F64">
    <w:name w:val="4F8FB559337741B1A24AE086BCBF8F64"/>
    <w:rsid w:val="004770C1"/>
  </w:style>
  <w:style w:type="paragraph" w:customStyle="1" w:styleId="5ACB03A176FA4366A145A49DF885991D">
    <w:name w:val="5ACB03A176FA4366A145A49DF885991D"/>
    <w:rsid w:val="004770C1"/>
  </w:style>
  <w:style w:type="paragraph" w:customStyle="1" w:styleId="77FE047904D44D24A8EE320DECB35ECA">
    <w:name w:val="77FE047904D44D24A8EE320DECB35ECA"/>
    <w:rsid w:val="004770C1"/>
  </w:style>
  <w:style w:type="paragraph" w:customStyle="1" w:styleId="D24C22656CEA46E59BCBE36F2FAF03A5">
    <w:name w:val="D24C22656CEA46E59BCBE36F2FAF03A5"/>
    <w:rsid w:val="004770C1"/>
  </w:style>
  <w:style w:type="paragraph" w:customStyle="1" w:styleId="601F4A79964D489DA3A8B09904BA7717">
    <w:name w:val="601F4A79964D489DA3A8B09904BA7717"/>
    <w:rsid w:val="004770C1"/>
  </w:style>
  <w:style w:type="paragraph" w:customStyle="1" w:styleId="646B5CACB6FA4FF785FD83E5F954E3CF">
    <w:name w:val="646B5CACB6FA4FF785FD83E5F954E3CF"/>
    <w:rsid w:val="004770C1"/>
  </w:style>
  <w:style w:type="paragraph" w:customStyle="1" w:styleId="041A1CED6BA046628F60E274B97BE739">
    <w:name w:val="041A1CED6BA046628F60E274B97BE739"/>
    <w:rsid w:val="004770C1"/>
  </w:style>
  <w:style w:type="paragraph" w:customStyle="1" w:styleId="B409B987B2BC4D60B0B5B00B8419FE31">
    <w:name w:val="B409B987B2BC4D60B0B5B00B8419FE31"/>
    <w:rsid w:val="004770C1"/>
  </w:style>
  <w:style w:type="paragraph" w:customStyle="1" w:styleId="589D4E27E1FB41ABA3CC1FA5D6EA7254">
    <w:name w:val="589D4E27E1FB41ABA3CC1FA5D6EA7254"/>
    <w:rsid w:val="004770C1"/>
  </w:style>
  <w:style w:type="paragraph" w:customStyle="1" w:styleId="BA1E37488F424530B2338EA1D5358DCB">
    <w:name w:val="BA1E37488F424530B2338EA1D5358DCB"/>
    <w:rsid w:val="004770C1"/>
  </w:style>
  <w:style w:type="paragraph" w:customStyle="1" w:styleId="2790F787687143B89F1F1AA7AAD14348">
    <w:name w:val="2790F787687143B89F1F1AA7AAD14348"/>
    <w:rsid w:val="004770C1"/>
  </w:style>
  <w:style w:type="paragraph" w:customStyle="1" w:styleId="5B573850B226463F932AC3EFDACA429D">
    <w:name w:val="5B573850B226463F932AC3EFDACA429D"/>
    <w:rsid w:val="004770C1"/>
  </w:style>
  <w:style w:type="paragraph" w:customStyle="1" w:styleId="DAB95872C4C2401F8737FCE1A2049472">
    <w:name w:val="DAB95872C4C2401F8737FCE1A2049472"/>
    <w:rsid w:val="004770C1"/>
  </w:style>
  <w:style w:type="paragraph" w:customStyle="1" w:styleId="165CF7D4F07742C8931BADC4B8F332D3">
    <w:name w:val="165CF7D4F07742C8931BADC4B8F332D3"/>
    <w:rsid w:val="004770C1"/>
  </w:style>
  <w:style w:type="paragraph" w:customStyle="1" w:styleId="81219F4CD1144B00999A0D922A27D5D0">
    <w:name w:val="81219F4CD1144B00999A0D922A27D5D0"/>
    <w:rsid w:val="004770C1"/>
  </w:style>
  <w:style w:type="paragraph" w:customStyle="1" w:styleId="78FE715C99C049DE838D59A6CCF0391C">
    <w:name w:val="78FE715C99C049DE838D59A6CCF0391C"/>
    <w:rsid w:val="004770C1"/>
  </w:style>
  <w:style w:type="paragraph" w:customStyle="1" w:styleId="EB6D420BCD55459C908EB52679F0E53B">
    <w:name w:val="EB6D420BCD55459C908EB52679F0E53B"/>
    <w:rsid w:val="004770C1"/>
  </w:style>
  <w:style w:type="paragraph" w:customStyle="1" w:styleId="47B5F9346256490CAC4B2AC1E4806902">
    <w:name w:val="47B5F9346256490CAC4B2AC1E4806902"/>
    <w:rsid w:val="004770C1"/>
  </w:style>
  <w:style w:type="paragraph" w:customStyle="1" w:styleId="D4754986392E42FD89858CC180B1039C">
    <w:name w:val="D4754986392E42FD89858CC180B1039C"/>
    <w:rsid w:val="004770C1"/>
  </w:style>
  <w:style w:type="paragraph" w:customStyle="1" w:styleId="01D8AFD91BE84C81A25887B244053FC7">
    <w:name w:val="01D8AFD91BE84C81A25887B244053FC7"/>
    <w:rsid w:val="004770C1"/>
  </w:style>
  <w:style w:type="paragraph" w:customStyle="1" w:styleId="CC4AE0667FF440DD9530ECFD6AD250F4">
    <w:name w:val="CC4AE0667FF440DD9530ECFD6AD250F4"/>
    <w:rsid w:val="004770C1"/>
  </w:style>
  <w:style w:type="paragraph" w:customStyle="1" w:styleId="8EAE4574762844898B2E71C0023A2A1F">
    <w:name w:val="8EAE4574762844898B2E71C0023A2A1F"/>
    <w:rsid w:val="004770C1"/>
  </w:style>
  <w:style w:type="paragraph" w:customStyle="1" w:styleId="F2ECE125AEE348B9BCF4B0CE75ED4981">
    <w:name w:val="F2ECE125AEE348B9BCF4B0CE75ED4981"/>
    <w:rsid w:val="004770C1"/>
  </w:style>
  <w:style w:type="paragraph" w:customStyle="1" w:styleId="B21D91CAADF6481596D8386D39084C1C">
    <w:name w:val="B21D91CAADF6481596D8386D39084C1C"/>
    <w:rsid w:val="004770C1"/>
  </w:style>
  <w:style w:type="paragraph" w:customStyle="1" w:styleId="4570F8294B6F4009B7B0ADB4506ACC53">
    <w:name w:val="4570F8294B6F4009B7B0ADB4506ACC53"/>
    <w:rsid w:val="004770C1"/>
  </w:style>
  <w:style w:type="paragraph" w:customStyle="1" w:styleId="448CD21A7BB54C949EFA9C666C5760CF">
    <w:name w:val="448CD21A7BB54C949EFA9C666C5760CF"/>
    <w:rsid w:val="004770C1"/>
  </w:style>
  <w:style w:type="paragraph" w:customStyle="1" w:styleId="ABE86F76B2154EFEB176B82F52BA1D8B">
    <w:name w:val="ABE86F76B2154EFEB176B82F52BA1D8B"/>
    <w:rsid w:val="004770C1"/>
  </w:style>
  <w:style w:type="paragraph" w:customStyle="1" w:styleId="0FAD8013C7454127954ABB651928DE23">
    <w:name w:val="0FAD8013C7454127954ABB651928DE23"/>
    <w:rsid w:val="004770C1"/>
  </w:style>
  <w:style w:type="paragraph" w:customStyle="1" w:styleId="E7EBD42F1254418BBF17941240BC44DA">
    <w:name w:val="E7EBD42F1254418BBF17941240BC44DA"/>
    <w:rsid w:val="004770C1"/>
  </w:style>
  <w:style w:type="paragraph" w:customStyle="1" w:styleId="D4A6447FF4A04D3482B6045F5FA073A5">
    <w:name w:val="D4A6447FF4A04D3482B6045F5FA073A5"/>
    <w:rsid w:val="004770C1"/>
  </w:style>
  <w:style w:type="paragraph" w:customStyle="1" w:styleId="A6192D1EF4B640F68BF403F4527AD9C6">
    <w:name w:val="A6192D1EF4B640F68BF403F4527AD9C6"/>
    <w:rsid w:val="004770C1"/>
  </w:style>
  <w:style w:type="paragraph" w:customStyle="1" w:styleId="FE6098E01B684F09B72BB79E3D9E2A75">
    <w:name w:val="FE6098E01B684F09B72BB79E3D9E2A75"/>
    <w:rsid w:val="004770C1"/>
  </w:style>
  <w:style w:type="paragraph" w:customStyle="1" w:styleId="C72ABB4D436B424783EC4724AA157590">
    <w:name w:val="C72ABB4D436B424783EC4724AA157590"/>
    <w:rsid w:val="004770C1"/>
  </w:style>
  <w:style w:type="paragraph" w:customStyle="1" w:styleId="8E6DA95466DE4FA0AB64F1FF575F8123">
    <w:name w:val="8E6DA95466DE4FA0AB64F1FF575F8123"/>
    <w:rsid w:val="004770C1"/>
  </w:style>
  <w:style w:type="paragraph" w:customStyle="1" w:styleId="F7C689D7487B45D0A08A9C0DF7B4B989">
    <w:name w:val="F7C689D7487B45D0A08A9C0DF7B4B989"/>
    <w:rsid w:val="004770C1"/>
  </w:style>
  <w:style w:type="paragraph" w:customStyle="1" w:styleId="0EC7440F65014759817227B072124751">
    <w:name w:val="0EC7440F65014759817227B072124751"/>
    <w:rsid w:val="004770C1"/>
  </w:style>
  <w:style w:type="paragraph" w:customStyle="1" w:styleId="1DC1EBC2C63848D3A26204EE75CBE922">
    <w:name w:val="1DC1EBC2C63848D3A26204EE75CBE922"/>
    <w:rsid w:val="004770C1"/>
  </w:style>
  <w:style w:type="paragraph" w:customStyle="1" w:styleId="D85CA12BA42D458CBBB373C7CE7E4A68">
    <w:name w:val="D85CA12BA42D458CBBB373C7CE7E4A68"/>
    <w:rsid w:val="004770C1"/>
  </w:style>
  <w:style w:type="paragraph" w:customStyle="1" w:styleId="FE17AB310B0542DC81C42A23D8D3599B">
    <w:name w:val="FE17AB310B0542DC81C42A23D8D3599B"/>
    <w:rsid w:val="004770C1"/>
  </w:style>
  <w:style w:type="paragraph" w:customStyle="1" w:styleId="8D3A5EC357C2457E9943391D740D5D35">
    <w:name w:val="8D3A5EC357C2457E9943391D740D5D35"/>
    <w:rsid w:val="004770C1"/>
  </w:style>
  <w:style w:type="paragraph" w:customStyle="1" w:styleId="087343F176DF4E129FE704CC3A87188F">
    <w:name w:val="087343F176DF4E129FE704CC3A87188F"/>
    <w:rsid w:val="004770C1"/>
  </w:style>
  <w:style w:type="paragraph" w:customStyle="1" w:styleId="6F59189290AC45C39A9C1E8B6698CD02">
    <w:name w:val="6F59189290AC45C39A9C1E8B6698CD02"/>
    <w:rsid w:val="004770C1"/>
  </w:style>
  <w:style w:type="paragraph" w:customStyle="1" w:styleId="0299E6ECFBA9427D929C53C34B2B8469">
    <w:name w:val="0299E6ECFBA9427D929C53C34B2B8469"/>
    <w:rsid w:val="004770C1"/>
  </w:style>
  <w:style w:type="paragraph" w:customStyle="1" w:styleId="0AC0286DE268450FBB60B85BCEC28842">
    <w:name w:val="0AC0286DE268450FBB60B85BCEC28842"/>
    <w:rsid w:val="004770C1"/>
  </w:style>
  <w:style w:type="paragraph" w:customStyle="1" w:styleId="E88E6F40DD514C1B8C8A31231D9B7306">
    <w:name w:val="E88E6F40DD514C1B8C8A31231D9B7306"/>
    <w:rsid w:val="004770C1"/>
  </w:style>
  <w:style w:type="paragraph" w:customStyle="1" w:styleId="1CE4C1AEC9984F3FB711E41B638B75C6">
    <w:name w:val="1CE4C1AEC9984F3FB711E41B638B75C6"/>
    <w:rsid w:val="004770C1"/>
  </w:style>
  <w:style w:type="paragraph" w:customStyle="1" w:styleId="CA964011CBFC4D8898BC55005EE19ED2">
    <w:name w:val="CA964011CBFC4D8898BC55005EE19ED2"/>
    <w:rsid w:val="004770C1"/>
  </w:style>
  <w:style w:type="paragraph" w:customStyle="1" w:styleId="A3A1FF3784E5402682F4452070EF4BBB">
    <w:name w:val="A3A1FF3784E5402682F4452070EF4BBB"/>
    <w:rsid w:val="004770C1"/>
  </w:style>
  <w:style w:type="paragraph" w:customStyle="1" w:styleId="FB66C59A29F34377869E333D20B28615">
    <w:name w:val="FB66C59A29F34377869E333D20B28615"/>
    <w:rsid w:val="004770C1"/>
  </w:style>
  <w:style w:type="paragraph" w:customStyle="1" w:styleId="A163B18AF23C45EFB8C42506EBA59B97">
    <w:name w:val="A163B18AF23C45EFB8C42506EBA59B97"/>
    <w:rsid w:val="004770C1"/>
  </w:style>
  <w:style w:type="paragraph" w:customStyle="1" w:styleId="7C3E4DC3084F4D06A562F3D03CF81782">
    <w:name w:val="7C3E4DC3084F4D06A562F3D03CF81782"/>
    <w:rsid w:val="004770C1"/>
  </w:style>
  <w:style w:type="paragraph" w:customStyle="1" w:styleId="F5000EC7DC0F4B0D93BDA2B990BC4D79">
    <w:name w:val="F5000EC7DC0F4B0D93BDA2B990BC4D79"/>
    <w:rsid w:val="004770C1"/>
  </w:style>
  <w:style w:type="paragraph" w:customStyle="1" w:styleId="467F4BDB760E488D9C26CA4204A54B15">
    <w:name w:val="467F4BDB760E488D9C26CA4204A54B15"/>
    <w:rsid w:val="004770C1"/>
  </w:style>
  <w:style w:type="paragraph" w:customStyle="1" w:styleId="CFAD2EADB0FC43D7B374DE9434DEAD41">
    <w:name w:val="CFAD2EADB0FC43D7B374DE9434DEAD41"/>
    <w:rsid w:val="004770C1"/>
  </w:style>
  <w:style w:type="paragraph" w:customStyle="1" w:styleId="F6BDD78E6C6141A7A6FB49FE79BF6979">
    <w:name w:val="F6BDD78E6C6141A7A6FB49FE79BF6979"/>
    <w:rsid w:val="004770C1"/>
  </w:style>
  <w:style w:type="paragraph" w:customStyle="1" w:styleId="29CD71438617451798B71EEB7AC2E637">
    <w:name w:val="29CD71438617451798B71EEB7AC2E637"/>
    <w:rsid w:val="004770C1"/>
  </w:style>
  <w:style w:type="paragraph" w:customStyle="1" w:styleId="CABB6F139323434CBF6080E684B40FD4">
    <w:name w:val="CABB6F139323434CBF6080E684B40FD4"/>
    <w:rsid w:val="004770C1"/>
  </w:style>
  <w:style w:type="paragraph" w:customStyle="1" w:styleId="368A7697C5504606AD6B26B489CBA70E">
    <w:name w:val="368A7697C5504606AD6B26B489CBA70E"/>
    <w:rsid w:val="004770C1"/>
  </w:style>
  <w:style w:type="paragraph" w:customStyle="1" w:styleId="5C042BA0AD324E4F9FE68C50D30795B7">
    <w:name w:val="5C042BA0AD324E4F9FE68C50D30795B7"/>
    <w:rsid w:val="004770C1"/>
  </w:style>
  <w:style w:type="paragraph" w:customStyle="1" w:styleId="A3C8F0C4926E4CEAADCB9BF57AD67A17">
    <w:name w:val="A3C8F0C4926E4CEAADCB9BF57AD67A17"/>
    <w:rsid w:val="004770C1"/>
  </w:style>
  <w:style w:type="paragraph" w:customStyle="1" w:styleId="BCC58129140E403FBA0078345AE27EEF">
    <w:name w:val="BCC58129140E403FBA0078345AE27EEF"/>
    <w:rsid w:val="004770C1"/>
  </w:style>
  <w:style w:type="paragraph" w:customStyle="1" w:styleId="53A030AE70F3489BA1F4F9804E4A63FE">
    <w:name w:val="53A030AE70F3489BA1F4F9804E4A63FE"/>
    <w:rsid w:val="004770C1"/>
  </w:style>
  <w:style w:type="paragraph" w:customStyle="1" w:styleId="0DF55A3B85A641EC86D91ADFB1429A5D">
    <w:name w:val="0DF55A3B85A641EC86D91ADFB1429A5D"/>
    <w:rsid w:val="004770C1"/>
  </w:style>
  <w:style w:type="paragraph" w:customStyle="1" w:styleId="63622875C3E04552A9E9B4ADBBFFCD88">
    <w:name w:val="63622875C3E04552A9E9B4ADBBFFCD88"/>
    <w:rsid w:val="004770C1"/>
  </w:style>
  <w:style w:type="paragraph" w:customStyle="1" w:styleId="FC71D7E8C28B45B0B29102218E341299">
    <w:name w:val="FC71D7E8C28B45B0B29102218E341299"/>
    <w:rsid w:val="004770C1"/>
  </w:style>
  <w:style w:type="paragraph" w:customStyle="1" w:styleId="D55DFC7C306D4098BFC3E87CAFBC4826">
    <w:name w:val="D55DFC7C306D4098BFC3E87CAFBC4826"/>
    <w:rsid w:val="004770C1"/>
  </w:style>
  <w:style w:type="paragraph" w:customStyle="1" w:styleId="6E42E120172F42D0BF89311ECB1A0D27">
    <w:name w:val="6E42E120172F42D0BF89311ECB1A0D27"/>
    <w:rsid w:val="004770C1"/>
  </w:style>
  <w:style w:type="paragraph" w:customStyle="1" w:styleId="C0A96DE9791A4B098842C71B94135974">
    <w:name w:val="C0A96DE9791A4B098842C71B94135974"/>
    <w:rsid w:val="004770C1"/>
  </w:style>
  <w:style w:type="paragraph" w:customStyle="1" w:styleId="695BA67A4EC3446FA6951FE9AFA6E095">
    <w:name w:val="695BA67A4EC3446FA6951FE9AFA6E095"/>
    <w:rsid w:val="004770C1"/>
  </w:style>
  <w:style w:type="paragraph" w:customStyle="1" w:styleId="64499D5D7BCC4753A8B10143D3BF9605">
    <w:name w:val="64499D5D7BCC4753A8B10143D3BF9605"/>
    <w:rsid w:val="004770C1"/>
  </w:style>
  <w:style w:type="paragraph" w:customStyle="1" w:styleId="CD9693DBED004F4AAC25BA21DAE9238C">
    <w:name w:val="CD9693DBED004F4AAC25BA21DAE9238C"/>
    <w:rsid w:val="004770C1"/>
  </w:style>
  <w:style w:type="paragraph" w:customStyle="1" w:styleId="C5D8169A2C2A43DEB0C3AE5C21480A89">
    <w:name w:val="C5D8169A2C2A43DEB0C3AE5C21480A89"/>
    <w:rsid w:val="004770C1"/>
  </w:style>
  <w:style w:type="paragraph" w:customStyle="1" w:styleId="A916539AFF3446CB8A4EFD9FB6CB7109">
    <w:name w:val="A916539AFF3446CB8A4EFD9FB6CB7109"/>
    <w:rsid w:val="004770C1"/>
  </w:style>
  <w:style w:type="paragraph" w:customStyle="1" w:styleId="0748A86E307241EABF53C8E1E79E93FC">
    <w:name w:val="0748A86E307241EABF53C8E1E79E93FC"/>
    <w:rsid w:val="004770C1"/>
  </w:style>
  <w:style w:type="paragraph" w:customStyle="1" w:styleId="160F684D3A0A419886C78839AF981F7A">
    <w:name w:val="160F684D3A0A419886C78839AF981F7A"/>
    <w:rsid w:val="004770C1"/>
  </w:style>
  <w:style w:type="paragraph" w:customStyle="1" w:styleId="BD81920FE1F54351965B84B1CF07FE88">
    <w:name w:val="BD81920FE1F54351965B84B1CF07FE88"/>
    <w:rsid w:val="004770C1"/>
  </w:style>
  <w:style w:type="paragraph" w:customStyle="1" w:styleId="772C1CEB1D614BD7B1395CB08D57B00C">
    <w:name w:val="772C1CEB1D614BD7B1395CB08D57B00C"/>
    <w:rsid w:val="004770C1"/>
  </w:style>
  <w:style w:type="paragraph" w:customStyle="1" w:styleId="290AD7BCC6284E0BB7D2E6C0D487B475">
    <w:name w:val="290AD7BCC6284E0BB7D2E6C0D487B475"/>
    <w:rsid w:val="004770C1"/>
  </w:style>
  <w:style w:type="paragraph" w:customStyle="1" w:styleId="0A4CB22A968040A9A29262B3A39727D9">
    <w:name w:val="0A4CB22A968040A9A29262B3A39727D9"/>
    <w:rsid w:val="004770C1"/>
  </w:style>
  <w:style w:type="paragraph" w:customStyle="1" w:styleId="936CB681DFC046D896174649FE90DEA3">
    <w:name w:val="936CB681DFC046D896174649FE90DEA3"/>
    <w:rsid w:val="004770C1"/>
  </w:style>
  <w:style w:type="paragraph" w:customStyle="1" w:styleId="1C151136994C4577B69EF47D84FFEA04">
    <w:name w:val="1C151136994C4577B69EF47D84FFEA04"/>
    <w:rsid w:val="004770C1"/>
  </w:style>
  <w:style w:type="paragraph" w:customStyle="1" w:styleId="A091253A8BAF42588806CDA490CD41F9">
    <w:name w:val="A091253A8BAF42588806CDA490CD41F9"/>
    <w:rsid w:val="004770C1"/>
  </w:style>
  <w:style w:type="paragraph" w:customStyle="1" w:styleId="48943375A66F442ABDA8AA3453B3A3FB">
    <w:name w:val="48943375A66F442ABDA8AA3453B3A3FB"/>
    <w:rsid w:val="004770C1"/>
  </w:style>
  <w:style w:type="paragraph" w:customStyle="1" w:styleId="EB899246FFC14FE0B31CEBED639CD74B">
    <w:name w:val="EB899246FFC14FE0B31CEBED639CD74B"/>
    <w:rsid w:val="004770C1"/>
  </w:style>
  <w:style w:type="paragraph" w:customStyle="1" w:styleId="984BD0AA975E41DDA67A63F43990EE02">
    <w:name w:val="984BD0AA975E41DDA67A63F43990EE02"/>
    <w:rsid w:val="004770C1"/>
  </w:style>
  <w:style w:type="paragraph" w:customStyle="1" w:styleId="C631E9F1622E493EA157CC1DD1DF006A">
    <w:name w:val="C631E9F1622E493EA157CC1DD1DF006A"/>
    <w:rsid w:val="004770C1"/>
  </w:style>
  <w:style w:type="paragraph" w:customStyle="1" w:styleId="E5F32E4A0B86490A966343192824B5A1">
    <w:name w:val="E5F32E4A0B86490A966343192824B5A1"/>
    <w:rsid w:val="004770C1"/>
  </w:style>
  <w:style w:type="paragraph" w:customStyle="1" w:styleId="1934B7828EEB495DBBCF1E01162D8A51">
    <w:name w:val="1934B7828EEB495DBBCF1E01162D8A51"/>
    <w:rsid w:val="004770C1"/>
  </w:style>
  <w:style w:type="paragraph" w:customStyle="1" w:styleId="3E22C4F92FC849529E5CD2508CC0076B">
    <w:name w:val="3E22C4F92FC849529E5CD2508CC0076B"/>
    <w:rsid w:val="004770C1"/>
  </w:style>
  <w:style w:type="paragraph" w:customStyle="1" w:styleId="3C9EF737A80941DE9B13A93D2FCD5200">
    <w:name w:val="3C9EF737A80941DE9B13A93D2FCD5200"/>
    <w:rsid w:val="004770C1"/>
  </w:style>
  <w:style w:type="paragraph" w:customStyle="1" w:styleId="631979E53C234AE398A3B098BCB4258D">
    <w:name w:val="631979E53C234AE398A3B098BCB4258D"/>
    <w:rsid w:val="004770C1"/>
  </w:style>
  <w:style w:type="paragraph" w:customStyle="1" w:styleId="05F0EDA578F548A6A520F44C0A8CF246">
    <w:name w:val="05F0EDA578F548A6A520F44C0A8CF246"/>
    <w:rsid w:val="004770C1"/>
  </w:style>
  <w:style w:type="paragraph" w:customStyle="1" w:styleId="F122BF7D3CD14755BD4BDF22DA59F850">
    <w:name w:val="F122BF7D3CD14755BD4BDF22DA59F850"/>
    <w:rsid w:val="004770C1"/>
  </w:style>
  <w:style w:type="paragraph" w:customStyle="1" w:styleId="729A6D3B603849928DDD6A048B3B7866">
    <w:name w:val="729A6D3B603849928DDD6A048B3B7866"/>
    <w:rsid w:val="004770C1"/>
  </w:style>
  <w:style w:type="paragraph" w:customStyle="1" w:styleId="EFA701C6C8304E8ABC9A998AF76F364F">
    <w:name w:val="EFA701C6C8304E8ABC9A998AF76F364F"/>
    <w:rsid w:val="004770C1"/>
  </w:style>
  <w:style w:type="paragraph" w:customStyle="1" w:styleId="E85F44CB37114711A1600D5A01F53531">
    <w:name w:val="E85F44CB37114711A1600D5A01F53531"/>
    <w:rsid w:val="004770C1"/>
  </w:style>
  <w:style w:type="paragraph" w:customStyle="1" w:styleId="3576B6C7BD2C4633AF431D6B407A52B5">
    <w:name w:val="3576B6C7BD2C4633AF431D6B407A52B5"/>
    <w:rsid w:val="004770C1"/>
  </w:style>
  <w:style w:type="paragraph" w:customStyle="1" w:styleId="9E98022716C24D6CB2EC9826B383921E">
    <w:name w:val="9E98022716C24D6CB2EC9826B383921E"/>
    <w:rsid w:val="004770C1"/>
  </w:style>
  <w:style w:type="paragraph" w:customStyle="1" w:styleId="7C34DC8F9C5C44B4A1B454290619828D">
    <w:name w:val="7C34DC8F9C5C44B4A1B454290619828D"/>
    <w:rsid w:val="004770C1"/>
  </w:style>
  <w:style w:type="paragraph" w:customStyle="1" w:styleId="1DF21B29D9EA4BEC976E14A55387DDFA">
    <w:name w:val="1DF21B29D9EA4BEC976E14A55387DDFA"/>
    <w:rsid w:val="004770C1"/>
  </w:style>
  <w:style w:type="paragraph" w:customStyle="1" w:styleId="989418705D3E4636B5F1CA4BB8AF2C2B">
    <w:name w:val="989418705D3E4636B5F1CA4BB8AF2C2B"/>
    <w:rsid w:val="004770C1"/>
  </w:style>
  <w:style w:type="paragraph" w:customStyle="1" w:styleId="AEE697A80B0545F9BB3BE1CD11EE8447">
    <w:name w:val="AEE697A80B0545F9BB3BE1CD11EE8447"/>
    <w:rsid w:val="004770C1"/>
  </w:style>
  <w:style w:type="paragraph" w:customStyle="1" w:styleId="E03E1913EFF74619AF9EA66284E59190">
    <w:name w:val="E03E1913EFF74619AF9EA66284E59190"/>
    <w:rsid w:val="004770C1"/>
  </w:style>
  <w:style w:type="paragraph" w:customStyle="1" w:styleId="9345C4833B58443E8599DACB3CE43481">
    <w:name w:val="9345C4833B58443E8599DACB3CE43481"/>
    <w:rsid w:val="004770C1"/>
  </w:style>
  <w:style w:type="paragraph" w:customStyle="1" w:styleId="908BE1F259A54DC0A6E9B8E5617D355E">
    <w:name w:val="908BE1F259A54DC0A6E9B8E5617D355E"/>
    <w:rsid w:val="004770C1"/>
  </w:style>
  <w:style w:type="paragraph" w:customStyle="1" w:styleId="48A34ACEC490422FAEFE951959B109B4">
    <w:name w:val="48A34ACEC490422FAEFE951959B109B4"/>
    <w:rsid w:val="004770C1"/>
  </w:style>
  <w:style w:type="paragraph" w:customStyle="1" w:styleId="C5A38BD052DC4C2F91CCB7D8C3E84162">
    <w:name w:val="C5A38BD052DC4C2F91CCB7D8C3E84162"/>
    <w:rsid w:val="004770C1"/>
  </w:style>
  <w:style w:type="paragraph" w:customStyle="1" w:styleId="1E73D724D46949CE98343C9F2F13CCCD">
    <w:name w:val="1E73D724D46949CE98343C9F2F13CCCD"/>
    <w:rsid w:val="004770C1"/>
  </w:style>
  <w:style w:type="paragraph" w:customStyle="1" w:styleId="145A0789BD4E48B8A02C17322DE6616C">
    <w:name w:val="145A0789BD4E48B8A02C17322DE6616C"/>
    <w:rsid w:val="004770C1"/>
  </w:style>
  <w:style w:type="paragraph" w:customStyle="1" w:styleId="FF0D10F4D16A4A7AAC07C4EFD4B24835">
    <w:name w:val="FF0D10F4D16A4A7AAC07C4EFD4B24835"/>
    <w:rsid w:val="004770C1"/>
  </w:style>
  <w:style w:type="paragraph" w:customStyle="1" w:styleId="E21FA3D36EBD4D17B08A3EA371C63A68">
    <w:name w:val="E21FA3D36EBD4D17B08A3EA371C63A68"/>
    <w:rsid w:val="004770C1"/>
  </w:style>
  <w:style w:type="paragraph" w:customStyle="1" w:styleId="05738C6F1F484DCF9180958AA7659DC9">
    <w:name w:val="05738C6F1F484DCF9180958AA7659DC9"/>
    <w:rsid w:val="004770C1"/>
  </w:style>
  <w:style w:type="paragraph" w:customStyle="1" w:styleId="287833CE338F4BC58671BBE0CC49B9C4">
    <w:name w:val="287833CE338F4BC58671BBE0CC49B9C4"/>
    <w:rsid w:val="004770C1"/>
  </w:style>
  <w:style w:type="paragraph" w:customStyle="1" w:styleId="D52767895E53454982E9551B189F5C44">
    <w:name w:val="D52767895E53454982E9551B189F5C44"/>
    <w:rsid w:val="004770C1"/>
  </w:style>
  <w:style w:type="paragraph" w:customStyle="1" w:styleId="70C198F20B8D402E81EB464148FA83BD">
    <w:name w:val="70C198F20B8D402E81EB464148FA83BD"/>
    <w:rsid w:val="004770C1"/>
  </w:style>
  <w:style w:type="paragraph" w:customStyle="1" w:styleId="07AF42E612DF4CC68C4C9A9E6B50F6A8">
    <w:name w:val="07AF42E612DF4CC68C4C9A9E6B50F6A8"/>
    <w:rsid w:val="004770C1"/>
  </w:style>
  <w:style w:type="paragraph" w:customStyle="1" w:styleId="AB8BC75CC422476C974F49EC147BB02A">
    <w:name w:val="AB8BC75CC422476C974F49EC147BB02A"/>
    <w:rsid w:val="004770C1"/>
  </w:style>
  <w:style w:type="paragraph" w:customStyle="1" w:styleId="2451F9CAE60D4EC78108C695F2D52A7B">
    <w:name w:val="2451F9CAE60D4EC78108C695F2D52A7B"/>
    <w:rsid w:val="004770C1"/>
  </w:style>
  <w:style w:type="paragraph" w:customStyle="1" w:styleId="72FD17682AE24E5FB62C4FCA7985D763">
    <w:name w:val="72FD17682AE24E5FB62C4FCA7985D763"/>
    <w:rsid w:val="004770C1"/>
  </w:style>
  <w:style w:type="paragraph" w:customStyle="1" w:styleId="D8531E0E02804AF79AA9C1FBC68CFA46">
    <w:name w:val="D8531E0E02804AF79AA9C1FBC68CFA46"/>
    <w:rsid w:val="004770C1"/>
  </w:style>
  <w:style w:type="paragraph" w:customStyle="1" w:styleId="83DA295AE67C498FB94C70236353F911">
    <w:name w:val="83DA295AE67C498FB94C70236353F911"/>
    <w:rsid w:val="004770C1"/>
  </w:style>
  <w:style w:type="paragraph" w:customStyle="1" w:styleId="F5C1006123924C008151A686F162EBC8">
    <w:name w:val="F5C1006123924C008151A686F162EBC8"/>
    <w:rsid w:val="004770C1"/>
  </w:style>
  <w:style w:type="paragraph" w:customStyle="1" w:styleId="4FB038CA0CF641EC8364ECE67492ED85">
    <w:name w:val="4FB038CA0CF641EC8364ECE67492ED85"/>
    <w:rsid w:val="004770C1"/>
  </w:style>
  <w:style w:type="paragraph" w:customStyle="1" w:styleId="C05AA7926A524AF5B82D21F41B6674EE">
    <w:name w:val="C05AA7926A524AF5B82D21F41B6674EE"/>
    <w:rsid w:val="004770C1"/>
  </w:style>
  <w:style w:type="paragraph" w:customStyle="1" w:styleId="B5CB75E3C1C44BFBBAA0B0C92550BB82">
    <w:name w:val="B5CB75E3C1C44BFBBAA0B0C92550BB82"/>
    <w:rsid w:val="004770C1"/>
  </w:style>
  <w:style w:type="paragraph" w:customStyle="1" w:styleId="AB7D74A759A445868D8A727AC507E2DC">
    <w:name w:val="AB7D74A759A445868D8A727AC507E2DC"/>
    <w:rsid w:val="004770C1"/>
  </w:style>
  <w:style w:type="paragraph" w:customStyle="1" w:styleId="3BA9D951297D42CFB9ACC7878A8AD019">
    <w:name w:val="3BA9D951297D42CFB9ACC7878A8AD019"/>
    <w:rsid w:val="004770C1"/>
  </w:style>
  <w:style w:type="paragraph" w:customStyle="1" w:styleId="8A4A7EC30F324D6E94CCD5CAFA08C2BC">
    <w:name w:val="8A4A7EC30F324D6E94CCD5CAFA08C2BC"/>
    <w:rsid w:val="004770C1"/>
  </w:style>
  <w:style w:type="paragraph" w:customStyle="1" w:styleId="3E81615BAFA840039292375B9A2121D3">
    <w:name w:val="3E81615BAFA840039292375B9A2121D3"/>
    <w:rsid w:val="004770C1"/>
  </w:style>
  <w:style w:type="paragraph" w:customStyle="1" w:styleId="FD5C8C7C8F8949F78D4BD2DB5049A4D5">
    <w:name w:val="FD5C8C7C8F8949F78D4BD2DB5049A4D5"/>
    <w:rsid w:val="004770C1"/>
  </w:style>
  <w:style w:type="paragraph" w:customStyle="1" w:styleId="966BE05924B144C2838C7DF55A75F6F3">
    <w:name w:val="966BE05924B144C2838C7DF55A75F6F3"/>
    <w:rsid w:val="004770C1"/>
  </w:style>
  <w:style w:type="paragraph" w:customStyle="1" w:styleId="F6100D65B94A46A1B55D05228A4B6A13">
    <w:name w:val="F6100D65B94A46A1B55D05228A4B6A13"/>
    <w:rsid w:val="004770C1"/>
  </w:style>
  <w:style w:type="paragraph" w:customStyle="1" w:styleId="58ADBC7DD01F47B4A5BE0D86B20D16FF">
    <w:name w:val="58ADBC7DD01F47B4A5BE0D86B20D16FF"/>
    <w:rsid w:val="004770C1"/>
  </w:style>
  <w:style w:type="paragraph" w:customStyle="1" w:styleId="711CB2F75F724D9BA5EAB4BED31C117D">
    <w:name w:val="711CB2F75F724D9BA5EAB4BED31C117D"/>
    <w:rsid w:val="00631917"/>
  </w:style>
  <w:style w:type="paragraph" w:customStyle="1" w:styleId="78954FF577AF42BF99F2C39FBD97197B">
    <w:name w:val="78954FF577AF42BF99F2C39FBD97197B"/>
    <w:rsid w:val="00631917"/>
  </w:style>
  <w:style w:type="paragraph" w:customStyle="1" w:styleId="64C49C382358469AA7DE0E1B837B5B54">
    <w:name w:val="64C49C382358469AA7DE0E1B837B5B54"/>
    <w:rsid w:val="00DE7E55"/>
  </w:style>
  <w:style w:type="paragraph" w:customStyle="1" w:styleId="79B2F6E16D33450194F96362A3CA2823">
    <w:name w:val="79B2F6E16D33450194F96362A3CA2823"/>
    <w:rsid w:val="00DE7E55"/>
  </w:style>
  <w:style w:type="paragraph" w:customStyle="1" w:styleId="0954AE540DDE42B480E120A07B771BB2">
    <w:name w:val="0954AE540DDE42B480E120A07B771BB2"/>
    <w:rsid w:val="00631917"/>
  </w:style>
  <w:style w:type="paragraph" w:customStyle="1" w:styleId="467766CE2E7F45E0A8C7F674B251ABE0">
    <w:name w:val="467766CE2E7F45E0A8C7F674B251ABE0"/>
    <w:rsid w:val="00631917"/>
  </w:style>
  <w:style w:type="paragraph" w:customStyle="1" w:styleId="CCA4AAE352924376A75D73321809538F">
    <w:name w:val="CCA4AAE352924376A75D73321809538F"/>
    <w:rsid w:val="00631917"/>
  </w:style>
  <w:style w:type="paragraph" w:customStyle="1" w:styleId="1BFAB4DE317E42B697F4018CBADCC494">
    <w:name w:val="1BFAB4DE317E42B697F4018CBADCC494"/>
    <w:rsid w:val="00631917"/>
  </w:style>
  <w:style w:type="paragraph" w:customStyle="1" w:styleId="741343C90BBD433C8506A90600197D02">
    <w:name w:val="741343C90BBD433C8506A90600197D02"/>
    <w:rsid w:val="00DE7E55"/>
  </w:style>
  <w:style w:type="paragraph" w:customStyle="1" w:styleId="6E51400E9C224B3689F582C5F6BFDC48">
    <w:name w:val="6E51400E9C224B3689F582C5F6BFDC48"/>
    <w:rsid w:val="00DE7E55"/>
  </w:style>
  <w:style w:type="paragraph" w:customStyle="1" w:styleId="807A192A1D2541BB80DBE9FD22B62615">
    <w:name w:val="807A192A1D2541BB80DBE9FD22B62615"/>
    <w:rsid w:val="00DE7E55"/>
  </w:style>
  <w:style w:type="paragraph" w:customStyle="1" w:styleId="1AA678037DC142D98CBC691EDF55CD14">
    <w:name w:val="1AA678037DC142D98CBC691EDF55CD14"/>
    <w:rsid w:val="00DE7E55"/>
  </w:style>
  <w:style w:type="paragraph" w:customStyle="1" w:styleId="B633E3E7FBCC431F86F02674A9E3B204">
    <w:name w:val="B633E3E7FBCC431F86F02674A9E3B204"/>
    <w:rsid w:val="00DE7E55"/>
  </w:style>
  <w:style w:type="paragraph" w:customStyle="1" w:styleId="18B16F88A3F34AC39295E8A454D35994">
    <w:name w:val="18B16F88A3F34AC39295E8A454D35994"/>
    <w:rsid w:val="00DE7E55"/>
  </w:style>
  <w:style w:type="paragraph" w:customStyle="1" w:styleId="1B814693E7FC456BAA7C30E67D116C16">
    <w:name w:val="1B814693E7FC456BAA7C30E67D116C16"/>
    <w:rsid w:val="00631917"/>
  </w:style>
  <w:style w:type="paragraph" w:customStyle="1" w:styleId="18818FBE3D0E4352B373A48D14E10283">
    <w:name w:val="18818FBE3D0E4352B373A48D14E10283"/>
    <w:rsid w:val="00631917"/>
  </w:style>
  <w:style w:type="paragraph" w:customStyle="1" w:styleId="604B6B2DFFB24F6993A8EE34CD440E95">
    <w:name w:val="604B6B2DFFB24F6993A8EE34CD440E95"/>
    <w:rsid w:val="00DE7E55"/>
  </w:style>
  <w:style w:type="paragraph" w:customStyle="1" w:styleId="5F606D3EAB7341A59C665CAA2452EC59">
    <w:name w:val="5F606D3EAB7341A59C665CAA2452EC59"/>
    <w:rsid w:val="00631917"/>
  </w:style>
  <w:style w:type="paragraph" w:customStyle="1" w:styleId="4E140F05C206403B8435D55C8CC5DC2E">
    <w:name w:val="4E140F05C206403B8435D55C8CC5DC2E"/>
    <w:rsid w:val="004A2719"/>
    <w:rPr>
      <w:kern w:val="2"/>
      <w14:ligatures w14:val="standardContextual"/>
    </w:rPr>
  </w:style>
  <w:style w:type="paragraph" w:customStyle="1" w:styleId="4D71C44AD225487DAD5BBC31C6CC87A4">
    <w:name w:val="4D71C44AD225487DAD5BBC31C6CC87A4"/>
    <w:rsid w:val="004A2719"/>
    <w:rPr>
      <w:kern w:val="2"/>
      <w14:ligatures w14:val="standardContextual"/>
    </w:rPr>
  </w:style>
  <w:style w:type="paragraph" w:customStyle="1" w:styleId="AE5ED052EBF84B89ABB6495F96F4A21F">
    <w:name w:val="AE5ED052EBF84B89ABB6495F96F4A21F"/>
    <w:rsid w:val="004A2719"/>
    <w:rPr>
      <w:kern w:val="2"/>
      <w14:ligatures w14:val="standardContextual"/>
    </w:rPr>
  </w:style>
  <w:style w:type="paragraph" w:customStyle="1" w:styleId="B1B8BAE58AFD4FC4BC56CBF1A41AA6F4">
    <w:name w:val="B1B8BAE58AFD4FC4BC56CBF1A41AA6F4"/>
    <w:rsid w:val="004A2719"/>
    <w:rPr>
      <w:kern w:val="2"/>
      <w14:ligatures w14:val="standardContextual"/>
    </w:rPr>
  </w:style>
  <w:style w:type="paragraph" w:customStyle="1" w:styleId="293327B8C10946B3A5D77770F97CE64F">
    <w:name w:val="293327B8C10946B3A5D77770F97CE64F"/>
    <w:rsid w:val="004A2719"/>
    <w:rPr>
      <w:kern w:val="2"/>
      <w14:ligatures w14:val="standardContextual"/>
    </w:rPr>
  </w:style>
  <w:style w:type="paragraph" w:customStyle="1" w:styleId="9B69712FEA804AA28D4052E0B35284AC">
    <w:name w:val="9B69712FEA804AA28D4052E0B35284AC"/>
    <w:rsid w:val="004A2719"/>
    <w:rPr>
      <w:kern w:val="2"/>
      <w14:ligatures w14:val="standardContextual"/>
    </w:rPr>
  </w:style>
  <w:style w:type="paragraph" w:customStyle="1" w:styleId="F07DC70B08F748519AA3E03153EC1789">
    <w:name w:val="F07DC70B08F748519AA3E03153EC1789"/>
    <w:rsid w:val="004A2719"/>
    <w:rPr>
      <w:kern w:val="2"/>
      <w14:ligatures w14:val="standardContextual"/>
    </w:rPr>
  </w:style>
  <w:style w:type="paragraph" w:customStyle="1" w:styleId="A5F34E083B6D4B49BA0A81766874F526">
    <w:name w:val="A5F34E083B6D4B49BA0A81766874F526"/>
    <w:rsid w:val="004A2719"/>
    <w:rPr>
      <w:kern w:val="2"/>
      <w14:ligatures w14:val="standardContextual"/>
    </w:rPr>
  </w:style>
  <w:style w:type="paragraph" w:customStyle="1" w:styleId="1FF41E667A2C4CD694B5E8F60C81B6A5">
    <w:name w:val="1FF41E667A2C4CD694B5E8F60C81B6A5"/>
    <w:rsid w:val="00CD232E"/>
    <w:rPr>
      <w:kern w:val="2"/>
      <w14:ligatures w14:val="standardContextual"/>
    </w:rPr>
  </w:style>
  <w:style w:type="paragraph" w:customStyle="1" w:styleId="D9813AFF3BFF49BFB5466316253CD38A">
    <w:name w:val="D9813AFF3BFF49BFB5466316253CD38A"/>
    <w:rsid w:val="00CD232E"/>
    <w:rPr>
      <w:kern w:val="2"/>
      <w14:ligatures w14:val="standardContextual"/>
    </w:rPr>
  </w:style>
  <w:style w:type="paragraph" w:customStyle="1" w:styleId="2646683B47F945F38FCE36B30715C9C6">
    <w:name w:val="2646683B47F945F38FCE36B30715C9C6"/>
    <w:rsid w:val="00CD232E"/>
    <w:rPr>
      <w:kern w:val="2"/>
      <w14:ligatures w14:val="standardContextual"/>
    </w:rPr>
  </w:style>
  <w:style w:type="paragraph" w:customStyle="1" w:styleId="37CACE91096C46D7BE279188C15A0C26">
    <w:name w:val="37CACE91096C46D7BE279188C15A0C26"/>
    <w:rsid w:val="00CD232E"/>
    <w:rPr>
      <w:kern w:val="2"/>
      <w14:ligatures w14:val="standardContextual"/>
    </w:rPr>
  </w:style>
  <w:style w:type="paragraph" w:customStyle="1" w:styleId="8C4530237FD949369E581E0B595C91C7">
    <w:name w:val="8C4530237FD949369E581E0B595C91C7"/>
    <w:rsid w:val="00CD232E"/>
    <w:rPr>
      <w:kern w:val="2"/>
      <w14:ligatures w14:val="standardContextual"/>
    </w:rPr>
  </w:style>
  <w:style w:type="paragraph" w:customStyle="1" w:styleId="F5ADF1BB09054D138EA4E95E8BE8DD0F">
    <w:name w:val="F5ADF1BB09054D138EA4E95E8BE8DD0F"/>
    <w:rsid w:val="00CD232E"/>
    <w:rPr>
      <w:kern w:val="2"/>
      <w14:ligatures w14:val="standardContextual"/>
    </w:rPr>
  </w:style>
  <w:style w:type="paragraph" w:customStyle="1" w:styleId="B257854DEF9445ECB33D5B65BA67DB44">
    <w:name w:val="B257854DEF9445ECB33D5B65BA67DB44"/>
    <w:rsid w:val="00CD232E"/>
    <w:rPr>
      <w:kern w:val="2"/>
      <w14:ligatures w14:val="standardContextual"/>
    </w:rPr>
  </w:style>
  <w:style w:type="paragraph" w:customStyle="1" w:styleId="9547A9F2214E4AC493FE02AE3D4E3825">
    <w:name w:val="9547A9F2214E4AC493FE02AE3D4E3825"/>
    <w:rsid w:val="00CD232E"/>
    <w:rPr>
      <w:kern w:val="2"/>
      <w14:ligatures w14:val="standardContextual"/>
    </w:rPr>
  </w:style>
  <w:style w:type="paragraph" w:customStyle="1" w:styleId="75A3E246AE824A0FA36429483B4E95FD">
    <w:name w:val="75A3E246AE824A0FA36429483B4E95FD"/>
    <w:rsid w:val="00CD232E"/>
    <w:rPr>
      <w:kern w:val="2"/>
      <w14:ligatures w14:val="standardContextual"/>
    </w:rPr>
  </w:style>
  <w:style w:type="paragraph" w:customStyle="1" w:styleId="7FCA1A83798C4AD2BB0B3234A7EB3F20">
    <w:name w:val="7FCA1A83798C4AD2BB0B3234A7EB3F20"/>
    <w:rsid w:val="00EA4CC4"/>
    <w:rPr>
      <w:kern w:val="2"/>
      <w14:ligatures w14:val="standardContextual"/>
    </w:rPr>
  </w:style>
  <w:style w:type="paragraph" w:customStyle="1" w:styleId="5750C48E099C444D9EB1E53935835910">
    <w:name w:val="5750C48E099C444D9EB1E53935835910"/>
    <w:rsid w:val="00161B8F"/>
  </w:style>
  <w:style w:type="paragraph" w:customStyle="1" w:styleId="9E2C8B9363B24506BA81E427A783B851">
    <w:name w:val="9E2C8B9363B24506BA81E427A783B851"/>
    <w:rsid w:val="00161B8F"/>
  </w:style>
  <w:style w:type="paragraph" w:customStyle="1" w:styleId="A58FCA9913C3453EA138E740783305F4">
    <w:name w:val="A58FCA9913C3453EA138E740783305F4"/>
    <w:rsid w:val="00161B8F"/>
  </w:style>
  <w:style w:type="paragraph" w:customStyle="1" w:styleId="8CC1E9E4C19E4A958855834CED709611">
    <w:name w:val="8CC1E9E4C19E4A958855834CED709611"/>
    <w:rsid w:val="00161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E1vcnNlPC9Vc2VyTmFtZT48RGF0ZVRpbWU+Ny8xOS8yMDIzIDI6NDE6NTIgUE08L0RhdGVUaW1lPjxMYWJlbFN0cmluZz5ObyBNYXJraW5nPC9MYWJlbFN0cmluZz48L2l0ZW0+PC9sYWJlbEhpc3Rvcnk+</Value>
</WrappedLabelHistory>
</file>

<file path=customXml/item2.xml><?xml version="1.0" encoding="utf-8"?>
<sisl xmlns:xsi="http://www.w3.org/2001/XMLSchema-instance" xmlns:xsd="http://www.w3.org/2001/XMLSchema" xmlns="http://www.boldonjames.com/2008/01/sie/internal/label" sislVersion="0" policy="f2020d7d-77c8-4294-a427-590ee8eb3328" origin="userSelected"/>
</file>

<file path=customXml/itemProps1.xml><?xml version="1.0" encoding="utf-8"?>
<ds:datastoreItem xmlns:ds="http://schemas.openxmlformats.org/officeDocument/2006/customXml" ds:itemID="{DC64889A-F794-43C7-9979-24596B64B4C0}">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DA07D4CE-5D70-419F-8406-1A563F248EC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4703</Words>
  <Characters>26809</Characters>
  <Application>Microsoft Office Word</Application>
  <DocSecurity>0</DocSecurity>
  <Lines>223</Lines>
  <Paragraphs>62</Paragraphs>
  <ScaleCrop>false</ScaleCrop>
  <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 Shelby</dc:creator>
  <cp:keywords>Internal | EPNW-OLMK</cp:keywords>
  <dc:description/>
  <cp:lastModifiedBy>Amy Lorentz</cp:lastModifiedBy>
  <cp:revision>2</cp:revision>
  <dcterms:created xsi:type="dcterms:W3CDTF">2023-12-06T17:15:00Z</dcterms:created>
  <dcterms:modified xsi:type="dcterms:W3CDTF">2023-12-06T17:15:00Z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caa62069-9bdd-4ec3-b856-5b15f3449348</vt:lpwstr>
  </property>
  <property fmtid="{D5CDD505-2E9C-101B-9397-08002B2CF9AE}" pid="3" name="bjSaver">
    <vt:lpwstr>QW+AIfO50/sgK5hnY1juQVaSKmhEJmmc</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{DC64889A-F794-43C7-9979-24596B64B4C0}</vt:lpwstr>
  </property>
</Properties>
</file>