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D7A2" w14:textId="5D481B05" w:rsidR="00A25CC5" w:rsidRDefault="00A25CC5" w:rsidP="00A81548">
      <w:pPr>
        <w:pStyle w:val="NoSpacing"/>
        <w:rPr>
          <w:b/>
          <w:bCs/>
          <w:sz w:val="28"/>
          <w:szCs w:val="28"/>
        </w:rPr>
      </w:pPr>
    </w:p>
    <w:p w14:paraId="6B723A8F" w14:textId="77777777" w:rsidR="0001086C" w:rsidRDefault="0001086C" w:rsidP="00A81548">
      <w:pPr>
        <w:pStyle w:val="NoSpacing"/>
        <w:rPr>
          <w:b/>
          <w:bCs/>
          <w:sz w:val="28"/>
          <w:szCs w:val="28"/>
        </w:rPr>
      </w:pPr>
    </w:p>
    <w:p w14:paraId="5E549BC4" w14:textId="0C5A4E2B" w:rsidR="00D14549" w:rsidRDefault="00FC2A7C" w:rsidP="00A81548">
      <w:pPr>
        <w:pStyle w:val="NoSpacing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F758AE7" wp14:editId="236213A1">
            <wp:extent cx="5238750" cy="923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C5D17" w14:textId="77777777" w:rsidR="00F75495" w:rsidRDefault="00F75495" w:rsidP="00A81548">
      <w:pPr>
        <w:pStyle w:val="NoSpacing"/>
        <w:rPr>
          <w:b/>
          <w:bCs/>
          <w:sz w:val="32"/>
          <w:szCs w:val="32"/>
        </w:rPr>
      </w:pPr>
    </w:p>
    <w:p w14:paraId="231EC52D" w14:textId="42A7DBF7" w:rsidR="00A81548" w:rsidRDefault="00A81548" w:rsidP="00A81548">
      <w:pPr>
        <w:pStyle w:val="NoSpacing"/>
        <w:rPr>
          <w:b/>
          <w:bCs/>
          <w:sz w:val="32"/>
          <w:szCs w:val="32"/>
        </w:rPr>
      </w:pPr>
      <w:r w:rsidRPr="00CB78A5">
        <w:rPr>
          <w:b/>
          <w:bCs/>
          <w:sz w:val="32"/>
          <w:szCs w:val="32"/>
        </w:rPr>
        <w:t xml:space="preserve">Tennessee </w:t>
      </w:r>
      <w:r w:rsidR="00A94447">
        <w:rPr>
          <w:b/>
          <w:bCs/>
          <w:sz w:val="32"/>
          <w:szCs w:val="32"/>
        </w:rPr>
        <w:t xml:space="preserve">OAC Community Advocacy Panel </w:t>
      </w:r>
    </w:p>
    <w:p w14:paraId="4768F228" w14:textId="3A9D46DD" w:rsidR="00D14549" w:rsidRDefault="00D14549" w:rsidP="00A81548">
      <w:pPr>
        <w:pStyle w:val="NoSpacing"/>
        <w:rPr>
          <w:sz w:val="28"/>
          <w:szCs w:val="28"/>
        </w:rPr>
      </w:pPr>
    </w:p>
    <w:p w14:paraId="3EB46D78" w14:textId="77777777" w:rsidR="00C11CE5" w:rsidRDefault="00C11CE5" w:rsidP="00A81548">
      <w:pPr>
        <w:pStyle w:val="NoSpacing"/>
        <w:rPr>
          <w:sz w:val="28"/>
          <w:szCs w:val="28"/>
        </w:rPr>
      </w:pPr>
    </w:p>
    <w:p w14:paraId="0D0A1971" w14:textId="7D63C08E" w:rsidR="00117091" w:rsidRPr="00117091" w:rsidRDefault="00D14549" w:rsidP="00117091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t>DATE &amp; TIME</w:t>
      </w:r>
      <w:r w:rsidR="00BC1188">
        <w:rPr>
          <w:sz w:val="28"/>
          <w:szCs w:val="28"/>
        </w:rPr>
        <w:t xml:space="preserve"> </w:t>
      </w:r>
    </w:p>
    <w:p w14:paraId="365BA4CC" w14:textId="1CD86C2A" w:rsidR="00117091" w:rsidRDefault="00A94447" w:rsidP="0011709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February</w:t>
      </w:r>
      <w:r w:rsidR="00B72C59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CF7020">
        <w:rPr>
          <w:sz w:val="28"/>
          <w:szCs w:val="28"/>
        </w:rPr>
        <w:t>, 202</w:t>
      </w:r>
      <w:r>
        <w:rPr>
          <w:sz w:val="28"/>
          <w:szCs w:val="28"/>
        </w:rPr>
        <w:t>6</w:t>
      </w:r>
    </w:p>
    <w:p w14:paraId="6C4EEE7E" w14:textId="74618586" w:rsidR="0058481F" w:rsidRDefault="00A94447" w:rsidP="0058481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3</w:t>
      </w:r>
      <w:r w:rsidR="00B72C59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="00B72C59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="00B72C59">
        <w:rPr>
          <w:sz w:val="28"/>
          <w:szCs w:val="28"/>
        </w:rPr>
        <w:t xml:space="preserve">M </w:t>
      </w:r>
      <w:r w:rsidR="00E2584F">
        <w:rPr>
          <w:sz w:val="28"/>
          <w:szCs w:val="28"/>
        </w:rPr>
        <w:t>C</w:t>
      </w:r>
      <w:r w:rsidR="00905FE6">
        <w:rPr>
          <w:sz w:val="28"/>
          <w:szCs w:val="28"/>
        </w:rPr>
        <w:t>T</w:t>
      </w:r>
      <w:r w:rsidR="0001086C">
        <w:rPr>
          <w:sz w:val="28"/>
          <w:szCs w:val="28"/>
        </w:rPr>
        <w:t>/4:00PM ET</w:t>
      </w:r>
      <w:r w:rsidR="00615CC5">
        <w:rPr>
          <w:sz w:val="28"/>
          <w:szCs w:val="28"/>
        </w:rPr>
        <w:t xml:space="preserve">: </w:t>
      </w:r>
      <w:r>
        <w:rPr>
          <w:sz w:val="28"/>
          <w:szCs w:val="28"/>
        </w:rPr>
        <w:t>Meeting Begins</w:t>
      </w:r>
    </w:p>
    <w:p w14:paraId="6EDB90E7" w14:textId="2E599D43" w:rsidR="00A81548" w:rsidRDefault="00A94447" w:rsidP="0058481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5</w:t>
      </w:r>
      <w:r w:rsidR="006D5043">
        <w:rPr>
          <w:sz w:val="28"/>
          <w:szCs w:val="28"/>
        </w:rPr>
        <w:t>:00</w:t>
      </w:r>
      <w:r w:rsidR="00B72C59">
        <w:rPr>
          <w:sz w:val="28"/>
          <w:szCs w:val="28"/>
        </w:rPr>
        <w:t xml:space="preserve"> PM </w:t>
      </w:r>
      <w:r w:rsidR="00E2584F">
        <w:rPr>
          <w:sz w:val="28"/>
          <w:szCs w:val="28"/>
        </w:rPr>
        <w:t>C</w:t>
      </w:r>
      <w:r w:rsidR="006D5043">
        <w:rPr>
          <w:sz w:val="28"/>
          <w:szCs w:val="28"/>
        </w:rPr>
        <w:t>T</w:t>
      </w:r>
      <w:r w:rsidR="0001086C">
        <w:rPr>
          <w:sz w:val="28"/>
          <w:szCs w:val="28"/>
        </w:rPr>
        <w:t>/6:00PM ET</w:t>
      </w:r>
      <w:r w:rsidR="00615CC5">
        <w:rPr>
          <w:sz w:val="28"/>
          <w:szCs w:val="28"/>
        </w:rPr>
        <w:t xml:space="preserve">: </w:t>
      </w:r>
      <w:r w:rsidR="004E5B7F">
        <w:rPr>
          <w:sz w:val="28"/>
          <w:szCs w:val="28"/>
        </w:rPr>
        <w:t>M</w:t>
      </w:r>
      <w:r w:rsidR="00D14549">
        <w:rPr>
          <w:sz w:val="28"/>
          <w:szCs w:val="28"/>
        </w:rPr>
        <w:t xml:space="preserve">eeting </w:t>
      </w:r>
      <w:r>
        <w:rPr>
          <w:sz w:val="28"/>
          <w:szCs w:val="28"/>
        </w:rPr>
        <w:t xml:space="preserve">Ends </w:t>
      </w:r>
    </w:p>
    <w:p w14:paraId="715D0374" w14:textId="6EE886C4" w:rsidR="00D14549" w:rsidRDefault="00D14549" w:rsidP="00A81548">
      <w:pPr>
        <w:pStyle w:val="NoSpacing"/>
        <w:rPr>
          <w:sz w:val="28"/>
          <w:szCs w:val="28"/>
        </w:rPr>
      </w:pPr>
    </w:p>
    <w:p w14:paraId="374F6C6D" w14:textId="77777777" w:rsidR="00D14549" w:rsidRDefault="00D14549" w:rsidP="00A81548">
      <w:pPr>
        <w:pStyle w:val="NoSpacing"/>
        <w:rPr>
          <w:sz w:val="28"/>
          <w:szCs w:val="28"/>
        </w:rPr>
      </w:pPr>
    </w:p>
    <w:p w14:paraId="49DA8286" w14:textId="5DFF5D9B" w:rsidR="00D14549" w:rsidRPr="00D14549" w:rsidRDefault="00D14549" w:rsidP="00D14549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t>LOCATION</w:t>
      </w:r>
    </w:p>
    <w:p w14:paraId="443DC3A0" w14:textId="78BAF3D4" w:rsidR="00A94447" w:rsidRDefault="00A94447" w:rsidP="0059527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100% Virtual </w:t>
      </w:r>
    </w:p>
    <w:p w14:paraId="1677B2AB" w14:textId="77777777" w:rsidR="0001086C" w:rsidRDefault="0001086C" w:rsidP="0059527A">
      <w:pPr>
        <w:pStyle w:val="NoSpacing"/>
        <w:rPr>
          <w:sz w:val="28"/>
          <w:szCs w:val="28"/>
        </w:rPr>
      </w:pPr>
    </w:p>
    <w:p w14:paraId="724A1B6B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Webinar topic:</w:t>
      </w:r>
    </w:p>
    <w:p w14:paraId="200AC6C4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OAC, Community Advocacy Panel, First Quarter Meeting</w:t>
      </w:r>
    </w:p>
    <w:p w14:paraId="58782073" w14:textId="77777777" w:rsidR="0001086C" w:rsidRPr="0001086C" w:rsidRDefault="0001086C" w:rsidP="0001086C">
      <w:pPr>
        <w:pStyle w:val="NoSpacing"/>
        <w:rPr>
          <w:sz w:val="28"/>
          <w:szCs w:val="28"/>
        </w:rPr>
      </w:pPr>
    </w:p>
    <w:p w14:paraId="1381AE0D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Date and time:</w:t>
      </w:r>
    </w:p>
    <w:p w14:paraId="70FEED21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Tuesday, February 3, 2026 3:00 PM | (UTC-06:00) Central Time (US &amp; Canada)</w:t>
      </w:r>
    </w:p>
    <w:p w14:paraId="7EDC04F8" w14:textId="77777777" w:rsidR="0001086C" w:rsidRPr="0001086C" w:rsidRDefault="0001086C" w:rsidP="0001086C">
      <w:pPr>
        <w:pStyle w:val="NoSpacing"/>
        <w:rPr>
          <w:sz w:val="28"/>
          <w:szCs w:val="28"/>
        </w:rPr>
      </w:pPr>
    </w:p>
    <w:p w14:paraId="59B79335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Join link:</w:t>
      </w:r>
    </w:p>
    <w:p w14:paraId="72972E7E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https://tn.webex.com/tn/j.php?MTID=mc1036d289ed7354b22770ecb96e4d757</w:t>
      </w:r>
    </w:p>
    <w:p w14:paraId="2CDF9A9A" w14:textId="77777777" w:rsidR="0001086C" w:rsidRPr="0001086C" w:rsidRDefault="0001086C" w:rsidP="0001086C">
      <w:pPr>
        <w:pStyle w:val="NoSpacing"/>
        <w:rPr>
          <w:sz w:val="28"/>
          <w:szCs w:val="28"/>
        </w:rPr>
      </w:pPr>
    </w:p>
    <w:p w14:paraId="193ABF1E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Webinar number:</w:t>
      </w:r>
    </w:p>
    <w:p w14:paraId="7DC2AC13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2301 780 8061</w:t>
      </w:r>
    </w:p>
    <w:p w14:paraId="30504E5D" w14:textId="77777777" w:rsidR="0001086C" w:rsidRPr="0001086C" w:rsidRDefault="0001086C" w:rsidP="0001086C">
      <w:pPr>
        <w:pStyle w:val="NoSpacing"/>
        <w:rPr>
          <w:sz w:val="28"/>
          <w:szCs w:val="28"/>
        </w:rPr>
      </w:pPr>
    </w:p>
    <w:p w14:paraId="13DB0A33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Webinar password:</w:t>
      </w:r>
    </w:p>
    <w:p w14:paraId="5522F3C8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yGPJWG3Rj38 (94759437 when dialing from a phone or video system)</w:t>
      </w:r>
    </w:p>
    <w:p w14:paraId="38EF34C5" w14:textId="77777777" w:rsidR="0001086C" w:rsidRPr="0001086C" w:rsidRDefault="0001086C" w:rsidP="0001086C">
      <w:pPr>
        <w:pStyle w:val="NoSpacing"/>
        <w:rPr>
          <w:sz w:val="28"/>
          <w:szCs w:val="28"/>
        </w:rPr>
      </w:pPr>
    </w:p>
    <w:p w14:paraId="4BC83FBC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Join by phone</w:t>
      </w:r>
    </w:p>
    <w:p w14:paraId="5C41E4CA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+1 615-747-4911 Webex Call-In</w:t>
      </w:r>
    </w:p>
    <w:p w14:paraId="66F2FCE3" w14:textId="77777777" w:rsidR="0001086C" w:rsidRP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+1-415-655-0001 US Toll</w:t>
      </w:r>
    </w:p>
    <w:p w14:paraId="12DC72B3" w14:textId="77777777" w:rsidR="0001086C" w:rsidRPr="0001086C" w:rsidRDefault="0001086C" w:rsidP="0001086C">
      <w:pPr>
        <w:pStyle w:val="NoSpacing"/>
        <w:rPr>
          <w:sz w:val="28"/>
          <w:szCs w:val="28"/>
        </w:rPr>
      </w:pPr>
    </w:p>
    <w:p w14:paraId="7BC90597" w14:textId="2E28F586" w:rsidR="0001086C" w:rsidRDefault="0001086C" w:rsidP="0001086C">
      <w:pPr>
        <w:pStyle w:val="NoSpacing"/>
        <w:rPr>
          <w:sz w:val="28"/>
          <w:szCs w:val="28"/>
        </w:rPr>
      </w:pPr>
      <w:r w:rsidRPr="0001086C">
        <w:rPr>
          <w:sz w:val="28"/>
          <w:szCs w:val="28"/>
        </w:rPr>
        <w:t>Access code: 230 178 08061</w:t>
      </w:r>
    </w:p>
    <w:p w14:paraId="4F638185" w14:textId="77777777" w:rsidR="00A94447" w:rsidRDefault="00A94447" w:rsidP="0059527A">
      <w:pPr>
        <w:pStyle w:val="NoSpacing"/>
        <w:rPr>
          <w:sz w:val="28"/>
          <w:szCs w:val="28"/>
        </w:rPr>
      </w:pPr>
    </w:p>
    <w:p w14:paraId="103A4B76" w14:textId="77777777" w:rsidR="0001086C" w:rsidRDefault="0001086C" w:rsidP="0059527A">
      <w:pPr>
        <w:pStyle w:val="NoSpacing"/>
        <w:rPr>
          <w:sz w:val="28"/>
          <w:szCs w:val="28"/>
        </w:rPr>
      </w:pPr>
    </w:p>
    <w:p w14:paraId="4585D9FB" w14:textId="28B6E05F" w:rsidR="00D14549" w:rsidRPr="00D14549" w:rsidRDefault="00D14549" w:rsidP="00D14549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lastRenderedPageBreak/>
        <w:t>CONVENED BY</w:t>
      </w:r>
    </w:p>
    <w:p w14:paraId="50CAAFEC" w14:textId="276D968E" w:rsidR="003345EE" w:rsidRDefault="00A94447" w:rsidP="00A8154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Betty Mason</w:t>
      </w:r>
      <w:r w:rsidR="00A25CC5">
        <w:rPr>
          <w:sz w:val="28"/>
          <w:szCs w:val="28"/>
        </w:rPr>
        <w:t xml:space="preserve">, </w:t>
      </w:r>
      <w:r>
        <w:rPr>
          <w:sz w:val="28"/>
          <w:szCs w:val="28"/>
        </w:rPr>
        <w:t>Panel</w:t>
      </w:r>
      <w:r w:rsidR="00A25CC5">
        <w:rPr>
          <w:sz w:val="28"/>
          <w:szCs w:val="28"/>
        </w:rPr>
        <w:t xml:space="preserve"> Chair</w:t>
      </w:r>
    </w:p>
    <w:p w14:paraId="4C12A2B6" w14:textId="77777777" w:rsidR="0001086C" w:rsidRDefault="0001086C" w:rsidP="00A81548">
      <w:pPr>
        <w:pStyle w:val="NoSpacing"/>
        <w:rPr>
          <w:sz w:val="28"/>
          <w:szCs w:val="28"/>
        </w:rPr>
      </w:pPr>
    </w:p>
    <w:p w14:paraId="49464A68" w14:textId="77777777" w:rsidR="0001086C" w:rsidRDefault="0001086C" w:rsidP="00A81548">
      <w:pPr>
        <w:pStyle w:val="NoSpacing"/>
        <w:rPr>
          <w:sz w:val="28"/>
          <w:szCs w:val="28"/>
        </w:rPr>
      </w:pPr>
    </w:p>
    <w:p w14:paraId="51832824" w14:textId="342CDA99" w:rsidR="003345EE" w:rsidRPr="003345EE" w:rsidRDefault="003345EE" w:rsidP="003345EE">
      <w:pPr>
        <w:pStyle w:val="NoSpacing"/>
        <w:jc w:val="center"/>
        <w:rPr>
          <w:b/>
          <w:bCs/>
          <w:sz w:val="28"/>
          <w:szCs w:val="28"/>
        </w:rPr>
      </w:pPr>
      <w:r w:rsidRPr="003345EE">
        <w:rPr>
          <w:b/>
          <w:bCs/>
          <w:sz w:val="28"/>
          <w:szCs w:val="28"/>
        </w:rPr>
        <w:t xml:space="preserve">Tennessee </w:t>
      </w:r>
      <w:r w:rsidR="00895B1B">
        <w:rPr>
          <w:b/>
          <w:bCs/>
          <w:sz w:val="28"/>
          <w:szCs w:val="28"/>
        </w:rPr>
        <w:t>OAC Community Advocacy Panel</w:t>
      </w:r>
      <w:r w:rsidR="00C63B6F">
        <w:rPr>
          <w:b/>
          <w:bCs/>
          <w:sz w:val="28"/>
          <w:szCs w:val="28"/>
        </w:rPr>
        <w:t xml:space="preserve"> </w:t>
      </w:r>
      <w:r w:rsidRPr="003345EE">
        <w:rPr>
          <w:b/>
          <w:bCs/>
          <w:sz w:val="28"/>
          <w:szCs w:val="28"/>
        </w:rPr>
        <w:t>Office</w:t>
      </w:r>
    </w:p>
    <w:p w14:paraId="12D1DA12" w14:textId="081B0452" w:rsidR="00A25CC5" w:rsidRPr="00A81548" w:rsidRDefault="00A94447" w:rsidP="003345E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Nathan Payne</w:t>
      </w:r>
      <w:r w:rsidR="00A25CC5">
        <w:rPr>
          <w:sz w:val="28"/>
          <w:szCs w:val="28"/>
        </w:rPr>
        <w:t xml:space="preserve">, </w:t>
      </w:r>
      <w:r>
        <w:rPr>
          <w:sz w:val="28"/>
          <w:szCs w:val="28"/>
        </w:rPr>
        <w:t>Program</w:t>
      </w:r>
      <w:r w:rsidR="00A25CC5">
        <w:rPr>
          <w:sz w:val="28"/>
          <w:szCs w:val="28"/>
        </w:rPr>
        <w:t xml:space="preserve"> Director</w:t>
      </w:r>
    </w:p>
    <w:p w14:paraId="5247A315" w14:textId="21483D5D" w:rsidR="00D14549" w:rsidRDefault="00D14549" w:rsidP="00A81548">
      <w:pPr>
        <w:pStyle w:val="NoSpacing"/>
      </w:pPr>
    </w:p>
    <w:p w14:paraId="6B66DF5E" w14:textId="0B6F11D4" w:rsidR="00D14549" w:rsidRDefault="00D14549" w:rsidP="003345EE">
      <w:pPr>
        <w:pStyle w:val="NoSpacing"/>
        <w:jc w:val="center"/>
      </w:pPr>
      <w:r>
        <w:t xml:space="preserve">For more information, please visit the </w:t>
      </w:r>
      <w:r w:rsidR="00895B1B">
        <w:t>Community Advocacy Panel</w:t>
      </w:r>
      <w:r w:rsidR="0001086C">
        <w:t xml:space="preserve"> </w:t>
      </w:r>
      <w:r>
        <w:t>Webpage at:</w:t>
      </w:r>
    </w:p>
    <w:p w14:paraId="46378EA9" w14:textId="3C460B0B" w:rsidR="00D14549" w:rsidRDefault="0001086C" w:rsidP="003345EE">
      <w:pPr>
        <w:pStyle w:val="NoSpacing"/>
        <w:jc w:val="center"/>
      </w:pPr>
      <w:r w:rsidRPr="0001086C">
        <w:t>https://www.tn.gov/oac/community-advocacy-panel.html</w:t>
      </w:r>
    </w:p>
    <w:p w14:paraId="2F7F915B" w14:textId="77777777" w:rsidR="00CF7020" w:rsidRDefault="00CF7020" w:rsidP="00A94447">
      <w:pPr>
        <w:pStyle w:val="NoSpacing"/>
      </w:pPr>
    </w:p>
    <w:p w14:paraId="40BEE7B2" w14:textId="77777777" w:rsidR="00D14549" w:rsidRDefault="00D14549" w:rsidP="00A94447">
      <w:pPr>
        <w:pStyle w:val="NoSpacing"/>
      </w:pPr>
    </w:p>
    <w:p w14:paraId="705F1EEF" w14:textId="28A150F3" w:rsidR="00106DDA" w:rsidRDefault="00D14549" w:rsidP="0001086C">
      <w:pPr>
        <w:pStyle w:val="NoSpacing"/>
        <w:jc w:val="center"/>
      </w:pPr>
      <w:r>
        <w:t xml:space="preserve">Please contact </w:t>
      </w:r>
      <w:r w:rsidR="005E2B37">
        <w:t>Opioid.Abatement</w:t>
      </w:r>
      <w:r>
        <w:t xml:space="preserve">@tn.gov for information about the </w:t>
      </w:r>
      <w:r w:rsidR="00FA122A">
        <w:t xml:space="preserve">Community Advocacy </w:t>
      </w:r>
      <w:r w:rsidR="00A94447">
        <w:t>Panel</w:t>
      </w:r>
      <w:r>
        <w:t xml:space="preserve"> meetings</w:t>
      </w:r>
      <w:r w:rsidR="00CF7020">
        <w:t>.</w:t>
      </w:r>
    </w:p>
    <w:p w14:paraId="7959C4FE" w14:textId="77777777" w:rsidR="0001086C" w:rsidRDefault="0001086C" w:rsidP="0001086C">
      <w:pPr>
        <w:pStyle w:val="NoSpacing"/>
        <w:jc w:val="center"/>
      </w:pPr>
    </w:p>
    <w:p w14:paraId="581B8695" w14:textId="77777777" w:rsidR="0001086C" w:rsidRPr="0001086C" w:rsidRDefault="0001086C" w:rsidP="0001086C">
      <w:pPr>
        <w:pStyle w:val="NoSpacing"/>
        <w:jc w:val="center"/>
      </w:pPr>
    </w:p>
    <w:p w14:paraId="27E0A45B" w14:textId="05E85A27" w:rsidR="00A25CC5" w:rsidRPr="00A77B51" w:rsidRDefault="00D14549" w:rsidP="00A77B51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A77B51">
        <w:rPr>
          <w:b/>
          <w:bCs/>
          <w:sz w:val="28"/>
          <w:szCs w:val="28"/>
        </w:rPr>
        <w:t>AGENDA</w:t>
      </w:r>
    </w:p>
    <w:p w14:paraId="2CF47F71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6F6E3B5E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4CF96353" w14:textId="3AC9EBF7" w:rsidR="002E7545" w:rsidRDefault="00A94447" w:rsidP="002E754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46E93" w:rsidRPr="00F11568">
        <w:rPr>
          <w:b/>
          <w:bCs/>
          <w:sz w:val="24"/>
          <w:szCs w:val="24"/>
        </w:rPr>
        <w:t>:00</w:t>
      </w:r>
      <w:r>
        <w:rPr>
          <w:b/>
          <w:bCs/>
          <w:sz w:val="24"/>
          <w:szCs w:val="24"/>
        </w:rPr>
        <w:t xml:space="preserve">      </w:t>
      </w:r>
      <w:r w:rsidR="002E7545">
        <w:rPr>
          <w:b/>
          <w:bCs/>
          <w:sz w:val="24"/>
          <w:szCs w:val="24"/>
        </w:rPr>
        <w:t>Roll Call</w:t>
      </w:r>
    </w:p>
    <w:p w14:paraId="3C965709" w14:textId="3EB1FDF9" w:rsidR="00895B1B" w:rsidRDefault="002E7545" w:rsidP="002E7545">
      <w:pPr>
        <w:pStyle w:val="NoSpacing"/>
        <w:rPr>
          <w:sz w:val="24"/>
          <w:szCs w:val="24"/>
        </w:rPr>
      </w:pPr>
      <w:r w:rsidRPr="002E75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(</w:t>
      </w:r>
      <w:r w:rsidRPr="002E7545">
        <w:rPr>
          <w:sz w:val="24"/>
          <w:szCs w:val="24"/>
        </w:rPr>
        <w:t>Betty</w:t>
      </w:r>
      <w:r w:rsidR="00895B1B">
        <w:rPr>
          <w:sz w:val="24"/>
          <w:szCs w:val="24"/>
        </w:rPr>
        <w:t xml:space="preserve"> Mason, Panel Chair</w:t>
      </w:r>
      <w:r>
        <w:rPr>
          <w:sz w:val="24"/>
          <w:szCs w:val="24"/>
        </w:rPr>
        <w:t>)</w:t>
      </w:r>
    </w:p>
    <w:p w14:paraId="4CE6341B" w14:textId="77777777" w:rsidR="0001086C" w:rsidRDefault="002E7545" w:rsidP="002E7545">
      <w:pPr>
        <w:pStyle w:val="NoSpacing"/>
        <w:rPr>
          <w:sz w:val="24"/>
          <w:szCs w:val="24"/>
        </w:rPr>
      </w:pPr>
      <w:r w:rsidRPr="002E7545">
        <w:rPr>
          <w:sz w:val="24"/>
          <w:szCs w:val="24"/>
        </w:rPr>
        <w:t xml:space="preserve">  </w:t>
      </w:r>
    </w:p>
    <w:p w14:paraId="136C96DA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513F2F60" w14:textId="01D62EC0" w:rsidR="002E7545" w:rsidRPr="0001086C" w:rsidRDefault="002E7545" w:rsidP="002E7545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3:05     Vote</w:t>
      </w:r>
      <w:r w:rsidR="0001086C">
        <w:rPr>
          <w:b/>
          <w:bCs/>
          <w:sz w:val="24"/>
          <w:szCs w:val="24"/>
        </w:rPr>
        <w:t xml:space="preserve"> to approve</w:t>
      </w:r>
      <w:r>
        <w:rPr>
          <w:b/>
          <w:bCs/>
          <w:sz w:val="24"/>
          <w:szCs w:val="24"/>
        </w:rPr>
        <w:t xml:space="preserve"> Secretary</w:t>
      </w:r>
    </w:p>
    <w:p w14:paraId="557E5700" w14:textId="7A693BE1" w:rsidR="00011746" w:rsidRDefault="002E7545" w:rsidP="0001174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(Patti</w:t>
      </w:r>
      <w:r w:rsidR="00895B1B">
        <w:rPr>
          <w:sz w:val="24"/>
          <w:szCs w:val="24"/>
        </w:rPr>
        <w:t xml:space="preserve"> van Eys, Panel Co-Chair</w:t>
      </w:r>
      <w:r>
        <w:rPr>
          <w:sz w:val="24"/>
          <w:szCs w:val="24"/>
        </w:rPr>
        <w:t xml:space="preserve">) </w:t>
      </w:r>
    </w:p>
    <w:p w14:paraId="0EA84BD1" w14:textId="77777777" w:rsidR="0001086C" w:rsidRDefault="0001086C" w:rsidP="00011746">
      <w:pPr>
        <w:pStyle w:val="NoSpacing"/>
        <w:rPr>
          <w:sz w:val="24"/>
          <w:szCs w:val="24"/>
        </w:rPr>
      </w:pPr>
    </w:p>
    <w:p w14:paraId="3BFA96D4" w14:textId="77777777" w:rsidR="0001086C" w:rsidRDefault="0001086C" w:rsidP="00011746">
      <w:pPr>
        <w:pStyle w:val="NoSpacing"/>
        <w:rPr>
          <w:sz w:val="24"/>
          <w:szCs w:val="24"/>
        </w:rPr>
      </w:pPr>
    </w:p>
    <w:p w14:paraId="797B9992" w14:textId="697155EF" w:rsidR="00011746" w:rsidRPr="003802C8" w:rsidRDefault="002E7545" w:rsidP="0001174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11746">
        <w:rPr>
          <w:b/>
          <w:bCs/>
          <w:sz w:val="24"/>
          <w:szCs w:val="24"/>
        </w:rPr>
        <w:t>:1</w:t>
      </w:r>
      <w:r>
        <w:rPr>
          <w:b/>
          <w:bCs/>
          <w:sz w:val="24"/>
          <w:szCs w:val="24"/>
        </w:rPr>
        <w:t>0</w:t>
      </w:r>
      <w:r w:rsidR="00011746" w:rsidRPr="0022779E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Welcome and OAC Overview from Executive Director </w:t>
      </w:r>
    </w:p>
    <w:p w14:paraId="15BF75CB" w14:textId="07012791" w:rsidR="00011746" w:rsidRPr="0034155A" w:rsidRDefault="00011746" w:rsidP="0001174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2E7545">
        <w:rPr>
          <w:sz w:val="24"/>
          <w:szCs w:val="24"/>
        </w:rPr>
        <w:t>(Mary Shelton</w:t>
      </w:r>
      <w:r w:rsidR="00895B1B">
        <w:rPr>
          <w:sz w:val="24"/>
          <w:szCs w:val="24"/>
        </w:rPr>
        <w:t>, OAC Executive Director</w:t>
      </w:r>
      <w:r w:rsidR="002E7545">
        <w:rPr>
          <w:sz w:val="24"/>
          <w:szCs w:val="24"/>
        </w:rPr>
        <w:t>)</w:t>
      </w:r>
    </w:p>
    <w:p w14:paraId="7D1D6729" w14:textId="77777777" w:rsidR="0001086C" w:rsidRDefault="0001086C" w:rsidP="009F7262">
      <w:pPr>
        <w:pStyle w:val="NoSpacing"/>
        <w:rPr>
          <w:sz w:val="24"/>
          <w:szCs w:val="24"/>
        </w:rPr>
      </w:pPr>
    </w:p>
    <w:p w14:paraId="13C0741A" w14:textId="77777777" w:rsidR="0001086C" w:rsidRDefault="0001086C" w:rsidP="009F7262">
      <w:pPr>
        <w:pStyle w:val="NoSpacing"/>
        <w:rPr>
          <w:sz w:val="24"/>
          <w:szCs w:val="24"/>
        </w:rPr>
      </w:pPr>
    </w:p>
    <w:p w14:paraId="54538E33" w14:textId="6C0B9783" w:rsidR="009F7262" w:rsidRDefault="002E7545" w:rsidP="009F726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65FCC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1</w:t>
      </w:r>
      <w:r w:rsidR="007C0244">
        <w:rPr>
          <w:b/>
          <w:bCs/>
          <w:sz w:val="24"/>
          <w:szCs w:val="24"/>
        </w:rPr>
        <w:t>5</w:t>
      </w:r>
      <w:r w:rsidR="00065F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Welcome from OAC Program Director </w:t>
      </w:r>
    </w:p>
    <w:p w14:paraId="36F960B2" w14:textId="58437468" w:rsidR="00065FCC" w:rsidRPr="009F7262" w:rsidRDefault="009F7262" w:rsidP="009F7262">
      <w:pPr>
        <w:pStyle w:val="NoSpacing"/>
        <w:ind w:firstLine="720"/>
        <w:rPr>
          <w:sz w:val="24"/>
          <w:szCs w:val="24"/>
        </w:rPr>
      </w:pPr>
      <w:r w:rsidRPr="00F11568">
        <w:rPr>
          <w:sz w:val="24"/>
          <w:szCs w:val="24"/>
        </w:rPr>
        <w:t>[</w:t>
      </w:r>
      <w:r w:rsidR="002E7545">
        <w:rPr>
          <w:sz w:val="24"/>
          <w:szCs w:val="24"/>
        </w:rPr>
        <w:t>Nathan</w:t>
      </w:r>
      <w:r w:rsidR="00895B1B">
        <w:rPr>
          <w:sz w:val="24"/>
          <w:szCs w:val="24"/>
        </w:rPr>
        <w:t xml:space="preserve"> Payne, OAC Program Director</w:t>
      </w:r>
      <w:r w:rsidRPr="00F11568">
        <w:rPr>
          <w:sz w:val="24"/>
          <w:szCs w:val="24"/>
        </w:rPr>
        <w:t>]</w:t>
      </w:r>
    </w:p>
    <w:p w14:paraId="11CE6B5C" w14:textId="77777777" w:rsidR="00065FCC" w:rsidRDefault="00065FCC" w:rsidP="00011746">
      <w:pPr>
        <w:pStyle w:val="NoSpacing"/>
        <w:rPr>
          <w:sz w:val="24"/>
          <w:szCs w:val="24"/>
        </w:rPr>
      </w:pPr>
    </w:p>
    <w:p w14:paraId="58D18B20" w14:textId="77777777" w:rsidR="00106DDA" w:rsidRDefault="00106DDA" w:rsidP="00011746">
      <w:pPr>
        <w:pStyle w:val="NoSpacing"/>
        <w:rPr>
          <w:sz w:val="24"/>
          <w:szCs w:val="24"/>
        </w:rPr>
      </w:pPr>
    </w:p>
    <w:p w14:paraId="5C10ADBA" w14:textId="629830CD" w:rsidR="009F7262" w:rsidRPr="00D140CC" w:rsidRDefault="002E7545" w:rsidP="009F726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D47AAC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20</w:t>
      </w:r>
      <w:r w:rsidR="009F7262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Welcome from OAC Chair </w:t>
      </w:r>
    </w:p>
    <w:p w14:paraId="3D167307" w14:textId="65930891" w:rsidR="0022779E" w:rsidRDefault="009F7262" w:rsidP="009F7262">
      <w:pPr>
        <w:pStyle w:val="NoSpacing"/>
        <w:rPr>
          <w:sz w:val="24"/>
          <w:szCs w:val="24"/>
        </w:rPr>
      </w:pPr>
      <w:r w:rsidRPr="009F7262">
        <w:rPr>
          <w:b/>
          <w:bCs/>
          <w:sz w:val="24"/>
          <w:szCs w:val="24"/>
        </w:rPr>
        <w:tab/>
      </w:r>
      <w:r w:rsidRPr="00952700">
        <w:rPr>
          <w:sz w:val="24"/>
          <w:szCs w:val="24"/>
        </w:rPr>
        <w:t>[</w:t>
      </w:r>
      <w:r w:rsidR="00895B1B">
        <w:rPr>
          <w:sz w:val="24"/>
          <w:szCs w:val="24"/>
        </w:rPr>
        <w:t xml:space="preserve">Dr. </w:t>
      </w:r>
      <w:r w:rsidR="002E7545">
        <w:rPr>
          <w:sz w:val="24"/>
          <w:szCs w:val="24"/>
        </w:rPr>
        <w:t>Stephen Loyd</w:t>
      </w:r>
      <w:r w:rsidR="00895B1B">
        <w:rPr>
          <w:sz w:val="24"/>
          <w:szCs w:val="24"/>
        </w:rPr>
        <w:t>, OAC Chair</w:t>
      </w:r>
      <w:r w:rsidRPr="00952700">
        <w:rPr>
          <w:sz w:val="24"/>
          <w:szCs w:val="24"/>
        </w:rPr>
        <w:t>]</w:t>
      </w:r>
    </w:p>
    <w:p w14:paraId="0AE62C0C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6A9BCE97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09E07828" w14:textId="3B349097" w:rsidR="002E7545" w:rsidRDefault="002E7545" w:rsidP="002E754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D140CC">
        <w:rPr>
          <w:b/>
          <w:bCs/>
          <w:sz w:val="24"/>
          <w:szCs w:val="24"/>
        </w:rPr>
        <w:t>:</w:t>
      </w:r>
      <w:r w:rsidR="001B7CEA">
        <w:rPr>
          <w:b/>
          <w:bCs/>
          <w:sz w:val="24"/>
          <w:szCs w:val="24"/>
        </w:rPr>
        <w:t>25</w:t>
      </w:r>
      <w:r w:rsidR="00D140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Introductions of Panel Members (1-2 minutes </w:t>
      </w:r>
      <w:r w:rsidR="00895B1B">
        <w:rPr>
          <w:b/>
          <w:bCs/>
          <w:sz w:val="24"/>
          <w:szCs w:val="24"/>
        </w:rPr>
        <w:t>each</w:t>
      </w:r>
      <w:r>
        <w:rPr>
          <w:b/>
          <w:bCs/>
          <w:sz w:val="24"/>
          <w:szCs w:val="24"/>
        </w:rPr>
        <w:t>)</w:t>
      </w:r>
    </w:p>
    <w:p w14:paraId="2DA235C6" w14:textId="07E30D50" w:rsidR="002E7545" w:rsidRPr="002E7545" w:rsidRDefault="002E7545" w:rsidP="002E754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D140CC" w:rsidRPr="002E7545">
        <w:rPr>
          <w:b/>
          <w:bCs/>
        </w:rPr>
        <w:t xml:space="preserve"> </w:t>
      </w:r>
      <w:r w:rsidR="00D140CC" w:rsidRPr="00952700">
        <w:t>[</w:t>
      </w:r>
      <w:r>
        <w:t>Patti</w:t>
      </w:r>
      <w:r w:rsidR="00D140CC" w:rsidRPr="00952700">
        <w:t>]</w:t>
      </w:r>
    </w:p>
    <w:p w14:paraId="48D0C040" w14:textId="705CC8EF" w:rsidR="002E7545" w:rsidRDefault="002E7545" w:rsidP="002E7545">
      <w:pPr>
        <w:pStyle w:val="ListParagraph"/>
        <w:numPr>
          <w:ilvl w:val="1"/>
          <w:numId w:val="15"/>
        </w:numPr>
        <w:spacing w:after="160" w:line="278" w:lineRule="auto"/>
      </w:pPr>
      <w:r>
        <w:t>Name</w:t>
      </w:r>
    </w:p>
    <w:p w14:paraId="0B6C40C1" w14:textId="77777777" w:rsidR="002E7545" w:rsidRDefault="002E7545" w:rsidP="002E7545">
      <w:pPr>
        <w:pStyle w:val="ListParagraph"/>
        <w:numPr>
          <w:ilvl w:val="1"/>
          <w:numId w:val="15"/>
        </w:numPr>
        <w:spacing w:after="160" w:line="278" w:lineRule="auto"/>
      </w:pPr>
      <w:r>
        <w:t xml:space="preserve">What region do you represent? How long have you lived in TN? </w:t>
      </w:r>
    </w:p>
    <w:p w14:paraId="52FCD5FF" w14:textId="77777777" w:rsidR="002E7545" w:rsidRDefault="002E7545" w:rsidP="002E7545">
      <w:pPr>
        <w:pStyle w:val="ListParagraph"/>
        <w:numPr>
          <w:ilvl w:val="1"/>
          <w:numId w:val="15"/>
        </w:numPr>
        <w:spacing w:after="160" w:line="278" w:lineRule="auto"/>
      </w:pPr>
      <w:r>
        <w:t>High level info about you professionally (e.g., lawyer in X-</w:t>
      </w:r>
      <w:proofErr w:type="spellStart"/>
      <w:r>
        <w:t>ville</w:t>
      </w:r>
      <w:proofErr w:type="spellEnd"/>
      <w:r>
        <w:t>) and personally (e.g., hobby or what keeps you grounded)</w:t>
      </w:r>
    </w:p>
    <w:p w14:paraId="378BF3FA" w14:textId="4C0DC3E0" w:rsidR="00106DDA" w:rsidRDefault="002E7545" w:rsidP="00810984">
      <w:pPr>
        <w:pStyle w:val="ListParagraph"/>
        <w:numPr>
          <w:ilvl w:val="1"/>
          <w:numId w:val="15"/>
        </w:numPr>
        <w:spacing w:after="160" w:line="278" w:lineRule="auto"/>
      </w:pPr>
      <w:r>
        <w:t>Your “why” for being on this advocacy panel</w:t>
      </w:r>
    </w:p>
    <w:p w14:paraId="09C6BA43" w14:textId="77777777" w:rsidR="0001086C" w:rsidRDefault="0001086C" w:rsidP="00EA39AC">
      <w:pPr>
        <w:pStyle w:val="NoSpacing"/>
        <w:rPr>
          <w:b/>
          <w:bCs/>
          <w:sz w:val="24"/>
          <w:szCs w:val="24"/>
        </w:rPr>
      </w:pPr>
    </w:p>
    <w:p w14:paraId="55CEB6D4" w14:textId="038B158F" w:rsidR="00065FCC" w:rsidRDefault="001B7CEA" w:rsidP="00EA39AC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065FCC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="00065F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Input and Vote on Panel Vision Statement </w:t>
      </w:r>
      <w:r w:rsidR="009F7262">
        <w:rPr>
          <w:b/>
          <w:bCs/>
          <w:sz w:val="24"/>
          <w:szCs w:val="24"/>
        </w:rPr>
        <w:t xml:space="preserve"> </w:t>
      </w:r>
    </w:p>
    <w:p w14:paraId="732E836C" w14:textId="03462E19" w:rsidR="001B7CEA" w:rsidRPr="0001086C" w:rsidRDefault="009F7262" w:rsidP="001B7CEA">
      <w:pPr>
        <w:ind w:left="360"/>
      </w:pPr>
      <w:r w:rsidRPr="0001086C">
        <w:rPr>
          <w:b/>
          <w:bCs/>
        </w:rPr>
        <w:t xml:space="preserve">       </w:t>
      </w:r>
      <w:r w:rsidRPr="0001086C">
        <w:t>[</w:t>
      </w:r>
      <w:r w:rsidR="001B7CEA" w:rsidRPr="0001086C">
        <w:t>Betty</w:t>
      </w:r>
      <w:r w:rsidRPr="0001086C">
        <w:t>]</w:t>
      </w:r>
    </w:p>
    <w:p w14:paraId="092FCD42" w14:textId="5B8407DD" w:rsidR="001B7CEA" w:rsidRDefault="001B7CEA" w:rsidP="001B7CEA">
      <w:pPr>
        <w:ind w:left="360"/>
      </w:pPr>
      <w:r>
        <w:rPr>
          <w:sz w:val="24"/>
          <w:szCs w:val="24"/>
        </w:rPr>
        <w:lastRenderedPageBreak/>
        <w:t xml:space="preserve"> </w:t>
      </w:r>
      <w:r w:rsidRPr="002919F9">
        <w:rPr>
          <w:i/>
          <w:iCs/>
        </w:rPr>
        <w:t>"The Community Advocacy Panel aspires to</w:t>
      </w:r>
      <w:r>
        <w:rPr>
          <w:i/>
          <w:iCs/>
        </w:rPr>
        <w:t xml:space="preserve"> </w:t>
      </w:r>
      <w:r w:rsidRPr="002919F9">
        <w:rPr>
          <w:i/>
          <w:iCs/>
        </w:rPr>
        <w:t>elevate the voices of individuals and communities affected by the opioid</w:t>
      </w:r>
      <w:r>
        <w:rPr>
          <w:i/>
          <w:iCs/>
        </w:rPr>
        <w:t xml:space="preserve"> </w:t>
      </w:r>
      <w:r w:rsidRPr="002919F9">
        <w:rPr>
          <w:i/>
          <w:iCs/>
        </w:rPr>
        <w:t>epidemic, ensuring that opioid settlement funds are guided by lived experience,</w:t>
      </w:r>
      <w:r>
        <w:rPr>
          <w:i/>
          <w:iCs/>
        </w:rPr>
        <w:t xml:space="preserve"> </w:t>
      </w:r>
      <w:r w:rsidRPr="002919F9">
        <w:rPr>
          <w:i/>
          <w:iCs/>
        </w:rPr>
        <w:t>community needs, and a commitment to healing, equity, and accountability."</w:t>
      </w:r>
    </w:p>
    <w:p w14:paraId="2E9C16D4" w14:textId="77777777" w:rsidR="00106DDA" w:rsidRDefault="00106DDA" w:rsidP="00D140CC">
      <w:pPr>
        <w:pStyle w:val="NoSpacing"/>
        <w:rPr>
          <w:b/>
          <w:bCs/>
          <w:sz w:val="24"/>
          <w:szCs w:val="24"/>
        </w:rPr>
      </w:pPr>
    </w:p>
    <w:p w14:paraId="7047701C" w14:textId="6B9DA478" w:rsidR="00D47AAC" w:rsidRDefault="001B7CEA" w:rsidP="009F7262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4</w:t>
      </w:r>
      <w:r w:rsidR="00D14FCA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15</w:t>
      </w:r>
      <w:r w:rsidR="00D47AA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>Panel Training</w:t>
      </w:r>
      <w:r w:rsidR="00D140CC">
        <w:rPr>
          <w:rFonts w:ascii="Calibri" w:hAnsi="Calibri" w:cs="Calibri"/>
          <w:b/>
          <w:bCs/>
        </w:rPr>
        <w:t xml:space="preserve"> </w:t>
      </w:r>
    </w:p>
    <w:p w14:paraId="3783641E" w14:textId="4EB4D568" w:rsidR="00952700" w:rsidRDefault="00952700" w:rsidP="00952700">
      <w:pPr>
        <w:pStyle w:val="NoSpacing"/>
        <w:ind w:firstLine="720"/>
        <w:rPr>
          <w:sz w:val="24"/>
          <w:szCs w:val="24"/>
        </w:rPr>
      </w:pPr>
      <w:r w:rsidRPr="00952700">
        <w:rPr>
          <w:sz w:val="24"/>
          <w:szCs w:val="24"/>
        </w:rPr>
        <w:t>[</w:t>
      </w:r>
      <w:r w:rsidR="001B7CEA">
        <w:rPr>
          <w:sz w:val="24"/>
          <w:szCs w:val="24"/>
        </w:rPr>
        <w:t>Nathan</w:t>
      </w:r>
      <w:r w:rsidRPr="00952700">
        <w:rPr>
          <w:sz w:val="24"/>
          <w:szCs w:val="24"/>
        </w:rPr>
        <w:t>]</w:t>
      </w:r>
    </w:p>
    <w:p w14:paraId="5E86BAF0" w14:textId="77777777" w:rsidR="001B7CEA" w:rsidRDefault="001B7CEA" w:rsidP="00952700">
      <w:pPr>
        <w:pStyle w:val="NoSpacing"/>
        <w:ind w:firstLine="720"/>
        <w:rPr>
          <w:sz w:val="24"/>
          <w:szCs w:val="24"/>
        </w:rPr>
      </w:pPr>
    </w:p>
    <w:p w14:paraId="0F52529D" w14:textId="71D946F0" w:rsidR="00952700" w:rsidRDefault="00952700" w:rsidP="00D47AAC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4042047D" w14:textId="50AED00F" w:rsidR="007C79C4" w:rsidRDefault="001B7CEA" w:rsidP="009F726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761FB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20</w:t>
      </w:r>
      <w:r w:rsidR="00646E93" w:rsidRPr="00F1156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Expectations – Charge to Panel Members </w:t>
      </w:r>
      <w:r w:rsidR="00D140CC">
        <w:rPr>
          <w:b/>
          <w:bCs/>
          <w:sz w:val="24"/>
          <w:szCs w:val="24"/>
        </w:rPr>
        <w:t xml:space="preserve"> </w:t>
      </w:r>
    </w:p>
    <w:p w14:paraId="1184BFDC" w14:textId="6D73C369" w:rsidR="001B7CEA" w:rsidRPr="001B7CEA" w:rsidRDefault="00952700" w:rsidP="001B7CEA">
      <w:pPr>
        <w:spacing w:line="278" w:lineRule="auto"/>
      </w:pPr>
      <w:r w:rsidRPr="001B7CEA">
        <w:rPr>
          <w:rFonts w:ascii="Calibri" w:hAnsi="Calibri" w:cs="Calibri"/>
          <w:b/>
          <w:bCs/>
        </w:rPr>
        <w:tab/>
      </w:r>
      <w:r w:rsidRPr="00952700">
        <w:t>[</w:t>
      </w:r>
      <w:r w:rsidR="001B7CEA">
        <w:t>Nathan, Betty, and Patti</w:t>
      </w:r>
      <w:r w:rsidRPr="00952700">
        <w:t>]</w:t>
      </w:r>
    </w:p>
    <w:p w14:paraId="00951A57" w14:textId="78D45FAA" w:rsidR="001B7CEA" w:rsidRPr="001B7CEA" w:rsidRDefault="001B7CEA" w:rsidP="001B7CEA">
      <w:pPr>
        <w:pStyle w:val="ListParagraph"/>
        <w:numPr>
          <w:ilvl w:val="0"/>
          <w:numId w:val="16"/>
        </w:numPr>
        <w:spacing w:after="160" w:line="278" w:lineRule="auto"/>
        <w:rPr>
          <w:rFonts w:asciiTheme="minorHAnsi" w:hAnsiTheme="minorHAnsi" w:cstheme="minorHAnsi"/>
        </w:rPr>
      </w:pPr>
      <w:r w:rsidRPr="001B7CEA">
        <w:rPr>
          <w:rFonts w:asciiTheme="minorHAnsi" w:hAnsiTheme="minorHAnsi" w:cstheme="minorHAnsi"/>
        </w:rPr>
        <w:t xml:space="preserve"> Review of the Community Advocacy Panel Expectations – Nathan</w:t>
      </w:r>
    </w:p>
    <w:p w14:paraId="73203C91" w14:textId="77777777" w:rsidR="001B7CEA" w:rsidRPr="001B7CEA" w:rsidRDefault="001B7CEA" w:rsidP="001B7CEA">
      <w:pPr>
        <w:pStyle w:val="ListParagraph"/>
        <w:numPr>
          <w:ilvl w:val="0"/>
          <w:numId w:val="16"/>
        </w:numPr>
        <w:spacing w:after="160" w:line="278" w:lineRule="auto"/>
        <w:rPr>
          <w:rFonts w:asciiTheme="minorHAnsi" w:hAnsiTheme="minorHAnsi" w:cstheme="minorHAnsi"/>
        </w:rPr>
      </w:pPr>
      <w:r w:rsidRPr="001B7CEA">
        <w:rPr>
          <w:rFonts w:asciiTheme="minorHAnsi" w:hAnsiTheme="minorHAnsi" w:cstheme="minorHAnsi"/>
        </w:rPr>
        <w:t>Request for agenda items prior to Panel Quarterly meetings; Betty or Patti will send you an email asking for items a few weeks ahead of the meeting - Betty Mason</w:t>
      </w:r>
    </w:p>
    <w:p w14:paraId="36C07306" w14:textId="5E948E79" w:rsidR="001B7CEA" w:rsidRPr="001B7CEA" w:rsidRDefault="001B7CEA" w:rsidP="001B7CEA">
      <w:pPr>
        <w:pStyle w:val="ListParagraph"/>
        <w:numPr>
          <w:ilvl w:val="0"/>
          <w:numId w:val="16"/>
        </w:numPr>
        <w:spacing w:after="160" w:line="278" w:lineRule="auto"/>
        <w:rPr>
          <w:rFonts w:asciiTheme="minorHAnsi" w:hAnsiTheme="minorHAnsi" w:cstheme="minorHAnsi"/>
        </w:rPr>
      </w:pPr>
      <w:r w:rsidRPr="001B7CEA">
        <w:rPr>
          <w:rFonts w:asciiTheme="minorHAnsi" w:hAnsiTheme="minorHAnsi" w:cstheme="minorHAnsi"/>
        </w:rPr>
        <w:t>Panel Member volunteers to attend the OAC Quarterly Meetings (need regional reps to attend in person)- Betty</w:t>
      </w:r>
    </w:p>
    <w:p w14:paraId="10098539" w14:textId="77777777" w:rsidR="001B7CEA" w:rsidRPr="001B7CEA" w:rsidRDefault="001B7CEA" w:rsidP="001B7CEA">
      <w:pPr>
        <w:pStyle w:val="ListParagraph"/>
        <w:numPr>
          <w:ilvl w:val="1"/>
          <w:numId w:val="16"/>
        </w:numPr>
        <w:spacing w:after="160" w:line="278" w:lineRule="auto"/>
        <w:rPr>
          <w:rFonts w:asciiTheme="minorHAnsi" w:hAnsiTheme="minorHAnsi" w:cstheme="minorHAnsi"/>
        </w:rPr>
      </w:pPr>
      <w:r w:rsidRPr="001B7CEA">
        <w:rPr>
          <w:rFonts w:asciiTheme="minorHAnsi" w:hAnsiTheme="minorHAnsi" w:cstheme="minorHAnsi"/>
        </w:rPr>
        <w:t>Designated volunteers will be introduced at each OAC Quarterly Meeting</w:t>
      </w:r>
    </w:p>
    <w:p w14:paraId="58489F97" w14:textId="77777777" w:rsidR="001B7CEA" w:rsidRPr="001B7CEA" w:rsidRDefault="001B7CEA" w:rsidP="001B7CEA">
      <w:pPr>
        <w:pStyle w:val="ListParagraph"/>
        <w:numPr>
          <w:ilvl w:val="1"/>
          <w:numId w:val="16"/>
        </w:numPr>
        <w:spacing w:after="160" w:line="278" w:lineRule="auto"/>
        <w:rPr>
          <w:rFonts w:asciiTheme="minorHAnsi" w:hAnsiTheme="minorHAnsi" w:cstheme="minorHAnsi"/>
        </w:rPr>
      </w:pPr>
      <w:r w:rsidRPr="001B7CEA">
        <w:rPr>
          <w:rFonts w:asciiTheme="minorHAnsi" w:hAnsiTheme="minorHAnsi" w:cstheme="minorHAnsi"/>
        </w:rPr>
        <w:t>Encourage all Panel Members to attend each OAC Quarterly Meeting (in person for regional reps if possible; virtual if not- OAC Quarterly Meeting links posted on website)</w:t>
      </w:r>
    </w:p>
    <w:p w14:paraId="751F536C" w14:textId="77777777" w:rsidR="001B7CEA" w:rsidRPr="001B7CEA" w:rsidRDefault="001B7CEA" w:rsidP="001B7CEA">
      <w:pPr>
        <w:pStyle w:val="ListParagraph"/>
        <w:numPr>
          <w:ilvl w:val="1"/>
          <w:numId w:val="16"/>
        </w:numPr>
        <w:spacing w:after="160" w:line="278" w:lineRule="auto"/>
        <w:rPr>
          <w:rFonts w:asciiTheme="minorHAnsi" w:hAnsiTheme="minorHAnsi" w:cstheme="minorHAnsi"/>
        </w:rPr>
      </w:pPr>
      <w:r w:rsidRPr="001B7CEA">
        <w:rPr>
          <w:rFonts w:asciiTheme="minorHAnsi" w:hAnsiTheme="minorHAnsi" w:cstheme="minorHAnsi"/>
        </w:rPr>
        <w:t>2026 OAC Quarterly Meetings: March 5 (East), June 2 (West), September 3 (Middle), December 1 (East)</w:t>
      </w:r>
    </w:p>
    <w:p w14:paraId="4DD041D5" w14:textId="7318B272" w:rsidR="001B7CEA" w:rsidRPr="001B7CEA" w:rsidRDefault="001B7CEA" w:rsidP="001B7CEA">
      <w:pPr>
        <w:pStyle w:val="ListParagraph"/>
        <w:numPr>
          <w:ilvl w:val="0"/>
          <w:numId w:val="16"/>
        </w:numPr>
        <w:spacing w:after="160" w:line="278" w:lineRule="auto"/>
        <w:rPr>
          <w:rFonts w:asciiTheme="minorHAnsi" w:hAnsiTheme="minorHAnsi" w:cstheme="minorHAnsi"/>
        </w:rPr>
      </w:pPr>
      <w:r w:rsidRPr="001B7CEA">
        <w:rPr>
          <w:rFonts w:asciiTheme="minorHAnsi" w:hAnsiTheme="minorHAnsi" w:cstheme="minorHAnsi"/>
        </w:rPr>
        <w:t xml:space="preserve">Create relationships and get a pulse on your region; make visits, talk with leaders and constituents- Patti </w:t>
      </w:r>
    </w:p>
    <w:p w14:paraId="01F5E4F7" w14:textId="497A5BEC" w:rsidR="00952700" w:rsidRDefault="00952700" w:rsidP="00952700">
      <w:pPr>
        <w:pStyle w:val="NoSpacing"/>
        <w:rPr>
          <w:sz w:val="24"/>
          <w:szCs w:val="24"/>
        </w:rPr>
      </w:pPr>
    </w:p>
    <w:p w14:paraId="22E5AA81" w14:textId="2D1F44AF" w:rsidR="00400528" w:rsidRPr="00411C92" w:rsidRDefault="001B7CEA" w:rsidP="007C0244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4</w:t>
      </w:r>
      <w:r w:rsidR="00400528" w:rsidRPr="00400528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35</w:t>
      </w:r>
      <w:r w:rsidR="00400528"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</w:rPr>
        <w:t>Questions/Discussion around Panel Responsibilities</w:t>
      </w:r>
    </w:p>
    <w:p w14:paraId="2D8A2686" w14:textId="29BFDB48" w:rsidR="00106DDA" w:rsidRDefault="007C0244" w:rsidP="00861C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</w:t>
      </w:r>
      <w:r w:rsidRPr="007C0244">
        <w:rPr>
          <w:rFonts w:ascii="Calibri" w:hAnsi="Calibri" w:cs="Calibri"/>
        </w:rPr>
        <w:t>[</w:t>
      </w:r>
      <w:r w:rsidR="001B7CEA">
        <w:rPr>
          <w:rFonts w:ascii="Calibri" w:hAnsi="Calibri" w:cs="Calibri"/>
        </w:rPr>
        <w:t>Betty</w:t>
      </w:r>
      <w:r w:rsidRPr="007C0244">
        <w:rPr>
          <w:rFonts w:ascii="Calibri" w:hAnsi="Calibri" w:cs="Calibri"/>
        </w:rPr>
        <w:t xml:space="preserve">] </w:t>
      </w:r>
    </w:p>
    <w:p w14:paraId="49536C98" w14:textId="77777777" w:rsidR="0001086C" w:rsidRDefault="0001086C" w:rsidP="00861C43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004A414B" w14:textId="77777777" w:rsidR="0001086C" w:rsidRDefault="0001086C" w:rsidP="00861C43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085B97CE" w14:textId="2079EB72" w:rsidR="00810984" w:rsidRDefault="001B7CEA" w:rsidP="00861C4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</w:t>
      </w:r>
      <w:r w:rsidR="00CC6230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50</w:t>
      </w:r>
      <w:r w:rsidR="00810984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>General Questions or Comments</w:t>
      </w:r>
      <w:r w:rsidR="00895B1B">
        <w:rPr>
          <w:rFonts w:ascii="Calibri" w:hAnsi="Calibri" w:cs="Calibri"/>
          <w:b/>
          <w:bCs/>
        </w:rPr>
        <w:t xml:space="preserve"> from Panel Members</w:t>
      </w:r>
      <w:r w:rsidR="00D140CC">
        <w:rPr>
          <w:rFonts w:ascii="Calibri" w:hAnsi="Calibri" w:cs="Calibri"/>
          <w:b/>
          <w:bCs/>
        </w:rPr>
        <w:t xml:space="preserve"> </w:t>
      </w:r>
      <w:r w:rsidR="00C00AA7">
        <w:rPr>
          <w:rFonts w:ascii="Calibri" w:hAnsi="Calibri" w:cs="Calibri"/>
          <w:b/>
          <w:bCs/>
        </w:rPr>
        <w:t xml:space="preserve"> </w:t>
      </w:r>
    </w:p>
    <w:p w14:paraId="1A18459A" w14:textId="20335420" w:rsidR="00810984" w:rsidRDefault="00411C92" w:rsidP="00861C43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[</w:t>
      </w:r>
      <w:r w:rsidR="001B7CEA">
        <w:rPr>
          <w:rFonts w:ascii="Calibri" w:hAnsi="Calibri" w:cs="Calibri"/>
        </w:rPr>
        <w:t>Patti</w:t>
      </w:r>
      <w:r w:rsidR="00C75783">
        <w:rPr>
          <w:rFonts w:ascii="Calibri" w:hAnsi="Calibri" w:cs="Calibri"/>
        </w:rPr>
        <w:t>]</w:t>
      </w:r>
    </w:p>
    <w:p w14:paraId="0DDB6BD4" w14:textId="77777777" w:rsidR="0001086C" w:rsidRDefault="0001086C" w:rsidP="00C7578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4A90B519" w14:textId="77777777" w:rsidR="0001086C" w:rsidRDefault="0001086C" w:rsidP="00C7578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5E25F002" w14:textId="35C4662E" w:rsidR="00C5261D" w:rsidRDefault="001B7CEA" w:rsidP="00C7578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</w:t>
      </w:r>
      <w:r w:rsidR="00400528"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>00</w:t>
      </w:r>
      <w:r w:rsidR="00C75783"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Meeting Adjourns</w:t>
      </w:r>
    </w:p>
    <w:p w14:paraId="020E4226" w14:textId="7C2F35EC" w:rsidR="00B761FB" w:rsidRDefault="001B7CEA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(Betty)</w:t>
      </w:r>
    </w:p>
    <w:p w14:paraId="52A4C8CD" w14:textId="77777777" w:rsidR="0001086C" w:rsidRDefault="0001086C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</w:p>
    <w:p w14:paraId="3850B651" w14:textId="77777777" w:rsidR="0001086C" w:rsidRDefault="0001086C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</w:p>
    <w:p w14:paraId="33F7C326" w14:textId="16B852E4" w:rsidR="00895B1B" w:rsidRDefault="00C5261D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Next </w:t>
      </w:r>
      <w:r w:rsidR="00895B1B">
        <w:rPr>
          <w:rFonts w:ascii="Calibri" w:hAnsi="Calibri" w:cs="Calibri"/>
          <w:color w:val="000000"/>
        </w:rPr>
        <w:t xml:space="preserve">Community Advocacy </w:t>
      </w:r>
      <w:r>
        <w:rPr>
          <w:rFonts w:ascii="Calibri" w:hAnsi="Calibri" w:cs="Calibri"/>
          <w:color w:val="000000"/>
        </w:rPr>
        <w:t>Panel Meeting</w:t>
      </w:r>
      <w:r w:rsidR="00BA5802">
        <w:rPr>
          <w:rFonts w:ascii="Calibri" w:hAnsi="Calibri" w:cs="Calibri"/>
          <w:color w:val="000000"/>
        </w:rPr>
        <w:t xml:space="preserve">, </w:t>
      </w:r>
      <w:r w:rsidR="00895B1B">
        <w:rPr>
          <w:rFonts w:ascii="Calibri" w:hAnsi="Calibri" w:cs="Calibri"/>
          <w:color w:val="000000"/>
        </w:rPr>
        <w:t xml:space="preserve">100% </w:t>
      </w:r>
      <w:r w:rsidR="00BA5802">
        <w:rPr>
          <w:rFonts w:ascii="Calibri" w:hAnsi="Calibri" w:cs="Calibri"/>
          <w:color w:val="000000"/>
        </w:rPr>
        <w:t>Virtual</w:t>
      </w:r>
      <w:r>
        <w:rPr>
          <w:rFonts w:ascii="Calibri" w:hAnsi="Calibri" w:cs="Calibri"/>
          <w:color w:val="000000"/>
        </w:rPr>
        <w:t xml:space="preserve"> </w:t>
      </w:r>
    </w:p>
    <w:p w14:paraId="3887144B" w14:textId="300AB060" w:rsidR="00C5261D" w:rsidRPr="001B7CEA" w:rsidRDefault="00C5261D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April 2</w:t>
      </w:r>
      <w:r w:rsidR="00895B1B">
        <w:rPr>
          <w:rFonts w:ascii="Calibri" w:hAnsi="Calibri" w:cs="Calibri"/>
          <w:color w:val="000000"/>
        </w:rPr>
        <w:t>, 2026</w:t>
      </w:r>
      <w:r>
        <w:rPr>
          <w:rFonts w:ascii="Calibri" w:hAnsi="Calibri" w:cs="Calibri"/>
          <w:color w:val="000000"/>
        </w:rPr>
        <w:t xml:space="preserve"> </w:t>
      </w:r>
      <w:r w:rsidR="00554BCC">
        <w:rPr>
          <w:rFonts w:ascii="Calibri" w:hAnsi="Calibri" w:cs="Calibri"/>
          <w:color w:val="000000"/>
        </w:rPr>
        <w:t>4:00</w:t>
      </w:r>
      <w:r w:rsidR="00895B1B">
        <w:rPr>
          <w:rFonts w:ascii="Calibri" w:hAnsi="Calibri" w:cs="Calibri"/>
          <w:color w:val="000000"/>
        </w:rPr>
        <w:t>PM</w:t>
      </w:r>
      <w:r w:rsidR="00554BCC">
        <w:rPr>
          <w:rFonts w:ascii="Calibri" w:hAnsi="Calibri" w:cs="Calibri"/>
          <w:color w:val="000000"/>
        </w:rPr>
        <w:t xml:space="preserve"> – 6:00PM ET/ 3:00</w:t>
      </w:r>
      <w:r w:rsidR="00895B1B">
        <w:rPr>
          <w:rFonts w:ascii="Calibri" w:hAnsi="Calibri" w:cs="Calibri"/>
          <w:color w:val="000000"/>
        </w:rPr>
        <w:t>PM</w:t>
      </w:r>
      <w:r w:rsidR="00554BCC">
        <w:rPr>
          <w:rFonts w:ascii="Calibri" w:hAnsi="Calibri" w:cs="Calibri"/>
          <w:color w:val="000000"/>
        </w:rPr>
        <w:t xml:space="preserve"> – 5:00PM</w:t>
      </w:r>
      <w:r w:rsidR="00BA5802">
        <w:rPr>
          <w:rFonts w:ascii="Calibri" w:hAnsi="Calibri" w:cs="Calibri"/>
          <w:color w:val="000000"/>
        </w:rPr>
        <w:t xml:space="preserve"> CT</w:t>
      </w:r>
    </w:p>
    <w:sectPr w:rsidR="00C5261D" w:rsidRPr="001B7CEA" w:rsidSect="00D65979">
      <w:footerReference w:type="default" r:id="rId9"/>
      <w:pgSz w:w="12240" w:h="15840"/>
      <w:pgMar w:top="900" w:right="540" w:bottom="54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ADB34" w14:textId="77777777" w:rsidR="00DC2D30" w:rsidRDefault="00DC2D30" w:rsidP="00D14549">
      <w:pPr>
        <w:spacing w:after="0" w:line="240" w:lineRule="auto"/>
      </w:pPr>
      <w:r>
        <w:separator/>
      </w:r>
    </w:p>
  </w:endnote>
  <w:endnote w:type="continuationSeparator" w:id="0">
    <w:p w14:paraId="6DABD0A3" w14:textId="77777777" w:rsidR="00DC2D30" w:rsidRDefault="00DC2D30" w:rsidP="00D1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682B" w14:textId="11AE2D69" w:rsidR="00D14549" w:rsidRDefault="00F75495" w:rsidP="001B7CEA">
    <w:pPr>
      <w:pStyle w:val="Footer"/>
      <w:jc w:val="right"/>
    </w:pPr>
    <w:r>
      <w:t xml:space="preserve">Tennessee </w:t>
    </w:r>
    <w:r w:rsidR="00D14549">
      <w:t>Opioid Abatement Council</w:t>
    </w:r>
    <w:r w:rsidR="001B7CEA">
      <w:t>, Community Advocacy Panel</w:t>
    </w:r>
    <w:r w:rsidR="00D14549">
      <w:tab/>
    </w:r>
    <w:r w:rsidR="001B7CEA">
      <w:t>February</w:t>
    </w:r>
    <w:r w:rsidR="007C5A1E">
      <w:t xml:space="preserve"> </w:t>
    </w:r>
    <w:r w:rsidR="001B7CEA">
      <w:t>3</w:t>
    </w:r>
    <w:r w:rsidR="00CF7020">
      <w:t xml:space="preserve">, </w:t>
    </w:r>
    <w:proofErr w:type="gramStart"/>
    <w:r w:rsidR="00CF7020">
      <w:t>202</w:t>
    </w:r>
    <w:r w:rsidR="001B7CEA">
      <w:t>6</w:t>
    </w:r>
    <w:proofErr w:type="gramEnd"/>
    <w:r w:rsidR="00861C43">
      <w:tab/>
    </w:r>
    <w:sdt>
      <w:sdtPr>
        <w:id w:val="5902835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14549">
          <w:fldChar w:fldCharType="begin"/>
        </w:r>
        <w:r w:rsidR="00D14549">
          <w:instrText xml:space="preserve"> PAGE   \* MERGEFORMAT </w:instrText>
        </w:r>
        <w:r w:rsidR="00D14549">
          <w:fldChar w:fldCharType="separate"/>
        </w:r>
        <w:r w:rsidR="00D14549">
          <w:rPr>
            <w:noProof/>
          </w:rPr>
          <w:t>2</w:t>
        </w:r>
        <w:r w:rsidR="00D14549">
          <w:rPr>
            <w:noProof/>
          </w:rPr>
          <w:fldChar w:fldCharType="end"/>
        </w:r>
      </w:sdtContent>
    </w:sdt>
  </w:p>
  <w:p w14:paraId="17A219B0" w14:textId="0D6C60C7" w:rsidR="00D14549" w:rsidRDefault="00D14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D1BA7" w14:textId="77777777" w:rsidR="00DC2D30" w:rsidRDefault="00DC2D30" w:rsidP="00D14549">
      <w:pPr>
        <w:spacing w:after="0" w:line="240" w:lineRule="auto"/>
      </w:pPr>
      <w:r>
        <w:separator/>
      </w:r>
    </w:p>
  </w:footnote>
  <w:footnote w:type="continuationSeparator" w:id="0">
    <w:p w14:paraId="47EECA2C" w14:textId="77777777" w:rsidR="00DC2D30" w:rsidRDefault="00DC2D30" w:rsidP="00D14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565F0"/>
    <w:multiLevelType w:val="hybridMultilevel"/>
    <w:tmpl w:val="0CCA1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1C29D6"/>
    <w:multiLevelType w:val="hybridMultilevel"/>
    <w:tmpl w:val="120CD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F33AF"/>
    <w:multiLevelType w:val="hybridMultilevel"/>
    <w:tmpl w:val="FB10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44DD7"/>
    <w:multiLevelType w:val="hybridMultilevel"/>
    <w:tmpl w:val="E2963074"/>
    <w:lvl w:ilvl="0" w:tplc="6126783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EB7808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202A3C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24CCF0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AD1A4B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AA0E90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9258B28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985C9FB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46187CD8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4" w15:restartNumberingAfterBreak="0">
    <w:nsid w:val="324F3299"/>
    <w:multiLevelType w:val="hybridMultilevel"/>
    <w:tmpl w:val="4AC0F6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5A74B8"/>
    <w:multiLevelType w:val="hybridMultilevel"/>
    <w:tmpl w:val="B720DE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6" w15:restartNumberingAfterBreak="0">
    <w:nsid w:val="351068D8"/>
    <w:multiLevelType w:val="hybridMultilevel"/>
    <w:tmpl w:val="CFA0C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CA2771"/>
    <w:multiLevelType w:val="hybridMultilevel"/>
    <w:tmpl w:val="84CE3C3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 w15:restartNumberingAfterBreak="0">
    <w:nsid w:val="41BE4C44"/>
    <w:multiLevelType w:val="hybridMultilevel"/>
    <w:tmpl w:val="13E0E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85C6C"/>
    <w:multiLevelType w:val="hybridMultilevel"/>
    <w:tmpl w:val="E09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A2664"/>
    <w:multiLevelType w:val="hybridMultilevel"/>
    <w:tmpl w:val="05F022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6426AF"/>
    <w:multiLevelType w:val="hybridMultilevel"/>
    <w:tmpl w:val="F610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AB3FBA"/>
    <w:multiLevelType w:val="hybridMultilevel"/>
    <w:tmpl w:val="B8B8F0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E78518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6150A9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EB1AF0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41BAF5B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7D6E5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4C12E31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A9CAA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624643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3" w15:restartNumberingAfterBreak="0">
    <w:nsid w:val="60D876F3"/>
    <w:multiLevelType w:val="hybridMultilevel"/>
    <w:tmpl w:val="26446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3239E"/>
    <w:multiLevelType w:val="multilevel"/>
    <w:tmpl w:val="536EF2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6420B5D"/>
    <w:multiLevelType w:val="hybridMultilevel"/>
    <w:tmpl w:val="32D80156"/>
    <w:lvl w:ilvl="0" w:tplc="A768C5C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6AEA6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48F67D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1A4AF66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0DCEE3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B7C6D7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750838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C3B46D8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3D8CA0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num w:numId="1" w16cid:durableId="485903687">
    <w:abstractNumId w:val="11"/>
  </w:num>
  <w:num w:numId="2" w16cid:durableId="2020232829">
    <w:abstractNumId w:val="4"/>
  </w:num>
  <w:num w:numId="3" w16cid:durableId="1254626893">
    <w:abstractNumId w:val="12"/>
  </w:num>
  <w:num w:numId="4" w16cid:durableId="1674992310">
    <w:abstractNumId w:val="10"/>
  </w:num>
  <w:num w:numId="5" w16cid:durableId="1681345717">
    <w:abstractNumId w:val="14"/>
  </w:num>
  <w:num w:numId="6" w16cid:durableId="1104225347">
    <w:abstractNumId w:val="9"/>
  </w:num>
  <w:num w:numId="7" w16cid:durableId="1322081468">
    <w:abstractNumId w:val="13"/>
  </w:num>
  <w:num w:numId="8" w16cid:durableId="1170296958">
    <w:abstractNumId w:val="2"/>
  </w:num>
  <w:num w:numId="9" w16cid:durableId="907229202">
    <w:abstractNumId w:val="8"/>
  </w:num>
  <w:num w:numId="10" w16cid:durableId="425537309">
    <w:abstractNumId w:val="3"/>
  </w:num>
  <w:num w:numId="11" w16cid:durableId="250117670">
    <w:abstractNumId w:val="5"/>
  </w:num>
  <w:num w:numId="12" w16cid:durableId="1095174720">
    <w:abstractNumId w:val="15"/>
  </w:num>
  <w:num w:numId="13" w16cid:durableId="1955012771">
    <w:abstractNumId w:val="6"/>
  </w:num>
  <w:num w:numId="14" w16cid:durableId="145753596">
    <w:abstractNumId w:val="7"/>
  </w:num>
  <w:num w:numId="15" w16cid:durableId="514423679">
    <w:abstractNumId w:val="1"/>
  </w:num>
  <w:num w:numId="16" w16cid:durableId="14713800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/gE/mB21JvGUDF1YLJ8bef0eY4da2Eynb3+YS/GXPCuPe0LpNztNzEcZJRTXp/P/MI8d6sd+veDaiu0Oud1bCA==" w:salt="cgw3bYqec2xhazziVAQeh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48"/>
    <w:rsid w:val="0001086C"/>
    <w:rsid w:val="00011746"/>
    <w:rsid w:val="000122C9"/>
    <w:rsid w:val="00045C6E"/>
    <w:rsid w:val="00060EF1"/>
    <w:rsid w:val="0006264D"/>
    <w:rsid w:val="00065287"/>
    <w:rsid w:val="00065FCC"/>
    <w:rsid w:val="000851A5"/>
    <w:rsid w:val="0009027B"/>
    <w:rsid w:val="00095AF4"/>
    <w:rsid w:val="000A34EC"/>
    <w:rsid w:val="000B5ED4"/>
    <w:rsid w:val="000C1A46"/>
    <w:rsid w:val="000F3016"/>
    <w:rsid w:val="001015EA"/>
    <w:rsid w:val="00106DDA"/>
    <w:rsid w:val="00112568"/>
    <w:rsid w:val="00117091"/>
    <w:rsid w:val="00120968"/>
    <w:rsid w:val="001447C0"/>
    <w:rsid w:val="00153035"/>
    <w:rsid w:val="00161358"/>
    <w:rsid w:val="001678B2"/>
    <w:rsid w:val="001753DA"/>
    <w:rsid w:val="001A56D6"/>
    <w:rsid w:val="001B7CEA"/>
    <w:rsid w:val="001C6FDA"/>
    <w:rsid w:val="001D26A9"/>
    <w:rsid w:val="001E592A"/>
    <w:rsid w:val="001E67ED"/>
    <w:rsid w:val="001F4BFA"/>
    <w:rsid w:val="001F7C79"/>
    <w:rsid w:val="0020006E"/>
    <w:rsid w:val="002011D3"/>
    <w:rsid w:val="0020449D"/>
    <w:rsid w:val="0022779E"/>
    <w:rsid w:val="00261156"/>
    <w:rsid w:val="00261AB8"/>
    <w:rsid w:val="00265FE7"/>
    <w:rsid w:val="00285801"/>
    <w:rsid w:val="002868B0"/>
    <w:rsid w:val="002900E0"/>
    <w:rsid w:val="00291EDD"/>
    <w:rsid w:val="002C08A2"/>
    <w:rsid w:val="002C260D"/>
    <w:rsid w:val="002C2BBB"/>
    <w:rsid w:val="002D7BEC"/>
    <w:rsid w:val="002E7545"/>
    <w:rsid w:val="003061C2"/>
    <w:rsid w:val="003078D6"/>
    <w:rsid w:val="00313BFF"/>
    <w:rsid w:val="00323606"/>
    <w:rsid w:val="003316EC"/>
    <w:rsid w:val="003345EE"/>
    <w:rsid w:val="0034155A"/>
    <w:rsid w:val="003442BA"/>
    <w:rsid w:val="00356A7B"/>
    <w:rsid w:val="00361D32"/>
    <w:rsid w:val="00363717"/>
    <w:rsid w:val="003802C8"/>
    <w:rsid w:val="00393444"/>
    <w:rsid w:val="003B38CC"/>
    <w:rsid w:val="003C5718"/>
    <w:rsid w:val="003E607C"/>
    <w:rsid w:val="00400528"/>
    <w:rsid w:val="00406AA8"/>
    <w:rsid w:val="00411339"/>
    <w:rsid w:val="00411C92"/>
    <w:rsid w:val="00414667"/>
    <w:rsid w:val="0042104E"/>
    <w:rsid w:val="00424662"/>
    <w:rsid w:val="0045056F"/>
    <w:rsid w:val="00453012"/>
    <w:rsid w:val="00462CCE"/>
    <w:rsid w:val="00463D32"/>
    <w:rsid w:val="0047631F"/>
    <w:rsid w:val="00493B5E"/>
    <w:rsid w:val="004A0DF9"/>
    <w:rsid w:val="004A6B55"/>
    <w:rsid w:val="004E5B7F"/>
    <w:rsid w:val="004F78C6"/>
    <w:rsid w:val="00507A62"/>
    <w:rsid w:val="00510A85"/>
    <w:rsid w:val="00534010"/>
    <w:rsid w:val="00534DD6"/>
    <w:rsid w:val="00534F19"/>
    <w:rsid w:val="00554BCC"/>
    <w:rsid w:val="00562267"/>
    <w:rsid w:val="005640AC"/>
    <w:rsid w:val="005663D4"/>
    <w:rsid w:val="0058481F"/>
    <w:rsid w:val="0059527A"/>
    <w:rsid w:val="00597C6A"/>
    <w:rsid w:val="005A692B"/>
    <w:rsid w:val="005B07A5"/>
    <w:rsid w:val="005C1803"/>
    <w:rsid w:val="005D0644"/>
    <w:rsid w:val="005D1F22"/>
    <w:rsid w:val="005D288C"/>
    <w:rsid w:val="005E2B37"/>
    <w:rsid w:val="00602148"/>
    <w:rsid w:val="00604A70"/>
    <w:rsid w:val="00606353"/>
    <w:rsid w:val="00606FF8"/>
    <w:rsid w:val="00615CC5"/>
    <w:rsid w:val="00616B0C"/>
    <w:rsid w:val="00625B80"/>
    <w:rsid w:val="00641AB9"/>
    <w:rsid w:val="00646E93"/>
    <w:rsid w:val="00651075"/>
    <w:rsid w:val="00651D9A"/>
    <w:rsid w:val="00670B05"/>
    <w:rsid w:val="006C3041"/>
    <w:rsid w:val="006D5043"/>
    <w:rsid w:val="006D5525"/>
    <w:rsid w:val="006F3FC2"/>
    <w:rsid w:val="00720178"/>
    <w:rsid w:val="00724F40"/>
    <w:rsid w:val="00752829"/>
    <w:rsid w:val="00753843"/>
    <w:rsid w:val="00767E22"/>
    <w:rsid w:val="00797960"/>
    <w:rsid w:val="007A24E5"/>
    <w:rsid w:val="007A271A"/>
    <w:rsid w:val="007B2DDF"/>
    <w:rsid w:val="007C0244"/>
    <w:rsid w:val="007C2423"/>
    <w:rsid w:val="007C5A1E"/>
    <w:rsid w:val="007C79C4"/>
    <w:rsid w:val="007D345C"/>
    <w:rsid w:val="007E4ED5"/>
    <w:rsid w:val="007F6172"/>
    <w:rsid w:val="008063FC"/>
    <w:rsid w:val="00810984"/>
    <w:rsid w:val="00822881"/>
    <w:rsid w:val="00822E49"/>
    <w:rsid w:val="00824513"/>
    <w:rsid w:val="008301F0"/>
    <w:rsid w:val="00835F02"/>
    <w:rsid w:val="0084114F"/>
    <w:rsid w:val="008469E0"/>
    <w:rsid w:val="00856344"/>
    <w:rsid w:val="008572CE"/>
    <w:rsid w:val="008574AD"/>
    <w:rsid w:val="00861C43"/>
    <w:rsid w:val="00874E5D"/>
    <w:rsid w:val="00875C6C"/>
    <w:rsid w:val="00895B1B"/>
    <w:rsid w:val="008A35D2"/>
    <w:rsid w:val="008B19AD"/>
    <w:rsid w:val="008C03A9"/>
    <w:rsid w:val="008C21B2"/>
    <w:rsid w:val="008C6503"/>
    <w:rsid w:val="008C73AD"/>
    <w:rsid w:val="008E34C9"/>
    <w:rsid w:val="00900659"/>
    <w:rsid w:val="00905FE6"/>
    <w:rsid w:val="009411E2"/>
    <w:rsid w:val="00952700"/>
    <w:rsid w:val="00954F20"/>
    <w:rsid w:val="009C36D0"/>
    <w:rsid w:val="009F4E45"/>
    <w:rsid w:val="009F5E2C"/>
    <w:rsid w:val="009F7262"/>
    <w:rsid w:val="00A07379"/>
    <w:rsid w:val="00A14BA2"/>
    <w:rsid w:val="00A1600C"/>
    <w:rsid w:val="00A24EB2"/>
    <w:rsid w:val="00A25CC5"/>
    <w:rsid w:val="00A43D37"/>
    <w:rsid w:val="00A45290"/>
    <w:rsid w:val="00A46323"/>
    <w:rsid w:val="00A66349"/>
    <w:rsid w:val="00A77B51"/>
    <w:rsid w:val="00A81548"/>
    <w:rsid w:val="00A82A1F"/>
    <w:rsid w:val="00A8476C"/>
    <w:rsid w:val="00A865D5"/>
    <w:rsid w:val="00A907B0"/>
    <w:rsid w:val="00A94447"/>
    <w:rsid w:val="00A94B35"/>
    <w:rsid w:val="00AB4D7C"/>
    <w:rsid w:val="00AC02A0"/>
    <w:rsid w:val="00AC40EE"/>
    <w:rsid w:val="00AD3C20"/>
    <w:rsid w:val="00AD5512"/>
    <w:rsid w:val="00AE4150"/>
    <w:rsid w:val="00AF4BAF"/>
    <w:rsid w:val="00B00B74"/>
    <w:rsid w:val="00B01AE9"/>
    <w:rsid w:val="00B062E1"/>
    <w:rsid w:val="00B117A2"/>
    <w:rsid w:val="00B14513"/>
    <w:rsid w:val="00B61EFB"/>
    <w:rsid w:val="00B62DFC"/>
    <w:rsid w:val="00B72C59"/>
    <w:rsid w:val="00B761FB"/>
    <w:rsid w:val="00B91261"/>
    <w:rsid w:val="00B91942"/>
    <w:rsid w:val="00BA0ECD"/>
    <w:rsid w:val="00BA193E"/>
    <w:rsid w:val="00BA5802"/>
    <w:rsid w:val="00BC1188"/>
    <w:rsid w:val="00BC450D"/>
    <w:rsid w:val="00BC5738"/>
    <w:rsid w:val="00BF1164"/>
    <w:rsid w:val="00C00AA7"/>
    <w:rsid w:val="00C04A14"/>
    <w:rsid w:val="00C101FA"/>
    <w:rsid w:val="00C11C29"/>
    <w:rsid w:val="00C11CE5"/>
    <w:rsid w:val="00C1460C"/>
    <w:rsid w:val="00C177BB"/>
    <w:rsid w:val="00C17F66"/>
    <w:rsid w:val="00C17FEF"/>
    <w:rsid w:val="00C45DE1"/>
    <w:rsid w:val="00C50E95"/>
    <w:rsid w:val="00C5261D"/>
    <w:rsid w:val="00C55EFC"/>
    <w:rsid w:val="00C63B6F"/>
    <w:rsid w:val="00C75783"/>
    <w:rsid w:val="00C768AD"/>
    <w:rsid w:val="00C77004"/>
    <w:rsid w:val="00C90DF3"/>
    <w:rsid w:val="00C92CB3"/>
    <w:rsid w:val="00CB78A5"/>
    <w:rsid w:val="00CC6230"/>
    <w:rsid w:val="00CF7020"/>
    <w:rsid w:val="00D11172"/>
    <w:rsid w:val="00D140CC"/>
    <w:rsid w:val="00D14549"/>
    <w:rsid w:val="00D14FCA"/>
    <w:rsid w:val="00D21166"/>
    <w:rsid w:val="00D25317"/>
    <w:rsid w:val="00D25954"/>
    <w:rsid w:val="00D4240C"/>
    <w:rsid w:val="00D47AAC"/>
    <w:rsid w:val="00D65238"/>
    <w:rsid w:val="00D65979"/>
    <w:rsid w:val="00D7296A"/>
    <w:rsid w:val="00D76B24"/>
    <w:rsid w:val="00DA021F"/>
    <w:rsid w:val="00DA2564"/>
    <w:rsid w:val="00DB6D68"/>
    <w:rsid w:val="00DC2961"/>
    <w:rsid w:val="00DC2D30"/>
    <w:rsid w:val="00DE063D"/>
    <w:rsid w:val="00DE2946"/>
    <w:rsid w:val="00DF3C78"/>
    <w:rsid w:val="00E01878"/>
    <w:rsid w:val="00E07941"/>
    <w:rsid w:val="00E2584F"/>
    <w:rsid w:val="00E263FB"/>
    <w:rsid w:val="00E32DB4"/>
    <w:rsid w:val="00E46664"/>
    <w:rsid w:val="00E57979"/>
    <w:rsid w:val="00E63D23"/>
    <w:rsid w:val="00E725FC"/>
    <w:rsid w:val="00E763AD"/>
    <w:rsid w:val="00E80B27"/>
    <w:rsid w:val="00E80B7F"/>
    <w:rsid w:val="00E907F4"/>
    <w:rsid w:val="00E970FE"/>
    <w:rsid w:val="00EA39AC"/>
    <w:rsid w:val="00EB1356"/>
    <w:rsid w:val="00EB13F2"/>
    <w:rsid w:val="00EB146D"/>
    <w:rsid w:val="00EC4652"/>
    <w:rsid w:val="00EC47E9"/>
    <w:rsid w:val="00ED13F6"/>
    <w:rsid w:val="00ED7119"/>
    <w:rsid w:val="00EE7CE4"/>
    <w:rsid w:val="00F02F3B"/>
    <w:rsid w:val="00F11568"/>
    <w:rsid w:val="00F351EB"/>
    <w:rsid w:val="00F430F1"/>
    <w:rsid w:val="00F53D3E"/>
    <w:rsid w:val="00F73F00"/>
    <w:rsid w:val="00F75495"/>
    <w:rsid w:val="00F8126B"/>
    <w:rsid w:val="00F84942"/>
    <w:rsid w:val="00F97432"/>
    <w:rsid w:val="00FA122A"/>
    <w:rsid w:val="00FA21CE"/>
    <w:rsid w:val="00FA546F"/>
    <w:rsid w:val="00FC2A7C"/>
    <w:rsid w:val="00FC36E7"/>
    <w:rsid w:val="00FD3FCF"/>
    <w:rsid w:val="00FE544F"/>
    <w:rsid w:val="00F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CBF39"/>
  <w15:docId w15:val="{CF6282DA-D544-414A-A4C4-72EBA14B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15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45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5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4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549"/>
  </w:style>
  <w:style w:type="paragraph" w:styleId="Footer">
    <w:name w:val="footer"/>
    <w:basedOn w:val="Normal"/>
    <w:link w:val="FooterChar"/>
    <w:uiPriority w:val="99"/>
    <w:unhideWhenUsed/>
    <w:rsid w:val="00D14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549"/>
  </w:style>
  <w:style w:type="character" w:styleId="CommentReference">
    <w:name w:val="annotation reference"/>
    <w:basedOn w:val="DefaultParagraphFont"/>
    <w:uiPriority w:val="99"/>
    <w:semiHidden/>
    <w:unhideWhenUsed/>
    <w:rsid w:val="00C10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0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0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1F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0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5282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17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5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96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2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6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34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3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7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5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56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3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4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9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3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3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2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2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51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5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67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6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FBED-1E04-4F2E-89F8-E37CBC432C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C. Shelton</dc:creator>
  <cp:keywords/>
  <dc:description/>
  <cp:lastModifiedBy>Debbie L. Bresee</cp:lastModifiedBy>
  <cp:revision>3</cp:revision>
  <cp:lastPrinted>2025-02-26T14:24:00Z</cp:lastPrinted>
  <dcterms:created xsi:type="dcterms:W3CDTF">2026-07-17T21:04:00Z</dcterms:created>
  <dcterms:modified xsi:type="dcterms:W3CDTF">2026-07-17T21:14:00Z</dcterms:modified>
</cp:coreProperties>
</file>