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3C7" w14:textId="77777777" w:rsidR="005529AB" w:rsidRDefault="005529AB">
      <w:pPr>
        <w:pStyle w:val="BodyText"/>
        <w:rPr>
          <w:rFonts w:ascii="Times New Roman"/>
          <w:b w:val="0"/>
        </w:rPr>
      </w:pPr>
    </w:p>
    <w:p w14:paraId="3558EB0A" w14:textId="79EBD180" w:rsidR="005529AB" w:rsidRDefault="00583D7F" w:rsidP="00583D7F">
      <w:pPr>
        <w:pStyle w:val="BodyText"/>
        <w:spacing w:before="1"/>
      </w:pPr>
      <w:r>
        <w:rPr>
          <w:rFonts w:ascii="Times New Roman"/>
          <w:b w:val="0"/>
        </w:rPr>
        <w:t xml:space="preserve"> 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Customer:</w:t>
      </w:r>
      <w:r w:rsidR="0076102E">
        <w:rPr>
          <w:spacing w:val="-2"/>
        </w:rPr>
        <w:t xml:space="preserve"> </w:t>
      </w:r>
      <w:r w:rsidR="00044D3E">
        <w:rPr>
          <w:spacing w:val="-2"/>
        </w:rPr>
        <w:t xml:space="preserve"> </w:t>
      </w:r>
      <w:sdt>
        <w:sdtPr>
          <w:rPr>
            <w:spacing w:val="-2"/>
          </w:rPr>
          <w:id w:val="-1459880890"/>
          <w:placeholder>
            <w:docPart w:val="DefaultPlaceholder_-1854013440"/>
          </w:placeholder>
          <w:showingPlcHdr/>
        </w:sdtPr>
        <w:sdtContent>
          <w:permStart w:id="365194814" w:edGrp="everyone"/>
          <w:r w:rsidR="00044D3E" w:rsidRPr="007479B2">
            <w:rPr>
              <w:rStyle w:val="PlaceholderText"/>
            </w:rPr>
            <w:t>Click or tap here to enter text.</w:t>
          </w:r>
          <w:permEnd w:id="365194814"/>
        </w:sdtContent>
      </w:sdt>
    </w:p>
    <w:p w14:paraId="6C485DBB" w14:textId="77777777" w:rsidR="005529AB" w:rsidRDefault="005529AB">
      <w:pPr>
        <w:pStyle w:val="BodyText"/>
        <w:spacing w:before="1"/>
      </w:pPr>
    </w:p>
    <w:p w14:paraId="647F81A6" w14:textId="3C14ABE6" w:rsidR="005529AB" w:rsidRDefault="00000000" w:rsidP="00044D3E">
      <w:pPr>
        <w:pStyle w:val="BodyText"/>
        <w:ind w:left="112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VR</w:t>
      </w:r>
      <w:r>
        <w:rPr>
          <w:spacing w:val="-3"/>
        </w:rPr>
        <w:t xml:space="preserve"> </w:t>
      </w:r>
      <w:r>
        <w:rPr>
          <w:spacing w:val="-2"/>
        </w:rPr>
        <w:t>Counselor:</w:t>
      </w:r>
      <w:r w:rsidR="0076102E">
        <w:rPr>
          <w:spacing w:val="-2"/>
        </w:rPr>
        <w:t xml:space="preserve"> </w:t>
      </w:r>
      <w:r w:rsidR="00044D3E">
        <w:rPr>
          <w:spacing w:val="-2"/>
        </w:rPr>
        <w:t xml:space="preserve"> </w:t>
      </w:r>
      <w:sdt>
        <w:sdtPr>
          <w:rPr>
            <w:spacing w:val="-2"/>
          </w:rPr>
          <w:id w:val="-27716152"/>
          <w:placeholder>
            <w:docPart w:val="DefaultPlaceholder_-1854013440"/>
          </w:placeholder>
          <w:showingPlcHdr/>
        </w:sdtPr>
        <w:sdtContent>
          <w:permStart w:id="52310258" w:edGrp="everyone"/>
          <w:r w:rsidR="00044D3E" w:rsidRPr="007479B2">
            <w:rPr>
              <w:rStyle w:val="PlaceholderText"/>
            </w:rPr>
            <w:t>Click or tap here to enter text.</w:t>
          </w:r>
          <w:permEnd w:id="52310258"/>
        </w:sdtContent>
      </w:sdt>
    </w:p>
    <w:p w14:paraId="054FDE6B" w14:textId="77777777" w:rsidR="00044D3E" w:rsidRDefault="00044D3E" w:rsidP="00044D3E">
      <w:pPr>
        <w:pStyle w:val="BodyText"/>
        <w:ind w:left="112"/>
      </w:pPr>
    </w:p>
    <w:p w14:paraId="0A9DB0B3" w14:textId="080CD110" w:rsidR="005529AB" w:rsidRDefault="00000000">
      <w:pPr>
        <w:pStyle w:val="BodyText"/>
        <w:ind w:left="112"/>
      </w:pPr>
      <w:r>
        <w:t>CRP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</w:t>
      </w:r>
      <w:r w:rsidR="0076102E">
        <w:t>Agency</w:t>
      </w:r>
      <w:r>
        <w:rPr>
          <w:spacing w:val="-5"/>
        </w:rPr>
        <w:t xml:space="preserve"> </w:t>
      </w:r>
      <w:r>
        <w:rPr>
          <w:spacing w:val="-2"/>
        </w:rPr>
        <w:t>name):</w:t>
      </w:r>
      <w:r w:rsidR="0076102E">
        <w:rPr>
          <w:spacing w:val="-2"/>
        </w:rPr>
        <w:t xml:space="preserve"> </w:t>
      </w:r>
      <w:r w:rsidR="00044D3E">
        <w:rPr>
          <w:spacing w:val="-2"/>
        </w:rPr>
        <w:t xml:space="preserve"> </w:t>
      </w:r>
      <w:sdt>
        <w:sdtPr>
          <w:rPr>
            <w:spacing w:val="-2"/>
          </w:rPr>
          <w:id w:val="-2080351030"/>
          <w:placeholder>
            <w:docPart w:val="DefaultPlaceholder_-1854013440"/>
          </w:placeholder>
          <w:showingPlcHdr/>
        </w:sdtPr>
        <w:sdtContent>
          <w:permStart w:id="92098608" w:edGrp="everyone"/>
          <w:r w:rsidR="00044D3E" w:rsidRPr="007479B2">
            <w:rPr>
              <w:rStyle w:val="PlaceholderText"/>
            </w:rPr>
            <w:t>Click or tap here to enter text.</w:t>
          </w:r>
          <w:permEnd w:id="92098608"/>
        </w:sdtContent>
      </w:sdt>
    </w:p>
    <w:p w14:paraId="7D52CC8D" w14:textId="77777777" w:rsidR="00044D3E" w:rsidRDefault="00044D3E">
      <w:pPr>
        <w:pStyle w:val="BodyText"/>
        <w:spacing w:before="2"/>
      </w:pPr>
    </w:p>
    <w:p w14:paraId="762B77BB" w14:textId="6C7E478A" w:rsidR="005529AB" w:rsidRDefault="00000000" w:rsidP="00044D3E">
      <w:pPr>
        <w:pStyle w:val="BodyText"/>
        <w:ind w:left="112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Conducting</w:t>
      </w:r>
      <w:r>
        <w:rPr>
          <w:spacing w:val="-6"/>
        </w:rPr>
        <w:t xml:space="preserve"> </w:t>
      </w:r>
      <w:r>
        <w:rPr>
          <w:spacing w:val="-2"/>
        </w:rPr>
        <w:t>Assessment:</w:t>
      </w:r>
      <w:r w:rsidR="0076102E">
        <w:rPr>
          <w:spacing w:val="-2"/>
        </w:rPr>
        <w:t xml:space="preserve"> </w:t>
      </w:r>
      <w:r w:rsidR="00044D3E">
        <w:rPr>
          <w:spacing w:val="-2"/>
        </w:rPr>
        <w:t xml:space="preserve"> </w:t>
      </w:r>
      <w:sdt>
        <w:sdtPr>
          <w:rPr>
            <w:spacing w:val="-2"/>
          </w:rPr>
          <w:id w:val="-1235625690"/>
          <w:placeholder>
            <w:docPart w:val="DefaultPlaceholder_-1854013440"/>
          </w:placeholder>
          <w:showingPlcHdr/>
        </w:sdtPr>
        <w:sdtContent>
          <w:permStart w:id="592790426" w:edGrp="everyone"/>
          <w:r w:rsidR="00044D3E" w:rsidRPr="007479B2">
            <w:rPr>
              <w:rStyle w:val="PlaceholderText"/>
            </w:rPr>
            <w:t>Click or tap here to enter text.</w:t>
          </w:r>
          <w:permEnd w:id="592790426"/>
        </w:sdtContent>
      </w:sdt>
    </w:p>
    <w:p w14:paraId="54C6D783" w14:textId="77777777" w:rsidR="00044D3E" w:rsidRDefault="00044D3E" w:rsidP="00044D3E">
      <w:pPr>
        <w:pStyle w:val="BodyText"/>
        <w:ind w:left="112"/>
      </w:pPr>
    </w:p>
    <w:p w14:paraId="7C9D2D5A" w14:textId="402EE1B0" w:rsidR="005529AB" w:rsidRDefault="00000000">
      <w:pPr>
        <w:pStyle w:val="BodyText"/>
        <w:ind w:left="112"/>
      </w:pPr>
      <w:r>
        <w:t>Job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Location:</w:t>
      </w:r>
      <w:r w:rsidR="0076102E">
        <w:rPr>
          <w:spacing w:val="-2"/>
        </w:rPr>
        <w:t xml:space="preserve"> </w:t>
      </w:r>
      <w:r w:rsidR="00044D3E">
        <w:rPr>
          <w:spacing w:val="-2"/>
        </w:rPr>
        <w:t xml:space="preserve"> </w:t>
      </w:r>
      <w:bookmarkStart w:id="0" w:name="_Hlk186806387"/>
      <w:sdt>
        <w:sdtPr>
          <w:rPr>
            <w:spacing w:val="-2"/>
          </w:rPr>
          <w:id w:val="-1347555796"/>
          <w:placeholder>
            <w:docPart w:val="DefaultPlaceholder_-1854013440"/>
          </w:placeholder>
          <w:showingPlcHdr/>
        </w:sdtPr>
        <w:sdtContent>
          <w:permStart w:id="529603652" w:edGrp="everyone"/>
          <w:r w:rsidR="00044D3E" w:rsidRPr="007479B2">
            <w:rPr>
              <w:rStyle w:val="PlaceholderText"/>
            </w:rPr>
            <w:t>Click or tap here to enter text.</w:t>
          </w:r>
          <w:permEnd w:id="529603652"/>
        </w:sdtContent>
      </w:sdt>
      <w:bookmarkEnd w:id="0"/>
    </w:p>
    <w:p w14:paraId="55E6352A" w14:textId="77777777" w:rsidR="005529AB" w:rsidRDefault="005529AB">
      <w:pPr>
        <w:pStyle w:val="BodyText"/>
        <w:spacing w:before="2"/>
      </w:pPr>
    </w:p>
    <w:p w14:paraId="3B8031F4" w14:textId="6B4695C1" w:rsidR="005529AB" w:rsidRDefault="00000000" w:rsidP="00044D3E">
      <w:pPr>
        <w:pStyle w:val="BodyText"/>
        <w:ind w:left="112"/>
      </w:pPr>
      <w:r>
        <w:t>Date(s)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Assessment:</w:t>
      </w:r>
      <w:r w:rsidR="0076102E">
        <w:rPr>
          <w:spacing w:val="-2"/>
        </w:rPr>
        <w:t xml:space="preserve"> </w:t>
      </w:r>
      <w:r w:rsidR="00044D3E">
        <w:rPr>
          <w:spacing w:val="-2"/>
        </w:rPr>
        <w:t xml:space="preserve"> </w:t>
      </w:r>
      <w:sdt>
        <w:sdtPr>
          <w:rPr>
            <w:spacing w:val="-2"/>
          </w:rPr>
          <w:id w:val="685645839"/>
          <w:placeholder>
            <w:docPart w:val="DefaultPlaceholder_-1854013440"/>
          </w:placeholder>
          <w:showingPlcHdr/>
        </w:sdtPr>
        <w:sdtContent>
          <w:permStart w:id="2030912712" w:edGrp="everyone"/>
          <w:r w:rsidR="00044D3E" w:rsidRPr="007479B2">
            <w:rPr>
              <w:rStyle w:val="PlaceholderText"/>
            </w:rPr>
            <w:t>Click or tap here to enter text.</w:t>
          </w:r>
          <w:permEnd w:id="2030912712"/>
        </w:sdtContent>
      </w:sdt>
    </w:p>
    <w:p w14:paraId="2EE8264D" w14:textId="77777777" w:rsidR="00044D3E" w:rsidRDefault="00044D3E" w:rsidP="00044D3E">
      <w:pPr>
        <w:pStyle w:val="BodyText"/>
        <w:ind w:left="112"/>
      </w:pPr>
    </w:p>
    <w:p w14:paraId="40091EC1" w14:textId="4F37552A" w:rsidR="005529AB" w:rsidRDefault="00000000">
      <w:pPr>
        <w:pStyle w:val="BodyText"/>
        <w:ind w:left="112"/>
      </w:pPr>
      <w:r>
        <w:t>Job</w:t>
      </w:r>
      <w:r>
        <w:rPr>
          <w:spacing w:val="-7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Title,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rPr>
          <w:spacing w:val="-2"/>
        </w:rPr>
        <w:t>Number:</w:t>
      </w:r>
      <w:r w:rsidR="0076102E">
        <w:rPr>
          <w:spacing w:val="-2"/>
        </w:rPr>
        <w:t xml:space="preserve"> </w:t>
      </w:r>
      <w:r w:rsidR="00044D3E">
        <w:rPr>
          <w:spacing w:val="-2"/>
        </w:rPr>
        <w:t xml:space="preserve"> </w:t>
      </w:r>
      <w:sdt>
        <w:sdtPr>
          <w:rPr>
            <w:spacing w:val="-2"/>
          </w:rPr>
          <w:id w:val="1008875953"/>
          <w:placeholder>
            <w:docPart w:val="DefaultPlaceholder_-1854013440"/>
          </w:placeholder>
          <w:showingPlcHdr/>
        </w:sdtPr>
        <w:sdtContent>
          <w:permStart w:id="517223024" w:edGrp="everyone"/>
          <w:r w:rsidR="00044D3E" w:rsidRPr="007479B2">
            <w:rPr>
              <w:rStyle w:val="PlaceholderText"/>
            </w:rPr>
            <w:t>Click or tap here to enter text.</w:t>
          </w:r>
          <w:permEnd w:id="517223024"/>
        </w:sdtContent>
      </w:sdt>
    </w:p>
    <w:p w14:paraId="38EDA609" w14:textId="77777777" w:rsidR="005529AB" w:rsidRDefault="005529AB">
      <w:pPr>
        <w:pStyle w:val="BodyText"/>
      </w:pPr>
    </w:p>
    <w:p w14:paraId="07B50618" w14:textId="77777777" w:rsidR="005529AB" w:rsidRDefault="005529AB">
      <w:pPr>
        <w:pStyle w:val="BodyText"/>
        <w:spacing w:before="2"/>
      </w:pPr>
    </w:p>
    <w:p w14:paraId="46B77759" w14:textId="2366DC0D" w:rsidR="005529AB" w:rsidRDefault="00000000">
      <w:pPr>
        <w:pStyle w:val="BodyText"/>
        <w:ind w:left="112"/>
      </w:pPr>
      <w:r>
        <w:t>What</w:t>
      </w:r>
      <w:r>
        <w:rPr>
          <w:spacing w:val="-3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4"/>
        </w:rPr>
        <w:t>site?</w:t>
      </w:r>
      <w:r w:rsidR="00044D3E">
        <w:t xml:space="preserve">  </w:t>
      </w:r>
      <w:sdt>
        <w:sdtPr>
          <w:id w:val="1988743003"/>
          <w:placeholder>
            <w:docPart w:val="DefaultPlaceholder_-1854013440"/>
          </w:placeholder>
          <w:showingPlcHdr/>
        </w:sdtPr>
        <w:sdtContent>
          <w:permStart w:id="106454529" w:edGrp="everyone"/>
          <w:r w:rsidR="00044D3E" w:rsidRPr="007479B2">
            <w:rPr>
              <w:rStyle w:val="PlaceholderText"/>
            </w:rPr>
            <w:t>Click or tap here to enter text.</w:t>
          </w:r>
          <w:permEnd w:id="106454529"/>
        </w:sdtContent>
      </w:sdt>
    </w:p>
    <w:p w14:paraId="076A66C1" w14:textId="77777777" w:rsidR="005529AB" w:rsidRDefault="005529AB">
      <w:pPr>
        <w:pStyle w:val="BodyText"/>
      </w:pPr>
    </w:p>
    <w:p w14:paraId="13C2DEDA" w14:textId="77777777" w:rsidR="005529AB" w:rsidRDefault="005529AB">
      <w:pPr>
        <w:pStyle w:val="BodyText"/>
        <w:spacing w:before="1"/>
      </w:pPr>
    </w:p>
    <w:p w14:paraId="35EC1143" w14:textId="31CC62AD" w:rsidR="005529AB" w:rsidRDefault="00000000">
      <w:pPr>
        <w:pStyle w:val="BodyText"/>
        <w:ind w:left="111"/>
      </w:pPr>
      <w:r>
        <w:t>How</w:t>
      </w:r>
      <w:r>
        <w:rPr>
          <w:spacing w:val="-5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shadowing</w:t>
      </w:r>
      <w:r>
        <w:rPr>
          <w:spacing w:val="-3"/>
        </w:rPr>
        <w:t xml:space="preserve"> </w:t>
      </w:r>
      <w:r>
        <w:rPr>
          <w:spacing w:val="-2"/>
        </w:rPr>
        <w:t>experience?</w:t>
      </w:r>
      <w:r w:rsidR="0076102E">
        <w:rPr>
          <w:spacing w:val="-2"/>
        </w:rPr>
        <w:t xml:space="preserve"> </w:t>
      </w:r>
    </w:p>
    <w:p w14:paraId="3C5EF66E" w14:textId="7B29DE9E" w:rsidR="005529AB" w:rsidRDefault="00000000">
      <w:pPr>
        <w:pStyle w:val="BodyText"/>
      </w:pPr>
      <w:sdt>
        <w:sdtPr>
          <w:rPr>
            <w:spacing w:val="-2"/>
          </w:rPr>
          <w:id w:val="392543968"/>
          <w:placeholder>
            <w:docPart w:val="373A271AE5EE45A798A8C8BFD49D942E"/>
          </w:placeholder>
          <w:showingPlcHdr/>
        </w:sdtPr>
        <w:sdtContent>
          <w:permStart w:id="564464170" w:edGrp="everyone"/>
          <w:r w:rsidR="00044D3E" w:rsidRPr="007479B2">
            <w:rPr>
              <w:rStyle w:val="PlaceholderText"/>
            </w:rPr>
            <w:t>Click or tap here to enter text.</w:t>
          </w:r>
          <w:permEnd w:id="564464170"/>
        </w:sdtContent>
      </w:sdt>
    </w:p>
    <w:p w14:paraId="784E8085" w14:textId="77777777" w:rsidR="005529AB" w:rsidRDefault="005529AB">
      <w:pPr>
        <w:pStyle w:val="BodyText"/>
      </w:pPr>
    </w:p>
    <w:p w14:paraId="40C8CC02" w14:textId="7254CB53" w:rsidR="002069A1" w:rsidRDefault="00000000" w:rsidP="002069A1">
      <w:pPr>
        <w:pStyle w:val="BodyText"/>
        <w:ind w:left="111" w:right="199"/>
        <w:rPr>
          <w:spacing w:val="-2"/>
        </w:rPr>
      </w:pPr>
      <w:r>
        <w:t>What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ongoing </w:t>
      </w:r>
      <w:r>
        <w:rPr>
          <w:spacing w:val="-2"/>
        </w:rPr>
        <w:t>basis?</w:t>
      </w:r>
      <w:r w:rsidR="002069A1">
        <w:rPr>
          <w:spacing w:val="-2"/>
        </w:rPr>
        <w:t xml:space="preserve">  </w:t>
      </w:r>
      <w:sdt>
        <w:sdtPr>
          <w:rPr>
            <w:spacing w:val="-2"/>
          </w:rPr>
          <w:id w:val="-435281520"/>
          <w:placeholder>
            <w:docPart w:val="2E3F27E0AF0440938CDFD73AB6F7BB8A"/>
          </w:placeholder>
          <w:showingPlcHdr/>
        </w:sdtPr>
        <w:sdtContent>
          <w:permStart w:id="964589210" w:edGrp="everyone"/>
          <w:r w:rsidR="00044D3E" w:rsidRPr="007479B2">
            <w:rPr>
              <w:rStyle w:val="PlaceholderText"/>
            </w:rPr>
            <w:t>Click or tap here to enter text.</w:t>
          </w:r>
          <w:permEnd w:id="964589210"/>
        </w:sdtContent>
      </w:sdt>
    </w:p>
    <w:p w14:paraId="00DAFA05" w14:textId="77777777" w:rsidR="002069A1" w:rsidRDefault="002069A1" w:rsidP="00044D3E">
      <w:pPr>
        <w:pStyle w:val="BodyText"/>
        <w:ind w:right="199"/>
        <w:rPr>
          <w:spacing w:val="-2"/>
        </w:rPr>
      </w:pPr>
    </w:p>
    <w:p w14:paraId="5A95CC2B" w14:textId="50950B2F" w:rsidR="0076102E" w:rsidRDefault="00000000" w:rsidP="002069A1">
      <w:pPr>
        <w:pStyle w:val="BodyText"/>
        <w:ind w:left="111" w:right="199"/>
        <w:rPr>
          <w:spacing w:val="-2"/>
        </w:rPr>
      </w:pPr>
      <w:r>
        <w:t>What</w:t>
      </w:r>
      <w:r>
        <w:rPr>
          <w:spacing w:val="-6"/>
        </w:rPr>
        <w:t xml:space="preserve"> </w:t>
      </w:r>
      <w:r>
        <w:t>education/training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work?</w:t>
      </w:r>
      <w:r w:rsidR="0076102E">
        <w:rPr>
          <w:spacing w:val="-2"/>
        </w:rPr>
        <w:t xml:space="preserve">  </w:t>
      </w:r>
    </w:p>
    <w:p w14:paraId="6DEB2EA9" w14:textId="4DA6FB26" w:rsidR="005529AB" w:rsidRDefault="0076102E">
      <w:pPr>
        <w:pStyle w:val="BodyText"/>
        <w:spacing w:before="88"/>
        <w:ind w:left="112"/>
      </w:pPr>
      <w:r w:rsidRPr="0076102E">
        <w:rPr>
          <w:b w:val="0"/>
        </w:rPr>
        <w:t xml:space="preserve"> </w:t>
      </w:r>
      <w:sdt>
        <w:sdtPr>
          <w:rPr>
            <w:spacing w:val="-2"/>
          </w:rPr>
          <w:id w:val="423384203"/>
          <w:placeholder>
            <w:docPart w:val="EC2CA93C51424BA6A790C583DF963314"/>
          </w:placeholder>
          <w:showingPlcHdr/>
        </w:sdtPr>
        <w:sdtContent>
          <w:permStart w:id="1696096294" w:edGrp="everyone"/>
          <w:r w:rsidR="00044D3E" w:rsidRPr="007479B2">
            <w:rPr>
              <w:rStyle w:val="PlaceholderText"/>
            </w:rPr>
            <w:t>Click or tap here to enter text.</w:t>
          </w:r>
          <w:permEnd w:id="1696096294"/>
        </w:sdtContent>
      </w:sdt>
    </w:p>
    <w:p w14:paraId="7269E973" w14:textId="77777777" w:rsidR="005529AB" w:rsidRDefault="005529AB">
      <w:pPr>
        <w:pStyle w:val="BodyText"/>
      </w:pPr>
    </w:p>
    <w:p w14:paraId="63B8D49A" w14:textId="77777777" w:rsidR="005529AB" w:rsidRDefault="005529AB">
      <w:pPr>
        <w:pStyle w:val="BodyText"/>
      </w:pPr>
    </w:p>
    <w:p w14:paraId="0E95A513" w14:textId="77777777" w:rsidR="0076102E" w:rsidRDefault="00000000">
      <w:pPr>
        <w:pStyle w:val="BodyText"/>
        <w:ind w:left="112"/>
        <w:rPr>
          <w:spacing w:val="-2"/>
        </w:rPr>
      </w:pP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coaching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2"/>
        </w:rPr>
        <w:t>tasks?</w:t>
      </w:r>
    </w:p>
    <w:p w14:paraId="44C113BA" w14:textId="280E4E5B" w:rsidR="005529AB" w:rsidRDefault="0076102E">
      <w:pPr>
        <w:pStyle w:val="BodyText"/>
        <w:ind w:left="112"/>
      </w:pPr>
      <w:r>
        <w:rPr>
          <w:spacing w:val="-2"/>
        </w:rPr>
        <w:t xml:space="preserve"> </w:t>
      </w:r>
      <w:permStart w:id="1999208436" w:edGrp="everyone"/>
      <w:sdt>
        <w:sdtPr>
          <w:rPr>
            <w:spacing w:val="-2"/>
          </w:rPr>
          <w:id w:val="441113573"/>
          <w:placeholder>
            <w:docPart w:val="5590A4E81A55481B9D7A8D537C63894A"/>
          </w:placeholder>
          <w:showingPlcHdr/>
        </w:sdtPr>
        <w:sdtContent>
          <w:r w:rsidR="00044D3E" w:rsidRPr="007479B2">
            <w:rPr>
              <w:rStyle w:val="PlaceholderText"/>
            </w:rPr>
            <w:t>Click or tap here to enter text.</w:t>
          </w:r>
        </w:sdtContent>
      </w:sdt>
      <w:r w:rsidR="00044D3E" w:rsidRPr="00FC1D58">
        <w:rPr>
          <w:b w:val="0"/>
        </w:rPr>
        <w:t xml:space="preserve"> </w:t>
      </w:r>
      <w:permEnd w:id="1999208436"/>
    </w:p>
    <w:p w14:paraId="135EACF4" w14:textId="77777777" w:rsidR="005529AB" w:rsidRDefault="005529AB">
      <w:pPr>
        <w:pStyle w:val="BodyText"/>
      </w:pPr>
    </w:p>
    <w:p w14:paraId="321DCCB5" w14:textId="77777777" w:rsidR="005529AB" w:rsidRDefault="005529AB">
      <w:pPr>
        <w:pStyle w:val="BodyText"/>
      </w:pPr>
    </w:p>
    <w:p w14:paraId="3C42FAD8" w14:textId="77777777" w:rsidR="005529AB" w:rsidRDefault="00000000">
      <w:pPr>
        <w:pStyle w:val="BodyText"/>
        <w:spacing w:before="1"/>
        <w:ind w:left="112"/>
        <w:rPr>
          <w:spacing w:val="-2"/>
        </w:rPr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shadowing</w:t>
      </w:r>
      <w:r>
        <w:rPr>
          <w:spacing w:val="-5"/>
        </w:rPr>
        <w:t xml:space="preserve"> </w:t>
      </w:r>
      <w:r>
        <w:rPr>
          <w:spacing w:val="-2"/>
        </w:rPr>
        <w:t>experience?</w:t>
      </w:r>
    </w:p>
    <w:p w14:paraId="709E080F" w14:textId="0CB5974A" w:rsidR="005529AB" w:rsidRDefault="00000000">
      <w:pPr>
        <w:pStyle w:val="BodyText"/>
      </w:pPr>
      <w:sdt>
        <w:sdtPr>
          <w:rPr>
            <w:spacing w:val="-2"/>
          </w:rPr>
          <w:id w:val="121589184"/>
          <w:placeholder>
            <w:docPart w:val="A1F6A6F2F87D4C9A9D2B36C2C08E10DF"/>
          </w:placeholder>
          <w:showingPlcHdr/>
        </w:sdtPr>
        <w:sdtContent>
          <w:permStart w:id="380913632" w:edGrp="everyone"/>
          <w:r w:rsidR="00044D3E" w:rsidRPr="007479B2">
            <w:rPr>
              <w:rStyle w:val="PlaceholderText"/>
            </w:rPr>
            <w:t>Click or tap here to enter text.</w:t>
          </w:r>
          <w:permEnd w:id="380913632"/>
        </w:sdtContent>
      </w:sdt>
    </w:p>
    <w:p w14:paraId="79A80E3F" w14:textId="77777777" w:rsidR="005529AB" w:rsidRDefault="005529AB">
      <w:pPr>
        <w:pStyle w:val="BodyText"/>
      </w:pPr>
    </w:p>
    <w:p w14:paraId="3F378F2F" w14:textId="77777777" w:rsidR="005529AB" w:rsidRDefault="005529AB">
      <w:pPr>
        <w:pStyle w:val="BodyText"/>
      </w:pPr>
    </w:p>
    <w:p w14:paraId="517CC122" w14:textId="77777777" w:rsidR="005529AB" w:rsidRDefault="005529AB">
      <w:pPr>
        <w:pStyle w:val="BodyText"/>
      </w:pPr>
    </w:p>
    <w:p w14:paraId="3A0A24FF" w14:textId="77777777" w:rsidR="005529AB" w:rsidRDefault="005529AB">
      <w:pPr>
        <w:pStyle w:val="BodyText"/>
      </w:pPr>
    </w:p>
    <w:p w14:paraId="323A16D7" w14:textId="77777777" w:rsidR="005529AB" w:rsidRDefault="00000000">
      <w:pPr>
        <w:pStyle w:val="BodyText"/>
        <w:ind w:left="112"/>
        <w:rPr>
          <w:spacing w:val="-2"/>
        </w:rPr>
      </w:pP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shadowing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reveal</w:t>
      </w:r>
      <w:r>
        <w:rPr>
          <w:spacing w:val="-3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employment?</w:t>
      </w:r>
    </w:p>
    <w:p w14:paraId="798B0587" w14:textId="339F7EFF" w:rsidR="005529AB" w:rsidRDefault="00000000">
      <w:pPr>
        <w:pStyle w:val="BodyText"/>
      </w:pPr>
      <w:sdt>
        <w:sdtPr>
          <w:rPr>
            <w:spacing w:val="-2"/>
          </w:rPr>
          <w:id w:val="-1862357172"/>
          <w:placeholder>
            <w:docPart w:val="0A94FCA886764544925942F10F55111B"/>
          </w:placeholder>
          <w:showingPlcHdr/>
        </w:sdtPr>
        <w:sdtContent>
          <w:permStart w:id="507583149" w:edGrp="everyone"/>
          <w:r w:rsidR="00044D3E" w:rsidRPr="007479B2">
            <w:rPr>
              <w:rStyle w:val="PlaceholderText"/>
            </w:rPr>
            <w:t>Click or tap here to enter text.</w:t>
          </w:r>
          <w:permEnd w:id="507583149"/>
        </w:sdtContent>
      </w:sdt>
    </w:p>
    <w:p w14:paraId="655FFA8F" w14:textId="77777777" w:rsidR="005529AB" w:rsidRDefault="005529AB">
      <w:pPr>
        <w:pStyle w:val="BodyText"/>
      </w:pPr>
    </w:p>
    <w:p w14:paraId="2E1C3D28" w14:textId="77777777" w:rsidR="005529AB" w:rsidRDefault="005529AB">
      <w:pPr>
        <w:pStyle w:val="BodyText"/>
      </w:pPr>
    </w:p>
    <w:p w14:paraId="0C62EF04" w14:textId="77777777" w:rsidR="005529AB" w:rsidRDefault="005529AB">
      <w:pPr>
        <w:pStyle w:val="BodyText"/>
      </w:pPr>
    </w:p>
    <w:p w14:paraId="4A782ADE" w14:textId="77777777" w:rsidR="005529AB" w:rsidRDefault="005529AB">
      <w:pPr>
        <w:pStyle w:val="BodyText"/>
      </w:pPr>
    </w:p>
    <w:p w14:paraId="7F116C3F" w14:textId="77777777" w:rsidR="005529AB" w:rsidRDefault="005529AB">
      <w:pPr>
        <w:pStyle w:val="BodyText"/>
        <w:spacing w:before="1"/>
      </w:pPr>
    </w:p>
    <w:p w14:paraId="24DFC2E2" w14:textId="580A64DC" w:rsidR="00D71F5D" w:rsidRDefault="00000000" w:rsidP="00D71F5D">
      <w:pPr>
        <w:pStyle w:val="BodyText"/>
        <w:ind w:left="112"/>
      </w:pPr>
      <w:r>
        <w:t>SUMMARY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RECOMMENDATIONS:</w:t>
      </w:r>
      <w:r w:rsidR="00D71F5D">
        <w:rPr>
          <w:spacing w:val="-2"/>
        </w:rPr>
        <w:t xml:space="preserve">  </w:t>
      </w:r>
      <w:permStart w:id="489107245" w:edGrp="everyone"/>
      <w:sdt>
        <w:sdtPr>
          <w:rPr>
            <w:spacing w:val="-2"/>
          </w:rPr>
          <w:id w:val="-2051148115"/>
          <w:placeholder>
            <w:docPart w:val="02BB0F637E444DD6BAF8CB2939AD2F42"/>
          </w:placeholder>
          <w:showingPlcHdr/>
        </w:sdtPr>
        <w:sdtContent>
          <w:r w:rsidR="00044D3E" w:rsidRPr="007479B2">
            <w:rPr>
              <w:rStyle w:val="PlaceholderText"/>
            </w:rPr>
            <w:t>Click or tap here to enter text.</w:t>
          </w:r>
        </w:sdtContent>
      </w:sdt>
    </w:p>
    <w:permEnd w:id="489107245"/>
    <w:p w14:paraId="0D25CEC1" w14:textId="37441DA3" w:rsidR="00D71F5D" w:rsidRDefault="00D71F5D" w:rsidP="00D71F5D">
      <w:pPr>
        <w:pStyle w:val="BodyText"/>
        <w:ind w:left="112"/>
        <w:rPr>
          <w:spacing w:val="-2"/>
        </w:rPr>
      </w:pPr>
    </w:p>
    <w:p w14:paraId="44A80091" w14:textId="5EE553AC" w:rsidR="005529AB" w:rsidRDefault="00000000" w:rsidP="00D71F5D">
      <w:pPr>
        <w:pStyle w:val="BodyText"/>
        <w:ind w:left="112"/>
        <w:rPr>
          <w:b w:val="0"/>
          <w:sz w:val="20"/>
        </w:rPr>
      </w:pP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content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reviewed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 w:rsidR="00FB6ECB">
        <w:rPr>
          <w:spacing w:val="41"/>
          <w:sz w:val="20"/>
        </w:rPr>
        <w:t xml:space="preserve"> </w:t>
      </w:r>
      <w:r>
        <w:rPr>
          <w:spacing w:val="-2"/>
          <w:sz w:val="20"/>
        </w:rPr>
        <w:t>representative/guardian:</w:t>
      </w:r>
    </w:p>
    <w:p w14:paraId="7C2A9E7A" w14:textId="77777777" w:rsidR="005529AB" w:rsidRDefault="005529AB">
      <w:pPr>
        <w:pStyle w:val="BodyText"/>
        <w:rPr>
          <w:sz w:val="20"/>
        </w:rPr>
      </w:pPr>
    </w:p>
    <w:p w14:paraId="0A0EAC6E" w14:textId="52F1557C" w:rsidR="005529AB" w:rsidRDefault="005529AB">
      <w:pPr>
        <w:pStyle w:val="BodyText"/>
        <w:rPr>
          <w:sz w:val="20"/>
        </w:rPr>
      </w:pPr>
    </w:p>
    <w:p w14:paraId="1AB8597A" w14:textId="68703DA1" w:rsidR="00D71F5D" w:rsidRDefault="00000000" w:rsidP="00D71F5D">
      <w:pPr>
        <w:pStyle w:val="BodyText"/>
        <w:ind w:left="112"/>
      </w:pPr>
      <w:r>
        <w:t>CRP</w:t>
      </w:r>
      <w:r>
        <w:rPr>
          <w:spacing w:val="-1"/>
        </w:rPr>
        <w:t xml:space="preserve"> </w:t>
      </w:r>
      <w:r>
        <w:rPr>
          <w:spacing w:val="-2"/>
        </w:rPr>
        <w:t>Signature</w:t>
      </w:r>
      <w:r w:rsidR="005A5A12">
        <w:rPr>
          <w:spacing w:val="-2"/>
        </w:rPr>
        <w:t xml:space="preserve">    </w:t>
      </w:r>
      <w:r w:rsidR="00FC4C3F">
        <w:t xml:space="preserve"> </w:t>
      </w:r>
      <w:permStart w:id="2037655904" w:edGrp="everyone"/>
      <w:sdt>
        <w:sdtPr>
          <w:rPr>
            <w:spacing w:val="-2"/>
          </w:rPr>
          <w:id w:val="-1731299235"/>
          <w:placeholder>
            <w:docPart w:val="D2128F2336A44EE4B880DBFE6DCB96A2"/>
          </w:placeholder>
          <w:showingPlcHdr/>
        </w:sdtPr>
        <w:sdtContent>
          <w:r w:rsidR="00044D3E" w:rsidRPr="007479B2">
            <w:rPr>
              <w:rStyle w:val="PlaceholderText"/>
            </w:rPr>
            <w:t>Click or tap here to enter text.</w:t>
          </w:r>
        </w:sdtContent>
      </w:sdt>
    </w:p>
    <w:permEnd w:id="2037655904"/>
    <w:p w14:paraId="38612864" w14:textId="77777777" w:rsidR="00D71F5D" w:rsidRDefault="00FC4C3F" w:rsidP="0076102E">
      <w:pPr>
        <w:pStyle w:val="BodyText"/>
        <w:tabs>
          <w:tab w:val="left" w:pos="5667"/>
        </w:tabs>
        <w:spacing w:before="30"/>
      </w:pPr>
      <w:r>
        <w:t xml:space="preserve">                                                        </w:t>
      </w:r>
    </w:p>
    <w:p w14:paraId="6FF9A00C" w14:textId="0964DE62" w:rsidR="005529AB" w:rsidRDefault="00FC4C3F" w:rsidP="00044D3E">
      <w:pPr>
        <w:pStyle w:val="BodyText"/>
        <w:ind w:left="112"/>
        <w:rPr>
          <w:spacing w:val="-2"/>
        </w:rPr>
      </w:pPr>
      <w:r>
        <w:t>Date</w:t>
      </w:r>
      <w:r>
        <w:rPr>
          <w:spacing w:val="-6"/>
        </w:rPr>
        <w:t xml:space="preserve"> </w:t>
      </w:r>
      <w:r>
        <w:rPr>
          <w:spacing w:val="-2"/>
        </w:rPr>
        <w:t>Completed</w:t>
      </w:r>
      <w:r w:rsidR="00D71F5D">
        <w:rPr>
          <w:spacing w:val="-2"/>
        </w:rPr>
        <w:t xml:space="preserve">  </w:t>
      </w:r>
      <w:sdt>
        <w:sdtPr>
          <w:rPr>
            <w:spacing w:val="-2"/>
          </w:rPr>
          <w:id w:val="-857349221"/>
          <w:placeholder>
            <w:docPart w:val="E23F8F6FDD65451CBB85C4170EB1D2B9"/>
          </w:placeholder>
          <w:showingPlcHdr/>
        </w:sdtPr>
        <w:sdtContent>
          <w:permStart w:id="236872513" w:edGrp="everyone"/>
          <w:r w:rsidR="00044D3E" w:rsidRPr="007479B2">
            <w:rPr>
              <w:rStyle w:val="PlaceholderText"/>
            </w:rPr>
            <w:t>Click or tap here to enter text.</w:t>
          </w:r>
          <w:permEnd w:id="236872513"/>
        </w:sdtContent>
      </w:sdt>
    </w:p>
    <w:p w14:paraId="75747F05" w14:textId="6335F06C" w:rsidR="0076102E" w:rsidRDefault="0076102E" w:rsidP="0076102E">
      <w:pPr>
        <w:pStyle w:val="BodyText"/>
        <w:tabs>
          <w:tab w:val="left" w:pos="5667"/>
        </w:tabs>
        <w:spacing w:before="3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C0335B6" wp14:editId="27555639">
                <wp:simplePos x="0" y="0"/>
                <wp:positionH relativeFrom="page">
                  <wp:posOffset>1066800</wp:posOffset>
                </wp:positionH>
                <wp:positionV relativeFrom="paragraph">
                  <wp:posOffset>-18073369</wp:posOffset>
                </wp:positionV>
                <wp:extent cx="2083435" cy="45719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343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9595">
                              <a:moveTo>
                                <a:pt x="0" y="0"/>
                              </a:moveTo>
                              <a:lnTo>
                                <a:pt x="1839029" y="0"/>
                              </a:lnTo>
                            </a:path>
                          </a:pathLst>
                        </a:custGeom>
                        <a:ln w="9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3F0F" id="Graphic 4" o:spid="_x0000_s1026" style="position:absolute;margin-left:84pt;margin-top:-1423.1pt;width:164.05pt;height:3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3959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XOGQIAAFwEAAAOAAAAZHJzL2Uyb0RvYy54bWysVE1v2zAMvQ/YfxB0X+x8bYkRpxgadBhQ&#10;dAWaYWdFlmNjsqhRSpz8+1HyR7PuNswHgRIp8vE9ypu7S6PZWaGrweR8Okk5U0ZCUZtjzr/vHz6s&#10;OHNemEJoMCrnV+X43fb9u01rMzWDCnShkFES47LW5rzy3mZJ4mSlGuEmYJUhZwnYCE9bPCYFipay&#10;NzqZpenHpAUsLIJUztHprnPybcxflkr6b2XplGc654TNxxXjeghrst2I7IjCVrXsYYh/QNGI2lDR&#10;MdVOeMFOWP+VqqklgoPSTyQ0CZRlLVXsgbqZpm+6eamEVbEXIsfZkSb3/9LKp/OLfcYA3dlHkD8d&#10;MZK01mWjJ2xcH3MpsQmxBJxdIovXkUV18UzS4SxdzRfzJWeSfIvlp+k6sJyIbLgsT85/URATifOj&#10;850IxWCJarDkxQwmkpRBRB1F9JyRiMgZiXjoRLTCh3sBXTBZS+O4mq+X62UUpoGz2kP0+jfQCdqr&#10;V5vbqJAhna05G9qk2C6CjFAmNjaWpsPb5rQJKNbL1SJCcKDr4qHWOrKNx8O9RnYWYTLj19P0R5hF&#10;53fCVV1cdPVh2vRCddoElQ5QXJ+RtTTOOXe/TgIVZ/qroXkJsz8YOBiHwUCv7yG+kEgQ1dxffgi0&#10;LJTPuSdpn2CYRpENogUOxthw08Dnk4eyDorGIeoQ9Rsa4UhX/9zCG7ndx6jXn8L2NwAAAP//AwBQ&#10;SwMEFAAGAAgAAAAhAKN8627gAAAADwEAAA8AAABkcnMvZG93bnJldi54bWxMj8FOwzAQRO9I/IO1&#10;SNxap6GKkhCnAiQQFw4UuLvxYlvY6yh22vTvMVzgOLOj2TfdbvGOHXGKNpCAzboAhjQEZUkLeH97&#10;XNXAYpKkpAuEAs4YYddfXnSyVeFEr3jcJ81yCcVWCjApjS3ncTDoZVyHESnfPsPkZcpy0lxN8pTL&#10;veNlUVTcS0v5g5EjPhgcvvazFzB/OGPd/GTPY/2i7/Vin5vBCnF9tdzdAku4pL8w/OBndOgz0yHM&#10;pCJzWVd13pIErMp6W5XAcmbbVBtgh1/vpimA9x3/v6P/BgAA//8DAFBLAQItABQABgAIAAAAIQC2&#10;gziS/gAAAOEBAAATAAAAAAAAAAAAAAAAAAAAAABbQ29udGVudF9UeXBlc10ueG1sUEsBAi0AFAAG&#10;AAgAAAAhADj9If/WAAAAlAEAAAsAAAAAAAAAAAAAAAAALwEAAF9yZWxzLy5yZWxzUEsBAi0AFAAG&#10;AAgAAAAhAHNb1c4ZAgAAXAQAAA4AAAAAAAAAAAAAAAAALgIAAGRycy9lMm9Eb2MueG1sUEsBAi0A&#10;FAAGAAgAAAAhAKN8627gAAAADwEAAA8AAAAAAAAAAAAAAAAAcwQAAGRycy9kb3ducmV2LnhtbFBL&#10;BQYAAAAABAAEAPMAAACABQAAAAA=&#10;" path="m,l1839029,e" filled="f" strokeweight=".26622mm">
                <v:path arrowok="t"/>
                <w10:wrap type="topAndBottom" anchorx="page"/>
              </v:shape>
            </w:pict>
          </mc:Fallback>
        </mc:AlternateContent>
      </w:r>
    </w:p>
    <w:p w14:paraId="73DE331C" w14:textId="6613F376" w:rsidR="0076102E" w:rsidRPr="0076102E" w:rsidRDefault="0076102E" w:rsidP="0076102E">
      <w:pPr>
        <w:pStyle w:val="BodyText"/>
        <w:tabs>
          <w:tab w:val="left" w:pos="5667"/>
        </w:tabs>
        <w:spacing w:before="30"/>
        <w:rPr>
          <w:sz w:val="16"/>
          <w:szCs w:val="16"/>
        </w:rPr>
      </w:pPr>
    </w:p>
    <w:sectPr w:rsidR="0076102E" w:rsidRPr="0076102E">
      <w:headerReference w:type="default" r:id="rId6"/>
      <w:footerReference w:type="default" r:id="rId7"/>
      <w:pgSz w:w="12240" w:h="15840"/>
      <w:pgMar w:top="1820" w:right="1040" w:bottom="1020" w:left="104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749F" w14:textId="77777777" w:rsidR="000A0931" w:rsidRDefault="000A0931">
      <w:r>
        <w:separator/>
      </w:r>
    </w:p>
  </w:endnote>
  <w:endnote w:type="continuationSeparator" w:id="0">
    <w:p w14:paraId="47487140" w14:textId="77777777" w:rsidR="000A0931" w:rsidRDefault="000A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D99" w14:textId="77777777" w:rsidR="005529A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2CD019F7" wp14:editId="4680D100">
              <wp:simplePos x="0" y="0"/>
              <wp:positionH relativeFrom="page">
                <wp:posOffset>215900</wp:posOffset>
              </wp:positionH>
              <wp:positionV relativeFrom="page">
                <wp:posOffset>9393438</wp:posOffset>
              </wp:positionV>
              <wp:extent cx="6066790" cy="386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6790" cy="386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DAD9C" w14:textId="77777777" w:rsidR="005529AB" w:rsidRDefault="00000000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DHS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staff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should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check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“Forms”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section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intranet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ensure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use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current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versions.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Forms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altered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without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prior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approval.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Distribution: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Vendor (original)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VR Customer (copy)</w:t>
                          </w:r>
                        </w:p>
                        <w:p w14:paraId="42FA3095" w14:textId="77777777" w:rsidR="005529AB" w:rsidRDefault="00000000">
                          <w:pPr>
                            <w:spacing w:line="189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HS-3342</w:t>
                          </w:r>
                          <w:r>
                            <w:rPr>
                              <w:spacing w:val="6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(Rev.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01-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019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39.65pt;width:477.7pt;height:30.4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34lQEAABsDAAAOAAAAZHJzL2Uyb0RvYy54bWysUsFu2zAMvQ/oPwi6L3Y6zG2NOMXWYsOA&#10;YivQ7gMUWYqNWaJGKrHz96MUJxm227CLRInU43uPWt1PbhB7g9SDb+RyUUphvIa299tGfn/99PZW&#10;CorKt2oAbxp5MCTv11dvVmOozTV0MLQGBYN4qsfQyC7GUBcF6c44RQsIxnPSAjoV+YjbokU1Mrob&#10;iuuyrIoRsA0I2hDx7eMxKdcZ31qj4zdryUQxNJK5xbxiXjdpLdYrVW9Rha7XMw31Dyyc6j03PUM9&#10;qqjEDvu/oFyvEQhsXGhwBVjba5M1sJpl+Yeal04Fk7WwORTONtH/g9Vf9y/hGUWcPsLEA8wiKDyB&#10;/kHsTTEGquea5CnVxNVJ6GTRpZ0lCH7I3h7OfpopCs2XVVlVN3ec0px7d1vdLN8nw4vL64AUPxtw&#10;IgWNRJ5XZqD2TxSPpaeSmcyxf2ISp83EJSncQHtgESPPsZH0c6fQSDF88WxUGvopwFOwOQUYhwfI&#10;XyNp8fBhF8H2ufMFd+7ME8jc59+SRvz7OVdd/vT6FwAAAP//AwBQSwMEFAAGAAgAAAAhAOm/i+zh&#10;AAAADAEAAA8AAABkcnMvZG93bnJldi54bWxMj8FOwzAQRO9I/IO1SNyo3TaUJo1TVQhOSKhpOHB0&#10;YjexGq9D7Lbh71lOcNzZ0cybfDu5nl3MGKxHCfOZAGaw8dpiK+Gjen1YAwtRoVa9RyPh2wTYFrc3&#10;ucq0v2JpLofYMgrBkCkJXYxDxnloOuNUmPnBIP2OfnQq0jm2XI/qSuGu5wshVtwpi9TQqcE8d6Y5&#10;Hc5Owu4Tyxf79V7vy2NpqyoV+LY6SXl/N+02wKKZ4p8ZfvEJHQpiqv0ZdWC9hGVCUyLpyVO6BEaO&#10;dJ0mwGqSHhOxAF7k/P+I4gcAAP//AwBQSwECLQAUAAYACAAAACEAtoM4kv4AAADhAQAAEwAAAAAA&#10;AAAAAAAAAAAAAAAAW0NvbnRlbnRfVHlwZXNdLnhtbFBLAQItABQABgAIAAAAIQA4/SH/1gAAAJQB&#10;AAALAAAAAAAAAAAAAAAAAC8BAABfcmVscy8ucmVsc1BLAQItABQABgAIAAAAIQBBWX34lQEAABsD&#10;AAAOAAAAAAAAAAAAAAAAAC4CAABkcnMvZTJvRG9jLnhtbFBLAQItABQABgAIAAAAIQDpv4vs4QAA&#10;AAwBAAAPAAAAAAAAAAAAAAAAAO8DAABkcnMvZG93bnJldi54bWxQSwUGAAAAAAQABADzAAAA/QQA&#10;AAAA&#10;" filled="f" stroked="f">
              <v:textbox inset="0,0,0,0">
                <w:txbxContent>
                  <w:p w14:paraId="74FDAD9C" w14:textId="77777777" w:rsidR="005529AB" w:rsidRDefault="00000000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DHS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staff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should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check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“Forms”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section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intranet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ensure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use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current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versions.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altered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without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prior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approval.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Distribution: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Vendor (original)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VR Customer (copy)</w:t>
                    </w:r>
                  </w:p>
                  <w:p w14:paraId="42FA3095" w14:textId="77777777" w:rsidR="005529AB" w:rsidRDefault="00000000">
                    <w:pPr>
                      <w:spacing w:line="189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HS-3342</w:t>
                    </w:r>
                    <w:r>
                      <w:rPr>
                        <w:spacing w:val="6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(Rev.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01-</w:t>
                    </w:r>
                    <w:r>
                      <w:rPr>
                        <w:spacing w:val="-4"/>
                        <w:sz w:val="14"/>
                      </w:rPr>
                      <w:t>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56DED6A6" wp14:editId="3DDD7C7D">
              <wp:simplePos x="0" y="0"/>
              <wp:positionH relativeFrom="page">
                <wp:posOffset>6615176</wp:posOffset>
              </wp:positionH>
              <wp:positionV relativeFrom="page">
                <wp:posOffset>9513834</wp:posOffset>
              </wp:positionV>
              <wp:extent cx="496570" cy="266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57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DF32D" w14:textId="77777777" w:rsidR="005529AB" w:rsidRDefault="00000000">
                          <w:pPr>
                            <w:spacing w:before="19" w:line="190" w:lineRule="exact"/>
                            <w:ind w:left="75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RDA: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2117</w:t>
                          </w:r>
                        </w:p>
                        <w:p w14:paraId="2B36EDB9" w14:textId="77777777" w:rsidR="005529AB" w:rsidRDefault="00000000">
                          <w:pPr>
                            <w:spacing w:line="19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ED6A6" id="Textbox 2" o:spid="_x0000_s1027" type="#_x0000_t202" style="position:absolute;margin-left:520.9pt;margin-top:749.1pt;width:39.1pt;height:2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gBmAEAACEDAAAOAAAAZHJzL2Uyb0RvYy54bWysUsFuEzEQvSP1Hyzfm91GJYVVNhWlAiFV&#10;gFT4AMdrZy3WHjPjZDd/z9jdJAhuiMt47Bk/v/fG6/vJD+JgkByEVt4sailM0NC5sGvl928frt9I&#10;QUmFTg0QTCuPhuT95urVeoyNWUIPQ2dQMEigZoyt7FOKTVWR7o1XtIBoAhctoFeJt7irOlQjo/uh&#10;Wtb1qhoBu4igDRGfPr4U5abgW2t0+mItmSSGVjK3VCKWuM2x2qxVs0MVe6dnGuofWHjlAj96hnpU&#10;SYk9ur+gvNMIBDYtNPgKrHXaFA2s5qb+Q81zr6IpWtgcimeb6P/B6s+H5/gVRZoeYOIBFhEUn0D/&#10;IPamGiM1c0/2lBri7ix0sujzyhIEX2Rvj2c/zZSE5sPbt6vXd1zRXFquVnd18bu6XI5I6aMBL3LS&#10;SuRxFQLq8EQpP6+aU8vM5eX5TCRN20m4LnPmznyyhe7IUkaeZivp516hkWL4FNiuPPpTgqdke0ow&#10;De+hfJCsKMC7fQLrCoEL7kyA51B4zX8mD/r3fem6/OzNLwAAAP//AwBQSwMEFAAGAAgAAAAhAID3&#10;DDjhAAAADwEAAA8AAABkcnMvZG93bnJldi54bWxMj8FOwzAQRO9I/QdrK3GjdqJQtSFOVSE4ISHS&#10;cODoxG5iNV6H2G3D37M9wW1GO5p5W+xmN7CLmYL1KCFZCWAGW68tdhI+69eHDbAQFWo1eDQSfkyA&#10;Xbm4K1Su/RUrcznEjlEJhlxJ6GMcc85D2xunwsqPBul29JNTkezUcT2pK5W7gadCrLlTFmmhV6N5&#10;7k17OpydhP0XVi/2+735qI6VreutwLf1Scr75bx/AhbNHP/CcMMndCiJqfFn1IEN5EWWEHsklW03&#10;KbBbJqFNYA2px0ykwMuC//+j/AUAAP//AwBQSwECLQAUAAYACAAAACEAtoM4kv4AAADhAQAAEwAA&#10;AAAAAAAAAAAAAAAAAAAAW0NvbnRlbnRfVHlwZXNdLnhtbFBLAQItABQABgAIAAAAIQA4/SH/1gAA&#10;AJQBAAALAAAAAAAAAAAAAAAAAC8BAABfcmVscy8ucmVsc1BLAQItABQABgAIAAAAIQDdmfgBmAEA&#10;ACEDAAAOAAAAAAAAAAAAAAAAAC4CAABkcnMvZTJvRG9jLnhtbFBLAQItABQABgAIAAAAIQCA9ww4&#10;4QAAAA8BAAAPAAAAAAAAAAAAAAAAAPIDAABkcnMvZG93bnJldi54bWxQSwUGAAAAAAQABADzAAAA&#10;AAUAAAAA&#10;" filled="f" stroked="f">
              <v:textbox inset="0,0,0,0">
                <w:txbxContent>
                  <w:p w14:paraId="4D0DF32D" w14:textId="77777777" w:rsidR="005529AB" w:rsidRDefault="00000000">
                    <w:pPr>
                      <w:spacing w:before="19" w:line="190" w:lineRule="exact"/>
                      <w:ind w:left="7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RDA: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4"/>
                      </w:rPr>
                      <w:t>2117</w:t>
                    </w:r>
                  </w:p>
                  <w:p w14:paraId="2B36EDB9" w14:textId="77777777" w:rsidR="005529AB" w:rsidRDefault="00000000">
                    <w:pPr>
                      <w:spacing w:line="19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Page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3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4EB5" w14:textId="77777777" w:rsidR="000A0931" w:rsidRDefault="000A0931">
      <w:r>
        <w:separator/>
      </w:r>
    </w:p>
  </w:footnote>
  <w:footnote w:type="continuationSeparator" w:id="0">
    <w:p w14:paraId="04626096" w14:textId="77777777" w:rsidR="000A0931" w:rsidRDefault="000A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6156" w14:textId="77777777" w:rsidR="00583D7F" w:rsidRDefault="00583D7F">
    <w:pPr>
      <w:pStyle w:val="Header"/>
    </w:pPr>
  </w:p>
  <w:tbl>
    <w:tblPr>
      <w:tblW w:w="0" w:type="auto"/>
      <w:tblInd w:w="2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01"/>
      <w:gridCol w:w="8518"/>
    </w:tblGrid>
    <w:tr w:rsidR="00583D7F" w14:paraId="4E172995" w14:textId="77777777" w:rsidTr="00733D57">
      <w:trPr>
        <w:trHeight w:val="854"/>
      </w:trPr>
      <w:tc>
        <w:tcPr>
          <w:tcW w:w="1301" w:type="dxa"/>
        </w:tcPr>
        <w:p w14:paraId="2352CE17" w14:textId="77777777" w:rsidR="00583D7F" w:rsidRDefault="00583D7F" w:rsidP="00583D7F">
          <w:pPr>
            <w:pStyle w:val="TableParagraph"/>
            <w:spacing w:before="6"/>
            <w:ind w:left="0"/>
            <w:rPr>
              <w:rFonts w:ascii="Times New Roman"/>
              <w:sz w:val="4"/>
            </w:rPr>
          </w:pPr>
        </w:p>
        <w:p w14:paraId="3AB9177B" w14:textId="77777777" w:rsidR="00583D7F" w:rsidRDefault="00583D7F" w:rsidP="00583D7F">
          <w:pPr>
            <w:pStyle w:val="TableParagraph"/>
            <w:ind w:left="27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9A309C0" wp14:editId="2EB9F5AD">
                <wp:extent cx="466983" cy="461772"/>
                <wp:effectExtent l="0" t="0" r="0" b="0"/>
                <wp:docPr id="3" name="Image 3" descr="P1C1T1#yIS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P1C1T1#yIS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983" cy="461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8" w:type="dxa"/>
        </w:tcPr>
        <w:p w14:paraId="69C69C54" w14:textId="77777777" w:rsidR="00583D7F" w:rsidRDefault="00583D7F" w:rsidP="00DE0B63">
          <w:pPr>
            <w:pStyle w:val="TableParagraph"/>
            <w:spacing w:before="147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TENNESSEE</w:t>
          </w:r>
          <w:r>
            <w:rPr>
              <w:b/>
              <w:spacing w:val="-7"/>
              <w:sz w:val="17"/>
            </w:rPr>
            <w:t xml:space="preserve"> </w:t>
          </w:r>
          <w:r>
            <w:rPr>
              <w:b/>
              <w:sz w:val="17"/>
            </w:rPr>
            <w:t>DEPARTMENT</w:t>
          </w:r>
          <w:r>
            <w:rPr>
              <w:b/>
              <w:spacing w:val="-7"/>
              <w:sz w:val="17"/>
            </w:rPr>
            <w:t xml:space="preserve"> </w:t>
          </w:r>
          <w:r>
            <w:rPr>
              <w:b/>
              <w:sz w:val="17"/>
            </w:rPr>
            <w:t>OF</w:t>
          </w:r>
          <w:r>
            <w:rPr>
              <w:b/>
              <w:spacing w:val="-4"/>
              <w:sz w:val="17"/>
            </w:rPr>
            <w:t xml:space="preserve"> </w:t>
          </w:r>
          <w:r>
            <w:rPr>
              <w:b/>
              <w:sz w:val="17"/>
            </w:rPr>
            <w:t>HUMAN</w:t>
          </w:r>
          <w:r>
            <w:rPr>
              <w:b/>
              <w:spacing w:val="-4"/>
              <w:sz w:val="17"/>
            </w:rPr>
            <w:t xml:space="preserve"> </w:t>
          </w:r>
          <w:r>
            <w:rPr>
              <w:b/>
              <w:sz w:val="17"/>
            </w:rPr>
            <w:t>SERVICES</w:t>
          </w:r>
          <w:r>
            <w:rPr>
              <w:b/>
              <w:spacing w:val="-5"/>
              <w:sz w:val="17"/>
            </w:rPr>
            <w:t xml:space="preserve"> </w:t>
          </w:r>
          <w:r>
            <w:rPr>
              <w:b/>
              <w:sz w:val="17"/>
            </w:rPr>
            <w:t>-</w:t>
          </w:r>
          <w:r>
            <w:rPr>
              <w:b/>
              <w:spacing w:val="-4"/>
              <w:sz w:val="17"/>
            </w:rPr>
            <w:t xml:space="preserve"> </w:t>
          </w:r>
          <w:r>
            <w:rPr>
              <w:b/>
              <w:sz w:val="17"/>
            </w:rPr>
            <w:t>VOCATIONAL</w:t>
          </w:r>
          <w:r>
            <w:rPr>
              <w:b/>
              <w:spacing w:val="-5"/>
              <w:sz w:val="17"/>
            </w:rPr>
            <w:t xml:space="preserve"> </w:t>
          </w:r>
          <w:r>
            <w:rPr>
              <w:b/>
              <w:sz w:val="17"/>
            </w:rPr>
            <w:t>REHABILITATION</w:t>
          </w:r>
          <w:r>
            <w:rPr>
              <w:b/>
              <w:spacing w:val="-4"/>
              <w:sz w:val="17"/>
            </w:rPr>
            <w:t xml:space="preserve"> </w:t>
          </w:r>
          <w:r>
            <w:rPr>
              <w:b/>
              <w:spacing w:val="-2"/>
              <w:sz w:val="17"/>
            </w:rPr>
            <w:t>SERVICES</w:t>
          </w:r>
        </w:p>
        <w:p w14:paraId="036829C5" w14:textId="77777777" w:rsidR="00583D7F" w:rsidRDefault="00583D7F" w:rsidP="00DE0B63">
          <w:pPr>
            <w:pStyle w:val="TableParagraph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Job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Shadowing</w:t>
          </w:r>
          <w:r>
            <w:rPr>
              <w:b/>
              <w:spacing w:val="-2"/>
              <w:sz w:val="24"/>
            </w:rPr>
            <w:t xml:space="preserve"> </w:t>
          </w:r>
          <w:r>
            <w:rPr>
              <w:b/>
              <w:sz w:val="24"/>
            </w:rPr>
            <w:t>Assessment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pacing w:val="-2"/>
              <w:sz w:val="24"/>
            </w:rPr>
            <w:t>Report</w:t>
          </w:r>
        </w:p>
      </w:tc>
    </w:tr>
  </w:tbl>
  <w:p w14:paraId="0F7C0184" w14:textId="77777777" w:rsidR="00583D7F" w:rsidRDefault="00583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comments" w:enforcement="1" w:cryptProviderType="rsaAES" w:cryptAlgorithmClass="hash" w:cryptAlgorithmType="typeAny" w:cryptAlgorithmSid="14" w:cryptSpinCount="100000" w:hash="wOonewDoL47Vmy4mNkE67qPszYHgGa6qOJqV1XZcH/CThp1cI7+tLiikEaOMvd8JWOZ2X01bjh1/0wAS7Zm9fw==" w:salt="4eseOGwSOFwlcZaVk5PM6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9AB"/>
    <w:rsid w:val="00044D3E"/>
    <w:rsid w:val="000A0931"/>
    <w:rsid w:val="002052D0"/>
    <w:rsid w:val="002069A1"/>
    <w:rsid w:val="003B0B0E"/>
    <w:rsid w:val="005529AB"/>
    <w:rsid w:val="00583D7F"/>
    <w:rsid w:val="005A3D60"/>
    <w:rsid w:val="005A5A12"/>
    <w:rsid w:val="005A7F37"/>
    <w:rsid w:val="005D30D6"/>
    <w:rsid w:val="0076102E"/>
    <w:rsid w:val="00A22392"/>
    <w:rsid w:val="00AE761E"/>
    <w:rsid w:val="00B05165"/>
    <w:rsid w:val="00BE14ED"/>
    <w:rsid w:val="00C74CB2"/>
    <w:rsid w:val="00D24D52"/>
    <w:rsid w:val="00D71F5D"/>
    <w:rsid w:val="00DE0B63"/>
    <w:rsid w:val="00E555A1"/>
    <w:rsid w:val="00FA0B6C"/>
    <w:rsid w:val="00FB6ECB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EA56"/>
  <w15:docId w15:val="{C8BADACB-F8F7-4E76-924F-DD851D50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044D3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83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D7F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583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D7F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E8392-40E2-4E6F-9E50-56E5608AF083}"/>
      </w:docPartPr>
      <w:docPartBody>
        <w:p w:rsidR="00EB101E" w:rsidRDefault="004316C8"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A271AE5EE45A798A8C8BFD49D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B94C-D0B4-4276-882F-A4E2CE55C508}"/>
      </w:docPartPr>
      <w:docPartBody>
        <w:p w:rsidR="00EB101E" w:rsidRDefault="004316C8" w:rsidP="004316C8">
          <w:pPr>
            <w:pStyle w:val="373A271AE5EE45A798A8C8BFD49D942E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F27E0AF0440938CDFD73AB6F7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3FDA-E49F-4A64-9E26-B77D66C74F30}"/>
      </w:docPartPr>
      <w:docPartBody>
        <w:p w:rsidR="00EB101E" w:rsidRDefault="004316C8" w:rsidP="004316C8">
          <w:pPr>
            <w:pStyle w:val="2E3F27E0AF0440938CDFD73AB6F7BB8A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CA93C51424BA6A790C583DF96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081B-F8CE-4DF4-9B15-73FC81642FF0}"/>
      </w:docPartPr>
      <w:docPartBody>
        <w:p w:rsidR="00EB101E" w:rsidRDefault="004316C8" w:rsidP="004316C8">
          <w:pPr>
            <w:pStyle w:val="EC2CA93C51424BA6A790C583DF963314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0A4E81A55481B9D7A8D537C63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59E3-B4AC-4331-9478-1121F6DCFE49}"/>
      </w:docPartPr>
      <w:docPartBody>
        <w:p w:rsidR="00EB101E" w:rsidRDefault="004316C8" w:rsidP="004316C8">
          <w:pPr>
            <w:pStyle w:val="5590A4E81A55481B9D7A8D537C63894A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6A6F2F87D4C9A9D2B36C2C08E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D3788-0C67-4167-B92C-E02316948DDF}"/>
      </w:docPartPr>
      <w:docPartBody>
        <w:p w:rsidR="00EB101E" w:rsidRDefault="004316C8" w:rsidP="004316C8">
          <w:pPr>
            <w:pStyle w:val="A1F6A6F2F87D4C9A9D2B36C2C08E10DF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4FCA886764544925942F10F551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C535-A7B1-4FBF-A7ED-0749788FDD95}"/>
      </w:docPartPr>
      <w:docPartBody>
        <w:p w:rsidR="00EB101E" w:rsidRDefault="004316C8" w:rsidP="004316C8">
          <w:pPr>
            <w:pStyle w:val="0A94FCA886764544925942F10F55111B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B0F637E444DD6BAF8CB2939AD2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B2F5-5F17-47D0-9A89-A07F16833580}"/>
      </w:docPartPr>
      <w:docPartBody>
        <w:p w:rsidR="00EB101E" w:rsidRDefault="004316C8" w:rsidP="004316C8">
          <w:pPr>
            <w:pStyle w:val="02BB0F637E444DD6BAF8CB2939AD2F42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28F2336A44EE4B880DBFE6DCB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2964-9977-4954-89E2-209D345B54E3}"/>
      </w:docPartPr>
      <w:docPartBody>
        <w:p w:rsidR="00EB101E" w:rsidRDefault="004316C8" w:rsidP="004316C8">
          <w:pPr>
            <w:pStyle w:val="D2128F2336A44EE4B880DBFE6DCB96A2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F8F6FDD65451CBB85C4170EB1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41FFD-083B-4FE0-9AF3-0C416231F0FB}"/>
      </w:docPartPr>
      <w:docPartBody>
        <w:p w:rsidR="00EB101E" w:rsidRDefault="004316C8" w:rsidP="004316C8">
          <w:pPr>
            <w:pStyle w:val="E23F8F6FDD65451CBB85C4170EB1D2B9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C8"/>
    <w:rsid w:val="003B1B45"/>
    <w:rsid w:val="004316C8"/>
    <w:rsid w:val="004C4AA5"/>
    <w:rsid w:val="004D7542"/>
    <w:rsid w:val="00644E16"/>
    <w:rsid w:val="00AE761E"/>
    <w:rsid w:val="00E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6C8"/>
    <w:rPr>
      <w:color w:val="666666"/>
    </w:rPr>
  </w:style>
  <w:style w:type="paragraph" w:customStyle="1" w:styleId="373A271AE5EE45A798A8C8BFD49D942E">
    <w:name w:val="373A271AE5EE45A798A8C8BFD49D942E"/>
    <w:rsid w:val="004316C8"/>
  </w:style>
  <w:style w:type="paragraph" w:customStyle="1" w:styleId="2E3F27E0AF0440938CDFD73AB6F7BB8A">
    <w:name w:val="2E3F27E0AF0440938CDFD73AB6F7BB8A"/>
    <w:rsid w:val="004316C8"/>
  </w:style>
  <w:style w:type="paragraph" w:customStyle="1" w:styleId="EC2CA93C51424BA6A790C583DF963314">
    <w:name w:val="EC2CA93C51424BA6A790C583DF963314"/>
    <w:rsid w:val="004316C8"/>
  </w:style>
  <w:style w:type="paragraph" w:customStyle="1" w:styleId="5590A4E81A55481B9D7A8D537C63894A">
    <w:name w:val="5590A4E81A55481B9D7A8D537C63894A"/>
    <w:rsid w:val="004316C8"/>
  </w:style>
  <w:style w:type="paragraph" w:customStyle="1" w:styleId="A1F6A6F2F87D4C9A9D2B36C2C08E10DF">
    <w:name w:val="A1F6A6F2F87D4C9A9D2B36C2C08E10DF"/>
    <w:rsid w:val="004316C8"/>
  </w:style>
  <w:style w:type="paragraph" w:customStyle="1" w:styleId="0A94FCA886764544925942F10F55111B">
    <w:name w:val="0A94FCA886764544925942F10F55111B"/>
    <w:rsid w:val="004316C8"/>
  </w:style>
  <w:style w:type="paragraph" w:customStyle="1" w:styleId="02BB0F637E444DD6BAF8CB2939AD2F42">
    <w:name w:val="02BB0F637E444DD6BAF8CB2939AD2F42"/>
    <w:rsid w:val="004316C8"/>
  </w:style>
  <w:style w:type="paragraph" w:customStyle="1" w:styleId="D2128F2336A44EE4B880DBFE6DCB96A2">
    <w:name w:val="D2128F2336A44EE4B880DBFE6DCB96A2"/>
    <w:rsid w:val="004316C8"/>
  </w:style>
  <w:style w:type="paragraph" w:customStyle="1" w:styleId="E23F8F6FDD65451CBB85C4170EB1D2B9">
    <w:name w:val="E23F8F6FDD65451CBB85C4170EB1D2B9"/>
    <w:rsid w:val="00431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237</Words>
  <Characters>1351</Characters>
  <Application>Microsoft Office Word</Application>
  <DocSecurity>8</DocSecurity>
  <Lines>11</Lines>
  <Paragraphs>3</Paragraphs>
  <ScaleCrop>false</ScaleCrop>
  <Company>Department of Human Services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Annyce Luckett</dc:creator>
  <cp:lastModifiedBy>Dan K. Eason</cp:lastModifiedBy>
  <cp:revision>15</cp:revision>
  <dcterms:created xsi:type="dcterms:W3CDTF">2024-10-14T18:07:00Z</dcterms:created>
  <dcterms:modified xsi:type="dcterms:W3CDTF">2025-03-03T15:12:00Z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2024-10-14T00:00:00Z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D:20230130150516</vt:lpwstr>
  </property>
</Properties>
</file>