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3386"/>
        <w:gridCol w:w="1257"/>
        <w:gridCol w:w="2863"/>
        <w:gridCol w:w="1442"/>
      </w:tblGrid>
      <w:tr w:rsidR="00536068" w:rsidRPr="00234171" w14:paraId="47B53D34" w14:textId="77777777" w:rsidTr="00715C24">
        <w:trPr>
          <w:trHeight w:val="290"/>
        </w:trPr>
        <w:tc>
          <w:tcPr>
            <w:tcW w:w="1847" w:type="dxa"/>
            <w:shd w:val="clear" w:color="auto" w:fill="A6A6A6" w:themeFill="background1" w:themeFillShade="A6"/>
            <w:noWrap/>
            <w:hideMark/>
          </w:tcPr>
          <w:p w14:paraId="13A123EC" w14:textId="593E88A8" w:rsidR="00234171" w:rsidRPr="00234171" w:rsidRDefault="00234171" w:rsidP="283EFF2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283EFF21">
              <w:rPr>
                <w:rFonts w:ascii="Times New Roman" w:eastAsia="Times New Roman" w:hAnsi="Times New Roman" w:cs="Times New Roman"/>
                <w:b/>
                <w:bCs/>
              </w:rPr>
              <w:t>Dana Glenn</w:t>
            </w:r>
          </w:p>
        </w:tc>
        <w:tc>
          <w:tcPr>
            <w:tcW w:w="3395" w:type="dxa"/>
            <w:shd w:val="clear" w:color="auto" w:fill="A6A6A6" w:themeFill="background1" w:themeFillShade="A6"/>
            <w:noWrap/>
            <w:hideMark/>
          </w:tcPr>
          <w:p w14:paraId="27EBE3B6" w14:textId="77777777" w:rsidR="00234171" w:rsidRPr="00234171" w:rsidRDefault="00234171">
            <w:pPr>
              <w:rPr>
                <w:rFonts w:ascii="Times New Roman" w:eastAsia="Times New Roman" w:hAnsi="Times New Roman" w:cs="Times New Roman"/>
                <w:b/>
              </w:rPr>
            </w:pPr>
            <w:r w:rsidRPr="02AD15B8">
              <w:rPr>
                <w:rFonts w:ascii="Times New Roman" w:eastAsia="Times New Roman" w:hAnsi="Times New Roman" w:cs="Times New Roman"/>
                <w:b/>
              </w:rPr>
              <w:t>Director 3</w:t>
            </w:r>
          </w:p>
        </w:tc>
        <w:tc>
          <w:tcPr>
            <w:tcW w:w="1260" w:type="dxa"/>
            <w:shd w:val="clear" w:color="auto" w:fill="A6A6A6" w:themeFill="background1" w:themeFillShade="A6"/>
            <w:noWrap/>
            <w:hideMark/>
          </w:tcPr>
          <w:p w14:paraId="1F8B81D4" w14:textId="77777777" w:rsidR="00234171" w:rsidRPr="00681605" w:rsidRDefault="00234171" w:rsidP="0068160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2AD15B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(615) 741-7839</w:t>
            </w:r>
          </w:p>
        </w:tc>
        <w:tc>
          <w:tcPr>
            <w:tcW w:w="2851" w:type="dxa"/>
            <w:shd w:val="clear" w:color="auto" w:fill="A6A6A6" w:themeFill="background1" w:themeFillShade="A6"/>
            <w:noWrap/>
            <w:hideMark/>
          </w:tcPr>
          <w:p w14:paraId="46006B25" w14:textId="77777777" w:rsidR="00234171" w:rsidRPr="00234171" w:rsidRDefault="6FEACF4A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hyperlink r:id="rId9">
              <w:r w:rsidRPr="02AD15B8">
                <w:rPr>
                  <w:rStyle w:val="Hyperlink"/>
                  <w:rFonts w:ascii="Times New Roman" w:eastAsia="Times New Roman" w:hAnsi="Times New Roman" w:cs="Times New Roman"/>
                  <w:b/>
                  <w:bCs/>
                </w:rPr>
                <w:t>dana.n.glenn@tn.gov</w:t>
              </w:r>
            </w:hyperlink>
          </w:p>
        </w:tc>
        <w:tc>
          <w:tcPr>
            <w:tcW w:w="1437" w:type="dxa"/>
            <w:shd w:val="clear" w:color="auto" w:fill="A6A6A6" w:themeFill="background1" w:themeFillShade="A6"/>
            <w:noWrap/>
          </w:tcPr>
          <w:p w14:paraId="191B4F13" w14:textId="4CDC3CBA" w:rsidR="00234171" w:rsidRPr="00234171" w:rsidRDefault="00234171" w:rsidP="004D334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2AD15B8">
              <w:rPr>
                <w:rFonts w:ascii="Times New Roman" w:eastAsia="Times New Roman" w:hAnsi="Times New Roman" w:cs="Times New Roman"/>
                <w:b/>
              </w:rPr>
              <w:t>Statewide</w:t>
            </w:r>
          </w:p>
        </w:tc>
      </w:tr>
      <w:tr w:rsidR="00536068" w:rsidRPr="00234171" w14:paraId="3810443D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0EF9E1AA" w14:textId="77777777" w:rsidR="00234171" w:rsidRPr="00234171" w:rsidRDefault="00234171" w:rsidP="00681605">
            <w:pPr>
              <w:jc w:val="center"/>
            </w:pPr>
            <w:r w:rsidRPr="00234171">
              <w:t>Fashara Marshall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2352EE35" w14:textId="77777777" w:rsidR="00234171" w:rsidRPr="00234171" w:rsidRDefault="00234171">
            <w:r w:rsidRPr="00234171">
              <w:t>Administrative Assistant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3F892A9D" w14:textId="77777777" w:rsidR="00234171" w:rsidRPr="00681605" w:rsidRDefault="00234171" w:rsidP="006816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605">
              <w:rPr>
                <w:rFonts w:ascii="Times New Roman" w:hAnsi="Times New Roman" w:cs="Times New Roman"/>
                <w:sz w:val="18"/>
                <w:szCs w:val="18"/>
              </w:rPr>
              <w:t>(901) 348-3993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0C34AE31" w14:textId="77777777" w:rsidR="00234171" w:rsidRPr="00234171" w:rsidRDefault="00234171">
            <w:hyperlink r:id="rId10" w:history="1">
              <w:r w:rsidRPr="00234171">
                <w:rPr>
                  <w:rStyle w:val="Hyperlink"/>
                </w:rPr>
                <w:t>Fashara.Marshall@tn.gov</w:t>
              </w:r>
            </w:hyperlink>
          </w:p>
        </w:tc>
        <w:tc>
          <w:tcPr>
            <w:tcW w:w="1437" w:type="dxa"/>
            <w:shd w:val="clear" w:color="auto" w:fill="D9D9D9" w:themeFill="background1" w:themeFillShade="D9"/>
            <w:noWrap/>
          </w:tcPr>
          <w:p w14:paraId="5C0B4984" w14:textId="73C9A8EC" w:rsidR="00234171" w:rsidRPr="00234171" w:rsidRDefault="00234171" w:rsidP="004D3340">
            <w:pPr>
              <w:jc w:val="center"/>
            </w:pPr>
            <w:r w:rsidRPr="00234171">
              <w:t>Statewide</w:t>
            </w:r>
          </w:p>
        </w:tc>
      </w:tr>
      <w:tr w:rsidR="00536068" w:rsidRPr="00234171" w14:paraId="11915850" w14:textId="77777777" w:rsidTr="00715C24">
        <w:trPr>
          <w:trHeight w:val="290"/>
        </w:trPr>
        <w:tc>
          <w:tcPr>
            <w:tcW w:w="1847" w:type="dxa"/>
            <w:shd w:val="clear" w:color="auto" w:fill="A6A6A6" w:themeFill="background1" w:themeFillShade="A6"/>
            <w:noWrap/>
            <w:hideMark/>
          </w:tcPr>
          <w:p w14:paraId="18A1BDB7" w14:textId="3E295F6A" w:rsidR="00234171" w:rsidRPr="00234171" w:rsidRDefault="474A1335" w:rsidP="3325DBDC">
            <w:pPr>
              <w:spacing w:line="259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2AD15B8">
              <w:rPr>
                <w:rFonts w:ascii="Calibri" w:eastAsia="Times New Roman" w:hAnsi="Calibri" w:cs="Calibri"/>
                <w:color w:val="000000" w:themeColor="text1"/>
              </w:rPr>
              <w:t>Glenna Jones</w:t>
            </w:r>
          </w:p>
        </w:tc>
        <w:tc>
          <w:tcPr>
            <w:tcW w:w="3395" w:type="dxa"/>
            <w:shd w:val="clear" w:color="auto" w:fill="A6A6A6" w:themeFill="background1" w:themeFillShade="A6"/>
            <w:noWrap/>
            <w:hideMark/>
          </w:tcPr>
          <w:p w14:paraId="0FF7D94B" w14:textId="77777777" w:rsidR="00234171" w:rsidRPr="00234171" w:rsidRDefault="00234171" w:rsidP="00234171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Field Operations Director</w:t>
            </w:r>
          </w:p>
        </w:tc>
        <w:tc>
          <w:tcPr>
            <w:tcW w:w="1260" w:type="dxa"/>
            <w:shd w:val="clear" w:color="auto" w:fill="A6A6A6" w:themeFill="background1" w:themeFillShade="A6"/>
            <w:noWrap/>
            <w:hideMark/>
          </w:tcPr>
          <w:p w14:paraId="72E1D094" w14:textId="77777777" w:rsidR="00234171" w:rsidRPr="00234171" w:rsidRDefault="0EC7E928" w:rsidP="02AD15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2AD15B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(423) 230-1081</w:t>
            </w:r>
          </w:p>
          <w:p w14:paraId="3257D47C" w14:textId="57225A14" w:rsidR="00234171" w:rsidRPr="00234171" w:rsidRDefault="00234171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shd w:val="clear" w:color="auto" w:fill="A6A6A6" w:themeFill="background1" w:themeFillShade="A6"/>
            <w:noWrap/>
            <w:hideMark/>
          </w:tcPr>
          <w:p w14:paraId="34299317" w14:textId="77777777" w:rsidR="00234171" w:rsidRPr="00234171" w:rsidRDefault="0EC7E928" w:rsidP="02AD15B8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">
              <w:r w:rsidRPr="02AD15B8">
                <w:rPr>
                  <w:rFonts w:ascii="Calibri" w:eastAsia="Times New Roman" w:hAnsi="Calibri" w:cs="Calibri"/>
                  <w:color w:val="0563C1"/>
                  <w:u w:val="single"/>
                </w:rPr>
                <w:t>Glenna.Jones@tn.gov</w:t>
              </w:r>
            </w:hyperlink>
          </w:p>
          <w:p w14:paraId="6E7F6266" w14:textId="5C70B78E" w:rsidR="00234171" w:rsidRPr="00234171" w:rsidRDefault="00234171" w:rsidP="00234171">
            <w:pPr>
              <w:rPr>
                <w:rFonts w:ascii="Calibri" w:eastAsia="Times New Roman" w:hAnsi="Calibri" w:cs="Calibri"/>
                <w:color w:val="0563C1"/>
              </w:rPr>
            </w:pPr>
          </w:p>
        </w:tc>
        <w:tc>
          <w:tcPr>
            <w:tcW w:w="1437" w:type="dxa"/>
            <w:shd w:val="clear" w:color="auto" w:fill="A6A6A6" w:themeFill="background1" w:themeFillShade="A6"/>
            <w:noWrap/>
          </w:tcPr>
          <w:p w14:paraId="27EEDC97" w14:textId="0A0666AB" w:rsidR="00234171" w:rsidRPr="00234171" w:rsidRDefault="00234171" w:rsidP="004D334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Statewide</w:t>
            </w:r>
          </w:p>
        </w:tc>
      </w:tr>
      <w:tr w:rsidR="0FD47B63" w14:paraId="58552C02" w14:textId="77777777" w:rsidTr="34C3DBEC">
        <w:trPr>
          <w:trHeight w:val="290"/>
        </w:trPr>
        <w:tc>
          <w:tcPr>
            <w:tcW w:w="10790" w:type="dxa"/>
            <w:gridSpan w:val="5"/>
            <w:noWrap/>
            <w:hideMark/>
          </w:tcPr>
          <w:p w14:paraId="1BD5D3C9" w14:textId="246029B5" w:rsidR="0FD47B63" w:rsidRPr="00A55409" w:rsidRDefault="0FD47B63" w:rsidP="0FD47B6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36068" w:rsidRPr="00234171" w14:paraId="7292ADAD" w14:textId="77777777" w:rsidTr="00715C24">
        <w:trPr>
          <w:trHeight w:val="290"/>
        </w:trPr>
        <w:tc>
          <w:tcPr>
            <w:tcW w:w="1847" w:type="dxa"/>
            <w:shd w:val="clear" w:color="auto" w:fill="A6A6A6" w:themeFill="background1" w:themeFillShade="A6"/>
            <w:noWrap/>
            <w:hideMark/>
          </w:tcPr>
          <w:p w14:paraId="510CC828" w14:textId="21265E3F" w:rsidR="00234171" w:rsidRPr="00234171" w:rsidRDefault="370DBF3A" w:rsidP="7840804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48A8F826">
              <w:rPr>
                <w:rFonts w:ascii="Times New Roman" w:eastAsia="Times New Roman" w:hAnsi="Times New Roman" w:cs="Times New Roman"/>
                <w:b/>
                <w:bCs/>
              </w:rPr>
              <w:t>Tina Stackens</w:t>
            </w:r>
            <w:r w:rsidR="00FB486D" w:rsidRPr="48A8F826">
              <w:rPr>
                <w:rFonts w:ascii="Times New Roman" w:eastAsia="Times New Roman" w:hAnsi="Times New Roman" w:cs="Times New Roman"/>
                <w:b/>
                <w:bCs/>
              </w:rPr>
              <w:t>-A</w:t>
            </w:r>
            <w:r w:rsidRPr="48A8F826">
              <w:rPr>
                <w:rFonts w:ascii="Times New Roman" w:eastAsia="Times New Roman" w:hAnsi="Times New Roman" w:cs="Times New Roman"/>
                <w:b/>
                <w:bCs/>
              </w:rPr>
              <w:t>nderson</w:t>
            </w:r>
          </w:p>
        </w:tc>
        <w:tc>
          <w:tcPr>
            <w:tcW w:w="3395" w:type="dxa"/>
            <w:shd w:val="clear" w:color="auto" w:fill="A6A6A6" w:themeFill="background1" w:themeFillShade="A6"/>
            <w:noWrap/>
            <w:hideMark/>
          </w:tcPr>
          <w:p w14:paraId="726776ED" w14:textId="77777777" w:rsidR="00234171" w:rsidRPr="00234171" w:rsidRDefault="00234171" w:rsidP="7840804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840804F">
              <w:rPr>
                <w:rFonts w:ascii="Times New Roman" w:eastAsia="Times New Roman" w:hAnsi="Times New Roman" w:cs="Times New Roman"/>
                <w:b/>
                <w:bCs/>
              </w:rPr>
              <w:t>Program Manager</w:t>
            </w:r>
          </w:p>
        </w:tc>
        <w:tc>
          <w:tcPr>
            <w:tcW w:w="1260" w:type="dxa"/>
            <w:shd w:val="clear" w:color="auto" w:fill="A6A6A6" w:themeFill="background1" w:themeFillShade="A6"/>
            <w:noWrap/>
            <w:hideMark/>
          </w:tcPr>
          <w:p w14:paraId="064A69F2" w14:textId="621A90E1" w:rsidR="00234171" w:rsidRPr="00234171" w:rsidRDefault="5D3BD392" w:rsidP="006816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5297B3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(615)354-3602</w:t>
            </w:r>
          </w:p>
        </w:tc>
        <w:tc>
          <w:tcPr>
            <w:tcW w:w="2851" w:type="dxa"/>
            <w:shd w:val="clear" w:color="auto" w:fill="A6A6A6" w:themeFill="background1" w:themeFillShade="A6"/>
            <w:noWrap/>
            <w:hideMark/>
          </w:tcPr>
          <w:p w14:paraId="6FCF2887" w14:textId="71AC569C" w:rsidR="00234171" w:rsidRPr="00234171" w:rsidRDefault="5D3BD392" w:rsidP="00234171">
            <w:pP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</w:pPr>
            <w:r w:rsidRPr="5297B3F7"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Tina.Stackens-Anderson@tn.gov</w:t>
            </w:r>
          </w:p>
        </w:tc>
        <w:tc>
          <w:tcPr>
            <w:tcW w:w="1437" w:type="dxa"/>
            <w:shd w:val="clear" w:color="auto" w:fill="A6A6A6" w:themeFill="background1" w:themeFillShade="A6"/>
            <w:noWrap/>
            <w:hideMark/>
          </w:tcPr>
          <w:p w14:paraId="7952A50C" w14:textId="77777777" w:rsidR="00234171" w:rsidRPr="00234171" w:rsidRDefault="00234171" w:rsidP="004D33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1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Northern Middle</w:t>
            </w:r>
          </w:p>
        </w:tc>
      </w:tr>
      <w:tr w:rsidR="00536068" w:rsidRPr="00234171" w14:paraId="4D3B4988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3C55AD89" w14:textId="1D9164F2" w:rsidR="00234171" w:rsidRPr="00234171" w:rsidRDefault="56DC370C" w:rsidP="7840804F">
            <w:pPr>
              <w:jc w:val="center"/>
              <w:rPr>
                <w:rFonts w:ascii="Calibri" w:eastAsia="Times New Roman" w:hAnsi="Calibri" w:cs="Calibri"/>
              </w:rPr>
            </w:pPr>
            <w:r w:rsidRPr="7840804F">
              <w:rPr>
                <w:rFonts w:ascii="Calibri" w:eastAsia="Times New Roman" w:hAnsi="Calibri" w:cs="Calibri"/>
              </w:rPr>
              <w:t>Shaqonda Lewis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3DEF3AE9" w14:textId="77777777" w:rsidR="00234171" w:rsidRPr="00234171" w:rsidRDefault="00234171" w:rsidP="7840804F">
            <w:pPr>
              <w:rPr>
                <w:rFonts w:ascii="Calibri" w:eastAsia="Times New Roman" w:hAnsi="Calibri" w:cs="Calibri"/>
              </w:rPr>
            </w:pPr>
            <w:r w:rsidRPr="7840804F">
              <w:rPr>
                <w:rFonts w:ascii="Calibri" w:eastAsia="Times New Roman" w:hAnsi="Calibri" w:cs="Calibri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1DB3C3D4" w14:textId="7AFFF379" w:rsidR="00234171" w:rsidRPr="00234171" w:rsidRDefault="6E905E00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297B3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(931) 278-4275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146C64ED" w14:textId="27D9D91C" w:rsidR="00234171" w:rsidRPr="00234171" w:rsidRDefault="6E905E00" w:rsidP="00234171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5297B3F7">
              <w:rPr>
                <w:rFonts w:ascii="Calibri" w:eastAsia="Times New Roman" w:hAnsi="Calibri" w:cs="Calibri"/>
                <w:color w:val="0563C1"/>
                <w:u w:val="single"/>
              </w:rPr>
              <w:t>Shaqonda.Lewis@tn.gov</w:t>
            </w:r>
          </w:p>
        </w:tc>
        <w:tc>
          <w:tcPr>
            <w:tcW w:w="1437" w:type="dxa"/>
            <w:vMerge w:val="restart"/>
            <w:hideMark/>
          </w:tcPr>
          <w:p w14:paraId="1D688176" w14:textId="77777777" w:rsidR="00234171" w:rsidRPr="00234171" w:rsidRDefault="00234171" w:rsidP="004D334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Montgomery, Stewart, Dickson, Houston, Humphries</w:t>
            </w:r>
          </w:p>
        </w:tc>
      </w:tr>
      <w:tr w:rsidR="00536068" w:rsidRPr="00234171" w14:paraId="1944604F" w14:textId="77777777" w:rsidTr="00715C24">
        <w:trPr>
          <w:trHeight w:val="555"/>
        </w:trPr>
        <w:tc>
          <w:tcPr>
            <w:tcW w:w="1847" w:type="dxa"/>
            <w:noWrap/>
            <w:hideMark/>
          </w:tcPr>
          <w:p w14:paraId="234D3C8A" w14:textId="18B3C65F" w:rsidR="00F75ED0" w:rsidRPr="00234171" w:rsidRDefault="515CA6DC" w:rsidP="0068160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5E1E1B05">
              <w:rPr>
                <w:rFonts w:ascii="Calibri" w:eastAsia="Times New Roman" w:hAnsi="Calibri" w:cs="Calibri"/>
                <w:color w:val="000000" w:themeColor="text1"/>
              </w:rPr>
              <w:t>Lisa Howell</w:t>
            </w:r>
          </w:p>
        </w:tc>
        <w:tc>
          <w:tcPr>
            <w:tcW w:w="3395" w:type="dxa"/>
            <w:noWrap/>
            <w:hideMark/>
          </w:tcPr>
          <w:p w14:paraId="6518322D" w14:textId="5712E565" w:rsidR="00F75ED0" w:rsidRPr="00234171" w:rsidRDefault="63BB0646" w:rsidP="00F75ED0">
            <w:pPr>
              <w:rPr>
                <w:rFonts w:ascii="Calibri" w:eastAsia="Times New Roman" w:hAnsi="Calibri" w:cs="Calibri"/>
                <w:color w:val="000000"/>
              </w:rPr>
            </w:pPr>
            <w:r>
              <w:t xml:space="preserve">Licensing Consultant </w:t>
            </w:r>
            <w:r w:rsidR="376AFC5A">
              <w:t>2</w:t>
            </w:r>
          </w:p>
        </w:tc>
        <w:tc>
          <w:tcPr>
            <w:tcW w:w="1260" w:type="dxa"/>
            <w:noWrap/>
            <w:hideMark/>
          </w:tcPr>
          <w:p w14:paraId="6C49E374" w14:textId="49419E61" w:rsidR="00F75ED0" w:rsidRPr="00234171" w:rsidRDefault="00F75ED0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(931) 905-3055</w:t>
            </w:r>
          </w:p>
        </w:tc>
        <w:tc>
          <w:tcPr>
            <w:tcW w:w="2851" w:type="dxa"/>
            <w:noWrap/>
            <w:hideMark/>
          </w:tcPr>
          <w:p w14:paraId="69A7C3B0" w14:textId="77777777" w:rsidR="00F75ED0" w:rsidRPr="00234171" w:rsidRDefault="00F75ED0" w:rsidP="00F75ED0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Lisa.A.Howell@tn.gov</w:t>
              </w:r>
            </w:hyperlink>
          </w:p>
        </w:tc>
        <w:tc>
          <w:tcPr>
            <w:tcW w:w="1437" w:type="dxa"/>
            <w:vMerge/>
            <w:hideMark/>
          </w:tcPr>
          <w:p w14:paraId="640B1C2A" w14:textId="77777777" w:rsidR="00F75ED0" w:rsidRPr="00234171" w:rsidRDefault="00F75ED0" w:rsidP="00F75E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7F1F5C4D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3AED2BE" w14:textId="21F3B365" w:rsidR="5E1E1B05" w:rsidRDefault="5BC0EAA0" w:rsidP="5E1E1B05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652884C8">
              <w:rPr>
                <w:rFonts w:ascii="Calibri" w:eastAsia="Times New Roman" w:hAnsi="Calibri" w:cs="Calibri"/>
                <w:color w:val="000000" w:themeColor="text1"/>
              </w:rPr>
              <w:t>Ebony Burke</w:t>
            </w:r>
          </w:p>
        </w:tc>
        <w:tc>
          <w:tcPr>
            <w:tcW w:w="3395" w:type="dxa"/>
            <w:noWrap/>
            <w:hideMark/>
          </w:tcPr>
          <w:p w14:paraId="67CDCE92" w14:textId="3512B206" w:rsidR="5E1E1B05" w:rsidRDefault="5E1E1B05" w:rsidP="5E1E1B05">
            <w:r>
              <w:t>Licensing Consultant 2</w:t>
            </w:r>
          </w:p>
        </w:tc>
        <w:tc>
          <w:tcPr>
            <w:tcW w:w="1260" w:type="dxa"/>
            <w:noWrap/>
            <w:hideMark/>
          </w:tcPr>
          <w:p w14:paraId="7B996BA5" w14:textId="1C4EA241" w:rsidR="5E1E1B05" w:rsidRDefault="5E1E1B05" w:rsidP="5E1E1B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E1E1B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417- 3440</w:t>
            </w:r>
          </w:p>
        </w:tc>
        <w:tc>
          <w:tcPr>
            <w:tcW w:w="2851" w:type="dxa"/>
            <w:noWrap/>
            <w:hideMark/>
          </w:tcPr>
          <w:p w14:paraId="0CFA07D8" w14:textId="1EB86ABE" w:rsidR="5E1E1B05" w:rsidRDefault="5E1E1B05" w:rsidP="5E1E1B05">
            <w:hyperlink r:id="rId13">
              <w:r w:rsidRPr="5E1E1B05">
                <w:rPr>
                  <w:rStyle w:val="Hyperlink"/>
                  <w:rFonts w:ascii="Calibri" w:eastAsia="Times New Roman" w:hAnsi="Calibri" w:cs="Calibri"/>
                </w:rPr>
                <w:t>Ebony.f.burke@tn.gov</w:t>
              </w:r>
            </w:hyperlink>
            <w:r w:rsidRPr="5E1E1B05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437" w:type="dxa"/>
            <w:vMerge/>
            <w:hideMark/>
          </w:tcPr>
          <w:p w14:paraId="70621DD5" w14:textId="77777777" w:rsidR="00F75ED0" w:rsidRPr="00234171" w:rsidRDefault="00F75ED0" w:rsidP="00F75E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0FBCFA8B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E4697D7" w14:textId="6EBF4428" w:rsidR="00F75ED0" w:rsidRPr="00234171" w:rsidRDefault="00F75ED0" w:rsidP="0068160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Sylvia Masson</w:t>
            </w:r>
          </w:p>
        </w:tc>
        <w:tc>
          <w:tcPr>
            <w:tcW w:w="3395" w:type="dxa"/>
            <w:noWrap/>
            <w:hideMark/>
          </w:tcPr>
          <w:p w14:paraId="253C1183" w14:textId="688662AC" w:rsidR="00F75ED0" w:rsidRPr="00234171" w:rsidRDefault="00F75ED0" w:rsidP="00F75ED0">
            <w:pPr>
              <w:rPr>
                <w:rFonts w:ascii="Calibri" w:eastAsia="Times New Roman" w:hAnsi="Calibri" w:cs="Calibri"/>
                <w:color w:val="000000"/>
              </w:rPr>
            </w:pPr>
            <w:r w:rsidRPr="00514BFC">
              <w:t>Licensing Consultant 2</w:t>
            </w:r>
          </w:p>
        </w:tc>
        <w:tc>
          <w:tcPr>
            <w:tcW w:w="1260" w:type="dxa"/>
            <w:noWrap/>
            <w:hideMark/>
          </w:tcPr>
          <w:p w14:paraId="0C78928E" w14:textId="27C4FC55" w:rsidR="00F75ED0" w:rsidRPr="00234171" w:rsidRDefault="002F006F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(931) 905-3044</w:t>
            </w:r>
          </w:p>
        </w:tc>
        <w:tc>
          <w:tcPr>
            <w:tcW w:w="2851" w:type="dxa"/>
            <w:noWrap/>
            <w:hideMark/>
          </w:tcPr>
          <w:p w14:paraId="089AFB66" w14:textId="77777777" w:rsidR="00F75ED0" w:rsidRPr="00234171" w:rsidRDefault="00F75ED0" w:rsidP="00F75ED0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Sylvia.Masson@tn.gov</w:t>
              </w:r>
            </w:hyperlink>
          </w:p>
        </w:tc>
        <w:tc>
          <w:tcPr>
            <w:tcW w:w="1437" w:type="dxa"/>
            <w:vMerge/>
            <w:hideMark/>
          </w:tcPr>
          <w:p w14:paraId="3CAB392B" w14:textId="77777777" w:rsidR="00F75ED0" w:rsidRPr="00234171" w:rsidRDefault="00F75ED0" w:rsidP="00F75E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0F8EA792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5FE46AC1" w14:textId="2D30D692" w:rsidR="00F75ED0" w:rsidRPr="00234171" w:rsidRDefault="70074D7E" w:rsidP="652884C8">
            <w:pPr>
              <w:jc w:val="center"/>
            </w:pPr>
            <w:r w:rsidRPr="652884C8">
              <w:rPr>
                <w:rFonts w:ascii="Calibri" w:eastAsia="Times New Roman" w:hAnsi="Calibri" w:cs="Calibri"/>
                <w:color w:val="000000" w:themeColor="text1"/>
              </w:rPr>
              <w:t xml:space="preserve">Ashley </w:t>
            </w:r>
            <w:proofErr w:type="spellStart"/>
            <w:r w:rsidRPr="652884C8">
              <w:rPr>
                <w:rFonts w:ascii="Calibri" w:eastAsia="Times New Roman" w:hAnsi="Calibri" w:cs="Calibri"/>
                <w:color w:val="000000" w:themeColor="text1"/>
              </w:rPr>
              <w:t>Doncouse</w:t>
            </w:r>
            <w:proofErr w:type="spellEnd"/>
          </w:p>
        </w:tc>
        <w:tc>
          <w:tcPr>
            <w:tcW w:w="3395" w:type="dxa"/>
            <w:noWrap/>
            <w:hideMark/>
          </w:tcPr>
          <w:p w14:paraId="58E05A29" w14:textId="779C6B3F" w:rsidR="00F75ED0" w:rsidRPr="00234171" w:rsidRDefault="00F75ED0" w:rsidP="00F75ED0">
            <w:pPr>
              <w:rPr>
                <w:rFonts w:ascii="Calibri" w:eastAsia="Times New Roman" w:hAnsi="Calibri" w:cs="Calibri"/>
                <w:color w:val="000000"/>
              </w:rPr>
            </w:pPr>
            <w:r>
              <w:t xml:space="preserve">Licensing Consultant </w:t>
            </w:r>
            <w:r w:rsidR="4EC71740">
              <w:t>1</w:t>
            </w:r>
          </w:p>
        </w:tc>
        <w:tc>
          <w:tcPr>
            <w:tcW w:w="1260" w:type="dxa"/>
            <w:noWrap/>
            <w:hideMark/>
          </w:tcPr>
          <w:p w14:paraId="4563085E" w14:textId="109AF735" w:rsidR="00F75ED0" w:rsidRPr="00234171" w:rsidRDefault="4EC71740" w:rsidP="647028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647028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(93</w:t>
            </w:r>
            <w:r w:rsidR="42414116" w:rsidRPr="647028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1)</w:t>
            </w:r>
          </w:p>
          <w:p w14:paraId="31EFADE3" w14:textId="3E1B4B0F" w:rsidR="00F75ED0" w:rsidRPr="00234171" w:rsidRDefault="42414116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647028A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287-7766</w:t>
            </w:r>
          </w:p>
        </w:tc>
        <w:tc>
          <w:tcPr>
            <w:tcW w:w="2851" w:type="dxa"/>
            <w:noWrap/>
            <w:hideMark/>
          </w:tcPr>
          <w:p w14:paraId="52EEB2E2" w14:textId="69BB0C3A" w:rsidR="00F75ED0" w:rsidRPr="00234171" w:rsidRDefault="4EC71740" w:rsidP="652884C8">
            <w:hyperlink r:id="rId15">
              <w:r w:rsidRPr="652884C8">
                <w:rPr>
                  <w:rStyle w:val="Hyperlink"/>
                  <w:color w:val="0000FF"/>
                </w:rPr>
                <w:t>Ashley.N.Doncouse@tn.gov</w:t>
              </w:r>
            </w:hyperlink>
          </w:p>
        </w:tc>
        <w:tc>
          <w:tcPr>
            <w:tcW w:w="1437" w:type="dxa"/>
            <w:vMerge/>
            <w:hideMark/>
          </w:tcPr>
          <w:p w14:paraId="2A5164A4" w14:textId="77777777" w:rsidR="00F75ED0" w:rsidRPr="00234171" w:rsidRDefault="00F75ED0" w:rsidP="00F75E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14:paraId="030F255D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210FCA85" w14:textId="77777777" w:rsidR="5297B3F7" w:rsidRDefault="5297B3F7" w:rsidP="5297B3F7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5297B3F7">
              <w:rPr>
                <w:rFonts w:ascii="Calibri" w:eastAsia="Times New Roman" w:hAnsi="Calibri" w:cs="Calibri"/>
                <w:color w:val="000000" w:themeColor="text1"/>
              </w:rPr>
              <w:t>Ashley Rucker</w:t>
            </w:r>
          </w:p>
        </w:tc>
        <w:tc>
          <w:tcPr>
            <w:tcW w:w="3395" w:type="dxa"/>
            <w:noWrap/>
            <w:hideMark/>
          </w:tcPr>
          <w:p w14:paraId="4E21CD59" w14:textId="6F18E531" w:rsidR="5297B3F7" w:rsidRDefault="5297B3F7" w:rsidP="5297B3F7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t>Licensing Consultant 2</w:t>
            </w:r>
          </w:p>
        </w:tc>
        <w:tc>
          <w:tcPr>
            <w:tcW w:w="1260" w:type="dxa"/>
            <w:noWrap/>
            <w:hideMark/>
          </w:tcPr>
          <w:p w14:paraId="1F71C5C8" w14:textId="77777777" w:rsidR="5297B3F7" w:rsidRDefault="5297B3F7" w:rsidP="5297B3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97B3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849-0769</w:t>
            </w:r>
          </w:p>
        </w:tc>
        <w:tc>
          <w:tcPr>
            <w:tcW w:w="2851" w:type="dxa"/>
            <w:noWrap/>
            <w:hideMark/>
          </w:tcPr>
          <w:p w14:paraId="3F462A9F" w14:textId="77777777" w:rsidR="5297B3F7" w:rsidRDefault="5297B3F7" w:rsidP="5297B3F7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">
              <w:r w:rsidRPr="5297B3F7">
                <w:rPr>
                  <w:rFonts w:ascii="Calibri" w:eastAsia="Times New Roman" w:hAnsi="Calibri" w:cs="Calibri"/>
                  <w:color w:val="0563C1"/>
                  <w:u w:val="single"/>
                </w:rPr>
                <w:t>Ashley.Rucker@tn.gov</w:t>
              </w:r>
            </w:hyperlink>
          </w:p>
        </w:tc>
        <w:tc>
          <w:tcPr>
            <w:tcW w:w="1437" w:type="dxa"/>
            <w:vMerge/>
            <w:hideMark/>
          </w:tcPr>
          <w:p w14:paraId="516F73C3" w14:textId="09D5B502" w:rsidR="5297B3F7" w:rsidRDefault="5297B3F7" w:rsidP="5297B3F7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3775B53B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1E4423D" w14:textId="57D3B15C" w:rsidR="5297B3F7" w:rsidRDefault="5297B3F7" w:rsidP="5297B3F7">
            <w:pPr>
              <w:spacing w:line="259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5297B3F7">
              <w:rPr>
                <w:rFonts w:ascii="Calibri" w:eastAsia="Times New Roman" w:hAnsi="Calibri" w:cs="Calibri"/>
              </w:rPr>
              <w:t>Elizabeth Ristucci</w:t>
            </w:r>
          </w:p>
        </w:tc>
        <w:tc>
          <w:tcPr>
            <w:tcW w:w="3395" w:type="dxa"/>
            <w:noWrap/>
            <w:hideMark/>
          </w:tcPr>
          <w:p w14:paraId="08DF6615" w14:textId="4E9D4C80" w:rsidR="5297B3F7" w:rsidRDefault="5297B3F7" w:rsidP="5297B3F7">
            <w:pPr>
              <w:rPr>
                <w:rFonts w:ascii="Calibri" w:eastAsia="Times New Roman" w:hAnsi="Calibri" w:cs="Calibri"/>
                <w:color w:val="FF0000"/>
              </w:rPr>
            </w:pPr>
            <w:r>
              <w:t>Licensing Consultant 2</w:t>
            </w:r>
          </w:p>
        </w:tc>
        <w:tc>
          <w:tcPr>
            <w:tcW w:w="1260" w:type="dxa"/>
            <w:noWrap/>
            <w:hideMark/>
          </w:tcPr>
          <w:p w14:paraId="24F58292" w14:textId="415DF9AF" w:rsidR="5297B3F7" w:rsidRDefault="5297B3F7" w:rsidP="5297B3F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5297B3F7">
              <w:rPr>
                <w:rFonts w:ascii="Times New Roman" w:eastAsia="Times New Roman" w:hAnsi="Times New Roman" w:cs="Times New Roman"/>
                <w:sz w:val="18"/>
                <w:szCs w:val="18"/>
              </w:rPr>
              <w:t>(615) 706-9134</w:t>
            </w:r>
          </w:p>
        </w:tc>
        <w:tc>
          <w:tcPr>
            <w:tcW w:w="2851" w:type="dxa"/>
            <w:noWrap/>
            <w:hideMark/>
          </w:tcPr>
          <w:p w14:paraId="7A9715CE" w14:textId="64BDD4C2" w:rsidR="5297B3F7" w:rsidRDefault="5297B3F7" w:rsidP="5297B3F7">
            <w:pPr>
              <w:spacing w:line="259" w:lineRule="auto"/>
              <w:rPr>
                <w:rFonts w:ascii="Calibri" w:eastAsia="Times New Roman" w:hAnsi="Calibri" w:cs="Calibri"/>
                <w:color w:val="FF0000"/>
                <w:u w:val="single"/>
              </w:rPr>
            </w:pPr>
            <w:r w:rsidRPr="5297B3F7">
              <w:rPr>
                <w:rFonts w:ascii="Calibri" w:eastAsia="Times New Roman" w:hAnsi="Calibri" w:cs="Calibri"/>
                <w:color w:val="4472C4" w:themeColor="accent1"/>
                <w:u w:val="single"/>
              </w:rPr>
              <w:t>Lizzie.Ristucci@tn.gov</w:t>
            </w:r>
          </w:p>
        </w:tc>
        <w:tc>
          <w:tcPr>
            <w:tcW w:w="1437" w:type="dxa"/>
            <w:vMerge/>
            <w:hideMark/>
          </w:tcPr>
          <w:p w14:paraId="346624A2" w14:textId="0AA21375" w:rsidR="5297B3F7" w:rsidRDefault="5297B3F7" w:rsidP="5297B3F7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:rsidRPr="00234171" w14:paraId="3FADBA29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333CD757" w14:textId="5B06EAB4" w:rsidR="00234171" w:rsidRPr="00234171" w:rsidRDefault="0E6BCCB6" w:rsidP="3351256C">
            <w:pPr>
              <w:jc w:val="center"/>
            </w:pPr>
            <w:r w:rsidRPr="3351256C">
              <w:rPr>
                <w:rFonts w:ascii="Calibri" w:eastAsia="Times New Roman" w:hAnsi="Calibri" w:cs="Calibri"/>
                <w:color w:val="000000" w:themeColor="text1"/>
              </w:rPr>
              <w:t>Grace Gafford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401DED10" w14:textId="77777777" w:rsidR="00234171" w:rsidRPr="00234171" w:rsidRDefault="00234171" w:rsidP="00234171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571C4B17" w14:textId="03DB0E51" w:rsidR="00234171" w:rsidRPr="00234171" w:rsidRDefault="21585758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335125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494-4548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737987BF" w14:textId="748BAD2D" w:rsidR="00234171" w:rsidRPr="00234171" w:rsidRDefault="2826A019" w:rsidP="00234171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7">
              <w:r w:rsidRPr="3351256C">
                <w:rPr>
                  <w:rStyle w:val="Hyperlink"/>
                  <w:rFonts w:ascii="Calibri" w:eastAsia="Times New Roman" w:hAnsi="Calibri" w:cs="Calibri"/>
                </w:rPr>
                <w:t>Grace.Gafford@tn.gov</w:t>
              </w:r>
            </w:hyperlink>
          </w:p>
        </w:tc>
        <w:tc>
          <w:tcPr>
            <w:tcW w:w="1437" w:type="dxa"/>
            <w:vMerge w:val="restart"/>
            <w:noWrap/>
            <w:hideMark/>
          </w:tcPr>
          <w:p w14:paraId="185994CA" w14:textId="77777777" w:rsidR="00234171" w:rsidRPr="00234171" w:rsidRDefault="00234171" w:rsidP="004D334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Rutherford, Trousdale</w:t>
            </w:r>
          </w:p>
        </w:tc>
      </w:tr>
      <w:tr w:rsidR="00536068" w:rsidRPr="00234171" w14:paraId="41AB5C06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AB2798D" w14:textId="73AF82D3" w:rsidR="00F75ED0" w:rsidRPr="00234171" w:rsidRDefault="00F75ED0" w:rsidP="0068160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517FD117">
              <w:rPr>
                <w:rFonts w:ascii="Calibri" w:eastAsia="Times New Roman" w:hAnsi="Calibri" w:cs="Calibri"/>
                <w:color w:val="000000" w:themeColor="text1"/>
              </w:rPr>
              <w:t>Catherine Gipson</w:t>
            </w:r>
          </w:p>
        </w:tc>
        <w:tc>
          <w:tcPr>
            <w:tcW w:w="3395" w:type="dxa"/>
            <w:noWrap/>
            <w:hideMark/>
          </w:tcPr>
          <w:p w14:paraId="5BEE123A" w14:textId="263A2538" w:rsidR="00F75ED0" w:rsidRPr="00234171" w:rsidRDefault="00F75ED0" w:rsidP="00F75ED0">
            <w:pPr>
              <w:rPr>
                <w:rFonts w:ascii="Calibri" w:eastAsia="Times New Roman" w:hAnsi="Calibri" w:cs="Calibri"/>
                <w:color w:val="000000"/>
              </w:rPr>
            </w:pPr>
            <w:r w:rsidRPr="009367BF">
              <w:t>Licensing Consultant 2</w:t>
            </w:r>
          </w:p>
        </w:tc>
        <w:tc>
          <w:tcPr>
            <w:tcW w:w="1260" w:type="dxa"/>
            <w:noWrap/>
            <w:hideMark/>
          </w:tcPr>
          <w:p w14:paraId="573E2C83" w14:textId="77777777" w:rsidR="00F75ED0" w:rsidRPr="00234171" w:rsidRDefault="00F75ED0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217-8942</w:t>
            </w:r>
          </w:p>
        </w:tc>
        <w:tc>
          <w:tcPr>
            <w:tcW w:w="2851" w:type="dxa"/>
            <w:noWrap/>
            <w:hideMark/>
          </w:tcPr>
          <w:p w14:paraId="073E7795" w14:textId="77777777" w:rsidR="00F75ED0" w:rsidRPr="00234171" w:rsidRDefault="00F75ED0" w:rsidP="00F75ED0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8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Catherine.1.Gipson@tn.gov</w:t>
              </w:r>
            </w:hyperlink>
          </w:p>
        </w:tc>
        <w:tc>
          <w:tcPr>
            <w:tcW w:w="1437" w:type="dxa"/>
            <w:vMerge/>
            <w:hideMark/>
          </w:tcPr>
          <w:p w14:paraId="027E4861" w14:textId="77777777" w:rsidR="00F75ED0" w:rsidRPr="00234171" w:rsidRDefault="00F75ED0" w:rsidP="00F75E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2BF2C27C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5F62128" w14:textId="77777777" w:rsidR="00F75ED0" w:rsidRPr="00234171" w:rsidRDefault="00F75ED0" w:rsidP="0068160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Kimbeley Gordon</w:t>
            </w:r>
          </w:p>
        </w:tc>
        <w:tc>
          <w:tcPr>
            <w:tcW w:w="3395" w:type="dxa"/>
            <w:noWrap/>
            <w:hideMark/>
          </w:tcPr>
          <w:p w14:paraId="2E62D73F" w14:textId="227C2C54" w:rsidR="00F75ED0" w:rsidRPr="00234171" w:rsidRDefault="00F75ED0" w:rsidP="00F75ED0">
            <w:pPr>
              <w:rPr>
                <w:rFonts w:ascii="Calibri" w:eastAsia="Times New Roman" w:hAnsi="Calibri" w:cs="Calibri"/>
                <w:color w:val="000000"/>
              </w:rPr>
            </w:pPr>
            <w:r w:rsidRPr="009367BF">
              <w:t>Licensing Consultant 2</w:t>
            </w:r>
          </w:p>
        </w:tc>
        <w:tc>
          <w:tcPr>
            <w:tcW w:w="1260" w:type="dxa"/>
            <w:noWrap/>
            <w:hideMark/>
          </w:tcPr>
          <w:p w14:paraId="20E84BF4" w14:textId="77777777" w:rsidR="00F75ED0" w:rsidRPr="00234171" w:rsidRDefault="00F75ED0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494-4296</w:t>
            </w:r>
          </w:p>
        </w:tc>
        <w:tc>
          <w:tcPr>
            <w:tcW w:w="2851" w:type="dxa"/>
            <w:noWrap/>
            <w:hideMark/>
          </w:tcPr>
          <w:p w14:paraId="0AB68EBC" w14:textId="77777777" w:rsidR="00F75ED0" w:rsidRPr="00234171" w:rsidRDefault="00F75ED0" w:rsidP="00F75ED0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9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Kimbeley.Gordon@tn.gov</w:t>
              </w:r>
            </w:hyperlink>
          </w:p>
        </w:tc>
        <w:tc>
          <w:tcPr>
            <w:tcW w:w="1437" w:type="dxa"/>
            <w:vMerge/>
            <w:hideMark/>
          </w:tcPr>
          <w:p w14:paraId="188E7387" w14:textId="77777777" w:rsidR="00F75ED0" w:rsidRPr="00234171" w:rsidRDefault="00F75ED0" w:rsidP="00F75E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2121ACF5" w14:textId="77777777" w:rsidTr="00715C24">
        <w:trPr>
          <w:trHeight w:val="300"/>
        </w:trPr>
        <w:tc>
          <w:tcPr>
            <w:tcW w:w="1847" w:type="dxa"/>
            <w:noWrap/>
            <w:hideMark/>
          </w:tcPr>
          <w:p w14:paraId="1B1BCA9E" w14:textId="77777777" w:rsidR="00F75ED0" w:rsidRPr="00234171" w:rsidRDefault="00F75ED0" w:rsidP="0068160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Ariel Jones</w:t>
            </w:r>
          </w:p>
        </w:tc>
        <w:tc>
          <w:tcPr>
            <w:tcW w:w="3395" w:type="dxa"/>
            <w:noWrap/>
            <w:hideMark/>
          </w:tcPr>
          <w:p w14:paraId="1438D263" w14:textId="4C6322B5" w:rsidR="00F75ED0" w:rsidRPr="00234171" w:rsidRDefault="00F75ED0" w:rsidP="00F75ED0">
            <w:pPr>
              <w:rPr>
                <w:rFonts w:ascii="Calibri" w:eastAsia="Times New Roman" w:hAnsi="Calibri" w:cs="Calibri"/>
                <w:color w:val="000000"/>
              </w:rPr>
            </w:pPr>
            <w:r w:rsidRPr="009367BF">
              <w:t>Licensing Consultant 2</w:t>
            </w:r>
          </w:p>
        </w:tc>
        <w:tc>
          <w:tcPr>
            <w:tcW w:w="1260" w:type="dxa"/>
            <w:noWrap/>
            <w:hideMark/>
          </w:tcPr>
          <w:p w14:paraId="62EBE246" w14:textId="77777777" w:rsidR="00F75ED0" w:rsidRPr="00234171" w:rsidRDefault="00F75ED0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849-0770</w:t>
            </w:r>
          </w:p>
        </w:tc>
        <w:tc>
          <w:tcPr>
            <w:tcW w:w="2851" w:type="dxa"/>
            <w:noWrap/>
            <w:hideMark/>
          </w:tcPr>
          <w:p w14:paraId="0E548E1F" w14:textId="77777777" w:rsidR="00F75ED0" w:rsidRPr="00234171" w:rsidRDefault="00F75ED0" w:rsidP="00F75ED0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0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Ariel.Jones@tn.gov</w:t>
              </w:r>
            </w:hyperlink>
          </w:p>
        </w:tc>
        <w:tc>
          <w:tcPr>
            <w:tcW w:w="1437" w:type="dxa"/>
            <w:vMerge/>
            <w:hideMark/>
          </w:tcPr>
          <w:p w14:paraId="5CDCE3F2" w14:textId="77777777" w:rsidR="00F75ED0" w:rsidRPr="00234171" w:rsidRDefault="00F75ED0" w:rsidP="00F75E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2B82528A" w14:textId="77777777" w:rsidTr="00715C24">
        <w:trPr>
          <w:trHeight w:val="300"/>
        </w:trPr>
        <w:tc>
          <w:tcPr>
            <w:tcW w:w="1847" w:type="dxa"/>
            <w:noWrap/>
          </w:tcPr>
          <w:p w14:paraId="6CE01E66" w14:textId="6FECED6F" w:rsidR="00F75ED0" w:rsidRPr="00234171" w:rsidRDefault="005736C0" w:rsidP="0068160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Clarice Sanders</w:t>
            </w:r>
          </w:p>
        </w:tc>
        <w:tc>
          <w:tcPr>
            <w:tcW w:w="3395" w:type="dxa"/>
          </w:tcPr>
          <w:p w14:paraId="6CFB1A80" w14:textId="4C52AEAD" w:rsidR="00F75ED0" w:rsidRPr="00234171" w:rsidRDefault="005736C0" w:rsidP="00F75ED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Licensing Consultant 1</w:t>
            </w:r>
          </w:p>
        </w:tc>
        <w:tc>
          <w:tcPr>
            <w:tcW w:w="1260" w:type="dxa"/>
            <w:noWrap/>
          </w:tcPr>
          <w:p w14:paraId="78348C9E" w14:textId="6C682330" w:rsidR="00F75ED0" w:rsidRPr="00234171" w:rsidRDefault="001621A7" w:rsidP="006816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894</w:t>
            </w:r>
            <w:r w:rsidR="00D707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-0775</w:t>
            </w:r>
          </w:p>
        </w:tc>
        <w:tc>
          <w:tcPr>
            <w:tcW w:w="2851" w:type="dxa"/>
            <w:noWrap/>
          </w:tcPr>
          <w:p w14:paraId="13038DCD" w14:textId="77798573" w:rsidR="00F75ED0" w:rsidRPr="00234171" w:rsidRDefault="001621A7" w:rsidP="00F75ED0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</w:rPr>
              <w:t>Clarice.Sanders@tn.gov</w:t>
            </w:r>
          </w:p>
        </w:tc>
        <w:tc>
          <w:tcPr>
            <w:tcW w:w="1437" w:type="dxa"/>
            <w:vMerge/>
            <w:hideMark/>
          </w:tcPr>
          <w:p w14:paraId="0A63A374" w14:textId="77777777" w:rsidR="00F75ED0" w:rsidRPr="00234171" w:rsidRDefault="00F75ED0" w:rsidP="00F75E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14:paraId="73BA7F73" w14:textId="77777777" w:rsidTr="00715C24">
        <w:trPr>
          <w:trHeight w:val="300"/>
        </w:trPr>
        <w:tc>
          <w:tcPr>
            <w:tcW w:w="1847" w:type="dxa"/>
            <w:noWrap/>
            <w:hideMark/>
          </w:tcPr>
          <w:p w14:paraId="5B385647" w14:textId="77777777" w:rsidR="5297B3F7" w:rsidRDefault="5297B3F7" w:rsidP="5297B3F7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5297B3F7">
              <w:rPr>
                <w:rFonts w:ascii="Calibri" w:eastAsia="Times New Roman" w:hAnsi="Calibri" w:cs="Calibri"/>
                <w:color w:val="000000" w:themeColor="text1"/>
              </w:rPr>
              <w:t>Tracy Turner</w:t>
            </w:r>
          </w:p>
        </w:tc>
        <w:tc>
          <w:tcPr>
            <w:tcW w:w="3395" w:type="dxa"/>
            <w:hideMark/>
          </w:tcPr>
          <w:p w14:paraId="67801D98" w14:textId="7108A246" w:rsidR="5297B3F7" w:rsidRDefault="5297B3F7" w:rsidP="5297B3F7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t>Licensing Consultant 2</w:t>
            </w:r>
          </w:p>
        </w:tc>
        <w:tc>
          <w:tcPr>
            <w:tcW w:w="1260" w:type="dxa"/>
            <w:noWrap/>
            <w:hideMark/>
          </w:tcPr>
          <w:p w14:paraId="51FE0762" w14:textId="77777777" w:rsidR="5297B3F7" w:rsidRDefault="5297B3F7" w:rsidP="5297B3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97B3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(931) 645-0661</w:t>
            </w:r>
          </w:p>
        </w:tc>
        <w:tc>
          <w:tcPr>
            <w:tcW w:w="2851" w:type="dxa"/>
            <w:noWrap/>
            <w:hideMark/>
          </w:tcPr>
          <w:p w14:paraId="01C3B97D" w14:textId="77777777" w:rsidR="5297B3F7" w:rsidRDefault="5297B3F7" w:rsidP="5297B3F7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1">
              <w:r w:rsidRPr="5297B3F7">
                <w:rPr>
                  <w:rFonts w:ascii="Calibri" w:eastAsia="Times New Roman" w:hAnsi="Calibri" w:cs="Calibri"/>
                  <w:color w:val="0563C1"/>
                  <w:u w:val="single"/>
                </w:rPr>
                <w:t>Tracy.A.Turner@tn.gov</w:t>
              </w:r>
            </w:hyperlink>
          </w:p>
        </w:tc>
        <w:tc>
          <w:tcPr>
            <w:tcW w:w="1437" w:type="dxa"/>
            <w:noWrap/>
            <w:hideMark/>
          </w:tcPr>
          <w:p w14:paraId="62E83E7F" w14:textId="1C65DA65" w:rsidR="5297B3F7" w:rsidRDefault="5297B3F7" w:rsidP="5297B3F7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6018AD8F" w14:textId="77777777" w:rsidTr="00715C24">
        <w:trPr>
          <w:trHeight w:val="300"/>
        </w:trPr>
        <w:tc>
          <w:tcPr>
            <w:tcW w:w="1847" w:type="dxa"/>
            <w:noWrap/>
          </w:tcPr>
          <w:p w14:paraId="4F8F9188" w14:textId="46B1AB88" w:rsidR="005736C0" w:rsidRPr="5297B3F7" w:rsidRDefault="005736C0" w:rsidP="005736C0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Jennifer Walker</w:t>
            </w:r>
          </w:p>
        </w:tc>
        <w:tc>
          <w:tcPr>
            <w:tcW w:w="3395" w:type="dxa"/>
          </w:tcPr>
          <w:p w14:paraId="51CEF728" w14:textId="290E6689" w:rsidR="005736C0" w:rsidRDefault="005736C0" w:rsidP="005736C0">
            <w:r w:rsidRPr="009367BF">
              <w:t>Licensing Consultant 2</w:t>
            </w:r>
          </w:p>
        </w:tc>
        <w:tc>
          <w:tcPr>
            <w:tcW w:w="1260" w:type="dxa"/>
            <w:noWrap/>
          </w:tcPr>
          <w:p w14:paraId="0BEC90D4" w14:textId="28805F5A" w:rsidR="005736C0" w:rsidRPr="5297B3F7" w:rsidRDefault="005736C0" w:rsidP="005736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849-0765</w:t>
            </w:r>
          </w:p>
        </w:tc>
        <w:tc>
          <w:tcPr>
            <w:tcW w:w="2851" w:type="dxa"/>
            <w:noWrap/>
          </w:tcPr>
          <w:p w14:paraId="0D7CB996" w14:textId="5FD6C168" w:rsidR="005736C0" w:rsidRDefault="005736C0" w:rsidP="005736C0">
            <w:hyperlink r:id="rId22">
              <w:r w:rsidRPr="5297B3F7">
                <w:rPr>
                  <w:rFonts w:ascii="Calibri" w:eastAsia="Times New Roman" w:hAnsi="Calibri" w:cs="Calibri"/>
                  <w:color w:val="0563C1"/>
                  <w:u w:val="single"/>
                </w:rPr>
                <w:t>Jennifer.Walker@tn.gov</w:t>
              </w:r>
            </w:hyperlink>
          </w:p>
        </w:tc>
        <w:tc>
          <w:tcPr>
            <w:tcW w:w="1437" w:type="dxa"/>
            <w:noWrap/>
          </w:tcPr>
          <w:p w14:paraId="04E8552F" w14:textId="77777777" w:rsidR="005736C0" w:rsidRDefault="005736C0" w:rsidP="005736C0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5B024169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3888E06B" w14:textId="77777777" w:rsidR="0FD47B63" w:rsidRDefault="0FD47B63" w:rsidP="0FD47B63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FD47B63">
              <w:rPr>
                <w:rFonts w:ascii="Calibri" w:eastAsia="Times New Roman" w:hAnsi="Calibri" w:cs="Calibri"/>
                <w:color w:val="000000" w:themeColor="text1"/>
              </w:rPr>
              <w:t>Jennifer J. Johnson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73FD635F" w14:textId="77777777" w:rsidR="0FD47B63" w:rsidRDefault="0FD47B63" w:rsidP="0FD47B63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0FD47B63">
              <w:rPr>
                <w:rFonts w:ascii="Calibri" w:eastAsia="Times New Roman" w:hAnsi="Calibri" w:cs="Calibri"/>
                <w:color w:val="000000" w:themeColor="text1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0815F023" w14:textId="1BA0F5E4" w:rsidR="0FD47B63" w:rsidRPr="00D57971" w:rsidRDefault="00FF057B" w:rsidP="0FD47B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5409">
              <w:rPr>
                <w:rFonts w:ascii="Times New Roman" w:hAnsi="Times New Roman" w:cs="Times New Roman"/>
                <w:sz w:val="18"/>
                <w:szCs w:val="18"/>
              </w:rPr>
              <w:t>(629)</w:t>
            </w:r>
            <w:r w:rsidR="00D57971" w:rsidRPr="00A554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55409">
              <w:rPr>
                <w:rFonts w:ascii="Times New Roman" w:hAnsi="Times New Roman" w:cs="Times New Roman"/>
                <w:sz w:val="18"/>
                <w:szCs w:val="18"/>
              </w:rPr>
              <w:t>203-0939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181A90E4" w14:textId="77777777" w:rsidR="0FD47B63" w:rsidRDefault="0FD47B63" w:rsidP="0FD47B63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3">
              <w:r w:rsidRPr="0FD47B63">
                <w:rPr>
                  <w:rFonts w:ascii="Calibri" w:eastAsia="Times New Roman" w:hAnsi="Calibri" w:cs="Calibri"/>
                  <w:color w:val="0563C1"/>
                  <w:u w:val="single"/>
                </w:rPr>
                <w:t>Jennifer.J.Johnson@tn.gov</w:t>
              </w:r>
            </w:hyperlink>
          </w:p>
        </w:tc>
        <w:tc>
          <w:tcPr>
            <w:tcW w:w="1437" w:type="dxa"/>
            <w:vMerge w:val="restart"/>
            <w:noWrap/>
            <w:hideMark/>
          </w:tcPr>
          <w:p w14:paraId="22C5F036" w14:textId="45AB0FAE" w:rsidR="0FD47B63" w:rsidRDefault="0FD47B63" w:rsidP="0FD47B63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FD47B63">
              <w:rPr>
                <w:rFonts w:ascii="Calibri" w:eastAsia="Times New Roman" w:hAnsi="Calibri" w:cs="Calibri"/>
                <w:color w:val="000000" w:themeColor="text1"/>
              </w:rPr>
              <w:t>Wilson, Williamson</w:t>
            </w:r>
          </w:p>
        </w:tc>
      </w:tr>
      <w:tr w:rsidR="00536068" w14:paraId="2BF9A96E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2DEA9AF8" w14:textId="1710DE1E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Jordan Hagan</w:t>
            </w:r>
          </w:p>
        </w:tc>
        <w:tc>
          <w:tcPr>
            <w:tcW w:w="3395" w:type="dxa"/>
            <w:noWrap/>
            <w:hideMark/>
          </w:tcPr>
          <w:p w14:paraId="1BB3ABF8" w14:textId="29F9B417" w:rsidR="007D7399" w:rsidRDefault="007D7399" w:rsidP="007D7399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15C6CDD0" w14:textId="4416FFBE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(931)</w:t>
            </w:r>
            <w:r w:rsidR="00D91C0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315-3386</w:t>
            </w:r>
          </w:p>
        </w:tc>
        <w:tc>
          <w:tcPr>
            <w:tcW w:w="2851" w:type="dxa"/>
            <w:noWrap/>
            <w:hideMark/>
          </w:tcPr>
          <w:p w14:paraId="702995B3" w14:textId="016AE2A4" w:rsidR="007D7399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4" w:history="1">
              <w:r w:rsidRPr="002436A7">
                <w:rPr>
                  <w:rStyle w:val="Hyperlink"/>
                  <w:rFonts w:ascii="Calibri" w:eastAsia="Times New Roman" w:hAnsi="Calibri" w:cs="Calibri"/>
                </w:rPr>
                <w:t>Jordan.Hagan@tn.gov</w:t>
              </w:r>
            </w:hyperlink>
            <w:r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51CAFE44" w14:textId="77777777" w:rsidR="007D7399" w:rsidRDefault="007D7399" w:rsidP="007D7399"/>
        </w:tc>
      </w:tr>
      <w:tr w:rsidR="00536068" w14:paraId="38D2C644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4033F28" w14:textId="77F0E8B8" w:rsidR="007D7399" w:rsidRDefault="001977C0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 xml:space="preserve">Martha </w:t>
            </w:r>
            <w:r w:rsidR="00CE4587">
              <w:rPr>
                <w:rFonts w:ascii="Calibri" w:eastAsia="Times New Roman" w:hAnsi="Calibri" w:cs="Calibri"/>
                <w:color w:val="000000" w:themeColor="text1"/>
              </w:rPr>
              <w:t>Thompson</w:t>
            </w:r>
          </w:p>
        </w:tc>
        <w:tc>
          <w:tcPr>
            <w:tcW w:w="3395" w:type="dxa"/>
            <w:noWrap/>
            <w:hideMark/>
          </w:tcPr>
          <w:p w14:paraId="35A1B2F8" w14:textId="426E600B" w:rsidR="007D7399" w:rsidRDefault="007D7399" w:rsidP="007D7399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t>Licensing Consultant 2</w:t>
            </w:r>
          </w:p>
        </w:tc>
        <w:tc>
          <w:tcPr>
            <w:tcW w:w="1260" w:type="dxa"/>
            <w:noWrap/>
            <w:hideMark/>
          </w:tcPr>
          <w:p w14:paraId="170D7DF8" w14:textId="45F0E4B3" w:rsidR="007D7399" w:rsidRPr="00FF4A95" w:rsidRDefault="00FF4A95" w:rsidP="007D7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5409">
              <w:rPr>
                <w:rFonts w:ascii="Times New Roman" w:hAnsi="Times New Roman" w:cs="Times New Roman"/>
                <w:sz w:val="18"/>
                <w:szCs w:val="18"/>
              </w:rPr>
              <w:t>(615) 426-9568</w:t>
            </w:r>
          </w:p>
        </w:tc>
        <w:tc>
          <w:tcPr>
            <w:tcW w:w="2851" w:type="dxa"/>
            <w:noWrap/>
            <w:hideMark/>
          </w:tcPr>
          <w:p w14:paraId="77044311" w14:textId="7BBE3543" w:rsidR="007D7399" w:rsidRDefault="00047425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" w:history="1">
              <w:r w:rsidRPr="002436A7">
                <w:rPr>
                  <w:rStyle w:val="Hyperlink"/>
                  <w:rFonts w:ascii="Calibri" w:eastAsia="Times New Roman" w:hAnsi="Calibri" w:cs="Calibri"/>
                </w:rPr>
                <w:t>Martha.Thompson@tn.gov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01198417" w14:textId="77777777" w:rsidR="007D7399" w:rsidRDefault="007D7399" w:rsidP="007D7399"/>
        </w:tc>
      </w:tr>
      <w:tr w:rsidR="00536068" w14:paraId="207F6F66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BA19C98" w14:textId="77777777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FD47B63">
              <w:rPr>
                <w:rFonts w:ascii="Calibri" w:eastAsia="Times New Roman" w:hAnsi="Calibri" w:cs="Calibri"/>
                <w:color w:val="000000" w:themeColor="text1"/>
              </w:rPr>
              <w:t>April Cline</w:t>
            </w:r>
          </w:p>
        </w:tc>
        <w:tc>
          <w:tcPr>
            <w:tcW w:w="3395" w:type="dxa"/>
            <w:noWrap/>
            <w:hideMark/>
          </w:tcPr>
          <w:p w14:paraId="28DC7EFF" w14:textId="5B89A9C6" w:rsidR="007D7399" w:rsidRDefault="007D7399" w:rsidP="007D7399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t>Licensing Consultant 2</w:t>
            </w:r>
          </w:p>
        </w:tc>
        <w:tc>
          <w:tcPr>
            <w:tcW w:w="1260" w:type="dxa"/>
            <w:noWrap/>
            <w:hideMark/>
          </w:tcPr>
          <w:p w14:paraId="375886FD" w14:textId="77777777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FD47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(931) 380-5982</w:t>
            </w:r>
          </w:p>
        </w:tc>
        <w:tc>
          <w:tcPr>
            <w:tcW w:w="2851" w:type="dxa"/>
            <w:noWrap/>
            <w:hideMark/>
          </w:tcPr>
          <w:p w14:paraId="59F2DEC4" w14:textId="77777777" w:rsidR="007D7399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">
              <w:r w:rsidRPr="0FD47B63">
                <w:rPr>
                  <w:rFonts w:ascii="Calibri" w:eastAsia="Times New Roman" w:hAnsi="Calibri" w:cs="Calibri"/>
                  <w:color w:val="0563C1"/>
                  <w:u w:val="single"/>
                </w:rPr>
                <w:t>April.D.Cline@tn.gov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49AD7587" w14:textId="77777777" w:rsidR="007D7399" w:rsidRDefault="007D7399" w:rsidP="007D7399"/>
        </w:tc>
      </w:tr>
      <w:tr w:rsidR="00536068" w14:paraId="7FF63D0C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01B8616" w14:textId="3707A1C9" w:rsidR="007D7399" w:rsidRDefault="3D4370C0" w:rsidP="52DFE991">
            <w:pPr>
              <w:jc w:val="center"/>
              <w:rPr>
                <w:rFonts w:ascii="Calibri" w:eastAsia="Times New Roman" w:hAnsi="Calibri" w:cs="Calibri"/>
              </w:rPr>
            </w:pPr>
            <w:r w:rsidRPr="5AA9D0E8">
              <w:rPr>
                <w:rFonts w:ascii="Calibri" w:eastAsia="Times New Roman" w:hAnsi="Calibri" w:cs="Calibri"/>
              </w:rPr>
              <w:t>Mary</w:t>
            </w:r>
            <w:r w:rsidRPr="52DFE991">
              <w:rPr>
                <w:rFonts w:ascii="Calibri" w:eastAsia="Times New Roman" w:hAnsi="Calibri" w:cs="Calibri"/>
              </w:rPr>
              <w:t xml:space="preserve"> Hipp</w:t>
            </w:r>
          </w:p>
        </w:tc>
        <w:tc>
          <w:tcPr>
            <w:tcW w:w="3395" w:type="dxa"/>
            <w:noWrap/>
            <w:hideMark/>
          </w:tcPr>
          <w:p w14:paraId="74BBB4B9" w14:textId="65B32582" w:rsidR="007D7399" w:rsidRDefault="007D7399" w:rsidP="52DFE991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52DFE991">
              <w:t>Licensing Consultant 2</w:t>
            </w:r>
          </w:p>
        </w:tc>
        <w:tc>
          <w:tcPr>
            <w:tcW w:w="1260" w:type="dxa"/>
            <w:noWrap/>
            <w:hideMark/>
          </w:tcPr>
          <w:p w14:paraId="4261E1EC" w14:textId="43D92593" w:rsidR="007D7399" w:rsidRDefault="1198B66C" w:rsidP="52DFE9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297B3F7">
              <w:rPr>
                <w:rFonts w:ascii="Times New Roman" w:eastAsia="Times New Roman" w:hAnsi="Times New Roman" w:cs="Times New Roman"/>
                <w:sz w:val="18"/>
                <w:szCs w:val="18"/>
              </w:rPr>
              <w:t>(615) 982-3669</w:t>
            </w:r>
          </w:p>
        </w:tc>
        <w:tc>
          <w:tcPr>
            <w:tcW w:w="2851" w:type="dxa"/>
            <w:noWrap/>
            <w:hideMark/>
          </w:tcPr>
          <w:p w14:paraId="2EFEECD1" w14:textId="547B5E54" w:rsidR="007D7399" w:rsidRDefault="76935B20" w:rsidP="52DFE991">
            <w:pPr>
              <w:rPr>
                <w:rFonts w:ascii="Calibri" w:eastAsia="Times New Roman" w:hAnsi="Calibri" w:cs="Calibri"/>
                <w:u w:val="single"/>
              </w:rPr>
            </w:pPr>
            <w:hyperlink r:id="rId27">
              <w:r w:rsidRPr="52DFE991">
                <w:rPr>
                  <w:rStyle w:val="Hyperlink"/>
                  <w:rFonts w:ascii="Calibri" w:eastAsia="Times New Roman" w:hAnsi="Calibri" w:cs="Calibri"/>
                </w:rPr>
                <w:t>Mary.hipp@tn.gov</w:t>
              </w:r>
            </w:hyperlink>
            <w:r w:rsidRPr="52DFE991">
              <w:rPr>
                <w:rFonts w:ascii="Calibri" w:eastAsia="Times New Roman" w:hAnsi="Calibri" w:cs="Calibri"/>
                <w:u w:val="single"/>
              </w:rPr>
              <w:t xml:space="preserve"> </w:t>
            </w:r>
          </w:p>
          <w:p w14:paraId="722B20A5" w14:textId="74FE8910" w:rsidR="007D7399" w:rsidRDefault="007D7399" w:rsidP="52DFE991">
            <w:pPr>
              <w:rPr>
                <w:rFonts w:ascii="Calibri" w:eastAsia="Times New Roman" w:hAnsi="Calibri" w:cs="Calibri"/>
                <w:u w:val="single"/>
              </w:rPr>
            </w:pPr>
          </w:p>
        </w:tc>
        <w:tc>
          <w:tcPr>
            <w:tcW w:w="1437" w:type="dxa"/>
            <w:vMerge/>
            <w:noWrap/>
            <w:hideMark/>
          </w:tcPr>
          <w:p w14:paraId="20022599" w14:textId="77777777" w:rsidR="007D7399" w:rsidRDefault="007D7399" w:rsidP="007D7399"/>
        </w:tc>
      </w:tr>
      <w:tr w:rsidR="00536068" w14:paraId="29B46702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03D3B41" w14:textId="32C8A67D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FD47B63">
              <w:rPr>
                <w:rFonts w:ascii="Calibri" w:eastAsia="Times New Roman" w:hAnsi="Calibri" w:cs="Calibri"/>
                <w:color w:val="000000" w:themeColor="text1"/>
              </w:rPr>
              <w:t>Teela Truss</w:t>
            </w:r>
          </w:p>
        </w:tc>
        <w:tc>
          <w:tcPr>
            <w:tcW w:w="3395" w:type="dxa"/>
            <w:noWrap/>
            <w:hideMark/>
          </w:tcPr>
          <w:p w14:paraId="0EF33453" w14:textId="79820A8D" w:rsidR="007D7399" w:rsidRDefault="007D7399" w:rsidP="007D7399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t>Licensing Consultant 2</w:t>
            </w:r>
          </w:p>
        </w:tc>
        <w:tc>
          <w:tcPr>
            <w:tcW w:w="1260" w:type="dxa"/>
            <w:noWrap/>
            <w:hideMark/>
          </w:tcPr>
          <w:p w14:paraId="202C4ADD" w14:textId="72F9831D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FD47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922-9837</w:t>
            </w:r>
          </w:p>
        </w:tc>
        <w:tc>
          <w:tcPr>
            <w:tcW w:w="2851" w:type="dxa"/>
            <w:noWrap/>
            <w:hideMark/>
          </w:tcPr>
          <w:p w14:paraId="0385A82E" w14:textId="558725F0" w:rsidR="007D7399" w:rsidRDefault="007D7399" w:rsidP="007D7399">
            <w:r w:rsidRPr="0FD47B63">
              <w:rPr>
                <w:rFonts w:ascii="Calibri" w:eastAsia="Times New Roman" w:hAnsi="Calibri" w:cs="Calibri"/>
                <w:color w:val="000000" w:themeColor="text1"/>
              </w:rPr>
              <w:t> </w:t>
            </w:r>
            <w:hyperlink r:id="rId28">
              <w:r w:rsidRPr="0FD47B63">
                <w:rPr>
                  <w:rStyle w:val="Hyperlink"/>
                </w:rPr>
                <w:t>Teela.L.Truss@tn.gov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26FE029C" w14:textId="77777777" w:rsidR="007D7399" w:rsidRDefault="007D7399" w:rsidP="007D7399"/>
        </w:tc>
      </w:tr>
      <w:tr w:rsidR="00536068" w14:paraId="4B171A95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22920BA6" w14:textId="5356CB8D" w:rsidR="5297B3F7" w:rsidRDefault="5297B3F7" w:rsidP="5297B3F7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5297B3F7">
              <w:rPr>
                <w:rFonts w:ascii="Calibri" w:eastAsia="Times New Roman" w:hAnsi="Calibri" w:cs="Calibri"/>
                <w:color w:val="000000" w:themeColor="text1"/>
              </w:rPr>
              <w:t>Christina Jayroe</w:t>
            </w:r>
          </w:p>
        </w:tc>
        <w:tc>
          <w:tcPr>
            <w:tcW w:w="3395" w:type="dxa"/>
            <w:noWrap/>
            <w:hideMark/>
          </w:tcPr>
          <w:p w14:paraId="6EF85675" w14:textId="4556A8C9" w:rsidR="5297B3F7" w:rsidRDefault="5297B3F7" w:rsidP="5297B3F7">
            <w:pPr>
              <w:rPr>
                <w:rFonts w:ascii="Calibri" w:eastAsia="Times New Roman" w:hAnsi="Calibri" w:cs="Calibri"/>
                <w:color w:val="000000" w:themeColor="text1"/>
              </w:rPr>
            </w:pPr>
            <w:r>
              <w:t>Licensing Consultant 2</w:t>
            </w:r>
          </w:p>
        </w:tc>
        <w:tc>
          <w:tcPr>
            <w:tcW w:w="1260" w:type="dxa"/>
            <w:noWrap/>
            <w:hideMark/>
          </w:tcPr>
          <w:p w14:paraId="0A896179" w14:textId="77777777" w:rsidR="5297B3F7" w:rsidRDefault="5297B3F7" w:rsidP="5297B3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297B3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(931) 645-0627</w:t>
            </w:r>
          </w:p>
        </w:tc>
        <w:tc>
          <w:tcPr>
            <w:tcW w:w="2851" w:type="dxa"/>
            <w:noWrap/>
            <w:hideMark/>
          </w:tcPr>
          <w:p w14:paraId="32A7C232" w14:textId="77777777" w:rsidR="5297B3F7" w:rsidRDefault="5297B3F7" w:rsidP="5297B3F7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">
              <w:r w:rsidRPr="5297B3F7">
                <w:rPr>
                  <w:rFonts w:ascii="Calibri" w:eastAsia="Times New Roman" w:hAnsi="Calibri" w:cs="Calibri"/>
                  <w:color w:val="0563C1"/>
                  <w:u w:val="single"/>
                </w:rPr>
                <w:t>Christina.D.Jayroe@tn.gov</w:t>
              </w:r>
            </w:hyperlink>
          </w:p>
        </w:tc>
        <w:tc>
          <w:tcPr>
            <w:tcW w:w="1437" w:type="dxa"/>
            <w:noWrap/>
            <w:hideMark/>
          </w:tcPr>
          <w:p w14:paraId="7DF5BAEA" w14:textId="3ABB4D69" w:rsidR="5297B3F7" w:rsidRDefault="5297B3F7" w:rsidP="5297B3F7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7709C0B5" w14:textId="77777777" w:rsidTr="00715C24">
        <w:trPr>
          <w:trHeight w:val="290"/>
        </w:trPr>
        <w:tc>
          <w:tcPr>
            <w:tcW w:w="1847" w:type="dxa"/>
            <w:shd w:val="clear" w:color="auto" w:fill="BFBFBF" w:themeFill="background1" w:themeFillShade="BF"/>
            <w:noWrap/>
            <w:hideMark/>
          </w:tcPr>
          <w:p w14:paraId="56A3948C" w14:textId="53F34F4E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FD47B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Nicholas Holden</w:t>
            </w:r>
          </w:p>
        </w:tc>
        <w:tc>
          <w:tcPr>
            <w:tcW w:w="3395" w:type="dxa"/>
            <w:shd w:val="clear" w:color="auto" w:fill="BFBFBF" w:themeFill="background1" w:themeFillShade="BF"/>
            <w:noWrap/>
            <w:hideMark/>
          </w:tcPr>
          <w:p w14:paraId="17D6F8E2" w14:textId="4BEA62E9" w:rsidR="007D7399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FD47B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Program Manager</w:t>
            </w:r>
          </w:p>
        </w:tc>
        <w:tc>
          <w:tcPr>
            <w:tcW w:w="1260" w:type="dxa"/>
            <w:shd w:val="clear" w:color="auto" w:fill="BFBFBF" w:themeFill="background1" w:themeFillShade="BF"/>
            <w:noWrap/>
            <w:hideMark/>
          </w:tcPr>
          <w:p w14:paraId="3E62CC31" w14:textId="56C2EB16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FD47B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(615) 906-2979</w:t>
            </w:r>
          </w:p>
        </w:tc>
        <w:tc>
          <w:tcPr>
            <w:tcW w:w="2851" w:type="dxa"/>
            <w:shd w:val="clear" w:color="auto" w:fill="BFBFBF" w:themeFill="background1" w:themeFillShade="BF"/>
            <w:noWrap/>
            <w:hideMark/>
          </w:tcPr>
          <w:p w14:paraId="0DE1BF89" w14:textId="6866E901" w:rsidR="007D7399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0">
              <w:r w:rsidRPr="0FD47B63">
                <w:rPr>
                  <w:rStyle w:val="Hyperlink"/>
                  <w:rFonts w:ascii="Times New Roman" w:eastAsia="Times New Roman" w:hAnsi="Times New Roman" w:cs="Times New Roman"/>
                  <w:b/>
                  <w:bCs/>
                </w:rPr>
                <w:t>Nicholas.D.Holden@tn.gov</w:t>
              </w:r>
            </w:hyperlink>
          </w:p>
        </w:tc>
        <w:tc>
          <w:tcPr>
            <w:tcW w:w="1437" w:type="dxa"/>
            <w:shd w:val="clear" w:color="auto" w:fill="BFBFBF" w:themeFill="background1" w:themeFillShade="BF"/>
            <w:noWrap/>
            <w:hideMark/>
          </w:tcPr>
          <w:p w14:paraId="53B7A4CD" w14:textId="1FE33C26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FD47B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Northern Middle</w:t>
            </w:r>
          </w:p>
        </w:tc>
      </w:tr>
      <w:tr w:rsidR="00536068" w:rsidRPr="00234171" w14:paraId="707415BC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60A396F7" w14:textId="7D584D0F" w:rsidR="5E1E1B05" w:rsidRDefault="49C1E5C2" w:rsidP="5E1E1B05">
            <w:pPr>
              <w:jc w:val="center"/>
            </w:pPr>
            <w:r w:rsidRPr="7B162BD4">
              <w:rPr>
                <w:rFonts w:ascii="Calibri" w:eastAsia="Times New Roman" w:hAnsi="Calibri" w:cs="Calibri"/>
                <w:color w:val="000000" w:themeColor="text1"/>
              </w:rPr>
              <w:t>Rasheta Flemmings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1B92564B" w14:textId="1F690449" w:rsidR="5E1E1B05" w:rsidRDefault="49C1E5C2" w:rsidP="3351256C">
            <w: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4AFA39D4" w14:textId="234622B7" w:rsidR="5E1E1B05" w:rsidRDefault="25DA85FA" w:rsidP="5E1E1B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84CBBF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(931) </w:t>
            </w:r>
            <w:r w:rsidR="57FDC4A4" w:rsidRPr="584CBBF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881-6829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74849408" w14:textId="6FAB4FA6" w:rsidR="5E1E1B05" w:rsidRDefault="49C1E5C2" w:rsidP="5E1E1B05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7B162BD4">
              <w:rPr>
                <w:rFonts w:ascii="Calibri" w:eastAsia="Times New Roman" w:hAnsi="Calibri" w:cs="Calibri"/>
                <w:color w:val="0563C1"/>
                <w:u w:val="single"/>
              </w:rPr>
              <w:t>Rasheta.flemmings@tn.gov</w:t>
            </w:r>
          </w:p>
        </w:tc>
        <w:tc>
          <w:tcPr>
            <w:tcW w:w="1437" w:type="dxa"/>
            <w:noWrap/>
            <w:hideMark/>
          </w:tcPr>
          <w:p w14:paraId="15D03AFF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Davidson</w:t>
            </w:r>
          </w:p>
        </w:tc>
      </w:tr>
      <w:tr w:rsidR="00536068" w:rsidRPr="00234171" w14:paraId="68C7EBE6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3072C9FB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Callie Rice</w:t>
            </w:r>
          </w:p>
        </w:tc>
        <w:tc>
          <w:tcPr>
            <w:tcW w:w="3395" w:type="dxa"/>
            <w:noWrap/>
            <w:hideMark/>
          </w:tcPr>
          <w:p w14:paraId="3EBB5F40" w14:textId="5901C19D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E076A7">
              <w:t>Licensing Consultant 2</w:t>
            </w:r>
          </w:p>
        </w:tc>
        <w:tc>
          <w:tcPr>
            <w:tcW w:w="1260" w:type="dxa"/>
            <w:noWrap/>
            <w:hideMark/>
          </w:tcPr>
          <w:p w14:paraId="3541F583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360-4440</w:t>
            </w:r>
          </w:p>
        </w:tc>
        <w:tc>
          <w:tcPr>
            <w:tcW w:w="2851" w:type="dxa"/>
            <w:noWrap/>
            <w:hideMark/>
          </w:tcPr>
          <w:p w14:paraId="3E748592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">
              <w:r w:rsidRPr="18A05044">
                <w:rPr>
                  <w:rFonts w:ascii="Calibri" w:eastAsia="Times New Roman" w:hAnsi="Calibri" w:cs="Calibri"/>
                  <w:color w:val="0563C1"/>
                  <w:u w:val="single"/>
                </w:rPr>
                <w:t>Callie.Rice@tn.gov</w:t>
              </w:r>
            </w:hyperlink>
          </w:p>
        </w:tc>
        <w:tc>
          <w:tcPr>
            <w:tcW w:w="1437" w:type="dxa"/>
            <w:hideMark/>
          </w:tcPr>
          <w:p w14:paraId="173509DC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14:paraId="568021EC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9BD4685" w14:textId="2E45EA8A" w:rsidR="18A05044" w:rsidRDefault="53765562" w:rsidP="18A05044">
            <w:pPr>
              <w:jc w:val="center"/>
              <w:rPr>
                <w:rFonts w:ascii="Calibri" w:eastAsia="Times New Roman" w:hAnsi="Calibri" w:cs="Calibri"/>
              </w:rPr>
            </w:pPr>
            <w:r w:rsidRPr="4A04DDC0">
              <w:rPr>
                <w:rFonts w:ascii="Calibri" w:eastAsia="Times New Roman" w:hAnsi="Calibri" w:cs="Calibri"/>
              </w:rPr>
              <w:t>Amanda Hunter</w:t>
            </w:r>
          </w:p>
        </w:tc>
        <w:tc>
          <w:tcPr>
            <w:tcW w:w="3395" w:type="dxa"/>
            <w:noWrap/>
            <w:hideMark/>
          </w:tcPr>
          <w:p w14:paraId="0AF5E236" w14:textId="4F89BA1F" w:rsidR="18A05044" w:rsidRDefault="18A05044" w:rsidP="00A55409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6196F185">
              <w:rPr>
                <w:rFonts w:ascii="Calibri" w:eastAsia="Times New Roman" w:hAnsi="Calibri" w:cs="Calibri"/>
                <w:color w:val="000000" w:themeColor="text1"/>
              </w:rPr>
              <w:t xml:space="preserve">Licensing Consultant </w:t>
            </w:r>
            <w:r w:rsidR="39B58558" w:rsidRPr="6196F185">
              <w:rPr>
                <w:rFonts w:ascii="Calibri" w:eastAsia="Times New Roman" w:hAnsi="Calibri" w:cs="Calibri"/>
                <w:color w:val="000000" w:themeColor="text1"/>
              </w:rPr>
              <w:t>1</w:t>
            </w:r>
          </w:p>
        </w:tc>
        <w:tc>
          <w:tcPr>
            <w:tcW w:w="1260" w:type="dxa"/>
            <w:noWrap/>
            <w:hideMark/>
          </w:tcPr>
          <w:p w14:paraId="0BC31FC5" w14:textId="223E5605" w:rsidR="18A05044" w:rsidRPr="00A55409" w:rsidRDefault="4C318C04" w:rsidP="6E5632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554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(615)393-4195</w:t>
            </w:r>
          </w:p>
        </w:tc>
        <w:tc>
          <w:tcPr>
            <w:tcW w:w="2851" w:type="dxa"/>
            <w:noWrap/>
            <w:hideMark/>
          </w:tcPr>
          <w:p w14:paraId="4B24A168" w14:textId="567B6BD1" w:rsidR="18A05044" w:rsidRDefault="54613E7C" w:rsidP="6196F185">
            <w:pPr>
              <w:jc w:val="center"/>
            </w:pPr>
            <w:hyperlink r:id="rId32">
              <w:r w:rsidRPr="584CBBF2">
                <w:rPr>
                  <w:rStyle w:val="Hyperlink"/>
                  <w:rFonts w:ascii="Calibri" w:eastAsia="Times New Roman" w:hAnsi="Calibri" w:cs="Calibri"/>
                </w:rPr>
                <w:t>A</w:t>
              </w:r>
              <w:r w:rsidR="5503EB6C" w:rsidRPr="584CBBF2">
                <w:rPr>
                  <w:rStyle w:val="Hyperlink"/>
                  <w:rFonts w:ascii="Calibri" w:eastAsia="Times New Roman" w:hAnsi="Calibri" w:cs="Calibri"/>
                </w:rPr>
                <w:t>m</w:t>
              </w:r>
              <w:r w:rsidRPr="584CBBF2">
                <w:rPr>
                  <w:rStyle w:val="Hyperlink"/>
                  <w:rFonts w:ascii="Calibri" w:eastAsia="Times New Roman" w:hAnsi="Calibri" w:cs="Calibri"/>
                </w:rPr>
                <w:t>anda.</w:t>
              </w:r>
              <w:r w:rsidR="3816E3B8" w:rsidRPr="584CBBF2">
                <w:rPr>
                  <w:rStyle w:val="Hyperlink"/>
                  <w:rFonts w:ascii="Calibri" w:eastAsia="Times New Roman" w:hAnsi="Calibri" w:cs="Calibri"/>
                </w:rPr>
                <w:t>M.</w:t>
              </w:r>
              <w:r w:rsidRPr="584CBBF2">
                <w:rPr>
                  <w:rStyle w:val="Hyperlink"/>
                  <w:rFonts w:ascii="Calibri" w:eastAsia="Times New Roman" w:hAnsi="Calibri" w:cs="Calibri"/>
                </w:rPr>
                <w:t>Hunter@tn.gov</w:t>
              </w:r>
            </w:hyperlink>
          </w:p>
        </w:tc>
        <w:tc>
          <w:tcPr>
            <w:tcW w:w="1437" w:type="dxa"/>
            <w:noWrap/>
            <w:hideMark/>
          </w:tcPr>
          <w:p w14:paraId="78F1A7F5" w14:textId="77777777" w:rsidR="005B2D1E" w:rsidRDefault="005B2D1E"/>
        </w:tc>
      </w:tr>
      <w:tr w:rsidR="00536068" w:rsidRPr="00234171" w14:paraId="5844A82D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6D9D864" w14:textId="080F8598" w:rsidR="007D7399" w:rsidRPr="00234171" w:rsidRDefault="6324A7A0" w:rsidP="52DFE991">
            <w:pPr>
              <w:jc w:val="center"/>
              <w:rPr>
                <w:rFonts w:ascii="Calibri" w:eastAsia="Times New Roman" w:hAnsi="Calibri" w:cs="Calibri"/>
              </w:rPr>
            </w:pPr>
            <w:r w:rsidRPr="18A05044">
              <w:rPr>
                <w:rFonts w:ascii="Calibri" w:eastAsia="Times New Roman" w:hAnsi="Calibri" w:cs="Calibri"/>
              </w:rPr>
              <w:t>Alexandria Corbin</w:t>
            </w:r>
          </w:p>
        </w:tc>
        <w:tc>
          <w:tcPr>
            <w:tcW w:w="3395" w:type="dxa"/>
            <w:noWrap/>
            <w:hideMark/>
          </w:tcPr>
          <w:p w14:paraId="28EFD301" w14:textId="65B32582" w:rsidR="007D7399" w:rsidRPr="00234171" w:rsidRDefault="544BF668" w:rsidP="52DFE991">
            <w:pPr>
              <w:rPr>
                <w:rFonts w:ascii="Calibri" w:eastAsia="Times New Roman" w:hAnsi="Calibri" w:cs="Calibri"/>
              </w:rPr>
            </w:pPr>
            <w:r w:rsidRPr="18A05044">
              <w:t>Licensing Consultant 2</w:t>
            </w:r>
          </w:p>
          <w:p w14:paraId="3E4F28B4" w14:textId="72033E83" w:rsidR="007D7399" w:rsidRPr="00234171" w:rsidRDefault="007D7399" w:rsidP="52DFE991"/>
        </w:tc>
        <w:tc>
          <w:tcPr>
            <w:tcW w:w="1260" w:type="dxa"/>
            <w:noWrap/>
            <w:hideMark/>
          </w:tcPr>
          <w:p w14:paraId="7DD959F4" w14:textId="2EE2AB7E" w:rsidR="007D7399" w:rsidRPr="00234171" w:rsidRDefault="55EF3F39" w:rsidP="52DFE9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8A05044">
              <w:rPr>
                <w:rFonts w:ascii="Times New Roman" w:eastAsia="Times New Roman" w:hAnsi="Times New Roman" w:cs="Times New Roman"/>
                <w:sz w:val="18"/>
                <w:szCs w:val="18"/>
              </w:rPr>
              <w:t>(615) 788-5206</w:t>
            </w:r>
          </w:p>
        </w:tc>
        <w:tc>
          <w:tcPr>
            <w:tcW w:w="2851" w:type="dxa"/>
            <w:noWrap/>
            <w:hideMark/>
          </w:tcPr>
          <w:p w14:paraId="165CDA4F" w14:textId="22E03B89" w:rsidR="007D7399" w:rsidRPr="00234171" w:rsidRDefault="76BA54AE" w:rsidP="52DFE991">
            <w:pPr>
              <w:rPr>
                <w:rFonts w:ascii="Calibri" w:eastAsia="Times New Roman" w:hAnsi="Calibri" w:cs="Calibri"/>
                <w:color w:val="FF0000"/>
                <w:u w:val="single"/>
              </w:rPr>
            </w:pPr>
            <w:hyperlink r:id="rId33">
              <w:r w:rsidRPr="18A05044">
                <w:rPr>
                  <w:rStyle w:val="Hyperlink"/>
                  <w:rFonts w:ascii="Calibri" w:eastAsia="Times New Roman" w:hAnsi="Calibri" w:cs="Calibri"/>
                </w:rPr>
                <w:t>Alexandria.Corbin@tn.gov</w:t>
              </w:r>
            </w:hyperlink>
          </w:p>
        </w:tc>
        <w:tc>
          <w:tcPr>
            <w:tcW w:w="1437" w:type="dxa"/>
            <w:hideMark/>
          </w:tcPr>
          <w:p w14:paraId="032FB523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4A115114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500F001" w14:textId="79395CC5" w:rsidR="007D7399" w:rsidRPr="00234171" w:rsidRDefault="63540858" w:rsidP="5E1E1B05">
            <w:pPr>
              <w:jc w:val="center"/>
            </w:pPr>
            <w:r w:rsidRPr="7B162BD4">
              <w:rPr>
                <w:rFonts w:ascii="Calibri" w:eastAsia="Times New Roman" w:hAnsi="Calibri" w:cs="Calibri"/>
              </w:rPr>
              <w:lastRenderedPageBreak/>
              <w:t>Aspen Martin</w:t>
            </w:r>
          </w:p>
        </w:tc>
        <w:tc>
          <w:tcPr>
            <w:tcW w:w="3395" w:type="dxa"/>
            <w:noWrap/>
            <w:hideMark/>
          </w:tcPr>
          <w:p w14:paraId="40044961" w14:textId="48C94DE7" w:rsidR="007D7399" w:rsidRPr="00234171" w:rsidRDefault="007D7399" w:rsidP="5E1E1B05">
            <w:pPr>
              <w:rPr>
                <w:rFonts w:ascii="Calibri" w:eastAsia="Times New Roman" w:hAnsi="Calibri" w:cs="Calibri"/>
              </w:rPr>
            </w:pPr>
            <w:r w:rsidRPr="5E1E1B05">
              <w:t xml:space="preserve">Licensing Consultant </w:t>
            </w:r>
            <w:r w:rsidR="34B7C93F">
              <w:t>1</w:t>
            </w:r>
          </w:p>
        </w:tc>
        <w:tc>
          <w:tcPr>
            <w:tcW w:w="1260" w:type="dxa"/>
            <w:noWrap/>
            <w:hideMark/>
          </w:tcPr>
          <w:p w14:paraId="7F7FE12E" w14:textId="2BC5E3CB" w:rsidR="007D7399" w:rsidRPr="00234171" w:rsidRDefault="5ECB9D95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584CBBF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490-5823</w:t>
            </w:r>
          </w:p>
        </w:tc>
        <w:tc>
          <w:tcPr>
            <w:tcW w:w="2851" w:type="dxa"/>
            <w:noWrap/>
            <w:hideMark/>
          </w:tcPr>
          <w:p w14:paraId="67EEA4D5" w14:textId="5D0B710D" w:rsidR="007D7399" w:rsidRPr="00234171" w:rsidRDefault="34B7C93F" w:rsidP="007D7399">
            <w:pPr>
              <w:rPr>
                <w:rFonts w:ascii="Calibri" w:eastAsia="Times New Roman" w:hAnsi="Calibri" w:cs="Calibri"/>
                <w:color w:val="000000"/>
              </w:rPr>
            </w:pPr>
            <w:hyperlink r:id="rId34">
              <w:r w:rsidRPr="7B162BD4">
                <w:rPr>
                  <w:rStyle w:val="Hyperlink"/>
                  <w:rFonts w:ascii="Calibri" w:eastAsia="Times New Roman" w:hAnsi="Calibri" w:cs="Calibri"/>
                </w:rPr>
                <w:t>Aspen.Martin@tn.gov</w:t>
              </w:r>
            </w:hyperlink>
          </w:p>
        </w:tc>
        <w:tc>
          <w:tcPr>
            <w:tcW w:w="1437" w:type="dxa"/>
            <w:hideMark/>
          </w:tcPr>
          <w:p w14:paraId="49367AC9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50DF4922" w14:textId="77777777" w:rsidTr="00715C24">
        <w:trPr>
          <w:trHeight w:val="290"/>
        </w:trPr>
        <w:tc>
          <w:tcPr>
            <w:tcW w:w="1847" w:type="dxa"/>
            <w:noWrap/>
          </w:tcPr>
          <w:p w14:paraId="004D5312" w14:textId="7EBD2151" w:rsidR="007D7399" w:rsidRDefault="791E8B76" w:rsidP="007D7399">
            <w:pPr>
              <w:spacing w:line="259" w:lineRule="auto"/>
              <w:jc w:val="center"/>
              <w:rPr>
                <w:rFonts w:ascii="Calibri" w:eastAsia="Times New Roman" w:hAnsi="Calibri" w:cs="Calibri"/>
              </w:rPr>
            </w:pPr>
            <w:r w:rsidRPr="18A05044">
              <w:rPr>
                <w:rFonts w:ascii="Calibri" w:eastAsia="Times New Roman" w:hAnsi="Calibri" w:cs="Calibri"/>
              </w:rPr>
              <w:t>Sarah Tinnin</w:t>
            </w:r>
          </w:p>
        </w:tc>
        <w:tc>
          <w:tcPr>
            <w:tcW w:w="3395" w:type="dxa"/>
            <w:noWrap/>
          </w:tcPr>
          <w:p w14:paraId="31788320" w14:textId="081B3A3A" w:rsidR="007D7399" w:rsidRPr="00E076A7" w:rsidRDefault="007D7399" w:rsidP="007D7399">
            <w:r w:rsidRPr="18A05044">
              <w:t>Licensing Consultant 2</w:t>
            </w:r>
          </w:p>
        </w:tc>
        <w:tc>
          <w:tcPr>
            <w:tcW w:w="1260" w:type="dxa"/>
            <w:noWrap/>
          </w:tcPr>
          <w:p w14:paraId="774B3532" w14:textId="72B2DAC6" w:rsidR="007D7399" w:rsidRPr="00681605" w:rsidRDefault="0D5F5B78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8A05044">
              <w:rPr>
                <w:rFonts w:ascii="Times New Roman" w:eastAsia="Times New Roman" w:hAnsi="Times New Roman" w:cs="Times New Roman"/>
                <w:sz w:val="18"/>
                <w:szCs w:val="18"/>
              </w:rPr>
              <w:t>(615) 636-2536</w:t>
            </w:r>
          </w:p>
        </w:tc>
        <w:tc>
          <w:tcPr>
            <w:tcW w:w="2851" w:type="dxa"/>
            <w:noWrap/>
          </w:tcPr>
          <w:p w14:paraId="1B44ADD6" w14:textId="3B6C0218" w:rsidR="007D7399" w:rsidRDefault="0D5F5B78" w:rsidP="007D7399">
            <w:hyperlink r:id="rId35">
              <w:r w:rsidRPr="18A05044">
                <w:rPr>
                  <w:rStyle w:val="Hyperlink"/>
                </w:rPr>
                <w:t>Sarah.Tinnin@tn.gov</w:t>
              </w:r>
            </w:hyperlink>
          </w:p>
        </w:tc>
        <w:tc>
          <w:tcPr>
            <w:tcW w:w="1437" w:type="dxa"/>
          </w:tcPr>
          <w:p w14:paraId="34CDA929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14:paraId="7A7A414D" w14:textId="77777777" w:rsidTr="00715C24">
        <w:trPr>
          <w:trHeight w:val="290"/>
        </w:trPr>
        <w:tc>
          <w:tcPr>
            <w:tcW w:w="1847" w:type="dxa"/>
            <w:noWrap/>
          </w:tcPr>
          <w:p w14:paraId="21F9B0BC" w14:textId="41AE2F7A" w:rsidR="007D7399" w:rsidRDefault="4CE45048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6E563250">
              <w:rPr>
                <w:rFonts w:ascii="Calibri" w:eastAsia="Times New Roman" w:hAnsi="Calibri" w:cs="Calibri"/>
                <w:color w:val="000000" w:themeColor="text1"/>
              </w:rPr>
              <w:t xml:space="preserve">Heather </w:t>
            </w:r>
            <w:r w:rsidR="288AB9C2" w:rsidRPr="6E563250">
              <w:rPr>
                <w:rFonts w:ascii="Calibri" w:eastAsia="Times New Roman" w:hAnsi="Calibri" w:cs="Calibri"/>
                <w:color w:val="000000" w:themeColor="text1"/>
              </w:rPr>
              <w:t>Weston</w:t>
            </w:r>
          </w:p>
        </w:tc>
        <w:tc>
          <w:tcPr>
            <w:tcW w:w="3395" w:type="dxa"/>
            <w:noWrap/>
          </w:tcPr>
          <w:p w14:paraId="5585ED4E" w14:textId="696D402B" w:rsidR="007D7399" w:rsidRDefault="007D7399" w:rsidP="007D7399">
            <w:r>
              <w:t>Licensing Consultant 2</w:t>
            </w:r>
          </w:p>
        </w:tc>
        <w:tc>
          <w:tcPr>
            <w:tcW w:w="1260" w:type="dxa"/>
            <w:noWrap/>
          </w:tcPr>
          <w:p w14:paraId="6EC3F3D9" w14:textId="76C79804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9C4E6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(615) </w:t>
            </w:r>
            <w:r w:rsidRPr="2EAB5D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532-</w:t>
            </w:r>
            <w:r w:rsidRPr="1F99A03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0296</w:t>
            </w:r>
          </w:p>
        </w:tc>
        <w:tc>
          <w:tcPr>
            <w:tcW w:w="2851" w:type="dxa"/>
            <w:noWrap/>
          </w:tcPr>
          <w:p w14:paraId="50EFEE37" w14:textId="7B21D8A4" w:rsidR="007D7399" w:rsidRDefault="4884E76F" w:rsidP="007D7399">
            <w:hyperlink r:id="rId36">
              <w:r w:rsidRPr="584CBBF2">
                <w:rPr>
                  <w:rStyle w:val="Hyperlink"/>
                </w:rPr>
                <w:t>heather.</w:t>
              </w:r>
              <w:r w:rsidR="7576B4B8" w:rsidRPr="584CBBF2">
                <w:rPr>
                  <w:rStyle w:val="Hyperlink"/>
                </w:rPr>
                <w:t>weston</w:t>
              </w:r>
              <w:r w:rsidRPr="584CBBF2">
                <w:rPr>
                  <w:rStyle w:val="Hyperlink"/>
                </w:rPr>
                <w:t>@tn.gov</w:t>
              </w:r>
            </w:hyperlink>
            <w:r>
              <w:t xml:space="preserve"> </w:t>
            </w:r>
          </w:p>
        </w:tc>
        <w:tc>
          <w:tcPr>
            <w:tcW w:w="1437" w:type="dxa"/>
          </w:tcPr>
          <w:p w14:paraId="253F34E4" w14:textId="55414F44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:rsidRPr="00234171" w14:paraId="2281A105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51B33F83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Kashonda Smith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64986AB7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4642DE6C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360-4247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0E5BBD50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Kashonda.Smith@tn.gov</w:t>
              </w:r>
            </w:hyperlink>
          </w:p>
        </w:tc>
        <w:tc>
          <w:tcPr>
            <w:tcW w:w="1437" w:type="dxa"/>
            <w:vMerge w:val="restart"/>
            <w:noWrap/>
            <w:hideMark/>
          </w:tcPr>
          <w:p w14:paraId="707A6500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Davidson</w:t>
            </w:r>
          </w:p>
        </w:tc>
      </w:tr>
      <w:tr w:rsidR="00536068" w:rsidRPr="00234171" w14:paraId="595FB7DE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20B0592" w14:textId="1CA56D3F" w:rsidR="007D7399" w:rsidRPr="00234171" w:rsidRDefault="083CA2C1" w:rsidP="52DFE991">
            <w:pPr>
              <w:jc w:val="center"/>
              <w:rPr>
                <w:rFonts w:ascii="Calibri" w:eastAsia="Times New Roman" w:hAnsi="Calibri" w:cs="Calibri"/>
              </w:rPr>
            </w:pPr>
            <w:r w:rsidRPr="18A05044">
              <w:rPr>
                <w:rFonts w:ascii="Calibri" w:eastAsia="Times New Roman" w:hAnsi="Calibri" w:cs="Calibri"/>
              </w:rPr>
              <w:t>Dejai Champion</w:t>
            </w:r>
          </w:p>
        </w:tc>
        <w:tc>
          <w:tcPr>
            <w:tcW w:w="3395" w:type="dxa"/>
            <w:noWrap/>
            <w:hideMark/>
          </w:tcPr>
          <w:p w14:paraId="5BE19A30" w14:textId="29DF4359" w:rsidR="007D7399" w:rsidRPr="00234171" w:rsidRDefault="007D7399" w:rsidP="3A0475FB">
            <w:pPr>
              <w:rPr>
                <w:rFonts w:ascii="Calibri" w:eastAsia="Times New Roman" w:hAnsi="Calibri" w:cs="Calibri"/>
              </w:rPr>
            </w:pPr>
            <w:r w:rsidRPr="18A05044">
              <w:t>Licensing Consultant 2</w:t>
            </w:r>
          </w:p>
        </w:tc>
        <w:tc>
          <w:tcPr>
            <w:tcW w:w="1260" w:type="dxa"/>
            <w:noWrap/>
            <w:hideMark/>
          </w:tcPr>
          <w:p w14:paraId="78E50FB5" w14:textId="52412C97" w:rsidR="007D7399" w:rsidRPr="00234171" w:rsidRDefault="4827BDB7" w:rsidP="52DFE9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8A05044">
              <w:rPr>
                <w:rFonts w:ascii="Times New Roman" w:eastAsia="Times New Roman" w:hAnsi="Times New Roman" w:cs="Times New Roman"/>
                <w:sz w:val="18"/>
                <w:szCs w:val="18"/>
              </w:rPr>
              <w:t>(629) 279-3376</w:t>
            </w:r>
          </w:p>
        </w:tc>
        <w:tc>
          <w:tcPr>
            <w:tcW w:w="2851" w:type="dxa"/>
            <w:noWrap/>
            <w:hideMark/>
          </w:tcPr>
          <w:p w14:paraId="06987EA8" w14:textId="18600D9B" w:rsidR="007D7399" w:rsidRPr="00234171" w:rsidRDefault="4827BDB7" w:rsidP="52DFE991">
            <w:hyperlink r:id="rId38">
              <w:r w:rsidRPr="18A05044">
                <w:rPr>
                  <w:rStyle w:val="Hyperlink"/>
                  <w:rFonts w:ascii="Calibri" w:eastAsia="Times New Roman" w:hAnsi="Calibri" w:cs="Calibri"/>
                </w:rPr>
                <w:t>Dejai.Champion@tn.gov</w:t>
              </w:r>
            </w:hyperlink>
          </w:p>
        </w:tc>
        <w:tc>
          <w:tcPr>
            <w:tcW w:w="1437" w:type="dxa"/>
            <w:vMerge/>
            <w:hideMark/>
          </w:tcPr>
          <w:p w14:paraId="233F95BA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47D96509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81D9B6F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Jarretta Utley</w:t>
            </w:r>
          </w:p>
        </w:tc>
        <w:tc>
          <w:tcPr>
            <w:tcW w:w="3395" w:type="dxa"/>
            <w:noWrap/>
            <w:hideMark/>
          </w:tcPr>
          <w:p w14:paraId="32E0DEB8" w14:textId="03327172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5B58DC">
              <w:t>Licensing Consultant 2</w:t>
            </w:r>
          </w:p>
        </w:tc>
        <w:tc>
          <w:tcPr>
            <w:tcW w:w="1260" w:type="dxa"/>
            <w:noWrap/>
            <w:hideMark/>
          </w:tcPr>
          <w:p w14:paraId="77CD1A2C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253-1958</w:t>
            </w:r>
          </w:p>
        </w:tc>
        <w:tc>
          <w:tcPr>
            <w:tcW w:w="2851" w:type="dxa"/>
            <w:noWrap/>
            <w:hideMark/>
          </w:tcPr>
          <w:p w14:paraId="12720851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Jarretta.Utley@tn.gov</w:t>
              </w:r>
            </w:hyperlink>
          </w:p>
        </w:tc>
        <w:tc>
          <w:tcPr>
            <w:tcW w:w="1437" w:type="dxa"/>
            <w:vMerge/>
            <w:hideMark/>
          </w:tcPr>
          <w:p w14:paraId="3BB5C87E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50189583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A05ED3F" w14:textId="4B4DA0AC" w:rsidR="007D7399" w:rsidRPr="00234171" w:rsidRDefault="1E9CB28A" w:rsidP="3A0475FB">
            <w:pPr>
              <w:jc w:val="center"/>
              <w:rPr>
                <w:rFonts w:ascii="Calibri" w:eastAsia="Times New Roman" w:hAnsi="Calibri" w:cs="Calibri"/>
              </w:rPr>
            </w:pPr>
            <w:r w:rsidRPr="18A05044">
              <w:rPr>
                <w:rFonts w:ascii="Calibri" w:eastAsia="Times New Roman" w:hAnsi="Calibri" w:cs="Calibri"/>
              </w:rPr>
              <w:t>Gloria Carter</w:t>
            </w:r>
          </w:p>
        </w:tc>
        <w:tc>
          <w:tcPr>
            <w:tcW w:w="3395" w:type="dxa"/>
            <w:noWrap/>
            <w:hideMark/>
          </w:tcPr>
          <w:p w14:paraId="506B8811" w14:textId="6CB60029" w:rsidR="007D7399" w:rsidRPr="00234171" w:rsidRDefault="007D7399" w:rsidP="3A0475FB">
            <w:pPr>
              <w:rPr>
                <w:rFonts w:ascii="Calibri" w:eastAsia="Times New Roman" w:hAnsi="Calibri" w:cs="Calibri"/>
              </w:rPr>
            </w:pPr>
            <w:r w:rsidRPr="18A05044">
              <w:t>Licensing Consultant 2</w:t>
            </w:r>
          </w:p>
        </w:tc>
        <w:tc>
          <w:tcPr>
            <w:tcW w:w="1260" w:type="dxa"/>
            <w:noWrap/>
            <w:hideMark/>
          </w:tcPr>
          <w:p w14:paraId="484FC985" w14:textId="619ABC70" w:rsidR="007D7399" w:rsidRPr="00234171" w:rsidRDefault="656C5123" w:rsidP="3A0475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8A05044">
              <w:rPr>
                <w:rFonts w:ascii="Times New Roman" w:eastAsia="Times New Roman" w:hAnsi="Times New Roman" w:cs="Times New Roman"/>
                <w:sz w:val="18"/>
                <w:szCs w:val="18"/>
              </w:rPr>
              <w:t>(615) 289-7534</w:t>
            </w:r>
          </w:p>
        </w:tc>
        <w:tc>
          <w:tcPr>
            <w:tcW w:w="2851" w:type="dxa"/>
            <w:noWrap/>
            <w:hideMark/>
          </w:tcPr>
          <w:p w14:paraId="37F2C8E3" w14:textId="6B671E2C" w:rsidR="007D7399" w:rsidRPr="00234171" w:rsidRDefault="2C457023" w:rsidP="3A0475FB">
            <w:hyperlink r:id="rId40">
              <w:r w:rsidRPr="18A05044">
                <w:rPr>
                  <w:rStyle w:val="Hyperlink"/>
                  <w:rFonts w:ascii="Calibri" w:eastAsia="Times New Roman" w:hAnsi="Calibri" w:cs="Calibri"/>
                </w:rPr>
                <w:t>Gloria.Carter@tn.gov</w:t>
              </w:r>
            </w:hyperlink>
          </w:p>
        </w:tc>
        <w:tc>
          <w:tcPr>
            <w:tcW w:w="1437" w:type="dxa"/>
            <w:vMerge/>
            <w:hideMark/>
          </w:tcPr>
          <w:p w14:paraId="78117092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2759A9F1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5A2CA1D3" w14:textId="1F903B55" w:rsidR="007D7399" w:rsidRPr="00234171" w:rsidRDefault="0F10F836" w:rsidP="007D7399">
            <w:pPr>
              <w:jc w:val="center"/>
            </w:pPr>
            <w:r w:rsidRPr="7B162BD4">
              <w:rPr>
                <w:rFonts w:ascii="Calibri" w:eastAsia="Times New Roman" w:hAnsi="Calibri" w:cs="Calibri"/>
                <w:color w:val="000000" w:themeColor="text1"/>
              </w:rPr>
              <w:t>Teriyana Scales</w:t>
            </w:r>
          </w:p>
        </w:tc>
        <w:tc>
          <w:tcPr>
            <w:tcW w:w="3395" w:type="dxa"/>
            <w:noWrap/>
            <w:hideMark/>
          </w:tcPr>
          <w:p w14:paraId="7D48F051" w14:textId="0A127638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5B58DC">
              <w:t xml:space="preserve">Licensing Consultant </w:t>
            </w:r>
            <w:r w:rsidR="33F30F75">
              <w:t>1</w:t>
            </w:r>
          </w:p>
        </w:tc>
        <w:tc>
          <w:tcPr>
            <w:tcW w:w="1260" w:type="dxa"/>
            <w:noWrap/>
            <w:hideMark/>
          </w:tcPr>
          <w:p w14:paraId="72385D5E" w14:textId="5B18CD0A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noWrap/>
            <w:hideMark/>
          </w:tcPr>
          <w:p w14:paraId="7762C86B" w14:textId="02A8D4EF" w:rsidR="007D7399" w:rsidRPr="00234171" w:rsidRDefault="33F30F75" w:rsidP="007D7399">
            <w:pPr>
              <w:rPr>
                <w:rFonts w:ascii="Calibri" w:eastAsia="Times New Roman" w:hAnsi="Calibri" w:cs="Calibri"/>
                <w:color w:val="000000"/>
              </w:rPr>
            </w:pPr>
            <w:hyperlink r:id="rId41">
              <w:r w:rsidRPr="7B162BD4">
                <w:rPr>
                  <w:rStyle w:val="Hyperlink"/>
                  <w:rFonts w:ascii="Calibri" w:eastAsia="Times New Roman" w:hAnsi="Calibri" w:cs="Calibri"/>
                </w:rPr>
                <w:t>Teriyana.Scales@tn.gov</w:t>
              </w:r>
            </w:hyperlink>
            <w:r w:rsidR="007D7399" w:rsidRPr="7B162BD4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437" w:type="dxa"/>
            <w:vMerge/>
            <w:hideMark/>
          </w:tcPr>
          <w:p w14:paraId="23AFB905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7F9DBEBF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35D95413" w14:textId="2B46AAA8" w:rsidR="007D7399" w:rsidRPr="00234171" w:rsidRDefault="08BD6908" w:rsidP="3A0475FB">
            <w:pPr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3A0475FB">
              <w:rPr>
                <w:rFonts w:ascii="Calibri" w:eastAsia="Times New Roman" w:hAnsi="Calibri" w:cs="Calibri"/>
                <w:color w:val="FF0000"/>
              </w:rPr>
              <w:t>VACANT</w:t>
            </w:r>
          </w:p>
        </w:tc>
        <w:tc>
          <w:tcPr>
            <w:tcW w:w="3395" w:type="dxa"/>
            <w:noWrap/>
            <w:hideMark/>
          </w:tcPr>
          <w:p w14:paraId="6D7B285A" w14:textId="70A18C8E" w:rsidR="007D7399" w:rsidRPr="00234171" w:rsidRDefault="007D7399" w:rsidP="3A0475FB">
            <w:pPr>
              <w:rPr>
                <w:rFonts w:ascii="Calibri" w:eastAsia="Times New Roman" w:hAnsi="Calibri" w:cs="Calibri"/>
                <w:color w:val="FF0000"/>
              </w:rPr>
            </w:pPr>
            <w:r w:rsidRPr="3A0475FB">
              <w:rPr>
                <w:color w:val="FF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28C80187" w14:textId="4F160031" w:rsidR="007D7399" w:rsidRPr="00234171" w:rsidRDefault="007D7399" w:rsidP="3A0475F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51" w:type="dxa"/>
            <w:noWrap/>
            <w:hideMark/>
          </w:tcPr>
          <w:p w14:paraId="1BEF6333" w14:textId="7B7037A3" w:rsidR="007D7399" w:rsidRPr="00234171" w:rsidRDefault="007D7399" w:rsidP="3A0475FB">
            <w:pPr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1437" w:type="dxa"/>
            <w:vMerge/>
            <w:hideMark/>
          </w:tcPr>
          <w:p w14:paraId="49BD561F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562D0321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1AB9D45" w14:textId="6E87EE5D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Jah’Cobia Kelley</w:t>
            </w:r>
          </w:p>
        </w:tc>
        <w:tc>
          <w:tcPr>
            <w:tcW w:w="3395" w:type="dxa"/>
            <w:noWrap/>
            <w:hideMark/>
          </w:tcPr>
          <w:p w14:paraId="0FBD51E3" w14:textId="30371DED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5B58DC">
              <w:t>Licensing Consultant 2</w:t>
            </w:r>
          </w:p>
        </w:tc>
        <w:tc>
          <w:tcPr>
            <w:tcW w:w="1260" w:type="dxa"/>
            <w:noWrap/>
            <w:hideMark/>
          </w:tcPr>
          <w:p w14:paraId="6CFB2191" w14:textId="6160D138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770- 5352</w:t>
            </w:r>
          </w:p>
        </w:tc>
        <w:tc>
          <w:tcPr>
            <w:tcW w:w="2851" w:type="dxa"/>
            <w:noWrap/>
            <w:hideMark/>
          </w:tcPr>
          <w:p w14:paraId="7943A90A" w14:textId="49753704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hyperlink r:id="rId42">
              <w:r w:rsidRPr="18A05044">
                <w:rPr>
                  <w:rStyle w:val="Hyperlink"/>
                  <w:rFonts w:ascii="Calibri" w:eastAsia="Times New Roman" w:hAnsi="Calibri" w:cs="Calibri"/>
                </w:rPr>
                <w:t>Jah’Cobia.Kelley@tn.gov</w:t>
              </w:r>
            </w:hyperlink>
            <w:r w:rsidRPr="18A05044">
              <w:rPr>
                <w:rFonts w:ascii="Calibri" w:eastAsia="Times New Roman" w:hAnsi="Calibri" w:cs="Calibri"/>
                <w:color w:val="000000" w:themeColor="text1"/>
              </w:rPr>
              <w:t xml:space="preserve">     </w:t>
            </w:r>
          </w:p>
        </w:tc>
        <w:tc>
          <w:tcPr>
            <w:tcW w:w="1437" w:type="dxa"/>
            <w:vMerge/>
            <w:hideMark/>
          </w:tcPr>
          <w:p w14:paraId="33B8DE18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665BDF76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6F09F8F8" w14:textId="57C1BA04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04475">
              <w:rPr>
                <w:rFonts w:ascii="Calibri" w:eastAsia="Times New Roman" w:hAnsi="Calibri" w:cs="Calibri"/>
                <w:color w:val="000000"/>
              </w:rPr>
              <w:t>Stephanie Eggers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6CA12A3E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7DDE78F1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(931) 645-0677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5AD2AF75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Stephanie.M.Eggers@tn.gov</w:t>
              </w:r>
            </w:hyperlink>
          </w:p>
        </w:tc>
        <w:tc>
          <w:tcPr>
            <w:tcW w:w="1437" w:type="dxa"/>
            <w:vMerge w:val="restart"/>
            <w:hideMark/>
          </w:tcPr>
          <w:p w14:paraId="5FA209B9" w14:textId="68C84DC6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Cheatham, Robertson, Sumner, Davidson</w:t>
            </w:r>
          </w:p>
        </w:tc>
      </w:tr>
      <w:tr w:rsidR="00536068" w:rsidRPr="00234171" w14:paraId="319CF074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0D2C874" w14:textId="2366D8C8" w:rsidR="3A0475FB" w:rsidRDefault="3A0475FB" w:rsidP="3A0475FB">
            <w:pPr>
              <w:jc w:val="center"/>
            </w:pPr>
            <w:r w:rsidRPr="3A0475FB">
              <w:rPr>
                <w:rFonts w:ascii="Calibri" w:eastAsia="Calibri" w:hAnsi="Calibri" w:cs="Calibri"/>
                <w:color w:val="000000" w:themeColor="text1"/>
              </w:rPr>
              <w:t>Kaitlyn Seaman</w:t>
            </w:r>
          </w:p>
        </w:tc>
        <w:tc>
          <w:tcPr>
            <w:tcW w:w="3395" w:type="dxa"/>
            <w:noWrap/>
            <w:hideMark/>
          </w:tcPr>
          <w:p w14:paraId="10FF20A4" w14:textId="6037560C" w:rsidR="3A0475FB" w:rsidRDefault="3A0475FB" w:rsidP="3A0475FB">
            <w:r w:rsidRPr="3A0475FB">
              <w:rPr>
                <w:rFonts w:ascii="Calibri" w:eastAsia="Calibri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462D2652" w14:textId="7E2A6D64" w:rsidR="3A0475FB" w:rsidRPr="00A55409" w:rsidRDefault="3A0475FB" w:rsidP="3A0475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3A0475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927-5910</w:t>
            </w:r>
          </w:p>
        </w:tc>
        <w:tc>
          <w:tcPr>
            <w:tcW w:w="2851" w:type="dxa"/>
            <w:noWrap/>
            <w:hideMark/>
          </w:tcPr>
          <w:p w14:paraId="60ACD4BF" w14:textId="1C75B5B2" w:rsidR="3A0475FB" w:rsidRDefault="3A0475FB" w:rsidP="3A0475FB">
            <w:hyperlink>
              <w:r w:rsidRPr="3A0475FB">
                <w:rPr>
                  <w:rStyle w:val="Hyperlink"/>
                  <w:rFonts w:ascii="Calibri" w:eastAsia="Calibri" w:hAnsi="Calibri" w:cs="Calibri"/>
                </w:rPr>
                <w:t xml:space="preserve">Kaitlyn.Seaman@tn.gov </w:t>
              </w:r>
            </w:hyperlink>
          </w:p>
        </w:tc>
        <w:tc>
          <w:tcPr>
            <w:tcW w:w="1437" w:type="dxa"/>
            <w:vMerge/>
            <w:hideMark/>
          </w:tcPr>
          <w:p w14:paraId="76BFA800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7C900A51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58491E9" w14:textId="0D321ADE" w:rsidR="3A0475FB" w:rsidRDefault="3A0475FB" w:rsidP="3A0475FB">
            <w:pPr>
              <w:jc w:val="center"/>
            </w:pPr>
            <w:r w:rsidRPr="3A0475FB">
              <w:rPr>
                <w:rFonts w:ascii="Calibri" w:eastAsia="Calibri" w:hAnsi="Calibri" w:cs="Calibri"/>
                <w:color w:val="000000" w:themeColor="text1"/>
              </w:rPr>
              <w:t>Stephanie Veach</w:t>
            </w:r>
          </w:p>
        </w:tc>
        <w:tc>
          <w:tcPr>
            <w:tcW w:w="3395" w:type="dxa"/>
            <w:noWrap/>
            <w:hideMark/>
          </w:tcPr>
          <w:p w14:paraId="5A4AB6DA" w14:textId="7736E752" w:rsidR="3A0475FB" w:rsidRDefault="3A0475FB" w:rsidP="3A0475FB">
            <w:r w:rsidRPr="3A0475FB">
              <w:rPr>
                <w:rFonts w:ascii="Calibri" w:eastAsia="Calibri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711E8534" w14:textId="3813353A" w:rsidR="3A0475FB" w:rsidRPr="00A55409" w:rsidRDefault="3A0475FB" w:rsidP="3A0475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3A0475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253-8241</w:t>
            </w:r>
          </w:p>
        </w:tc>
        <w:tc>
          <w:tcPr>
            <w:tcW w:w="2851" w:type="dxa"/>
            <w:noWrap/>
            <w:hideMark/>
          </w:tcPr>
          <w:p w14:paraId="24DF93BA" w14:textId="1A7E5072" w:rsidR="3A0475FB" w:rsidRDefault="3A0475FB" w:rsidP="3A0475FB">
            <w:hyperlink r:id="rId44">
              <w:r w:rsidRPr="3A0475FB">
                <w:rPr>
                  <w:rStyle w:val="Hyperlink"/>
                  <w:rFonts w:ascii="Calibri" w:eastAsia="Calibri" w:hAnsi="Calibri" w:cs="Calibri"/>
                </w:rPr>
                <w:t xml:space="preserve">Stephanie.Veach@tn.gov </w:t>
              </w:r>
            </w:hyperlink>
          </w:p>
        </w:tc>
        <w:tc>
          <w:tcPr>
            <w:tcW w:w="1437" w:type="dxa"/>
            <w:vMerge/>
            <w:hideMark/>
          </w:tcPr>
          <w:p w14:paraId="28486679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6907D59E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CEFF136" w14:textId="2716DADD" w:rsidR="3A0475FB" w:rsidRDefault="3A0475FB" w:rsidP="3A0475FB">
            <w:pPr>
              <w:jc w:val="center"/>
            </w:pPr>
            <w:r w:rsidRPr="3A0475FB">
              <w:rPr>
                <w:rFonts w:ascii="Calibri" w:eastAsia="Calibri" w:hAnsi="Calibri" w:cs="Calibri"/>
                <w:color w:val="000000" w:themeColor="text1"/>
              </w:rPr>
              <w:t>Lindsay Rivera</w:t>
            </w:r>
          </w:p>
        </w:tc>
        <w:tc>
          <w:tcPr>
            <w:tcW w:w="3395" w:type="dxa"/>
            <w:noWrap/>
            <w:hideMark/>
          </w:tcPr>
          <w:p w14:paraId="60430450" w14:textId="72720ECB" w:rsidR="3A0475FB" w:rsidRDefault="3A0475FB" w:rsidP="3A0475FB">
            <w:r w:rsidRPr="3A0475FB">
              <w:rPr>
                <w:rFonts w:ascii="Calibri" w:eastAsia="Calibri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6069FB8A" w14:textId="663B94DC" w:rsidR="3A0475FB" w:rsidRPr="00A55409" w:rsidRDefault="3A0475FB" w:rsidP="3A0475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3A0475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360-4464</w:t>
            </w:r>
          </w:p>
        </w:tc>
        <w:tc>
          <w:tcPr>
            <w:tcW w:w="2851" w:type="dxa"/>
            <w:noWrap/>
            <w:hideMark/>
          </w:tcPr>
          <w:p w14:paraId="190CE24F" w14:textId="20C17FC7" w:rsidR="3A0475FB" w:rsidRDefault="3A0475FB" w:rsidP="3A0475FB">
            <w:hyperlink r:id="rId45">
              <w:r w:rsidRPr="3A0475FB">
                <w:rPr>
                  <w:rStyle w:val="Hyperlink"/>
                  <w:rFonts w:ascii="Calibri" w:eastAsia="Calibri" w:hAnsi="Calibri" w:cs="Calibri"/>
                </w:rPr>
                <w:t>Lindsay.Rivera@tn.gov</w:t>
              </w:r>
            </w:hyperlink>
          </w:p>
        </w:tc>
        <w:tc>
          <w:tcPr>
            <w:tcW w:w="1437" w:type="dxa"/>
            <w:vMerge/>
            <w:hideMark/>
          </w:tcPr>
          <w:p w14:paraId="68A6FB69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23DEB72A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A1923CD" w14:textId="53A37A66" w:rsidR="3A0475FB" w:rsidRDefault="12C802FE" w:rsidP="52DFE991">
            <w:pPr>
              <w:jc w:val="center"/>
              <w:rPr>
                <w:rFonts w:ascii="Calibri" w:eastAsia="Calibri" w:hAnsi="Calibri" w:cs="Calibri"/>
              </w:rPr>
            </w:pPr>
            <w:r w:rsidRPr="18A05044">
              <w:rPr>
                <w:rFonts w:ascii="Calibri" w:eastAsia="Calibri" w:hAnsi="Calibri" w:cs="Calibri"/>
              </w:rPr>
              <w:t>Kelsey Knight</w:t>
            </w:r>
          </w:p>
        </w:tc>
        <w:tc>
          <w:tcPr>
            <w:tcW w:w="3395" w:type="dxa"/>
            <w:noWrap/>
            <w:hideMark/>
          </w:tcPr>
          <w:p w14:paraId="436F59A2" w14:textId="4B45E8C8" w:rsidR="3A0475FB" w:rsidRDefault="3A0475FB" w:rsidP="56F8532A">
            <w:pPr>
              <w:rPr>
                <w:rFonts w:ascii="Calibri" w:eastAsia="Calibri" w:hAnsi="Calibri" w:cs="Calibri"/>
              </w:rPr>
            </w:pPr>
            <w:r w:rsidRPr="18A05044">
              <w:rPr>
                <w:rFonts w:ascii="Calibri" w:eastAsia="Calibri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23A0D50F" w14:textId="79980AE4" w:rsidR="3A0475FB" w:rsidRDefault="06C1B904" w:rsidP="56F8532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18A05044">
              <w:rPr>
                <w:rFonts w:ascii="Times New Roman" w:eastAsia="Times New Roman" w:hAnsi="Times New Roman" w:cs="Times New Roman"/>
                <w:sz w:val="18"/>
                <w:szCs w:val="18"/>
              </w:rPr>
              <w:t>(615) 332-5604</w:t>
            </w:r>
          </w:p>
        </w:tc>
        <w:tc>
          <w:tcPr>
            <w:tcW w:w="2851" w:type="dxa"/>
            <w:noWrap/>
            <w:hideMark/>
          </w:tcPr>
          <w:p w14:paraId="56B74772" w14:textId="6A5E5BEE" w:rsidR="3A0475FB" w:rsidRDefault="06C1B904" w:rsidP="52DFE991">
            <w:hyperlink r:id="rId46">
              <w:r w:rsidRPr="18A05044">
                <w:rPr>
                  <w:rStyle w:val="Hyperlink"/>
                  <w:rFonts w:ascii="Calibri" w:eastAsia="Calibri" w:hAnsi="Calibri" w:cs="Calibri"/>
                </w:rPr>
                <w:t>Kelsey.Knight@tn.gov</w:t>
              </w:r>
            </w:hyperlink>
          </w:p>
        </w:tc>
        <w:tc>
          <w:tcPr>
            <w:tcW w:w="1437" w:type="dxa"/>
            <w:vMerge/>
            <w:hideMark/>
          </w:tcPr>
          <w:p w14:paraId="6472D192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2D665CBB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9D427DC" w14:textId="660EC8BB" w:rsidR="3A0475FB" w:rsidRDefault="3A0475FB" w:rsidP="3A0475FB">
            <w:pPr>
              <w:jc w:val="center"/>
            </w:pPr>
            <w:r w:rsidRPr="3A0475FB">
              <w:rPr>
                <w:rFonts w:ascii="Calibri" w:eastAsia="Calibri" w:hAnsi="Calibri" w:cs="Calibri"/>
                <w:color w:val="000000" w:themeColor="text1"/>
              </w:rPr>
              <w:t>Lenora Woodruff</w:t>
            </w:r>
          </w:p>
        </w:tc>
        <w:tc>
          <w:tcPr>
            <w:tcW w:w="3395" w:type="dxa"/>
            <w:noWrap/>
            <w:hideMark/>
          </w:tcPr>
          <w:p w14:paraId="31A948DC" w14:textId="69E1CBE1" w:rsidR="3A0475FB" w:rsidRDefault="3A0475FB" w:rsidP="3A0475FB">
            <w:r w:rsidRPr="3A0475FB">
              <w:rPr>
                <w:rFonts w:ascii="Calibri" w:eastAsia="Calibri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71603767" w14:textId="4AF7B007" w:rsidR="3A0475FB" w:rsidRPr="00A55409" w:rsidRDefault="3A0475FB" w:rsidP="3A0475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3A0475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532-3446</w:t>
            </w:r>
          </w:p>
        </w:tc>
        <w:tc>
          <w:tcPr>
            <w:tcW w:w="2851" w:type="dxa"/>
            <w:noWrap/>
            <w:hideMark/>
          </w:tcPr>
          <w:p w14:paraId="147B2CFC" w14:textId="483E1C91" w:rsidR="3A0475FB" w:rsidRDefault="3A0475FB" w:rsidP="3A0475FB">
            <w:hyperlink r:id="rId47">
              <w:r w:rsidRPr="3A0475FB">
                <w:rPr>
                  <w:rStyle w:val="Hyperlink"/>
                  <w:rFonts w:ascii="Calibri" w:eastAsia="Calibri" w:hAnsi="Calibri" w:cs="Calibri"/>
                </w:rPr>
                <w:t>Lenora.Woodruff@tn.gov</w:t>
              </w:r>
            </w:hyperlink>
          </w:p>
        </w:tc>
        <w:tc>
          <w:tcPr>
            <w:tcW w:w="1437" w:type="dxa"/>
            <w:vMerge/>
            <w:hideMark/>
          </w:tcPr>
          <w:p w14:paraId="0331ED39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07F48DA0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76E6A77" w14:textId="16521698" w:rsidR="3A0475FB" w:rsidRDefault="3A0475FB" w:rsidP="3A0475FB">
            <w:pPr>
              <w:jc w:val="center"/>
            </w:pPr>
            <w:r w:rsidRPr="3A0475FB">
              <w:rPr>
                <w:rFonts w:ascii="Calibri" w:eastAsia="Calibri" w:hAnsi="Calibri" w:cs="Calibri"/>
                <w:color w:val="000000" w:themeColor="text1"/>
              </w:rPr>
              <w:t>Elizabeth Hayes</w:t>
            </w:r>
          </w:p>
        </w:tc>
        <w:tc>
          <w:tcPr>
            <w:tcW w:w="3395" w:type="dxa"/>
            <w:noWrap/>
            <w:hideMark/>
          </w:tcPr>
          <w:p w14:paraId="289581A8" w14:textId="7950CDDB" w:rsidR="3A0475FB" w:rsidRDefault="3A0475FB" w:rsidP="3A0475FB">
            <w:r w:rsidRPr="3A0475FB">
              <w:rPr>
                <w:rFonts w:ascii="Calibri" w:eastAsia="Calibri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46B80CFC" w14:textId="4517E1C1" w:rsidR="3A0475FB" w:rsidRPr="00A55409" w:rsidRDefault="3A0475FB" w:rsidP="3A0475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3A0475F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(615) 788-5794</w:t>
            </w:r>
          </w:p>
        </w:tc>
        <w:tc>
          <w:tcPr>
            <w:tcW w:w="2851" w:type="dxa"/>
            <w:noWrap/>
            <w:hideMark/>
          </w:tcPr>
          <w:p w14:paraId="13495A63" w14:textId="344A745A" w:rsidR="3A0475FB" w:rsidRDefault="3A0475FB" w:rsidP="3A0475FB">
            <w:hyperlink r:id="rId48">
              <w:r w:rsidRPr="3A0475FB">
                <w:rPr>
                  <w:rStyle w:val="Hyperlink"/>
                  <w:rFonts w:ascii="Calibri" w:eastAsia="Calibri" w:hAnsi="Calibri" w:cs="Calibri"/>
                </w:rPr>
                <w:t>Elizabeth.C.Hayes@tn.gov</w:t>
              </w:r>
            </w:hyperlink>
          </w:p>
        </w:tc>
        <w:tc>
          <w:tcPr>
            <w:tcW w:w="1437" w:type="dxa"/>
            <w:vMerge/>
            <w:hideMark/>
          </w:tcPr>
          <w:p w14:paraId="2026B4D8" w14:textId="675C8762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39C6289D" w14:textId="77777777" w:rsidTr="00715C24">
        <w:trPr>
          <w:trHeight w:val="290"/>
        </w:trPr>
        <w:tc>
          <w:tcPr>
            <w:tcW w:w="1847" w:type="dxa"/>
            <w:shd w:val="clear" w:color="auto" w:fill="A6A6A6" w:themeFill="background1" w:themeFillShade="A6"/>
            <w:noWrap/>
            <w:hideMark/>
          </w:tcPr>
          <w:p w14:paraId="28BF8D2D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1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Anita Green</w:t>
            </w:r>
          </w:p>
        </w:tc>
        <w:tc>
          <w:tcPr>
            <w:tcW w:w="3395" w:type="dxa"/>
            <w:shd w:val="clear" w:color="auto" w:fill="A6A6A6" w:themeFill="background1" w:themeFillShade="A6"/>
            <w:noWrap/>
            <w:hideMark/>
          </w:tcPr>
          <w:p w14:paraId="5797B0AB" w14:textId="77777777" w:rsidR="007D7399" w:rsidRPr="00234171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1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 Manager</w:t>
            </w:r>
          </w:p>
        </w:tc>
        <w:tc>
          <w:tcPr>
            <w:tcW w:w="1260" w:type="dxa"/>
            <w:shd w:val="clear" w:color="auto" w:fill="A6A6A6" w:themeFill="background1" w:themeFillShade="A6"/>
            <w:noWrap/>
            <w:hideMark/>
          </w:tcPr>
          <w:p w14:paraId="7161683C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(731) 426-6103</w:t>
            </w:r>
          </w:p>
        </w:tc>
        <w:tc>
          <w:tcPr>
            <w:tcW w:w="2851" w:type="dxa"/>
            <w:shd w:val="clear" w:color="auto" w:fill="A6A6A6" w:themeFill="background1" w:themeFillShade="A6"/>
            <w:noWrap/>
            <w:hideMark/>
          </w:tcPr>
          <w:p w14:paraId="40E8B704" w14:textId="77777777" w:rsidR="007D7399" w:rsidRPr="00234171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</w:pPr>
            <w:r w:rsidRPr="00234171"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Anita.Green@tn.gov</w:t>
            </w:r>
          </w:p>
        </w:tc>
        <w:tc>
          <w:tcPr>
            <w:tcW w:w="1437" w:type="dxa"/>
            <w:shd w:val="clear" w:color="auto" w:fill="A6A6A6" w:themeFill="background1" w:themeFillShade="A6"/>
            <w:noWrap/>
            <w:hideMark/>
          </w:tcPr>
          <w:p w14:paraId="3AC1D99D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41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Greater Memphis</w:t>
            </w:r>
          </w:p>
        </w:tc>
      </w:tr>
      <w:tr w:rsidR="00536068" w:rsidRPr="00234171" w14:paraId="44AD5674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</w:tcPr>
          <w:p w14:paraId="0D0981EA" w14:textId="2D51C784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Remell S. Coleman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</w:tcPr>
          <w:p w14:paraId="40C9A77A" w14:textId="20C455B0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132AD960" w14:textId="2E8E5172" w:rsidR="007D7399" w:rsidRPr="00681605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8931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</w:t>
            </w:r>
            <w:r w:rsidRPr="0089318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745-7454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</w:tcPr>
          <w:p w14:paraId="6DE1FA7C" w14:textId="03744C7F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6D7BF3ED">
              <w:rPr>
                <w:rFonts w:ascii="Calibri" w:eastAsia="Times New Roman" w:hAnsi="Calibri" w:cs="Calibri"/>
                <w:color w:val="0563C1"/>
                <w:u w:val="single"/>
              </w:rPr>
              <w:t>Remell.S.Coleman@tn.gov</w:t>
            </w:r>
          </w:p>
        </w:tc>
        <w:tc>
          <w:tcPr>
            <w:tcW w:w="1437" w:type="dxa"/>
            <w:vMerge w:val="restart"/>
            <w:noWrap/>
          </w:tcPr>
          <w:p w14:paraId="5323E402" w14:textId="2D0580E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6D7BF3ED">
              <w:rPr>
                <w:rFonts w:ascii="Calibri" w:eastAsia="Times New Roman" w:hAnsi="Calibri" w:cs="Calibri"/>
                <w:color w:val="000000" w:themeColor="text1"/>
              </w:rPr>
              <w:t>Fayette, Lauderdale, Tipton, Shelby</w:t>
            </w:r>
          </w:p>
          <w:p w14:paraId="4A54C097" w14:textId="709B51B2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4486A79D" w14:textId="7EDCC326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4A8D3630" w14:textId="5F155EE1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4607D197" w14:textId="77974FDE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71ACAB0C" w14:textId="57A6E309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19B832FE" w14:textId="0F4372AC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323CA052" w14:textId="1B72A866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36B01952" w14:textId="448188D0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66EF3E56" w14:textId="10D10F7E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7CF7D1ED" w14:textId="2842C3A0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  <w:p w14:paraId="1153533F" w14:textId="7BC9823E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7DCD2D85">
              <w:rPr>
                <w:rFonts w:ascii="Calibri" w:eastAsia="Times New Roman" w:hAnsi="Calibri" w:cs="Calibri"/>
                <w:color w:val="000000" w:themeColor="text1"/>
              </w:rPr>
              <w:t>Shelby</w:t>
            </w:r>
          </w:p>
        </w:tc>
      </w:tr>
      <w:tr w:rsidR="00536068" w:rsidRPr="00234171" w14:paraId="6C958CB7" w14:textId="77777777" w:rsidTr="00715C24">
        <w:trPr>
          <w:trHeight w:val="290"/>
        </w:trPr>
        <w:tc>
          <w:tcPr>
            <w:tcW w:w="1847" w:type="dxa"/>
            <w:shd w:val="clear" w:color="auto" w:fill="FFFFFF" w:themeFill="background1"/>
            <w:noWrap/>
          </w:tcPr>
          <w:p w14:paraId="6D7F3D3A" w14:textId="376A942F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Naomi Jones</w:t>
            </w:r>
          </w:p>
        </w:tc>
        <w:tc>
          <w:tcPr>
            <w:tcW w:w="3395" w:type="dxa"/>
            <w:shd w:val="clear" w:color="auto" w:fill="FFFFFF" w:themeFill="background1"/>
            <w:noWrap/>
          </w:tcPr>
          <w:p w14:paraId="455CB9E7" w14:textId="0EC39D87" w:rsidR="007D7399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shd w:val="clear" w:color="auto" w:fill="FFFFFF" w:themeFill="background1"/>
            <w:noWrap/>
          </w:tcPr>
          <w:p w14:paraId="1154B90C" w14:textId="017EFE57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543-6006</w:t>
            </w:r>
          </w:p>
        </w:tc>
        <w:tc>
          <w:tcPr>
            <w:tcW w:w="2851" w:type="dxa"/>
            <w:shd w:val="clear" w:color="auto" w:fill="FFFFFF" w:themeFill="background1"/>
            <w:noWrap/>
          </w:tcPr>
          <w:p w14:paraId="7A4BCAF0" w14:textId="7FF00F37" w:rsidR="007D7399" w:rsidRPr="00893186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EE32B1">
              <w:rPr>
                <w:rFonts w:ascii="Calibri" w:eastAsia="Times New Roman" w:hAnsi="Calibri" w:cs="Calibri"/>
                <w:color w:val="0563C1"/>
                <w:u w:val="single"/>
              </w:rPr>
              <w:t>Naomi.Jones@tn.gov</w:t>
            </w:r>
          </w:p>
        </w:tc>
        <w:tc>
          <w:tcPr>
            <w:tcW w:w="1437" w:type="dxa"/>
            <w:vMerge/>
            <w:noWrap/>
          </w:tcPr>
          <w:p w14:paraId="48B54143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034F358A" w14:textId="77777777" w:rsidTr="00715C24">
        <w:trPr>
          <w:trHeight w:val="290"/>
        </w:trPr>
        <w:tc>
          <w:tcPr>
            <w:tcW w:w="1847" w:type="dxa"/>
            <w:shd w:val="clear" w:color="auto" w:fill="FFFFFF" w:themeFill="background1"/>
            <w:noWrap/>
          </w:tcPr>
          <w:p w14:paraId="3A816E98" w14:textId="5327FE24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Tina Gosson</w:t>
            </w:r>
          </w:p>
        </w:tc>
        <w:tc>
          <w:tcPr>
            <w:tcW w:w="3395" w:type="dxa"/>
            <w:shd w:val="clear" w:color="auto" w:fill="FFFFFF" w:themeFill="background1"/>
            <w:noWrap/>
          </w:tcPr>
          <w:p w14:paraId="127C9F4E" w14:textId="404D950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shd w:val="clear" w:color="auto" w:fill="FFFFFF" w:themeFill="background1"/>
            <w:noWrap/>
          </w:tcPr>
          <w:p w14:paraId="51F81DE5" w14:textId="0C85458D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7DCD2D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(901) 731-2145</w:t>
            </w:r>
          </w:p>
        </w:tc>
        <w:tc>
          <w:tcPr>
            <w:tcW w:w="2851" w:type="dxa"/>
            <w:shd w:val="clear" w:color="auto" w:fill="FFFFFF" w:themeFill="background1"/>
            <w:noWrap/>
          </w:tcPr>
          <w:p w14:paraId="369FBAA0" w14:textId="6F567F57" w:rsidR="007D7399" w:rsidRPr="00893186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025B85">
              <w:rPr>
                <w:rFonts w:ascii="Calibri" w:eastAsia="Times New Roman" w:hAnsi="Calibri" w:cs="Calibri"/>
                <w:color w:val="0563C1"/>
                <w:u w:val="single"/>
              </w:rPr>
              <w:t>Tina.Gosson@tn.gov</w:t>
            </w:r>
          </w:p>
        </w:tc>
        <w:tc>
          <w:tcPr>
            <w:tcW w:w="1437" w:type="dxa"/>
            <w:vMerge/>
            <w:noWrap/>
          </w:tcPr>
          <w:p w14:paraId="28C75D33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26A98376" w14:textId="77777777" w:rsidTr="00715C24">
        <w:trPr>
          <w:trHeight w:val="290"/>
        </w:trPr>
        <w:tc>
          <w:tcPr>
            <w:tcW w:w="1847" w:type="dxa"/>
            <w:shd w:val="clear" w:color="auto" w:fill="FFFFFF" w:themeFill="background1"/>
            <w:noWrap/>
          </w:tcPr>
          <w:p w14:paraId="6B9CF7C6" w14:textId="3AD4C072" w:rsidR="007D7399" w:rsidRDefault="58A92D8B" w:rsidP="007D7399">
            <w:pPr>
              <w:jc w:val="center"/>
              <w:rPr>
                <w:rFonts w:ascii="Calibri" w:eastAsia="Times New Roman" w:hAnsi="Calibri" w:cs="Calibri"/>
              </w:rPr>
            </w:pPr>
            <w:r w:rsidRPr="60B80DAC">
              <w:rPr>
                <w:rFonts w:ascii="Calibri" w:eastAsia="Times New Roman" w:hAnsi="Calibri" w:cs="Calibri"/>
              </w:rPr>
              <w:t>Ashley Harper</w:t>
            </w:r>
          </w:p>
        </w:tc>
        <w:tc>
          <w:tcPr>
            <w:tcW w:w="3395" w:type="dxa"/>
            <w:shd w:val="clear" w:color="auto" w:fill="FFFFFF" w:themeFill="background1"/>
            <w:noWrap/>
          </w:tcPr>
          <w:p w14:paraId="7FDA54D9" w14:textId="561E7A5D" w:rsidR="007D7399" w:rsidRPr="00234171" w:rsidRDefault="007D7399" w:rsidP="007D7399">
            <w:pPr>
              <w:rPr>
                <w:rFonts w:ascii="Calibri" w:eastAsia="Times New Roman" w:hAnsi="Calibri" w:cs="Calibri"/>
              </w:rPr>
            </w:pPr>
            <w:r w:rsidRPr="60B80DAC">
              <w:rPr>
                <w:rFonts w:ascii="Calibri" w:eastAsia="Times New Roman" w:hAnsi="Calibri" w:cs="Calibri"/>
              </w:rPr>
              <w:t>Licensing Consultant 2</w:t>
            </w:r>
          </w:p>
        </w:tc>
        <w:tc>
          <w:tcPr>
            <w:tcW w:w="1260" w:type="dxa"/>
            <w:shd w:val="clear" w:color="auto" w:fill="FFFFFF" w:themeFill="background1"/>
            <w:noWrap/>
          </w:tcPr>
          <w:p w14:paraId="75F5F4A7" w14:textId="58EFE1AD" w:rsidR="007D7399" w:rsidRDefault="71A5AF4B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60B80D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(901) </w:t>
            </w:r>
            <w:r w:rsidRPr="689ECB3F">
              <w:rPr>
                <w:rFonts w:ascii="Times New Roman" w:eastAsia="Times New Roman" w:hAnsi="Times New Roman" w:cs="Times New Roman"/>
                <w:sz w:val="18"/>
                <w:szCs w:val="18"/>
              </w:rPr>
              <w:t>348</w:t>
            </w:r>
            <w:r w:rsidR="4A478CCC" w:rsidRPr="689ECB3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689ECB3F">
              <w:rPr>
                <w:rFonts w:ascii="Times New Roman" w:eastAsia="Times New Roman" w:hAnsi="Times New Roman" w:cs="Times New Roman"/>
                <w:sz w:val="18"/>
                <w:szCs w:val="18"/>
              </w:rPr>
              <w:t>3766</w:t>
            </w:r>
          </w:p>
        </w:tc>
        <w:tc>
          <w:tcPr>
            <w:tcW w:w="2851" w:type="dxa"/>
            <w:shd w:val="clear" w:color="auto" w:fill="FFFFFF" w:themeFill="background1"/>
            <w:noWrap/>
          </w:tcPr>
          <w:p w14:paraId="77B79331" w14:textId="6D1806A6" w:rsidR="007D7399" w:rsidRPr="00AB05D6" w:rsidRDefault="0A4B1DA3" w:rsidP="007D7399">
            <w:pPr>
              <w:rPr>
                <w:rFonts w:ascii="Calibri" w:eastAsia="Times New Roman" w:hAnsi="Calibri" w:cs="Calibri"/>
                <w:color w:val="4472C4" w:themeColor="accent1"/>
                <w:u w:val="single"/>
              </w:rPr>
            </w:pPr>
            <w:r w:rsidRPr="08E2FCE9">
              <w:rPr>
                <w:rFonts w:ascii="Calibri" w:eastAsia="Times New Roman" w:hAnsi="Calibri" w:cs="Calibri"/>
                <w:color w:val="4472C4" w:themeColor="accent1"/>
                <w:u w:val="single"/>
              </w:rPr>
              <w:t>Ashley</w:t>
            </w:r>
            <w:r w:rsidRPr="588393B2">
              <w:rPr>
                <w:rFonts w:ascii="Calibri" w:eastAsia="Times New Roman" w:hAnsi="Calibri" w:cs="Calibri"/>
                <w:color w:val="4472C4" w:themeColor="accent1"/>
                <w:u w:val="single"/>
              </w:rPr>
              <w:t>.</w:t>
            </w:r>
            <w:r w:rsidR="5358E51B" w:rsidRPr="588393B2">
              <w:rPr>
                <w:rFonts w:ascii="Calibri" w:eastAsia="Times New Roman" w:hAnsi="Calibri" w:cs="Calibri"/>
                <w:color w:val="4472C4" w:themeColor="accent1"/>
                <w:u w:val="single"/>
              </w:rPr>
              <w:t>X</w:t>
            </w:r>
            <w:r w:rsidRPr="588393B2">
              <w:rPr>
                <w:rFonts w:ascii="Calibri" w:eastAsia="Times New Roman" w:hAnsi="Calibri" w:cs="Calibri"/>
                <w:color w:val="4472C4" w:themeColor="accent1"/>
                <w:u w:val="single"/>
              </w:rPr>
              <w:t>.</w:t>
            </w:r>
            <w:r w:rsidR="64C1A6E1" w:rsidRPr="2D36B44C">
              <w:rPr>
                <w:rFonts w:ascii="Calibri" w:eastAsia="Times New Roman" w:hAnsi="Calibri" w:cs="Calibri"/>
                <w:color w:val="4472C4" w:themeColor="accent1"/>
                <w:u w:val="single"/>
              </w:rPr>
              <w:t>H</w:t>
            </w:r>
            <w:r w:rsidRPr="2D36B44C">
              <w:rPr>
                <w:rFonts w:ascii="Calibri" w:eastAsia="Times New Roman" w:hAnsi="Calibri" w:cs="Calibri"/>
                <w:color w:val="4472C4" w:themeColor="accent1"/>
                <w:u w:val="single"/>
              </w:rPr>
              <w:t>arper</w:t>
            </w:r>
            <w:r w:rsidRPr="5FCBD06E">
              <w:rPr>
                <w:rFonts w:ascii="Calibri" w:eastAsia="Times New Roman" w:hAnsi="Calibri" w:cs="Calibri"/>
                <w:color w:val="4472C4" w:themeColor="accent1"/>
                <w:u w:val="single"/>
              </w:rPr>
              <w:t>@tn.gov</w:t>
            </w:r>
          </w:p>
        </w:tc>
        <w:tc>
          <w:tcPr>
            <w:tcW w:w="1437" w:type="dxa"/>
            <w:vMerge/>
            <w:noWrap/>
          </w:tcPr>
          <w:p w14:paraId="5896A7A0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11720A2A" w14:textId="77777777" w:rsidTr="00715C24">
        <w:trPr>
          <w:trHeight w:val="290"/>
        </w:trPr>
        <w:tc>
          <w:tcPr>
            <w:tcW w:w="1847" w:type="dxa"/>
            <w:shd w:val="clear" w:color="auto" w:fill="FFFFFF" w:themeFill="background1"/>
            <w:noWrap/>
          </w:tcPr>
          <w:p w14:paraId="4CB93EB6" w14:textId="180C671F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Tatoyra Grady</w:t>
            </w:r>
          </w:p>
        </w:tc>
        <w:tc>
          <w:tcPr>
            <w:tcW w:w="3395" w:type="dxa"/>
            <w:shd w:val="clear" w:color="auto" w:fill="FFFFFF" w:themeFill="background1"/>
            <w:noWrap/>
          </w:tcPr>
          <w:p w14:paraId="79A7B038" w14:textId="2EDCDFFD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shd w:val="clear" w:color="auto" w:fill="FFFFFF" w:themeFill="background1"/>
            <w:noWrap/>
          </w:tcPr>
          <w:p w14:paraId="312047F6" w14:textId="6A89AA93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348-3950</w:t>
            </w:r>
          </w:p>
        </w:tc>
        <w:tc>
          <w:tcPr>
            <w:tcW w:w="2851" w:type="dxa"/>
            <w:shd w:val="clear" w:color="auto" w:fill="FFFFFF" w:themeFill="background1"/>
            <w:noWrap/>
          </w:tcPr>
          <w:p w14:paraId="3E756655" w14:textId="1069A850" w:rsidR="007D7399" w:rsidRPr="00893186" w:rsidRDefault="00AB05D6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" w:history="1">
              <w:r w:rsidRPr="001D4BEC">
                <w:rPr>
                  <w:rStyle w:val="Hyperlink"/>
                  <w:rFonts w:ascii="Calibri" w:eastAsia="Times New Roman" w:hAnsi="Calibri" w:cs="Calibri"/>
                </w:rPr>
                <w:t>Tatoyra.Grady@tn.gov</w:t>
              </w:r>
            </w:hyperlink>
            <w:r w:rsidR="007D739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37" w:type="dxa"/>
            <w:vMerge/>
            <w:noWrap/>
          </w:tcPr>
          <w:p w14:paraId="38E3AD09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1013DE5C" w14:textId="77777777" w:rsidTr="00715C24">
        <w:trPr>
          <w:trHeight w:val="413"/>
        </w:trPr>
        <w:tc>
          <w:tcPr>
            <w:tcW w:w="1847" w:type="dxa"/>
            <w:shd w:val="clear" w:color="auto" w:fill="FFFFFF" w:themeFill="background1"/>
            <w:noWrap/>
          </w:tcPr>
          <w:p w14:paraId="2C8C156F" w14:textId="15533F50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Tiffany Faulkner</w:t>
            </w:r>
          </w:p>
        </w:tc>
        <w:tc>
          <w:tcPr>
            <w:tcW w:w="3395" w:type="dxa"/>
            <w:shd w:val="clear" w:color="auto" w:fill="FFFFFF" w:themeFill="background1"/>
            <w:noWrap/>
          </w:tcPr>
          <w:p w14:paraId="151F08F0" w14:textId="1E59FCC9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shd w:val="clear" w:color="auto" w:fill="FFFFFF" w:themeFill="background1"/>
            <w:noWrap/>
          </w:tcPr>
          <w:p w14:paraId="62A688D9" w14:textId="7D4366F5" w:rsidR="007D7399" w:rsidRPr="00681605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348-3668</w:t>
            </w:r>
          </w:p>
        </w:tc>
        <w:tc>
          <w:tcPr>
            <w:tcW w:w="2851" w:type="dxa"/>
            <w:shd w:val="clear" w:color="auto" w:fill="FFFFFF" w:themeFill="background1"/>
            <w:noWrap/>
          </w:tcPr>
          <w:p w14:paraId="29DCC65F" w14:textId="1DD1D132" w:rsidR="007D7399" w:rsidRDefault="007D7399" w:rsidP="007D7399">
            <w:hyperlink r:id="rId50">
              <w:r w:rsidRPr="0FD47B63">
                <w:rPr>
                  <w:rStyle w:val="Hyperlink"/>
                </w:rPr>
                <w:t>Tiffany.Faulkner@tn.gov</w:t>
              </w:r>
            </w:hyperlink>
          </w:p>
        </w:tc>
        <w:tc>
          <w:tcPr>
            <w:tcW w:w="1437" w:type="dxa"/>
            <w:vMerge/>
            <w:noWrap/>
          </w:tcPr>
          <w:p w14:paraId="15B306AD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14:paraId="74B24769" w14:textId="77777777" w:rsidTr="00715C24">
        <w:trPr>
          <w:trHeight w:val="290"/>
        </w:trPr>
        <w:tc>
          <w:tcPr>
            <w:tcW w:w="1847" w:type="dxa"/>
            <w:shd w:val="clear" w:color="auto" w:fill="FFFFFF" w:themeFill="background1"/>
            <w:noWrap/>
          </w:tcPr>
          <w:p w14:paraId="06C45ACF" w14:textId="6E2F993A" w:rsidR="007D7399" w:rsidRDefault="4FDDF288" w:rsidP="56F8532A">
            <w:pPr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56F8532A">
              <w:rPr>
                <w:rFonts w:ascii="Calibri" w:eastAsia="Times New Roman" w:hAnsi="Calibri" w:cs="Calibri"/>
              </w:rPr>
              <w:t>Suziet</w:t>
            </w:r>
            <w:proofErr w:type="spellEnd"/>
            <w:r w:rsidRPr="56F8532A">
              <w:rPr>
                <w:rFonts w:ascii="Calibri" w:eastAsia="Times New Roman" w:hAnsi="Calibri" w:cs="Calibri"/>
              </w:rPr>
              <w:t xml:space="preserve"> Smith</w:t>
            </w:r>
          </w:p>
        </w:tc>
        <w:tc>
          <w:tcPr>
            <w:tcW w:w="3395" w:type="dxa"/>
            <w:shd w:val="clear" w:color="auto" w:fill="FFFFFF" w:themeFill="background1"/>
            <w:noWrap/>
          </w:tcPr>
          <w:p w14:paraId="76A197DE" w14:textId="3DB179EE" w:rsidR="007D7399" w:rsidRDefault="007D7399" w:rsidP="56F8532A">
            <w:pPr>
              <w:rPr>
                <w:rFonts w:ascii="Calibri" w:eastAsia="Times New Roman" w:hAnsi="Calibri" w:cs="Calibri"/>
              </w:rPr>
            </w:pPr>
            <w:r w:rsidRPr="56F8532A">
              <w:rPr>
                <w:rFonts w:ascii="Calibri" w:eastAsia="Times New Roman" w:hAnsi="Calibri" w:cs="Calibri"/>
              </w:rPr>
              <w:t>Licensing Consultant 2</w:t>
            </w:r>
          </w:p>
        </w:tc>
        <w:tc>
          <w:tcPr>
            <w:tcW w:w="1260" w:type="dxa"/>
            <w:shd w:val="clear" w:color="auto" w:fill="FFFFFF" w:themeFill="background1"/>
            <w:noWrap/>
          </w:tcPr>
          <w:p w14:paraId="11D89852" w14:textId="564C949E" w:rsidR="007D7399" w:rsidRDefault="74E95945" w:rsidP="78B4544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8B45445">
              <w:rPr>
                <w:rFonts w:ascii="Times New Roman" w:eastAsia="Times New Roman" w:hAnsi="Times New Roman" w:cs="Times New Roman"/>
                <w:sz w:val="18"/>
                <w:szCs w:val="18"/>
              </w:rPr>
              <w:t>(901) 745-7269</w:t>
            </w:r>
          </w:p>
        </w:tc>
        <w:tc>
          <w:tcPr>
            <w:tcW w:w="2851" w:type="dxa"/>
            <w:shd w:val="clear" w:color="auto" w:fill="FFFFFF" w:themeFill="background1"/>
            <w:noWrap/>
          </w:tcPr>
          <w:p w14:paraId="6818C429" w14:textId="107C3E4F" w:rsidR="007D7399" w:rsidRDefault="11DF31F1" w:rsidP="78B45445">
            <w:pPr>
              <w:rPr>
                <w:color w:val="4472C4" w:themeColor="accent1"/>
                <w:u w:val="single"/>
              </w:rPr>
            </w:pPr>
            <w:r w:rsidRPr="339F4481">
              <w:rPr>
                <w:color w:val="4472C4" w:themeColor="accent1"/>
                <w:u w:val="single"/>
              </w:rPr>
              <w:t>Suziet.</w:t>
            </w:r>
            <w:r w:rsidRPr="1492C395">
              <w:rPr>
                <w:color w:val="4472C4" w:themeColor="accent1"/>
                <w:u w:val="single"/>
              </w:rPr>
              <w:t>Smith@tn.gov</w:t>
            </w:r>
          </w:p>
        </w:tc>
        <w:tc>
          <w:tcPr>
            <w:tcW w:w="1437" w:type="dxa"/>
            <w:vMerge/>
            <w:noWrap/>
          </w:tcPr>
          <w:p w14:paraId="195ACB2C" w14:textId="77777777" w:rsidR="007D7399" w:rsidRDefault="007D7399" w:rsidP="007D7399"/>
        </w:tc>
      </w:tr>
      <w:tr w:rsidR="00536068" w:rsidRPr="00234171" w14:paraId="6D2E81A5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14C12B94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Evangelina Clear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51B18257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21E21894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543-2585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79D5987D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Evangelina.Clear@tn.gov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1247F27E" w14:textId="212AEA12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3E45BEE0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AC78101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Freda Adams</w:t>
            </w:r>
          </w:p>
        </w:tc>
        <w:tc>
          <w:tcPr>
            <w:tcW w:w="3395" w:type="dxa"/>
            <w:noWrap/>
            <w:hideMark/>
          </w:tcPr>
          <w:p w14:paraId="52AD0583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52B9600F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543-6247</w:t>
            </w:r>
          </w:p>
        </w:tc>
        <w:tc>
          <w:tcPr>
            <w:tcW w:w="2851" w:type="dxa"/>
            <w:noWrap/>
            <w:hideMark/>
          </w:tcPr>
          <w:p w14:paraId="2CA707C0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Freda.Adams@tn.gov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1EE12499" w14:textId="51811C68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65E07734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4B8612F" w14:textId="3E0A0C1C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Teri Brooks</w:t>
            </w:r>
          </w:p>
        </w:tc>
        <w:tc>
          <w:tcPr>
            <w:tcW w:w="3395" w:type="dxa"/>
            <w:noWrap/>
            <w:hideMark/>
          </w:tcPr>
          <w:p w14:paraId="0074F855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22678775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543-7964</w:t>
            </w:r>
          </w:p>
        </w:tc>
        <w:tc>
          <w:tcPr>
            <w:tcW w:w="2851" w:type="dxa"/>
            <w:noWrap/>
            <w:hideMark/>
          </w:tcPr>
          <w:p w14:paraId="78C45E48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Teri.Brooks@tn.gov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2061E024" w14:textId="00327A9A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1F7940BA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BCBF821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Fannie Lamar</w:t>
            </w:r>
          </w:p>
        </w:tc>
        <w:tc>
          <w:tcPr>
            <w:tcW w:w="3395" w:type="dxa"/>
            <w:noWrap/>
            <w:hideMark/>
          </w:tcPr>
          <w:p w14:paraId="0AFAFEBB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5A0AFF68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543-6714</w:t>
            </w:r>
          </w:p>
        </w:tc>
        <w:tc>
          <w:tcPr>
            <w:tcW w:w="2851" w:type="dxa"/>
            <w:noWrap/>
            <w:hideMark/>
          </w:tcPr>
          <w:p w14:paraId="72F530D0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Fannie.Lamar@tn.gov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435E9B51" w14:textId="605C4FF3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6E07F6E1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9B4F24B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Pearly Taylor</w:t>
            </w:r>
          </w:p>
        </w:tc>
        <w:tc>
          <w:tcPr>
            <w:tcW w:w="3395" w:type="dxa"/>
            <w:noWrap/>
            <w:hideMark/>
          </w:tcPr>
          <w:p w14:paraId="7DBFEF19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474499B4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543-7956</w:t>
            </w:r>
          </w:p>
        </w:tc>
        <w:tc>
          <w:tcPr>
            <w:tcW w:w="2851" w:type="dxa"/>
            <w:noWrap/>
            <w:hideMark/>
          </w:tcPr>
          <w:p w14:paraId="2DC95F8A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Pearly.Taylor@tn.gov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2163001C" w14:textId="6AD5089A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0111F8FC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297053B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Tameko Toliver</w:t>
            </w:r>
          </w:p>
        </w:tc>
        <w:tc>
          <w:tcPr>
            <w:tcW w:w="3395" w:type="dxa"/>
            <w:noWrap/>
            <w:hideMark/>
          </w:tcPr>
          <w:p w14:paraId="36B08D10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2E20767B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348-3992</w:t>
            </w:r>
          </w:p>
        </w:tc>
        <w:tc>
          <w:tcPr>
            <w:tcW w:w="2851" w:type="dxa"/>
            <w:noWrap/>
            <w:hideMark/>
          </w:tcPr>
          <w:p w14:paraId="2E6E1417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Tameko.Toliver@tn.gov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5005942A" w14:textId="4FEDDF40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0166C37F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29899A57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Liz Vail</w:t>
            </w:r>
          </w:p>
        </w:tc>
        <w:tc>
          <w:tcPr>
            <w:tcW w:w="3395" w:type="dxa"/>
            <w:noWrap/>
            <w:hideMark/>
          </w:tcPr>
          <w:p w14:paraId="1EF2B754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606FC793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543-7343</w:t>
            </w:r>
          </w:p>
        </w:tc>
        <w:tc>
          <w:tcPr>
            <w:tcW w:w="2851" w:type="dxa"/>
            <w:noWrap/>
            <w:hideMark/>
          </w:tcPr>
          <w:p w14:paraId="3B48417C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Liz.Vail@tn.gov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5E050391" w14:textId="43696153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319BF8E5" w14:textId="77777777" w:rsidTr="00715C24">
        <w:trPr>
          <w:trHeight w:val="290"/>
        </w:trPr>
        <w:tc>
          <w:tcPr>
            <w:tcW w:w="1847" w:type="dxa"/>
            <w:noWrap/>
          </w:tcPr>
          <w:p w14:paraId="1BDC7ADA" w14:textId="1FF6CF71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Angela Thacker</w:t>
            </w:r>
          </w:p>
        </w:tc>
        <w:tc>
          <w:tcPr>
            <w:tcW w:w="3395" w:type="dxa"/>
            <w:noWrap/>
          </w:tcPr>
          <w:p w14:paraId="7461BD08" w14:textId="68A1D3A9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</w:tcPr>
          <w:p w14:paraId="649DD2D1" w14:textId="2EBEE0F7" w:rsidR="007D7399" w:rsidRPr="00681605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(901)543-3674</w:t>
            </w:r>
          </w:p>
        </w:tc>
        <w:tc>
          <w:tcPr>
            <w:tcW w:w="2851" w:type="dxa"/>
            <w:noWrap/>
          </w:tcPr>
          <w:p w14:paraId="15AD7FF5" w14:textId="6B903984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EE32B1">
              <w:rPr>
                <w:rFonts w:ascii="Calibri" w:eastAsia="Times New Roman" w:hAnsi="Calibri" w:cs="Calibri"/>
                <w:color w:val="0563C1"/>
                <w:u w:val="single"/>
              </w:rPr>
              <w:t xml:space="preserve">Angela.Thacker@tn.gov </w:t>
            </w:r>
          </w:p>
        </w:tc>
        <w:tc>
          <w:tcPr>
            <w:tcW w:w="1437" w:type="dxa"/>
            <w:vMerge/>
            <w:noWrap/>
          </w:tcPr>
          <w:p w14:paraId="3C12A04A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08639A7C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20FC3AB6" w14:textId="227F742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Nicole Marr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07651FD4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 xml:space="preserve">Field Supervisor 2 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4D82C079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543-6049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2C1EC9D9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Nicole.Marr@tn.gov</w:t>
              </w:r>
            </w:hyperlink>
          </w:p>
        </w:tc>
        <w:tc>
          <w:tcPr>
            <w:tcW w:w="1437" w:type="dxa"/>
            <w:vMerge w:val="restart"/>
            <w:noWrap/>
            <w:hideMark/>
          </w:tcPr>
          <w:p w14:paraId="34324A92" w14:textId="14B4B989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t>Fayette, Lauderdale, Tipton, Shelby</w:t>
            </w:r>
          </w:p>
        </w:tc>
      </w:tr>
      <w:tr w:rsidR="00536068" w:rsidRPr="00234171" w14:paraId="5A9D757A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02A398C" w14:textId="0E97B7D0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David Barron</w:t>
            </w:r>
          </w:p>
        </w:tc>
        <w:tc>
          <w:tcPr>
            <w:tcW w:w="3395" w:type="dxa"/>
            <w:noWrap/>
            <w:hideMark/>
          </w:tcPr>
          <w:p w14:paraId="1EEE9A09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42980D95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543-7656</w:t>
            </w:r>
          </w:p>
        </w:tc>
        <w:tc>
          <w:tcPr>
            <w:tcW w:w="2851" w:type="dxa"/>
            <w:noWrap/>
            <w:hideMark/>
          </w:tcPr>
          <w:p w14:paraId="5E4DDD73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David.Barron@tn.gov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6C357A30" w14:textId="0D1A3710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46D8CBE2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5B0B4D7" w14:textId="6D737084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34171">
              <w:rPr>
                <w:rFonts w:ascii="Calibri" w:eastAsia="Times New Roman" w:hAnsi="Calibri" w:cs="Calibri"/>
                <w:color w:val="000000"/>
              </w:rPr>
              <w:t>Demaika</w:t>
            </w:r>
            <w:proofErr w:type="spellEnd"/>
            <w:r w:rsidRPr="00234171">
              <w:rPr>
                <w:rFonts w:ascii="Calibri" w:eastAsia="Times New Roman" w:hAnsi="Calibri" w:cs="Calibri"/>
                <w:color w:val="000000"/>
              </w:rPr>
              <w:t xml:space="preserve"> Bodie</w:t>
            </w:r>
          </w:p>
        </w:tc>
        <w:tc>
          <w:tcPr>
            <w:tcW w:w="3395" w:type="dxa"/>
            <w:noWrap/>
            <w:hideMark/>
          </w:tcPr>
          <w:p w14:paraId="47168F0C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477A8B43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543-3666</w:t>
            </w:r>
          </w:p>
        </w:tc>
        <w:tc>
          <w:tcPr>
            <w:tcW w:w="2851" w:type="dxa"/>
            <w:noWrap/>
            <w:hideMark/>
          </w:tcPr>
          <w:p w14:paraId="433D6341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Demaika.Bodie@tn.gov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25158D41" w14:textId="5451968A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28AFDA27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6126BB5" w14:textId="00B05C83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Paula Green</w:t>
            </w:r>
          </w:p>
        </w:tc>
        <w:tc>
          <w:tcPr>
            <w:tcW w:w="3395" w:type="dxa"/>
            <w:noWrap/>
            <w:hideMark/>
          </w:tcPr>
          <w:p w14:paraId="0BBAA0A0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11B0D180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528-5299</w:t>
            </w:r>
          </w:p>
        </w:tc>
        <w:tc>
          <w:tcPr>
            <w:tcW w:w="2851" w:type="dxa"/>
            <w:noWrap/>
            <w:hideMark/>
          </w:tcPr>
          <w:p w14:paraId="4761D7E4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1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Paula.Green@tn.gov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0FA42F1B" w14:textId="755EBDD9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6DE251FF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D50DE9C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Lanell Hodges</w:t>
            </w:r>
          </w:p>
        </w:tc>
        <w:tc>
          <w:tcPr>
            <w:tcW w:w="3395" w:type="dxa"/>
            <w:noWrap/>
            <w:hideMark/>
          </w:tcPr>
          <w:p w14:paraId="2278FBB6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165D4478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578-4267</w:t>
            </w:r>
          </w:p>
        </w:tc>
        <w:tc>
          <w:tcPr>
            <w:tcW w:w="2851" w:type="dxa"/>
            <w:noWrap/>
            <w:hideMark/>
          </w:tcPr>
          <w:p w14:paraId="131870C9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2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Lanell.Hodges@tn.gov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2BAB838C" w14:textId="3EC8951F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14435F1F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E70900F" w14:textId="08D9B814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4171">
              <w:rPr>
                <w:rFonts w:ascii="Calibri" w:eastAsia="Times New Roman" w:hAnsi="Calibri" w:cs="Calibri"/>
                <w:color w:val="000000"/>
              </w:rPr>
              <w:t>Deborah Shannon</w:t>
            </w:r>
          </w:p>
        </w:tc>
        <w:tc>
          <w:tcPr>
            <w:tcW w:w="3395" w:type="dxa"/>
            <w:noWrap/>
            <w:hideMark/>
          </w:tcPr>
          <w:p w14:paraId="5F5362FE" w14:textId="6E27F89D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127D37BE">
              <w:rPr>
                <w:rFonts w:ascii="Calibri" w:eastAsia="Times New Roman" w:hAnsi="Calibri" w:cs="Calibri"/>
                <w:color w:val="000000" w:themeColor="text1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1D09986C" w14:textId="77777777" w:rsidR="007D7399" w:rsidRPr="00234171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4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543-3599</w:t>
            </w:r>
          </w:p>
        </w:tc>
        <w:tc>
          <w:tcPr>
            <w:tcW w:w="2851" w:type="dxa"/>
            <w:noWrap/>
            <w:hideMark/>
          </w:tcPr>
          <w:p w14:paraId="14291B2A" w14:textId="77777777" w:rsidR="007D7399" w:rsidRPr="00234171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3" w:history="1">
              <w:r w:rsidRPr="00234171">
                <w:rPr>
                  <w:rFonts w:ascii="Calibri" w:eastAsia="Times New Roman" w:hAnsi="Calibri" w:cs="Calibri"/>
                  <w:color w:val="0563C1"/>
                  <w:u w:val="single"/>
                </w:rPr>
                <w:t>Deborah.Shannon@tn.gov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0803C904" w14:textId="714E3F9F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234171" w14:paraId="7F908FF5" w14:textId="77777777" w:rsidTr="00715C24">
        <w:trPr>
          <w:trHeight w:val="290"/>
        </w:trPr>
        <w:tc>
          <w:tcPr>
            <w:tcW w:w="1847" w:type="dxa"/>
            <w:noWrap/>
          </w:tcPr>
          <w:p w14:paraId="2AB334F4" w14:textId="243B1B67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Marsheka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Moore</w:t>
            </w:r>
          </w:p>
        </w:tc>
        <w:tc>
          <w:tcPr>
            <w:tcW w:w="3395" w:type="dxa"/>
            <w:noWrap/>
          </w:tcPr>
          <w:p w14:paraId="380333A8" w14:textId="718094EA" w:rsidR="007D7399" w:rsidRPr="00234171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D77A78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</w:tcPr>
          <w:p w14:paraId="6DE184A7" w14:textId="301E9E6E" w:rsidR="007D7399" w:rsidRPr="00D77A78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732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</w:t>
            </w:r>
            <w:r w:rsidRPr="00E732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465-7482</w:t>
            </w:r>
          </w:p>
        </w:tc>
        <w:tc>
          <w:tcPr>
            <w:tcW w:w="2851" w:type="dxa"/>
            <w:noWrap/>
          </w:tcPr>
          <w:p w14:paraId="7FAAE596" w14:textId="259C30A3" w:rsidR="007D7399" w:rsidRDefault="007D7399" w:rsidP="007D7399">
            <w:hyperlink r:id="rId64">
              <w:r w:rsidRPr="6D7BF3ED">
                <w:rPr>
                  <w:rStyle w:val="Hyperlink"/>
                </w:rPr>
                <w:t>Marsheka.Moore@tn.gov</w:t>
              </w:r>
            </w:hyperlink>
            <w:r>
              <w:t xml:space="preserve"> </w:t>
            </w:r>
          </w:p>
        </w:tc>
        <w:tc>
          <w:tcPr>
            <w:tcW w:w="1437" w:type="dxa"/>
            <w:vMerge/>
            <w:noWrap/>
          </w:tcPr>
          <w:p w14:paraId="5A36B37C" w14:textId="77777777" w:rsidR="007D7399" w:rsidRPr="00234171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14:paraId="7D2A7A4F" w14:textId="77777777" w:rsidTr="00715C24">
        <w:trPr>
          <w:trHeight w:val="290"/>
        </w:trPr>
        <w:tc>
          <w:tcPr>
            <w:tcW w:w="1847" w:type="dxa"/>
            <w:noWrap/>
          </w:tcPr>
          <w:p w14:paraId="48015D51" w14:textId="33EA4847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proofErr w:type="spellStart"/>
            <w:r w:rsidRPr="6D7BF3ED">
              <w:rPr>
                <w:rFonts w:ascii="Calibri" w:eastAsia="Times New Roman" w:hAnsi="Calibri" w:cs="Calibri"/>
                <w:color w:val="000000" w:themeColor="text1"/>
              </w:rPr>
              <w:t>Jeliayh</w:t>
            </w:r>
            <w:proofErr w:type="spellEnd"/>
            <w:r w:rsidRPr="6D7BF3ED">
              <w:rPr>
                <w:rFonts w:ascii="Calibri" w:eastAsia="Times New Roman" w:hAnsi="Calibri" w:cs="Calibri"/>
                <w:color w:val="000000" w:themeColor="text1"/>
              </w:rPr>
              <w:t xml:space="preserve"> Edwards</w:t>
            </w:r>
          </w:p>
        </w:tc>
        <w:tc>
          <w:tcPr>
            <w:tcW w:w="3395" w:type="dxa"/>
            <w:noWrap/>
          </w:tcPr>
          <w:p w14:paraId="39644760" w14:textId="10320CF7" w:rsidR="007D7399" w:rsidRDefault="007D7399" w:rsidP="007D7399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6D7BF3ED">
              <w:rPr>
                <w:rFonts w:ascii="Calibri" w:eastAsia="Times New Roman" w:hAnsi="Calibri" w:cs="Calibri"/>
                <w:color w:val="000000" w:themeColor="text1"/>
              </w:rPr>
              <w:t>Licensing Consultant 2</w:t>
            </w:r>
          </w:p>
        </w:tc>
        <w:tc>
          <w:tcPr>
            <w:tcW w:w="1260" w:type="dxa"/>
            <w:noWrap/>
          </w:tcPr>
          <w:p w14:paraId="71FA0FD5" w14:textId="350F897B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6D7BF3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(901) 578-4083</w:t>
            </w:r>
          </w:p>
        </w:tc>
        <w:tc>
          <w:tcPr>
            <w:tcW w:w="2851" w:type="dxa"/>
            <w:noWrap/>
          </w:tcPr>
          <w:p w14:paraId="3DCDE5BE" w14:textId="424C23DF" w:rsidR="007D7399" w:rsidRDefault="007D7399" w:rsidP="007D7399">
            <w:hyperlink r:id="rId65">
              <w:r w:rsidRPr="6D7BF3ED">
                <w:rPr>
                  <w:rStyle w:val="Hyperlink"/>
                </w:rPr>
                <w:t>Jeliayh.Edwards@tn.gov</w:t>
              </w:r>
            </w:hyperlink>
            <w:r>
              <w:t xml:space="preserve"> </w:t>
            </w:r>
          </w:p>
        </w:tc>
        <w:tc>
          <w:tcPr>
            <w:tcW w:w="1437" w:type="dxa"/>
            <w:vMerge/>
            <w:noWrap/>
          </w:tcPr>
          <w:p w14:paraId="4FB4417E" w14:textId="799E6E68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:rsidRPr="00916E4C" w14:paraId="43A16C0C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79224B74" w14:textId="3C0418D8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Barry C. McKinney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33B5AC35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 xml:space="preserve">Field Supervisor 2 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5B9C4BE3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543-6297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16182D1E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6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Barry.C.McKinney@tn.gov</w:t>
              </w:r>
            </w:hyperlink>
          </w:p>
        </w:tc>
        <w:tc>
          <w:tcPr>
            <w:tcW w:w="1437" w:type="dxa"/>
            <w:vMerge w:val="restart"/>
            <w:noWrap/>
            <w:hideMark/>
          </w:tcPr>
          <w:p w14:paraId="42A5E0B3" w14:textId="3EA817FA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Shelby</w:t>
            </w:r>
          </w:p>
          <w:p w14:paraId="38878FB9" w14:textId="51ACA4C4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36B44D1A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3E1362A" w14:textId="34403D41" w:rsidR="007D7399" w:rsidRPr="00FE40E8" w:rsidRDefault="007D7399" w:rsidP="007D7399">
            <w:pPr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6D7BF3ED">
              <w:rPr>
                <w:rFonts w:ascii="Calibri" w:eastAsia="Times New Roman" w:hAnsi="Calibri" w:cs="Calibri"/>
              </w:rPr>
              <w:t>Angela S. Adams</w:t>
            </w:r>
          </w:p>
        </w:tc>
        <w:tc>
          <w:tcPr>
            <w:tcW w:w="3395" w:type="dxa"/>
            <w:noWrap/>
            <w:hideMark/>
          </w:tcPr>
          <w:p w14:paraId="51E7DDB2" w14:textId="77777777" w:rsidR="007D7399" w:rsidRPr="00FE40E8" w:rsidRDefault="007D7399" w:rsidP="007D7399">
            <w:pPr>
              <w:rPr>
                <w:rFonts w:ascii="Calibri" w:eastAsia="Times New Roman" w:hAnsi="Calibri" w:cs="Calibri"/>
              </w:rPr>
            </w:pPr>
            <w:r w:rsidRPr="6D7BF3ED">
              <w:rPr>
                <w:rFonts w:ascii="Calibri" w:eastAsia="Times New Roman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4730D9D8" w14:textId="65C57FE1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6D7BF3E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(901) 348-3752</w:t>
            </w:r>
          </w:p>
        </w:tc>
        <w:tc>
          <w:tcPr>
            <w:tcW w:w="2851" w:type="dxa"/>
            <w:noWrap/>
          </w:tcPr>
          <w:p w14:paraId="382207B0" w14:textId="36F06881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6D7BF3ED">
              <w:rPr>
                <w:rFonts w:ascii="Calibri" w:eastAsia="Times New Roman" w:hAnsi="Calibri" w:cs="Calibri"/>
                <w:color w:val="0563C1"/>
                <w:u w:val="single"/>
              </w:rPr>
              <w:t>Angela.S.Adams@tn.gov</w:t>
            </w:r>
          </w:p>
        </w:tc>
        <w:tc>
          <w:tcPr>
            <w:tcW w:w="1437" w:type="dxa"/>
            <w:vMerge/>
            <w:noWrap/>
            <w:hideMark/>
          </w:tcPr>
          <w:p w14:paraId="0C8DCB13" w14:textId="1C45F3C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7335E229" w14:textId="77777777" w:rsidTr="00715C24">
        <w:trPr>
          <w:trHeight w:val="70"/>
        </w:trPr>
        <w:tc>
          <w:tcPr>
            <w:tcW w:w="1847" w:type="dxa"/>
            <w:noWrap/>
            <w:hideMark/>
          </w:tcPr>
          <w:p w14:paraId="3DFEB6F0" w14:textId="3D3C4E7A" w:rsidR="007D7399" w:rsidRPr="00916E4C" w:rsidRDefault="007D7399" w:rsidP="6FCC7754">
            <w:pPr>
              <w:jc w:val="center"/>
              <w:rPr>
                <w:rFonts w:ascii="Calibri" w:eastAsia="Times New Roman" w:hAnsi="Calibri" w:cs="Calibri"/>
              </w:rPr>
            </w:pPr>
            <w:r w:rsidRPr="6FCC7754">
              <w:rPr>
                <w:rFonts w:ascii="Calibri" w:eastAsia="Times New Roman" w:hAnsi="Calibri" w:cs="Calibri"/>
              </w:rPr>
              <w:t>Annette Fleming</w:t>
            </w:r>
          </w:p>
        </w:tc>
        <w:tc>
          <w:tcPr>
            <w:tcW w:w="3395" w:type="dxa"/>
            <w:noWrap/>
            <w:hideMark/>
          </w:tcPr>
          <w:p w14:paraId="6FBCDC84" w14:textId="77777777" w:rsidR="007D7399" w:rsidRPr="00916E4C" w:rsidRDefault="007D7399" w:rsidP="6FCC7754">
            <w:pPr>
              <w:rPr>
                <w:rFonts w:ascii="Calibri" w:eastAsia="Times New Roman" w:hAnsi="Calibri" w:cs="Calibri"/>
              </w:rPr>
            </w:pPr>
            <w:r w:rsidRPr="6FCC7754">
              <w:rPr>
                <w:rFonts w:ascii="Calibri" w:eastAsia="Times New Roman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3B64B129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543-6127</w:t>
            </w:r>
          </w:p>
        </w:tc>
        <w:tc>
          <w:tcPr>
            <w:tcW w:w="2851" w:type="dxa"/>
            <w:noWrap/>
            <w:hideMark/>
          </w:tcPr>
          <w:p w14:paraId="20ED3974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7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Annette.Fleming@tn.gov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47C1DC86" w14:textId="2771871A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5FC35CD3" w14:textId="77777777" w:rsidTr="00715C24">
        <w:trPr>
          <w:trHeight w:val="70"/>
        </w:trPr>
        <w:tc>
          <w:tcPr>
            <w:tcW w:w="1847" w:type="dxa"/>
            <w:noWrap/>
          </w:tcPr>
          <w:p w14:paraId="0D8F318E" w14:textId="417F6056" w:rsidR="007D7399" w:rsidRPr="00916E4C" w:rsidRDefault="57020036" w:rsidP="6FCC7754">
            <w:pPr>
              <w:jc w:val="center"/>
              <w:rPr>
                <w:rFonts w:ascii="Calibri" w:eastAsia="Times New Roman" w:hAnsi="Calibri" w:cs="Calibri"/>
              </w:rPr>
            </w:pPr>
            <w:r w:rsidRPr="6FCC7754">
              <w:rPr>
                <w:rFonts w:ascii="Calibri" w:eastAsia="Times New Roman" w:hAnsi="Calibri" w:cs="Calibri"/>
              </w:rPr>
              <w:t>Ashley Rooks</w:t>
            </w:r>
          </w:p>
        </w:tc>
        <w:tc>
          <w:tcPr>
            <w:tcW w:w="3395" w:type="dxa"/>
            <w:noWrap/>
          </w:tcPr>
          <w:p w14:paraId="496CBF5F" w14:textId="13F9A3A4" w:rsidR="007D7399" w:rsidRPr="00916E4C" w:rsidRDefault="007D7399" w:rsidP="6FCC7754">
            <w:pPr>
              <w:rPr>
                <w:rFonts w:ascii="Calibri" w:eastAsia="Times New Roman" w:hAnsi="Calibri" w:cs="Calibri"/>
              </w:rPr>
            </w:pPr>
            <w:r w:rsidRPr="6FCC7754">
              <w:rPr>
                <w:rFonts w:ascii="Calibri" w:eastAsia="Times New Roman" w:hAnsi="Calibri" w:cs="Calibri"/>
              </w:rPr>
              <w:t xml:space="preserve">Licensing Consultant </w:t>
            </w:r>
            <w:r w:rsidR="548BB389" w:rsidRPr="6FCC7754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260" w:type="dxa"/>
            <w:noWrap/>
          </w:tcPr>
          <w:p w14:paraId="6BF66E7C" w14:textId="301E9B6C" w:rsidR="007D7399" w:rsidRPr="00916E4C" w:rsidRDefault="548BB38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1146CDE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(901) 528-5327</w:t>
            </w:r>
          </w:p>
        </w:tc>
        <w:tc>
          <w:tcPr>
            <w:tcW w:w="2851" w:type="dxa"/>
            <w:noWrap/>
          </w:tcPr>
          <w:p w14:paraId="67F9761E" w14:textId="031D88AB" w:rsidR="007D7399" w:rsidRDefault="5916EE3F" w:rsidP="6E563250">
            <w:pPr>
              <w:rPr>
                <w:color w:val="4472C4" w:themeColor="accent1"/>
                <w:u w:val="single"/>
              </w:rPr>
            </w:pPr>
            <w:r w:rsidRPr="6E563250">
              <w:rPr>
                <w:color w:val="4472C4" w:themeColor="accent1"/>
                <w:u w:val="single"/>
              </w:rPr>
              <w:t>Ashley.Rooks@tn.gov</w:t>
            </w:r>
          </w:p>
        </w:tc>
        <w:tc>
          <w:tcPr>
            <w:tcW w:w="1437" w:type="dxa"/>
            <w:vMerge/>
            <w:noWrap/>
          </w:tcPr>
          <w:p w14:paraId="68354C77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3E4B4F31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53224CB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Artricia Polk</w:t>
            </w:r>
          </w:p>
        </w:tc>
        <w:tc>
          <w:tcPr>
            <w:tcW w:w="3395" w:type="dxa"/>
            <w:noWrap/>
            <w:hideMark/>
          </w:tcPr>
          <w:p w14:paraId="1FBA8126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50F95CF4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543-6372</w:t>
            </w:r>
          </w:p>
        </w:tc>
        <w:tc>
          <w:tcPr>
            <w:tcW w:w="2851" w:type="dxa"/>
            <w:noWrap/>
            <w:hideMark/>
          </w:tcPr>
          <w:p w14:paraId="096FE7CB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8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Artricia.Polk@tn.gov</w:t>
              </w:r>
            </w:hyperlink>
          </w:p>
        </w:tc>
        <w:tc>
          <w:tcPr>
            <w:tcW w:w="1437" w:type="dxa"/>
            <w:vMerge/>
            <w:noWrap/>
            <w:hideMark/>
          </w:tcPr>
          <w:p w14:paraId="251C007C" w14:textId="28992A2F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2BEECB28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A29E2D7" w14:textId="0DBDA1A8" w:rsidR="007D7399" w:rsidRPr="00916E4C" w:rsidRDefault="286AE852" w:rsidP="007D7399">
            <w:pPr>
              <w:jc w:val="center"/>
            </w:pPr>
            <w:r w:rsidRPr="13C73671">
              <w:rPr>
                <w:rFonts w:ascii="Calibri" w:eastAsia="Times New Roman" w:hAnsi="Calibri" w:cs="Calibri"/>
                <w:color w:val="000000" w:themeColor="text1"/>
              </w:rPr>
              <w:t>Christopher May</w:t>
            </w:r>
          </w:p>
        </w:tc>
        <w:tc>
          <w:tcPr>
            <w:tcW w:w="3395" w:type="dxa"/>
            <w:noWrap/>
            <w:hideMark/>
          </w:tcPr>
          <w:p w14:paraId="63F03C5A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12483844" w14:textId="1DE76E86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13C7367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(901) </w:t>
            </w:r>
            <w:r w:rsidR="3529A5EB" w:rsidRPr="13C7367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578-4009</w:t>
            </w:r>
          </w:p>
        </w:tc>
        <w:tc>
          <w:tcPr>
            <w:tcW w:w="2851" w:type="dxa"/>
            <w:noWrap/>
            <w:hideMark/>
          </w:tcPr>
          <w:p w14:paraId="77A34DEF" w14:textId="7031591C" w:rsidR="007D7399" w:rsidRPr="00916E4C" w:rsidRDefault="1C9CA23C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2A5ADD57">
              <w:rPr>
                <w:rFonts w:ascii="Calibri" w:eastAsia="Times New Roman" w:hAnsi="Calibri" w:cs="Calibri"/>
                <w:color w:val="0563C1"/>
                <w:u w:val="single"/>
              </w:rPr>
              <w:t>Christopher</w:t>
            </w:r>
            <w:r w:rsidRPr="63A4E917">
              <w:rPr>
                <w:rFonts w:ascii="Calibri" w:eastAsia="Times New Roman" w:hAnsi="Calibri" w:cs="Calibri"/>
                <w:color w:val="0563C1"/>
                <w:u w:val="single"/>
              </w:rPr>
              <w:t>.</w:t>
            </w:r>
            <w:r w:rsidRPr="4495D94F">
              <w:rPr>
                <w:rFonts w:ascii="Calibri" w:eastAsia="Times New Roman" w:hAnsi="Calibri" w:cs="Calibri"/>
                <w:color w:val="0563C1"/>
                <w:u w:val="single"/>
              </w:rPr>
              <w:t>J</w:t>
            </w:r>
            <w:r w:rsidRPr="1CA7626B">
              <w:rPr>
                <w:rFonts w:ascii="Calibri" w:eastAsia="Times New Roman" w:hAnsi="Calibri" w:cs="Calibri"/>
                <w:color w:val="0563C1"/>
                <w:u w:val="single"/>
              </w:rPr>
              <w:t>.May@</w:t>
            </w:r>
            <w:r w:rsidRPr="64DFE452">
              <w:rPr>
                <w:rFonts w:ascii="Calibri" w:eastAsia="Times New Roman" w:hAnsi="Calibri" w:cs="Calibri"/>
                <w:color w:val="0563C1"/>
                <w:u w:val="single"/>
              </w:rPr>
              <w:t>tn.</w:t>
            </w:r>
            <w:r w:rsidRPr="28D8A091">
              <w:rPr>
                <w:rFonts w:ascii="Calibri" w:eastAsia="Times New Roman" w:hAnsi="Calibri" w:cs="Calibri"/>
                <w:color w:val="0563C1"/>
                <w:u w:val="single"/>
              </w:rPr>
              <w:t>gov</w:t>
            </w:r>
          </w:p>
        </w:tc>
        <w:tc>
          <w:tcPr>
            <w:tcW w:w="1437" w:type="dxa"/>
            <w:vMerge/>
            <w:noWrap/>
            <w:hideMark/>
          </w:tcPr>
          <w:p w14:paraId="4EF1C3BB" w14:textId="608BA11C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1A4551EC" w14:textId="77777777" w:rsidTr="00715C24">
        <w:trPr>
          <w:trHeight w:val="290"/>
        </w:trPr>
        <w:tc>
          <w:tcPr>
            <w:tcW w:w="1847" w:type="dxa"/>
            <w:noWrap/>
          </w:tcPr>
          <w:p w14:paraId="02F4786E" w14:textId="453B4C3A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872">
              <w:t>Dennis Fant</w:t>
            </w:r>
          </w:p>
        </w:tc>
        <w:tc>
          <w:tcPr>
            <w:tcW w:w="3395" w:type="dxa"/>
            <w:noWrap/>
          </w:tcPr>
          <w:p w14:paraId="77BCBE98" w14:textId="0EE82231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DB1872">
              <w:t>Licensing Consultant 2</w:t>
            </w:r>
          </w:p>
        </w:tc>
        <w:tc>
          <w:tcPr>
            <w:tcW w:w="1260" w:type="dxa"/>
            <w:noWrap/>
          </w:tcPr>
          <w:p w14:paraId="1EE8B4A0" w14:textId="7A747276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hAnsi="Times New Roman" w:cs="Times New Roman"/>
                <w:sz w:val="18"/>
                <w:szCs w:val="18"/>
              </w:rPr>
              <w:t>(901) 543-2479</w:t>
            </w:r>
          </w:p>
        </w:tc>
        <w:tc>
          <w:tcPr>
            <w:tcW w:w="2851" w:type="dxa"/>
            <w:noWrap/>
          </w:tcPr>
          <w:p w14:paraId="60661BCA" w14:textId="561DE8E2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9" w:history="1">
              <w:r w:rsidRPr="00C96133">
                <w:rPr>
                  <w:rStyle w:val="Hyperlink"/>
                </w:rPr>
                <w:t>Dennis.Fant@tn.gov</w:t>
              </w:r>
            </w:hyperlink>
            <w: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48450107" w14:textId="26E92EF2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4DF9AB1C" w14:textId="77777777" w:rsidTr="00715C24">
        <w:trPr>
          <w:trHeight w:val="290"/>
        </w:trPr>
        <w:tc>
          <w:tcPr>
            <w:tcW w:w="1847" w:type="dxa"/>
            <w:noWrap/>
          </w:tcPr>
          <w:p w14:paraId="72430A41" w14:textId="5F4ABF21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Tonya S. Young</w:t>
            </w:r>
          </w:p>
        </w:tc>
        <w:tc>
          <w:tcPr>
            <w:tcW w:w="3395" w:type="dxa"/>
            <w:noWrap/>
          </w:tcPr>
          <w:p w14:paraId="10ED5C86" w14:textId="5CEC473D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</w:tcPr>
          <w:p w14:paraId="7D032C5C" w14:textId="6F6F9A34" w:rsidR="007D7399" w:rsidRPr="00681605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(901) 745-7372</w:t>
            </w:r>
          </w:p>
        </w:tc>
        <w:tc>
          <w:tcPr>
            <w:tcW w:w="2851" w:type="dxa"/>
            <w:noWrap/>
          </w:tcPr>
          <w:p w14:paraId="7DC9C1A6" w14:textId="0DFD1B93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hyperlink r:id="rId70" w:history="1">
              <w:r>
                <w:rPr>
                  <w:rStyle w:val="Hyperlink"/>
                </w:rPr>
                <w:t>Tonya.Young@tn.gov</w:t>
              </w:r>
            </w:hyperlink>
          </w:p>
        </w:tc>
        <w:tc>
          <w:tcPr>
            <w:tcW w:w="1437" w:type="dxa"/>
            <w:vMerge/>
            <w:noWrap/>
          </w:tcPr>
          <w:p w14:paraId="401703CD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799B805E" w14:textId="77777777" w:rsidTr="00715C24">
        <w:trPr>
          <w:trHeight w:val="580"/>
        </w:trPr>
        <w:tc>
          <w:tcPr>
            <w:tcW w:w="1847" w:type="dxa"/>
            <w:shd w:val="clear" w:color="auto" w:fill="A6A6A6" w:themeFill="background1" w:themeFillShade="A6"/>
            <w:noWrap/>
            <w:hideMark/>
          </w:tcPr>
          <w:p w14:paraId="66238CD4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Eugenia London</w:t>
            </w:r>
          </w:p>
        </w:tc>
        <w:tc>
          <w:tcPr>
            <w:tcW w:w="3395" w:type="dxa"/>
            <w:shd w:val="clear" w:color="auto" w:fill="A6A6A6" w:themeFill="background1" w:themeFillShade="A6"/>
            <w:noWrap/>
            <w:hideMark/>
          </w:tcPr>
          <w:p w14:paraId="7CDE8CD6" w14:textId="77777777" w:rsidR="007D7399" w:rsidRPr="00916E4C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 Manager</w:t>
            </w:r>
          </w:p>
        </w:tc>
        <w:tc>
          <w:tcPr>
            <w:tcW w:w="1260" w:type="dxa"/>
            <w:shd w:val="clear" w:color="auto" w:fill="A6A6A6" w:themeFill="background1" w:themeFillShade="A6"/>
            <w:noWrap/>
            <w:hideMark/>
          </w:tcPr>
          <w:p w14:paraId="00CDD632" w14:textId="5668E2AA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70730B65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(731) </w:t>
            </w:r>
            <w:r w:rsidR="1B0CFC42" w:rsidRPr="70730B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222-2048</w:t>
            </w:r>
          </w:p>
        </w:tc>
        <w:tc>
          <w:tcPr>
            <w:tcW w:w="2851" w:type="dxa"/>
            <w:shd w:val="clear" w:color="auto" w:fill="A6A6A6" w:themeFill="background1" w:themeFillShade="A6"/>
            <w:noWrap/>
            <w:hideMark/>
          </w:tcPr>
          <w:p w14:paraId="739EF7BB" w14:textId="77777777" w:rsidR="007D7399" w:rsidRPr="00916E4C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</w:pPr>
            <w:r w:rsidRPr="00916E4C"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Eugenia.X.London@tn.gov</w:t>
            </w:r>
          </w:p>
        </w:tc>
        <w:tc>
          <w:tcPr>
            <w:tcW w:w="1437" w:type="dxa"/>
            <w:shd w:val="clear" w:color="auto" w:fill="A6A6A6" w:themeFill="background1" w:themeFillShade="A6"/>
            <w:hideMark/>
          </w:tcPr>
          <w:p w14:paraId="3492AA49" w14:textId="62167439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North</w:t>
            </w: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</w:t>
            </w: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est / South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</w:t>
            </w: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est / Southern Middle</w:t>
            </w:r>
          </w:p>
        </w:tc>
      </w:tr>
      <w:tr w:rsidR="00536068" w:rsidRPr="00916E4C" w14:paraId="71B27901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7F0251B3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Tiffany Felton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1705325F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3D6A212E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(731) 222-0205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2B87C42B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1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tiffany.l.felton@tn.gov</w:t>
              </w:r>
            </w:hyperlink>
          </w:p>
        </w:tc>
        <w:tc>
          <w:tcPr>
            <w:tcW w:w="1437" w:type="dxa"/>
            <w:noWrap/>
            <w:hideMark/>
          </w:tcPr>
          <w:p w14:paraId="127D7306" w14:textId="2FEC0BA0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Northwest</w:t>
            </w:r>
          </w:p>
        </w:tc>
      </w:tr>
      <w:tr w:rsidR="00536068" w:rsidRPr="00916E4C" w14:paraId="20968200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8B2BE1B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0" w:name="_Hlk112918766"/>
            <w:r w:rsidRPr="00916E4C">
              <w:rPr>
                <w:rFonts w:ascii="Calibri" w:eastAsia="Times New Roman" w:hAnsi="Calibri" w:cs="Calibri"/>
                <w:color w:val="000000"/>
              </w:rPr>
              <w:t>Katrina Trimble</w:t>
            </w:r>
          </w:p>
        </w:tc>
        <w:tc>
          <w:tcPr>
            <w:tcW w:w="3395" w:type="dxa"/>
            <w:noWrap/>
            <w:hideMark/>
          </w:tcPr>
          <w:p w14:paraId="4C33CA87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79ED8A23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(731) 222-0130</w:t>
            </w:r>
          </w:p>
        </w:tc>
        <w:tc>
          <w:tcPr>
            <w:tcW w:w="2851" w:type="dxa"/>
            <w:noWrap/>
            <w:hideMark/>
          </w:tcPr>
          <w:p w14:paraId="28D94C8A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2">
              <w:r w:rsidRPr="4067546B">
                <w:rPr>
                  <w:rFonts w:ascii="Calibri" w:eastAsia="Times New Roman" w:hAnsi="Calibri" w:cs="Calibri"/>
                  <w:color w:val="0563C1"/>
                  <w:u w:val="single"/>
                </w:rPr>
                <w:t>katrina.trimble@tn.gov</w:t>
              </w:r>
            </w:hyperlink>
          </w:p>
        </w:tc>
        <w:tc>
          <w:tcPr>
            <w:tcW w:w="1437" w:type="dxa"/>
            <w:noWrap/>
            <w:hideMark/>
          </w:tcPr>
          <w:p w14:paraId="335A0C4C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Henry, Weakley</w:t>
            </w:r>
          </w:p>
        </w:tc>
      </w:tr>
      <w:tr w:rsidR="00536068" w14:paraId="2DB4ACD2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52C593B" w14:textId="278B1294" w:rsidR="2C22D51D" w:rsidRDefault="2C22D51D" w:rsidP="4067546B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4067546B">
              <w:rPr>
                <w:rFonts w:ascii="Calibri" w:eastAsia="Times New Roman" w:hAnsi="Calibri" w:cs="Calibri"/>
                <w:color w:val="000000" w:themeColor="text1"/>
              </w:rPr>
              <w:t>Melissa Odom</w:t>
            </w:r>
          </w:p>
        </w:tc>
        <w:tc>
          <w:tcPr>
            <w:tcW w:w="3395" w:type="dxa"/>
            <w:noWrap/>
            <w:hideMark/>
          </w:tcPr>
          <w:p w14:paraId="2F4235A8" w14:textId="77777777" w:rsidR="2C22D51D" w:rsidRDefault="2C22D51D" w:rsidP="4067546B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4067546B">
              <w:rPr>
                <w:rFonts w:ascii="Calibri" w:eastAsia="Times New Roman" w:hAnsi="Calibri" w:cs="Calibri"/>
                <w:color w:val="000000" w:themeColor="text1"/>
              </w:rPr>
              <w:t>Licensing Consultant 2</w:t>
            </w:r>
          </w:p>
          <w:p w14:paraId="3FB49A26" w14:textId="0E6173CD" w:rsidR="4067546B" w:rsidRDefault="4067546B" w:rsidP="4067546B">
            <w:pPr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1260" w:type="dxa"/>
            <w:noWrap/>
            <w:hideMark/>
          </w:tcPr>
          <w:p w14:paraId="01628E78" w14:textId="669FA3CD" w:rsidR="2C22D51D" w:rsidRDefault="2C22D51D" w:rsidP="406754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4067546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(731) 222-0180</w:t>
            </w:r>
          </w:p>
        </w:tc>
        <w:tc>
          <w:tcPr>
            <w:tcW w:w="2851" w:type="dxa"/>
            <w:noWrap/>
            <w:hideMark/>
          </w:tcPr>
          <w:p w14:paraId="0B4D6FDE" w14:textId="028C2407" w:rsidR="2C22D51D" w:rsidRDefault="2C22D51D" w:rsidP="4067546B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4067546B">
              <w:rPr>
                <w:rFonts w:ascii="Calibri" w:eastAsia="Times New Roman" w:hAnsi="Calibri" w:cs="Calibri"/>
                <w:color w:val="0563C1"/>
                <w:u w:val="single"/>
              </w:rPr>
              <w:t>melissa.odom@tn.gov</w:t>
            </w:r>
          </w:p>
        </w:tc>
        <w:tc>
          <w:tcPr>
            <w:tcW w:w="1437" w:type="dxa"/>
            <w:noWrap/>
            <w:hideMark/>
          </w:tcPr>
          <w:p w14:paraId="53585F88" w14:textId="0F9E07AE" w:rsidR="4067546B" w:rsidRDefault="240293DB" w:rsidP="4067546B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5625C363">
              <w:rPr>
                <w:rFonts w:ascii="Calibri" w:eastAsia="Times New Roman" w:hAnsi="Calibri" w:cs="Calibri"/>
                <w:color w:val="000000" w:themeColor="text1"/>
              </w:rPr>
              <w:t xml:space="preserve">Benton, Dyer, </w:t>
            </w:r>
            <w:r w:rsidRPr="2AB60F04">
              <w:rPr>
                <w:rFonts w:ascii="Calibri" w:eastAsia="Times New Roman" w:hAnsi="Calibri" w:cs="Calibri"/>
                <w:color w:val="000000" w:themeColor="text1"/>
              </w:rPr>
              <w:t>Gibson</w:t>
            </w:r>
          </w:p>
        </w:tc>
      </w:tr>
      <w:tr w:rsidR="00536068" w:rsidRPr="00916E4C" w14:paraId="6AF8E3C2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960612B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Christi Hardy</w:t>
            </w:r>
          </w:p>
        </w:tc>
        <w:tc>
          <w:tcPr>
            <w:tcW w:w="3395" w:type="dxa"/>
            <w:noWrap/>
            <w:hideMark/>
          </w:tcPr>
          <w:p w14:paraId="117C8731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715B0ABC" w14:textId="646DD9BD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(731)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222-0241</w:t>
            </w:r>
          </w:p>
        </w:tc>
        <w:tc>
          <w:tcPr>
            <w:tcW w:w="2851" w:type="dxa"/>
            <w:noWrap/>
            <w:hideMark/>
          </w:tcPr>
          <w:p w14:paraId="4CB7C761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3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christi.hardy@tn.gov</w:t>
              </w:r>
            </w:hyperlink>
          </w:p>
        </w:tc>
        <w:tc>
          <w:tcPr>
            <w:tcW w:w="1437" w:type="dxa"/>
            <w:noWrap/>
            <w:hideMark/>
          </w:tcPr>
          <w:p w14:paraId="4168C275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Lake, Obion, Dyer, Weakley</w:t>
            </w:r>
          </w:p>
        </w:tc>
      </w:tr>
      <w:tr w:rsidR="00536068" w:rsidRPr="00916E4C" w14:paraId="0A873381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94680D6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Bonnie Alvarez</w:t>
            </w:r>
          </w:p>
        </w:tc>
        <w:tc>
          <w:tcPr>
            <w:tcW w:w="3395" w:type="dxa"/>
            <w:noWrap/>
            <w:hideMark/>
          </w:tcPr>
          <w:p w14:paraId="50C97938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5C3C2D43" w14:textId="6024F17B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(731)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345-1996</w:t>
            </w:r>
          </w:p>
        </w:tc>
        <w:tc>
          <w:tcPr>
            <w:tcW w:w="2851" w:type="dxa"/>
            <w:noWrap/>
            <w:hideMark/>
          </w:tcPr>
          <w:p w14:paraId="0BA14DF7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4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bonnie.alvarez@tn.gov</w:t>
              </w:r>
            </w:hyperlink>
          </w:p>
        </w:tc>
        <w:tc>
          <w:tcPr>
            <w:tcW w:w="1437" w:type="dxa"/>
            <w:noWrap/>
            <w:hideMark/>
          </w:tcPr>
          <w:p w14:paraId="4638C26A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Crockett, Gibson</w:t>
            </w:r>
          </w:p>
        </w:tc>
      </w:tr>
      <w:tr w:rsidR="00536068" w:rsidRPr="00916E4C" w14:paraId="75A47158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FCF8AEA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Macey Johnson</w:t>
            </w:r>
          </w:p>
        </w:tc>
        <w:tc>
          <w:tcPr>
            <w:tcW w:w="3395" w:type="dxa"/>
            <w:noWrap/>
            <w:hideMark/>
          </w:tcPr>
          <w:p w14:paraId="581135E8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274DEBB6" w14:textId="6E02078D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(731)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222-0243</w:t>
            </w:r>
          </w:p>
        </w:tc>
        <w:tc>
          <w:tcPr>
            <w:tcW w:w="2851" w:type="dxa"/>
            <w:noWrap/>
            <w:hideMark/>
          </w:tcPr>
          <w:p w14:paraId="73586434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5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macey.johnson@tn.gov</w:t>
              </w:r>
            </w:hyperlink>
          </w:p>
        </w:tc>
        <w:tc>
          <w:tcPr>
            <w:tcW w:w="1437" w:type="dxa"/>
            <w:noWrap/>
            <w:hideMark/>
          </w:tcPr>
          <w:p w14:paraId="21091CD9" w14:textId="0458FBD4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Obion, Dyer, Weakley</w:t>
            </w:r>
            <w:r>
              <w:rPr>
                <w:rFonts w:ascii="Calibri" w:eastAsia="Times New Roman" w:hAnsi="Calibri" w:cs="Calibri"/>
                <w:color w:val="000000"/>
              </w:rPr>
              <w:t>, Gibson</w:t>
            </w:r>
          </w:p>
        </w:tc>
      </w:tr>
      <w:bookmarkEnd w:id="0"/>
      <w:tr w:rsidR="00536068" w:rsidRPr="00916E4C" w14:paraId="5AEAACA4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3C2AC54E" w14:textId="7B39E72B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Rosalynn Green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4FE005E5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604F03BF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(731) 426-6105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524FA342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6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rosalynn.green@tn.gov</w:t>
              </w:r>
            </w:hyperlink>
          </w:p>
        </w:tc>
        <w:tc>
          <w:tcPr>
            <w:tcW w:w="1437" w:type="dxa"/>
            <w:shd w:val="clear" w:color="auto" w:fill="D9D9D9" w:themeFill="background1" w:themeFillShade="D9"/>
            <w:noWrap/>
            <w:hideMark/>
          </w:tcPr>
          <w:p w14:paraId="5436F1E4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Southwest</w:t>
            </w:r>
          </w:p>
        </w:tc>
      </w:tr>
      <w:tr w:rsidR="00536068" w:rsidRPr="00916E4C" w14:paraId="7B5AFC77" w14:textId="77777777" w:rsidTr="00715C24">
        <w:trPr>
          <w:trHeight w:val="290"/>
        </w:trPr>
        <w:tc>
          <w:tcPr>
            <w:tcW w:w="1847" w:type="dxa"/>
            <w:noWrap/>
          </w:tcPr>
          <w:p w14:paraId="7F958C1F" w14:textId="1403B8BD" w:rsidR="00552537" w:rsidRPr="00916E4C" w:rsidRDefault="00552537" w:rsidP="0055253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9A3D2BD">
              <w:rPr>
                <w:rFonts w:ascii="Calibri" w:eastAsia="Times New Roman" w:hAnsi="Calibri" w:cs="Calibri"/>
                <w:color w:val="000000" w:themeColor="text1"/>
              </w:rPr>
              <w:t>Allie Bruce</w:t>
            </w:r>
          </w:p>
        </w:tc>
        <w:tc>
          <w:tcPr>
            <w:tcW w:w="3395" w:type="dxa"/>
            <w:noWrap/>
          </w:tcPr>
          <w:p w14:paraId="272D72EE" w14:textId="6DD2FA02" w:rsidR="00552537" w:rsidRPr="00916E4C" w:rsidRDefault="00552537" w:rsidP="00552537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</w:tcPr>
          <w:p w14:paraId="159EDD12" w14:textId="51CE0647" w:rsidR="00552537" w:rsidRPr="00916E4C" w:rsidRDefault="00552537" w:rsidP="005525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(731) 222-0211</w:t>
            </w:r>
          </w:p>
        </w:tc>
        <w:tc>
          <w:tcPr>
            <w:tcW w:w="2851" w:type="dxa"/>
            <w:noWrap/>
          </w:tcPr>
          <w:p w14:paraId="0A93AF65" w14:textId="67D3ACD4" w:rsidR="00552537" w:rsidRDefault="00552537" w:rsidP="00552537">
            <w:hyperlink r:id="rId77">
              <w:r w:rsidRPr="09A3D2BD">
                <w:rPr>
                  <w:rStyle w:val="Hyperlink"/>
                </w:rPr>
                <w:t>allie.bruce@tn.gov</w:t>
              </w:r>
            </w:hyperlink>
          </w:p>
        </w:tc>
        <w:tc>
          <w:tcPr>
            <w:tcW w:w="1437" w:type="dxa"/>
            <w:noWrap/>
          </w:tcPr>
          <w:p w14:paraId="5EBC5D7A" w14:textId="3E9A3574" w:rsidR="00552537" w:rsidRDefault="00552537" w:rsidP="00552537">
            <w:pPr>
              <w:jc w:val="center"/>
            </w:pPr>
            <w:r w:rsidRPr="00916E4C">
              <w:rPr>
                <w:rFonts w:ascii="Calibri" w:eastAsia="Times New Roman" w:hAnsi="Calibri" w:cs="Calibri"/>
                <w:color w:val="000000"/>
              </w:rPr>
              <w:t>Carroll, Dyer, Gibson</w:t>
            </w:r>
          </w:p>
        </w:tc>
      </w:tr>
      <w:tr w:rsidR="00536068" w:rsidRPr="00916E4C" w14:paraId="52D26A73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29A3967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1" w:name="_Hlk112918807"/>
            <w:r w:rsidRPr="00916E4C">
              <w:rPr>
                <w:rFonts w:ascii="Calibri" w:eastAsia="Times New Roman" w:hAnsi="Calibri" w:cs="Calibri"/>
                <w:color w:val="000000"/>
              </w:rPr>
              <w:t>Kristin Alexander</w:t>
            </w:r>
          </w:p>
        </w:tc>
        <w:tc>
          <w:tcPr>
            <w:tcW w:w="3395" w:type="dxa"/>
            <w:noWrap/>
            <w:hideMark/>
          </w:tcPr>
          <w:p w14:paraId="7198CA54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0D96F547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(731) 423-7950</w:t>
            </w:r>
          </w:p>
        </w:tc>
        <w:tc>
          <w:tcPr>
            <w:tcW w:w="2851" w:type="dxa"/>
            <w:noWrap/>
            <w:hideMark/>
          </w:tcPr>
          <w:p w14:paraId="734C5977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8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kristin.alexander@tn.gov</w:t>
              </w:r>
            </w:hyperlink>
          </w:p>
        </w:tc>
        <w:tc>
          <w:tcPr>
            <w:tcW w:w="1437" w:type="dxa"/>
            <w:noWrap/>
            <w:hideMark/>
          </w:tcPr>
          <w:p w14:paraId="53111EAB" w14:textId="2A4D2DF3" w:rsidR="007D7399" w:rsidRPr="00916E4C" w:rsidRDefault="007D7399" w:rsidP="007D7399">
            <w:pPr>
              <w:jc w:val="center"/>
            </w:pPr>
            <w:r>
              <w:t xml:space="preserve">Chester, Decatur, </w:t>
            </w:r>
            <w:r w:rsidR="5BB952BD">
              <w:t>Gibson,</w:t>
            </w:r>
            <w:r>
              <w:t xml:space="preserve"> </w:t>
            </w:r>
            <w:r>
              <w:lastRenderedPageBreak/>
              <w:t xml:space="preserve">Hardin, </w:t>
            </w:r>
            <w:r w:rsidR="2ACD0602">
              <w:t>Haywood,</w:t>
            </w:r>
            <w:r>
              <w:t xml:space="preserve"> </w:t>
            </w:r>
            <w:proofErr w:type="gramStart"/>
            <w:r>
              <w:t>Henderson,  Madison</w:t>
            </w:r>
            <w:proofErr w:type="gramEnd"/>
            <w:r w:rsidR="0AFC5292">
              <w:t xml:space="preserve"> and McNairy</w:t>
            </w:r>
          </w:p>
        </w:tc>
      </w:tr>
      <w:tr w:rsidR="00536068" w:rsidRPr="00916E4C" w14:paraId="65C9AD18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D4A9FEE" w14:textId="596A7F92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2" w:name="_Hlk112918822"/>
            <w:bookmarkEnd w:id="1"/>
            <w:r>
              <w:lastRenderedPageBreak/>
              <w:t>Tomaneikia Cannon</w:t>
            </w:r>
          </w:p>
        </w:tc>
        <w:tc>
          <w:tcPr>
            <w:tcW w:w="3395" w:type="dxa"/>
            <w:noWrap/>
            <w:hideMark/>
          </w:tcPr>
          <w:p w14:paraId="62E66BB7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3CBF27DE" w14:textId="6713E124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846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</w:t>
            </w:r>
            <w:r w:rsidRPr="00E846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E846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0107</w:t>
            </w:r>
          </w:p>
        </w:tc>
        <w:tc>
          <w:tcPr>
            <w:tcW w:w="2851" w:type="dxa"/>
            <w:noWrap/>
            <w:hideMark/>
          </w:tcPr>
          <w:p w14:paraId="0C694811" w14:textId="2B133AAE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E846F0">
              <w:rPr>
                <w:rFonts w:ascii="Calibri" w:eastAsia="Times New Roman" w:hAnsi="Calibri" w:cs="Calibri"/>
                <w:color w:val="0563C1"/>
                <w:u w:val="single"/>
              </w:rPr>
              <w:t>Tomaneikia.Cannon@tn.gov</w:t>
            </w:r>
          </w:p>
        </w:tc>
        <w:tc>
          <w:tcPr>
            <w:tcW w:w="1437" w:type="dxa"/>
            <w:noWrap/>
            <w:hideMark/>
          </w:tcPr>
          <w:p w14:paraId="3DFE748A" w14:textId="1543C822" w:rsidR="007D7399" w:rsidRPr="00916E4C" w:rsidRDefault="64350210" w:rsidP="007D7399">
            <w:pPr>
              <w:jc w:val="center"/>
            </w:pPr>
            <w:r>
              <w:t xml:space="preserve">Gibson, </w:t>
            </w:r>
            <w:r w:rsidR="007D7399">
              <w:t xml:space="preserve">Hardeman Co., Haywood, </w:t>
            </w:r>
            <w:r w:rsidR="7A5D9DAE">
              <w:t>and</w:t>
            </w:r>
            <w:r w:rsidR="007D7399">
              <w:t xml:space="preserve"> Madison</w:t>
            </w:r>
          </w:p>
        </w:tc>
      </w:tr>
      <w:tr w:rsidR="00536068" w:rsidRPr="00916E4C" w14:paraId="72D9259E" w14:textId="77777777" w:rsidTr="00715C24">
        <w:trPr>
          <w:trHeight w:val="580"/>
        </w:trPr>
        <w:tc>
          <w:tcPr>
            <w:tcW w:w="1847" w:type="dxa"/>
            <w:noWrap/>
            <w:hideMark/>
          </w:tcPr>
          <w:p w14:paraId="7F579234" w14:textId="77777777" w:rsidR="007D7399" w:rsidRDefault="007D7399" w:rsidP="007D7399">
            <w:pPr>
              <w:jc w:val="center"/>
            </w:pPr>
            <w:r>
              <w:t>Cierra Walker</w:t>
            </w:r>
          </w:p>
          <w:p w14:paraId="05025F31" w14:textId="28FC8FAA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95" w:type="dxa"/>
            <w:noWrap/>
            <w:hideMark/>
          </w:tcPr>
          <w:p w14:paraId="470A9CBD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7D2BD280" w14:textId="67F6186C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B66D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</w:t>
            </w:r>
            <w:r w:rsidRPr="00B66D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265-7057</w:t>
            </w:r>
          </w:p>
        </w:tc>
        <w:tc>
          <w:tcPr>
            <w:tcW w:w="2851" w:type="dxa"/>
            <w:noWrap/>
            <w:hideMark/>
          </w:tcPr>
          <w:p w14:paraId="15378285" w14:textId="4AE8AA71" w:rsidR="007D7399" w:rsidRPr="00E846F0" w:rsidRDefault="007D7399" w:rsidP="007D7399">
            <w:pPr>
              <w:rPr>
                <w:rFonts w:ascii="Calibri" w:eastAsia="Times New Roman" w:hAnsi="Calibri" w:cs="Calibri"/>
                <w:color w:val="0563C1"/>
              </w:rPr>
            </w:pPr>
            <w:hyperlink r:id="rId79" w:history="1">
              <w:r w:rsidRPr="001861EB">
                <w:rPr>
                  <w:rStyle w:val="Hyperlink"/>
                  <w:rFonts w:ascii="Calibri" w:eastAsia="Times New Roman" w:hAnsi="Calibri" w:cs="Calibri"/>
                </w:rPr>
                <w:t>Cierra.Walker@tn.gov</w:t>
              </w:r>
            </w:hyperlink>
            <w:r>
              <w:rPr>
                <w:rFonts w:ascii="Calibri" w:eastAsia="Times New Roman" w:hAnsi="Calibri" w:cs="Calibri"/>
                <w:color w:val="0563C1"/>
              </w:rPr>
              <w:t xml:space="preserve"> </w:t>
            </w:r>
          </w:p>
        </w:tc>
        <w:tc>
          <w:tcPr>
            <w:tcW w:w="1437" w:type="dxa"/>
            <w:hideMark/>
          </w:tcPr>
          <w:p w14:paraId="0D96F246" w14:textId="62EF9ECE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t xml:space="preserve">Chester, </w:t>
            </w:r>
            <w:r w:rsidR="78FD277C">
              <w:t xml:space="preserve">Crockett, Dyer, </w:t>
            </w:r>
            <w:r>
              <w:t>Hardeman, Haywood, and Madison</w:t>
            </w:r>
          </w:p>
        </w:tc>
      </w:tr>
      <w:tr w:rsidR="00536068" w:rsidRPr="00916E4C" w14:paraId="35A60B74" w14:textId="77777777" w:rsidTr="00715C24">
        <w:trPr>
          <w:trHeight w:val="580"/>
        </w:trPr>
        <w:tc>
          <w:tcPr>
            <w:tcW w:w="1847" w:type="dxa"/>
            <w:noWrap/>
          </w:tcPr>
          <w:p w14:paraId="0BE466BC" w14:textId="10679CE6" w:rsidR="00BD62D7" w:rsidRDefault="00BD62D7" w:rsidP="00BD62D7">
            <w:pPr>
              <w:jc w:val="center"/>
            </w:pPr>
            <w:r w:rsidRPr="00916E4C">
              <w:rPr>
                <w:rFonts w:ascii="Calibri" w:eastAsia="Times New Roman" w:hAnsi="Calibri" w:cs="Calibri"/>
                <w:color w:val="000000"/>
              </w:rPr>
              <w:t>Lindsey Mays</w:t>
            </w:r>
          </w:p>
        </w:tc>
        <w:tc>
          <w:tcPr>
            <w:tcW w:w="3395" w:type="dxa"/>
            <w:noWrap/>
          </w:tcPr>
          <w:p w14:paraId="5445F20B" w14:textId="71FAE7F6" w:rsidR="00BD62D7" w:rsidRPr="00916E4C" w:rsidRDefault="00BD62D7" w:rsidP="00BD62D7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</w:tcPr>
          <w:p w14:paraId="1A636F3C" w14:textId="3F212E65" w:rsidR="00BD62D7" w:rsidRDefault="00BD62D7" w:rsidP="00BD62D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0730B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(931) </w:t>
            </w:r>
            <w:r w:rsidR="03500C9A" w:rsidRPr="18F75A94">
              <w:rPr>
                <w:rFonts w:ascii="Times New Roman" w:eastAsia="Times New Roman" w:hAnsi="Times New Roman" w:cs="Times New Roman"/>
                <w:sz w:val="18"/>
                <w:szCs w:val="18"/>
              </w:rPr>
              <w:t>766-</w:t>
            </w:r>
            <w:r w:rsidR="03500C9A" w:rsidRPr="0393AE80">
              <w:rPr>
                <w:rFonts w:ascii="Times New Roman" w:eastAsia="Times New Roman" w:hAnsi="Times New Roman" w:cs="Times New Roman"/>
                <w:sz w:val="18"/>
                <w:szCs w:val="18"/>
              </w:rPr>
              <w:t>8158</w:t>
            </w:r>
          </w:p>
        </w:tc>
        <w:tc>
          <w:tcPr>
            <w:tcW w:w="2851" w:type="dxa"/>
            <w:noWrap/>
          </w:tcPr>
          <w:p w14:paraId="73AEFF1A" w14:textId="75A9C571" w:rsidR="00BD62D7" w:rsidRDefault="00BD62D7" w:rsidP="00BD62D7">
            <w:hyperlink r:id="rId80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lindsey.mays@tn.gov</w:t>
              </w:r>
            </w:hyperlink>
          </w:p>
        </w:tc>
        <w:tc>
          <w:tcPr>
            <w:tcW w:w="1437" w:type="dxa"/>
          </w:tcPr>
          <w:p w14:paraId="1B7D6C07" w14:textId="02ECAF6E" w:rsidR="00BD62D7" w:rsidRDefault="00835F51" w:rsidP="00BD62D7">
            <w:pPr>
              <w:jc w:val="center"/>
            </w:pPr>
            <w:r w:rsidRPr="00916E4C">
              <w:rPr>
                <w:rFonts w:ascii="Calibri" w:eastAsia="Times New Roman" w:hAnsi="Calibri" w:cs="Calibri"/>
                <w:color w:val="000000"/>
              </w:rPr>
              <w:t>Perry, Lewis, Hickman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Pr="00916E4C">
              <w:rPr>
                <w:rFonts w:ascii="Calibri" w:eastAsia="Times New Roman" w:hAnsi="Calibri" w:cs="Calibri"/>
                <w:color w:val="000000"/>
              </w:rPr>
              <w:t>Wayne</w:t>
            </w:r>
            <w:r>
              <w:rPr>
                <w:rFonts w:ascii="Calibri" w:eastAsia="Times New Roman" w:hAnsi="Calibri" w:cs="Calibri"/>
                <w:color w:val="000000"/>
              </w:rPr>
              <w:t>, Lawrence, Giles, Maury, Bedford, Coffee, Franklin, Lincoln, Marshall</w:t>
            </w:r>
          </w:p>
        </w:tc>
      </w:tr>
      <w:bookmarkEnd w:id="2"/>
      <w:tr w:rsidR="00536068" w:rsidRPr="00916E4C" w14:paraId="51F23FAE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1A0BD798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Janice Denton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535A99E4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55CE9818" w14:textId="5CFF74EC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1E3D1B5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(931) </w:t>
            </w:r>
            <w:r w:rsidR="1C5BDA81" w:rsidRPr="32B301E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766-</w:t>
            </w:r>
            <w:r w:rsidR="1C5BDA81" w:rsidRPr="3A38650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7573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71ADA982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1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janice.denton@tn.gov</w:t>
              </w:r>
            </w:hyperlink>
          </w:p>
        </w:tc>
        <w:tc>
          <w:tcPr>
            <w:tcW w:w="1437" w:type="dxa"/>
            <w:shd w:val="clear" w:color="auto" w:fill="D9D9D9" w:themeFill="background1" w:themeFillShade="D9"/>
            <w:noWrap/>
            <w:hideMark/>
          </w:tcPr>
          <w:p w14:paraId="2E4CC36F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Southern Middle</w:t>
            </w:r>
          </w:p>
        </w:tc>
      </w:tr>
      <w:tr w:rsidR="00536068" w:rsidRPr="00916E4C" w14:paraId="1F3362F4" w14:textId="77777777" w:rsidTr="00715C24">
        <w:trPr>
          <w:trHeight w:val="580"/>
        </w:trPr>
        <w:tc>
          <w:tcPr>
            <w:tcW w:w="1847" w:type="dxa"/>
            <w:noWrap/>
            <w:hideMark/>
          </w:tcPr>
          <w:p w14:paraId="5BD5BFBC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3" w:name="_Hlk112918909"/>
            <w:r w:rsidRPr="00916E4C">
              <w:rPr>
                <w:rFonts w:ascii="Calibri" w:eastAsia="Times New Roman" w:hAnsi="Calibri" w:cs="Calibri"/>
                <w:color w:val="000000"/>
              </w:rPr>
              <w:t>Angela Hagan</w:t>
            </w:r>
          </w:p>
        </w:tc>
        <w:tc>
          <w:tcPr>
            <w:tcW w:w="3395" w:type="dxa"/>
            <w:noWrap/>
            <w:hideMark/>
          </w:tcPr>
          <w:p w14:paraId="32296E9B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7A850BF1" w14:textId="7728085E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0730B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(931)</w:t>
            </w:r>
            <w:r w:rsidRPr="70730B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E3DCB95" w:rsidRPr="286321B5">
              <w:rPr>
                <w:rFonts w:ascii="Times New Roman" w:eastAsia="Times New Roman" w:hAnsi="Times New Roman" w:cs="Times New Roman"/>
                <w:sz w:val="18"/>
                <w:szCs w:val="18"/>
              </w:rPr>
              <w:t>766-</w:t>
            </w:r>
            <w:r w:rsidR="0E3DCB95" w:rsidRPr="0E28178B">
              <w:rPr>
                <w:rFonts w:ascii="Times New Roman" w:eastAsia="Times New Roman" w:hAnsi="Times New Roman" w:cs="Times New Roman"/>
                <w:sz w:val="18"/>
                <w:szCs w:val="18"/>
              </w:rPr>
              <w:t>8174</w:t>
            </w:r>
          </w:p>
        </w:tc>
        <w:tc>
          <w:tcPr>
            <w:tcW w:w="2851" w:type="dxa"/>
            <w:noWrap/>
            <w:hideMark/>
          </w:tcPr>
          <w:p w14:paraId="5D28225F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2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angela.d.hagan@tn.gov</w:t>
              </w:r>
            </w:hyperlink>
          </w:p>
        </w:tc>
        <w:tc>
          <w:tcPr>
            <w:tcW w:w="1437" w:type="dxa"/>
            <w:tcBorders>
              <w:bottom w:val="nil"/>
            </w:tcBorders>
            <w:hideMark/>
          </w:tcPr>
          <w:p w14:paraId="67BB803C" w14:textId="5DD1C425" w:rsidR="007D7399" w:rsidRPr="00916E4C" w:rsidRDefault="00BD62D7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Perry, Lewis, Hickman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Pr="00916E4C">
              <w:rPr>
                <w:rFonts w:ascii="Calibri" w:eastAsia="Times New Roman" w:hAnsi="Calibri" w:cs="Calibri"/>
                <w:color w:val="000000"/>
              </w:rPr>
              <w:t>Wayne</w:t>
            </w:r>
            <w:r>
              <w:rPr>
                <w:rFonts w:ascii="Calibri" w:eastAsia="Times New Roman" w:hAnsi="Calibri" w:cs="Calibri"/>
                <w:color w:val="000000"/>
              </w:rPr>
              <w:t>, Lawrence, Giles, Maury, Bedford, Coffee, Franklin, Lincoln, Marshall</w:t>
            </w:r>
          </w:p>
        </w:tc>
      </w:tr>
      <w:tr w:rsidR="00536068" w:rsidRPr="00916E4C" w14:paraId="7F5C4A0C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3F0AA2A" w14:textId="77665D58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Mary Herring</w:t>
            </w:r>
          </w:p>
        </w:tc>
        <w:tc>
          <w:tcPr>
            <w:tcW w:w="3395" w:type="dxa"/>
            <w:noWrap/>
            <w:hideMark/>
          </w:tcPr>
          <w:p w14:paraId="72BCF57B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6E242A10" w14:textId="3A63430E" w:rsidR="007D7399" w:rsidRPr="00916E4C" w:rsidRDefault="007D7399" w:rsidP="70730B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0730B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(931) </w:t>
            </w:r>
            <w:r w:rsidR="78108219" w:rsidRPr="196B8D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766-</w:t>
            </w:r>
            <w:r w:rsidR="78108219" w:rsidRPr="31984E6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1419</w:t>
            </w:r>
          </w:p>
          <w:p w14:paraId="562262FF" w14:textId="7D945BD6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tcBorders>
              <w:right w:val="single" w:sz="4" w:space="0" w:color="auto"/>
            </w:tcBorders>
            <w:noWrap/>
            <w:hideMark/>
          </w:tcPr>
          <w:p w14:paraId="003CBF76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3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mary.herring@tn.gov</w:t>
              </w:r>
            </w:hyperlink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589B7C8" w14:textId="6C172C3F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1D4D445D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291A726" w14:textId="2F53D3D2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Kat Caruso</w:t>
            </w:r>
          </w:p>
        </w:tc>
        <w:tc>
          <w:tcPr>
            <w:tcW w:w="3395" w:type="dxa"/>
            <w:noWrap/>
            <w:hideMark/>
          </w:tcPr>
          <w:p w14:paraId="78C608C9" w14:textId="375AD13B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75DBED8E">
              <w:rPr>
                <w:rFonts w:ascii="Calibri" w:eastAsia="Times New Roman" w:hAnsi="Calibri" w:cs="Calibri"/>
                <w:color w:val="000000" w:themeColor="text1"/>
              </w:rPr>
              <w:t xml:space="preserve">Licensing Consultant </w:t>
            </w:r>
            <w:r w:rsidR="5746A4BC" w:rsidRPr="75DBED8E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1260" w:type="dxa"/>
            <w:noWrap/>
            <w:hideMark/>
          </w:tcPr>
          <w:p w14:paraId="4D856446" w14:textId="3443CC6B" w:rsidR="007D7399" w:rsidRPr="00916E4C" w:rsidRDefault="007D7399" w:rsidP="70730B6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0730B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(931) </w:t>
            </w:r>
            <w:r w:rsidR="1830C482" w:rsidRPr="469F12BB">
              <w:rPr>
                <w:rFonts w:ascii="Times New Roman" w:eastAsia="Times New Roman" w:hAnsi="Times New Roman" w:cs="Times New Roman"/>
                <w:sz w:val="18"/>
                <w:szCs w:val="18"/>
              </w:rPr>
              <w:t>380-</w:t>
            </w:r>
            <w:r w:rsidR="1830C482" w:rsidRPr="082E583F">
              <w:rPr>
                <w:rFonts w:ascii="Times New Roman" w:eastAsia="Times New Roman" w:hAnsi="Times New Roman" w:cs="Times New Roman"/>
                <w:sz w:val="18"/>
                <w:szCs w:val="18"/>
              </w:rPr>
              <w:t>5454</w:t>
            </w:r>
          </w:p>
          <w:p w14:paraId="604BF8C2" w14:textId="68F50912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tcBorders>
              <w:right w:val="single" w:sz="4" w:space="0" w:color="auto"/>
            </w:tcBorders>
            <w:noWrap/>
            <w:hideMark/>
          </w:tcPr>
          <w:p w14:paraId="5D93207D" w14:textId="07AE701A" w:rsidR="007D7399" w:rsidRPr="00916E4C" w:rsidRDefault="00BD62D7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4" w:history="1">
              <w:r w:rsidRPr="001541D4">
                <w:rPr>
                  <w:rStyle w:val="Hyperlink"/>
                </w:rPr>
                <w:t>kat.caruso</w:t>
              </w:r>
              <w:r w:rsidRPr="001541D4">
                <w:rPr>
                  <w:rStyle w:val="Hyperlink"/>
                  <w:rFonts w:ascii="Calibri" w:eastAsia="Times New Roman" w:hAnsi="Calibri" w:cs="Calibri"/>
                </w:rPr>
                <w:t>@tn.gov</w:t>
              </w:r>
            </w:hyperlink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523878" w14:textId="500957A9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33259A42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38446580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Melissa Swearington</w:t>
            </w:r>
          </w:p>
        </w:tc>
        <w:tc>
          <w:tcPr>
            <w:tcW w:w="3395" w:type="dxa"/>
            <w:noWrap/>
            <w:hideMark/>
          </w:tcPr>
          <w:p w14:paraId="32F69E71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3A291EB5" w14:textId="3482CFDE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0730B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(931) </w:t>
            </w:r>
            <w:r w:rsidR="359C57B8" w:rsidRPr="70730B65">
              <w:rPr>
                <w:rFonts w:ascii="Times New Roman" w:eastAsia="Times New Roman" w:hAnsi="Times New Roman" w:cs="Times New Roman"/>
                <w:sz w:val="18"/>
                <w:szCs w:val="18"/>
              </w:rPr>
              <w:t>250-6731</w:t>
            </w:r>
          </w:p>
        </w:tc>
        <w:tc>
          <w:tcPr>
            <w:tcW w:w="2851" w:type="dxa"/>
            <w:tcBorders>
              <w:right w:val="single" w:sz="4" w:space="0" w:color="auto"/>
            </w:tcBorders>
            <w:noWrap/>
            <w:hideMark/>
          </w:tcPr>
          <w:p w14:paraId="568BCE6F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5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melissa.swearington@tn.gov</w:t>
              </w:r>
            </w:hyperlink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7B5981" w14:textId="1174C218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39692A52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49B9B23" w14:textId="72D5771C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Michelle Newton</w:t>
            </w:r>
          </w:p>
        </w:tc>
        <w:tc>
          <w:tcPr>
            <w:tcW w:w="3395" w:type="dxa"/>
            <w:noWrap/>
            <w:hideMark/>
          </w:tcPr>
          <w:p w14:paraId="209B5A4B" w14:textId="30C4681B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70730B65">
              <w:rPr>
                <w:rFonts w:ascii="Calibri" w:eastAsia="Times New Roman" w:hAnsi="Calibri" w:cs="Calibri"/>
                <w:color w:val="000000" w:themeColor="text1"/>
              </w:rPr>
              <w:t xml:space="preserve">Licensing Consultant </w:t>
            </w:r>
            <w:r w:rsidR="364D4D2A" w:rsidRPr="70730B65">
              <w:rPr>
                <w:rFonts w:ascii="Calibri" w:eastAsia="Times New Roman" w:hAnsi="Calibri" w:cs="Calibri"/>
                <w:color w:val="000000" w:themeColor="text1"/>
              </w:rPr>
              <w:t>2</w:t>
            </w:r>
          </w:p>
        </w:tc>
        <w:tc>
          <w:tcPr>
            <w:tcW w:w="1260" w:type="dxa"/>
            <w:noWrap/>
            <w:hideMark/>
          </w:tcPr>
          <w:p w14:paraId="02E3BB27" w14:textId="42CCA7B2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70730B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(931) </w:t>
            </w:r>
            <w:r w:rsidR="126AC68E" w:rsidRPr="7B4C36D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380-</w:t>
            </w:r>
            <w:r w:rsidR="126AC68E" w:rsidRPr="73E2727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2612</w:t>
            </w:r>
          </w:p>
        </w:tc>
        <w:tc>
          <w:tcPr>
            <w:tcW w:w="2851" w:type="dxa"/>
            <w:tcBorders>
              <w:right w:val="single" w:sz="4" w:space="0" w:color="auto"/>
            </w:tcBorders>
            <w:noWrap/>
            <w:hideMark/>
          </w:tcPr>
          <w:p w14:paraId="758F7AB7" w14:textId="4411B798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</w:rPr>
              <w:t>michelle.newton@tn.gov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C63BD7D" w14:textId="4746C213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3D5E7369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2895153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Jennifer Hancock</w:t>
            </w:r>
          </w:p>
        </w:tc>
        <w:tc>
          <w:tcPr>
            <w:tcW w:w="3395" w:type="dxa"/>
            <w:noWrap/>
            <w:hideMark/>
          </w:tcPr>
          <w:p w14:paraId="3901A635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0F521CEB" w14:textId="0B269272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70730B6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(931) </w:t>
            </w:r>
            <w:r w:rsidR="5004C6D5" w:rsidRPr="70730B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213-1150 </w:t>
            </w:r>
          </w:p>
        </w:tc>
        <w:tc>
          <w:tcPr>
            <w:tcW w:w="2851" w:type="dxa"/>
            <w:tcBorders>
              <w:right w:val="single" w:sz="4" w:space="0" w:color="auto"/>
            </w:tcBorders>
            <w:noWrap/>
            <w:hideMark/>
          </w:tcPr>
          <w:p w14:paraId="5C2C18CB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6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jennifer.hancock@tn.gov</w:t>
              </w:r>
            </w:hyperlink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C01125" w14:textId="009024F4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916E4C" w14:paraId="4E38E1D8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B7E5B1C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Chris Ham</w:t>
            </w:r>
          </w:p>
        </w:tc>
        <w:tc>
          <w:tcPr>
            <w:tcW w:w="3395" w:type="dxa"/>
            <w:noWrap/>
            <w:hideMark/>
          </w:tcPr>
          <w:p w14:paraId="697A2473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0DD5438C" w14:textId="6C4D985D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0730B6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615) </w:t>
            </w:r>
            <w:r w:rsidR="5A558061" w:rsidRPr="70730B65">
              <w:rPr>
                <w:rFonts w:ascii="Times New Roman" w:eastAsia="Times New Roman" w:hAnsi="Times New Roman" w:cs="Times New Roman"/>
                <w:sz w:val="18"/>
                <w:szCs w:val="18"/>
              </w:rPr>
              <w:t>428-3021</w:t>
            </w:r>
          </w:p>
        </w:tc>
        <w:tc>
          <w:tcPr>
            <w:tcW w:w="2851" w:type="dxa"/>
            <w:tcBorders>
              <w:right w:val="single" w:sz="4" w:space="0" w:color="auto"/>
            </w:tcBorders>
            <w:noWrap/>
            <w:hideMark/>
          </w:tcPr>
          <w:p w14:paraId="498CF753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7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Chris.Ham@tn.gov</w:t>
              </w:r>
            </w:hyperlink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FE19" w14:textId="6D8C01B9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bookmarkEnd w:id="3"/>
      <w:tr w:rsidR="00536068" w:rsidRPr="00916E4C" w14:paraId="208029D0" w14:textId="77777777" w:rsidTr="00715C24">
        <w:trPr>
          <w:trHeight w:val="290"/>
        </w:trPr>
        <w:tc>
          <w:tcPr>
            <w:tcW w:w="1847" w:type="dxa"/>
            <w:shd w:val="clear" w:color="auto" w:fill="A6A6A6" w:themeFill="background1" w:themeFillShade="A6"/>
            <w:noWrap/>
            <w:hideMark/>
          </w:tcPr>
          <w:p w14:paraId="31A244C8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Allison Miller</w:t>
            </w:r>
          </w:p>
        </w:tc>
        <w:tc>
          <w:tcPr>
            <w:tcW w:w="3395" w:type="dxa"/>
            <w:shd w:val="clear" w:color="auto" w:fill="A6A6A6" w:themeFill="background1" w:themeFillShade="A6"/>
            <w:noWrap/>
            <w:hideMark/>
          </w:tcPr>
          <w:p w14:paraId="393574AA" w14:textId="77777777" w:rsidR="007D7399" w:rsidRPr="00916E4C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 Manager</w:t>
            </w:r>
          </w:p>
        </w:tc>
        <w:tc>
          <w:tcPr>
            <w:tcW w:w="1260" w:type="dxa"/>
            <w:shd w:val="clear" w:color="auto" w:fill="A6A6A6" w:themeFill="background1" w:themeFillShade="A6"/>
            <w:noWrap/>
            <w:hideMark/>
          </w:tcPr>
          <w:p w14:paraId="52C97D97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(423) 230-1080</w:t>
            </w:r>
          </w:p>
        </w:tc>
        <w:tc>
          <w:tcPr>
            <w:tcW w:w="2851" w:type="dxa"/>
            <w:shd w:val="clear" w:color="auto" w:fill="A6A6A6" w:themeFill="background1" w:themeFillShade="A6"/>
            <w:noWrap/>
            <w:hideMark/>
          </w:tcPr>
          <w:p w14:paraId="16E3EFE9" w14:textId="0F05F1FE" w:rsidR="007D7399" w:rsidRPr="00916E4C" w:rsidRDefault="0060035B" w:rsidP="007D7399">
            <w:pP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</w:pPr>
            <w:hyperlink r:id="rId88" w:history="1">
              <w:r w:rsidRPr="00437021">
                <w:rPr>
                  <w:rStyle w:val="Hyperlink"/>
                  <w:rFonts w:ascii="Times New Roman" w:eastAsia="Times New Roman" w:hAnsi="Times New Roman" w:cs="Times New Roman"/>
                  <w:b/>
                  <w:bCs/>
                </w:rPr>
                <w:t>Allison.C.Miller@tn.gov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41778042" w14:textId="72D9F788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East / North</w:t>
            </w: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</w:t>
            </w:r>
            <w:r w:rsidRPr="00916E4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ast</w:t>
            </w:r>
            <w:r w:rsidR="00CE6F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– all counties</w:t>
            </w:r>
          </w:p>
        </w:tc>
      </w:tr>
      <w:tr w:rsidR="00536068" w:rsidRPr="00916E4C" w14:paraId="3DE2B1D0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01828F7A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lastRenderedPageBreak/>
              <w:t>Amber Blakley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08C6DD31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5020582C" w14:textId="52344092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(865) </w:t>
            </w:r>
            <w:r w:rsidR="00142C5C" w:rsidRPr="00142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471-1652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03E37E3F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9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Amber.B.Blakley@tn.gov</w:t>
              </w:r>
            </w:hyperlink>
          </w:p>
        </w:tc>
        <w:tc>
          <w:tcPr>
            <w:tcW w:w="1437" w:type="dxa"/>
            <w:shd w:val="clear" w:color="auto" w:fill="D9D9D9" w:themeFill="background1" w:themeFillShade="D9"/>
            <w:hideMark/>
          </w:tcPr>
          <w:p w14:paraId="496EE20C" w14:textId="421055D6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t xml:space="preserve">Anderson, Blount, Hamblen, </w:t>
            </w:r>
            <w:r w:rsidR="00142C5C">
              <w:t xml:space="preserve">Jefferson, </w:t>
            </w:r>
            <w:r>
              <w:t>Knox, Loudon, Sevier, Scott</w:t>
            </w:r>
            <w:r w:rsidR="0004701B">
              <w:t>, Grainger, Cocke</w:t>
            </w:r>
          </w:p>
        </w:tc>
      </w:tr>
      <w:tr w:rsidR="00536068" w:rsidRPr="00916E4C" w14:paraId="790BA8DD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5F97FD6D" w14:textId="61D2DF20" w:rsidR="007D7399" w:rsidRPr="008E4C8F" w:rsidRDefault="000D2765" w:rsidP="3CD15C76">
            <w:pPr>
              <w:jc w:val="center"/>
              <w:rPr>
                <w:rFonts w:ascii="Calibri" w:eastAsia="Times New Roman" w:hAnsi="Calibri" w:cs="Calibri"/>
              </w:rPr>
            </w:pPr>
            <w:bookmarkStart w:id="4" w:name="_Hlk112918934"/>
            <w:r w:rsidRPr="00F43851">
              <w:rPr>
                <w:rFonts w:ascii="Calibri" w:eastAsia="Times New Roman" w:hAnsi="Calibri" w:cs="Calibri"/>
              </w:rPr>
              <w:t>Brittany Gautschi</w:t>
            </w:r>
          </w:p>
        </w:tc>
        <w:tc>
          <w:tcPr>
            <w:tcW w:w="3395" w:type="dxa"/>
            <w:noWrap/>
            <w:hideMark/>
          </w:tcPr>
          <w:p w14:paraId="64E2332F" w14:textId="3A4050D4" w:rsidR="007D7399" w:rsidRPr="00916E4C" w:rsidRDefault="007D7399" w:rsidP="3CD15C76">
            <w:pPr>
              <w:rPr>
                <w:rFonts w:ascii="Calibri" w:eastAsia="Times New Roman" w:hAnsi="Calibri" w:cs="Calibri"/>
              </w:rPr>
            </w:pPr>
            <w:r w:rsidRPr="3CD15C76">
              <w:rPr>
                <w:rFonts w:ascii="Calibri" w:eastAsia="Times New Roman" w:hAnsi="Calibri" w:cs="Calibri"/>
              </w:rPr>
              <w:t xml:space="preserve">Licensing Consultant </w:t>
            </w:r>
            <w:r w:rsidR="00895BF8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260" w:type="dxa"/>
            <w:noWrap/>
          </w:tcPr>
          <w:p w14:paraId="54D28430" w14:textId="5F91D709" w:rsidR="007D7399" w:rsidRPr="00A55409" w:rsidRDefault="00F43851" w:rsidP="3CD1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409">
              <w:rPr>
                <w:rFonts w:ascii="Times New Roman" w:hAnsi="Times New Roman" w:cs="Times New Roman"/>
                <w:sz w:val="18"/>
                <w:szCs w:val="18"/>
              </w:rPr>
              <w:t>(865)403-1697</w:t>
            </w:r>
          </w:p>
        </w:tc>
        <w:tc>
          <w:tcPr>
            <w:tcW w:w="2851" w:type="dxa"/>
            <w:noWrap/>
            <w:hideMark/>
          </w:tcPr>
          <w:p w14:paraId="2B2617C8" w14:textId="55ED774C" w:rsidR="007D7399" w:rsidRPr="00916E4C" w:rsidRDefault="009F185E" w:rsidP="3CD15C76">
            <w:hyperlink r:id="rId90" w:history="1">
              <w:r w:rsidRPr="00437021">
                <w:rPr>
                  <w:rStyle w:val="Hyperlink"/>
                </w:rPr>
                <w:t>Brittany.K.Gautschi@tn.gov</w:t>
              </w:r>
            </w:hyperlink>
            <w:r>
              <w:t xml:space="preserve"> </w:t>
            </w:r>
          </w:p>
        </w:tc>
        <w:tc>
          <w:tcPr>
            <w:tcW w:w="1437" w:type="dxa"/>
            <w:noWrap/>
            <w:hideMark/>
          </w:tcPr>
          <w:p w14:paraId="6F6B0E2C" w14:textId="7783C79C" w:rsidR="007D7399" w:rsidRPr="00916E4C" w:rsidRDefault="00DC587E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Anderson</w:t>
            </w:r>
            <w:r w:rsidR="0001304D">
              <w:rPr>
                <w:rFonts w:ascii="Calibri" w:eastAsia="Times New Roman" w:hAnsi="Calibri" w:cs="Calibri"/>
                <w:color w:val="000000"/>
              </w:rPr>
              <w:t xml:space="preserve"> and </w:t>
            </w:r>
            <w:r w:rsidR="007D7399" w:rsidRPr="00916E4C">
              <w:rPr>
                <w:rFonts w:ascii="Calibri" w:eastAsia="Times New Roman" w:hAnsi="Calibri" w:cs="Calibri"/>
                <w:color w:val="000000"/>
              </w:rPr>
              <w:t>Kno</w:t>
            </w:r>
            <w:r w:rsidR="007D7399">
              <w:rPr>
                <w:rFonts w:ascii="Calibri" w:eastAsia="Times New Roman" w:hAnsi="Calibri" w:cs="Calibri"/>
                <w:color w:val="000000"/>
              </w:rPr>
              <w:t>x</w:t>
            </w:r>
          </w:p>
        </w:tc>
      </w:tr>
      <w:tr w:rsidR="00536068" w:rsidRPr="00916E4C" w14:paraId="1E4D9757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F5A224A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David Capps</w:t>
            </w:r>
          </w:p>
        </w:tc>
        <w:tc>
          <w:tcPr>
            <w:tcW w:w="3395" w:type="dxa"/>
            <w:noWrap/>
            <w:hideMark/>
          </w:tcPr>
          <w:p w14:paraId="4FE26266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3AE5C403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549-7987</w:t>
            </w:r>
          </w:p>
        </w:tc>
        <w:tc>
          <w:tcPr>
            <w:tcW w:w="2851" w:type="dxa"/>
            <w:noWrap/>
            <w:hideMark/>
          </w:tcPr>
          <w:p w14:paraId="1B9D8294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1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David.Capps@tn.gov</w:t>
              </w:r>
            </w:hyperlink>
          </w:p>
        </w:tc>
        <w:tc>
          <w:tcPr>
            <w:tcW w:w="1437" w:type="dxa"/>
            <w:noWrap/>
            <w:hideMark/>
          </w:tcPr>
          <w:p w14:paraId="04A7394B" w14:textId="0E0AAAF6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Knox, Anderson</w:t>
            </w:r>
            <w:r>
              <w:rPr>
                <w:rFonts w:ascii="Calibri" w:eastAsia="Times New Roman" w:hAnsi="Calibri" w:cs="Calibri"/>
                <w:color w:val="000000"/>
              </w:rPr>
              <w:t>, Scott</w:t>
            </w:r>
          </w:p>
        </w:tc>
      </w:tr>
      <w:tr w:rsidR="00536068" w:rsidRPr="00916E4C" w14:paraId="6F5335DE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21B394B6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Tracee Garner</w:t>
            </w:r>
          </w:p>
        </w:tc>
        <w:tc>
          <w:tcPr>
            <w:tcW w:w="3395" w:type="dxa"/>
            <w:noWrap/>
            <w:hideMark/>
          </w:tcPr>
          <w:p w14:paraId="015CD520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6168D948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594-9132</w:t>
            </w:r>
          </w:p>
        </w:tc>
        <w:tc>
          <w:tcPr>
            <w:tcW w:w="2851" w:type="dxa"/>
            <w:noWrap/>
            <w:hideMark/>
          </w:tcPr>
          <w:p w14:paraId="0E6482E4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2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Tracee.K.Garner@tn.gov</w:t>
              </w:r>
            </w:hyperlink>
          </w:p>
        </w:tc>
        <w:tc>
          <w:tcPr>
            <w:tcW w:w="1437" w:type="dxa"/>
            <w:noWrap/>
            <w:hideMark/>
          </w:tcPr>
          <w:p w14:paraId="40FE1AB4" w14:textId="6BEB00B9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t>Blount, Loudon, Knox</w:t>
            </w:r>
          </w:p>
        </w:tc>
      </w:tr>
      <w:tr w:rsidR="00536068" w:rsidRPr="00916E4C" w14:paraId="25DEB2DD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646749D" w14:textId="42D7E08F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Kristen Malone</w:t>
            </w:r>
          </w:p>
        </w:tc>
        <w:tc>
          <w:tcPr>
            <w:tcW w:w="3395" w:type="dxa"/>
            <w:noWrap/>
            <w:hideMark/>
          </w:tcPr>
          <w:p w14:paraId="37F4ABB0" w14:textId="6ECEACA8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 xml:space="preserve">Licensing Consultant 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60" w:type="dxa"/>
            <w:noWrap/>
            <w:hideMark/>
          </w:tcPr>
          <w:p w14:paraId="406B540E" w14:textId="37849F4D" w:rsidR="007D7399" w:rsidRPr="00916E4C" w:rsidRDefault="00E168C8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168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D00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168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</w:t>
            </w:r>
            <w:r w:rsidR="00D00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E168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6064</w:t>
            </w:r>
          </w:p>
        </w:tc>
        <w:tc>
          <w:tcPr>
            <w:tcW w:w="2851" w:type="dxa"/>
            <w:noWrap/>
            <w:hideMark/>
          </w:tcPr>
          <w:p w14:paraId="7084841C" w14:textId="0000CF7E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</w:rPr>
              <w:t>Kristen.</w:t>
            </w:r>
            <w:r w:rsidR="0060035B">
              <w:rPr>
                <w:rFonts w:ascii="Calibri" w:eastAsia="Times New Roman" w:hAnsi="Calibri" w:cs="Calibri"/>
                <w:color w:val="0563C1"/>
                <w:u w:val="single"/>
              </w:rPr>
              <w:t>M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t>alone@tn.gov</w:t>
            </w:r>
          </w:p>
        </w:tc>
        <w:tc>
          <w:tcPr>
            <w:tcW w:w="1437" w:type="dxa"/>
            <w:noWrap/>
            <w:hideMark/>
          </w:tcPr>
          <w:p w14:paraId="26CD1D03" w14:textId="40641809" w:rsidR="007D7399" w:rsidRPr="00571583" w:rsidRDefault="007D7399" w:rsidP="007D7399">
            <w:r>
              <w:t xml:space="preserve">    Knox, Sevier, and Jefferson</w:t>
            </w:r>
          </w:p>
        </w:tc>
      </w:tr>
      <w:tr w:rsidR="00536068" w:rsidRPr="00916E4C" w14:paraId="3A6A5468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B8099A8" w14:textId="129F9509" w:rsidR="007D7399" w:rsidRPr="00916E4C" w:rsidRDefault="00F128E4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Kandis Salko</w:t>
            </w:r>
          </w:p>
        </w:tc>
        <w:tc>
          <w:tcPr>
            <w:tcW w:w="3395" w:type="dxa"/>
            <w:noWrap/>
            <w:hideMark/>
          </w:tcPr>
          <w:p w14:paraId="3F93A5E9" w14:textId="1B5AE18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 xml:space="preserve">Licensing Consultant </w:t>
            </w:r>
            <w:r w:rsidR="00F4385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60" w:type="dxa"/>
            <w:noWrap/>
          </w:tcPr>
          <w:p w14:paraId="1E50BA6E" w14:textId="7D5D9E66" w:rsidR="007D7399" w:rsidRPr="00916E4C" w:rsidRDefault="00ED633C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403-1616</w:t>
            </w:r>
          </w:p>
        </w:tc>
        <w:tc>
          <w:tcPr>
            <w:tcW w:w="2851" w:type="dxa"/>
            <w:noWrap/>
          </w:tcPr>
          <w:p w14:paraId="1A0CDF30" w14:textId="4973E860" w:rsidR="007D7399" w:rsidRPr="00916E4C" w:rsidRDefault="00043B76" w:rsidP="007D7399">
            <w:pPr>
              <w:rPr>
                <w:rFonts w:ascii="Calibri" w:eastAsia="Times New Roman" w:hAnsi="Calibri" w:cs="Calibri"/>
                <w:color w:val="000000"/>
              </w:rPr>
            </w:pPr>
            <w:hyperlink r:id="rId93" w:history="1">
              <w:r w:rsidRPr="003D7C58">
                <w:rPr>
                  <w:rStyle w:val="Hyperlink"/>
                  <w:rFonts w:ascii="Calibri" w:eastAsia="Times New Roman" w:hAnsi="Calibri" w:cs="Calibri"/>
                </w:rPr>
                <w:t>Kandis.Salko@tn.gov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37" w:type="dxa"/>
            <w:noWrap/>
            <w:hideMark/>
          </w:tcPr>
          <w:p w14:paraId="7ADAE404" w14:textId="11652B70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474D0470">
              <w:rPr>
                <w:rFonts w:ascii="Calibri" w:eastAsia="Times New Roman" w:hAnsi="Calibri" w:cs="Calibri"/>
                <w:color w:val="000000" w:themeColor="text1"/>
              </w:rPr>
              <w:t>Knox</w:t>
            </w:r>
          </w:p>
        </w:tc>
      </w:tr>
      <w:bookmarkEnd w:id="4"/>
      <w:tr w:rsidR="00536068" w14:paraId="7D40BCB7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5C6A56D" w14:textId="1E317EB9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383FDFD5">
              <w:rPr>
                <w:rFonts w:ascii="Calibri" w:eastAsia="Times New Roman" w:hAnsi="Calibri" w:cs="Calibri"/>
                <w:color w:val="000000" w:themeColor="text1"/>
              </w:rPr>
              <w:t>Margo Mathis</w:t>
            </w:r>
          </w:p>
        </w:tc>
        <w:tc>
          <w:tcPr>
            <w:tcW w:w="3395" w:type="dxa"/>
            <w:noWrap/>
            <w:hideMark/>
          </w:tcPr>
          <w:p w14:paraId="31059422" w14:textId="505B34C1" w:rsidR="007D7399" w:rsidRDefault="007D7399" w:rsidP="007D7399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36CC2B1F">
              <w:rPr>
                <w:rFonts w:ascii="Calibri" w:eastAsia="Times New Roman" w:hAnsi="Calibri" w:cs="Calibri"/>
                <w:color w:val="000000" w:themeColor="text1"/>
              </w:rPr>
              <w:t>Licensing Consultant</w:t>
            </w:r>
            <w:r w:rsidR="0877619B" w:rsidRPr="36CC2B1F">
              <w:rPr>
                <w:rFonts w:ascii="Calibri" w:eastAsia="Times New Roman" w:hAnsi="Calibri" w:cs="Calibri"/>
                <w:color w:val="000000" w:themeColor="text1"/>
              </w:rPr>
              <w:t xml:space="preserve"> 2</w:t>
            </w:r>
          </w:p>
        </w:tc>
        <w:tc>
          <w:tcPr>
            <w:tcW w:w="1260" w:type="dxa"/>
            <w:noWrap/>
            <w:hideMark/>
          </w:tcPr>
          <w:p w14:paraId="02C3D887" w14:textId="4265D419" w:rsidR="007D7399" w:rsidRDefault="007D7399" w:rsidP="007D739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6928C6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(865) 594-9178</w:t>
            </w:r>
          </w:p>
        </w:tc>
        <w:tc>
          <w:tcPr>
            <w:tcW w:w="2851" w:type="dxa"/>
            <w:noWrap/>
            <w:hideMark/>
          </w:tcPr>
          <w:p w14:paraId="40AC8D47" w14:textId="230EF0CB" w:rsidR="007D7399" w:rsidRDefault="0060035B" w:rsidP="007D7399">
            <w:pPr>
              <w:rPr>
                <w:rFonts w:ascii="Calibri" w:eastAsia="Times New Roman" w:hAnsi="Calibri" w:cs="Calibri"/>
              </w:rPr>
            </w:pPr>
            <w:hyperlink r:id="rId94" w:history="1">
              <w:r w:rsidRPr="00437021">
                <w:rPr>
                  <w:rStyle w:val="Hyperlink"/>
                  <w:rFonts w:ascii="Calibri" w:eastAsia="Times New Roman" w:hAnsi="Calibri" w:cs="Calibri"/>
                </w:rPr>
                <w:t>Margo.Mathis@tn.gov</w:t>
              </w:r>
            </w:hyperlink>
            <w:r w:rsidR="007D7399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437" w:type="dxa"/>
            <w:noWrap/>
            <w:hideMark/>
          </w:tcPr>
          <w:p w14:paraId="3E5C3F1B" w14:textId="5A421A05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383FDFD5">
              <w:rPr>
                <w:rFonts w:ascii="Calibri" w:eastAsia="Times New Roman" w:hAnsi="Calibri" w:cs="Calibri"/>
                <w:color w:val="000000" w:themeColor="text1"/>
              </w:rPr>
              <w:t>Hamblen</w:t>
            </w:r>
            <w:r>
              <w:rPr>
                <w:rFonts w:ascii="Calibri" w:eastAsia="Times New Roman" w:hAnsi="Calibri" w:cs="Calibri"/>
                <w:color w:val="000000" w:themeColor="text1"/>
              </w:rPr>
              <w:t xml:space="preserve"> and </w:t>
            </w:r>
            <w:r w:rsidR="00B42068">
              <w:rPr>
                <w:rFonts w:ascii="Calibri" w:eastAsia="Times New Roman" w:hAnsi="Calibri" w:cs="Calibri"/>
                <w:color w:val="000000" w:themeColor="text1"/>
              </w:rPr>
              <w:t>Cocke</w:t>
            </w:r>
          </w:p>
        </w:tc>
      </w:tr>
      <w:tr w:rsidR="00536068" w:rsidRPr="00916E4C" w14:paraId="06A58E3B" w14:textId="77777777" w:rsidTr="00715C24">
        <w:trPr>
          <w:trHeight w:val="58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5BE71BDC" w14:textId="6DA6E473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Rhonda Middleton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4C24B72A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3793A3D8" w14:textId="4C0D4A3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594-9171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36016A4A" w14:textId="562043C1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5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Rhonda.Middleton@tn.gov</w:t>
              </w:r>
            </w:hyperlink>
          </w:p>
        </w:tc>
        <w:tc>
          <w:tcPr>
            <w:tcW w:w="1437" w:type="dxa"/>
            <w:shd w:val="clear" w:color="auto" w:fill="D9D9D9" w:themeFill="background1" w:themeFillShade="D9"/>
            <w:hideMark/>
          </w:tcPr>
          <w:p w14:paraId="6F576409" w14:textId="55936256" w:rsidR="007D7399" w:rsidRPr="00916E4C" w:rsidRDefault="005E275E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Knox, Sevier, Greene, Hamblen, Blount, Grainger, Union, Cocke, </w:t>
            </w:r>
            <w:r w:rsidR="008121C9">
              <w:rPr>
                <w:rFonts w:ascii="Calibri" w:eastAsia="Times New Roman" w:hAnsi="Calibri" w:cs="Calibri"/>
                <w:color w:val="000000"/>
              </w:rPr>
              <w:t>Scott, Anderson, Monroe, Claiborne, Washington, Jefferson, Sullivan, Loudon (A</w:t>
            </w:r>
            <w:r w:rsidR="008E102C">
              <w:rPr>
                <w:rFonts w:ascii="Calibri" w:eastAsia="Times New Roman" w:hAnsi="Calibri" w:cs="Calibri"/>
                <w:color w:val="000000"/>
              </w:rPr>
              <w:t>D</w:t>
            </w:r>
            <w:r w:rsidR="008121C9">
              <w:rPr>
                <w:rFonts w:ascii="Calibri" w:eastAsia="Times New Roman" w:hAnsi="Calibri" w:cs="Calibri"/>
                <w:color w:val="000000"/>
              </w:rPr>
              <w:t>S</w:t>
            </w:r>
            <w:r w:rsidR="0084482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7D3432">
              <w:rPr>
                <w:rFonts w:ascii="Calibri" w:eastAsia="Times New Roman" w:hAnsi="Calibri" w:cs="Calibri"/>
                <w:color w:val="000000"/>
              </w:rPr>
              <w:t>program FS</w:t>
            </w:r>
            <w:r w:rsidR="008121C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6B6DC2">
              <w:rPr>
                <w:rFonts w:ascii="Calibri" w:eastAsia="Times New Roman" w:hAnsi="Calibri" w:cs="Calibri"/>
                <w:color w:val="000000"/>
              </w:rPr>
              <w:t>for the region</w:t>
            </w:r>
            <w:r w:rsidR="008E102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536068" w:rsidRPr="00916E4C" w14:paraId="6ABC7574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553092DB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5" w:name="_Hlk112918953"/>
            <w:r w:rsidRPr="00916E4C">
              <w:rPr>
                <w:rFonts w:ascii="Calibri" w:eastAsia="Times New Roman" w:hAnsi="Calibri" w:cs="Calibri"/>
                <w:color w:val="000000"/>
              </w:rPr>
              <w:t>Ansley Taylor</w:t>
            </w:r>
          </w:p>
        </w:tc>
        <w:tc>
          <w:tcPr>
            <w:tcW w:w="3395" w:type="dxa"/>
            <w:noWrap/>
            <w:hideMark/>
          </w:tcPr>
          <w:p w14:paraId="437EBD6A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70356DE3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594-9168</w:t>
            </w:r>
          </w:p>
        </w:tc>
        <w:tc>
          <w:tcPr>
            <w:tcW w:w="2851" w:type="dxa"/>
            <w:noWrap/>
            <w:hideMark/>
          </w:tcPr>
          <w:p w14:paraId="4CC58A43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6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Ansley.Taylor@tn.gov</w:t>
              </w:r>
            </w:hyperlink>
          </w:p>
        </w:tc>
        <w:tc>
          <w:tcPr>
            <w:tcW w:w="1437" w:type="dxa"/>
            <w:hideMark/>
          </w:tcPr>
          <w:p w14:paraId="672AC2AF" w14:textId="77777777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Knox</w:t>
            </w:r>
            <w:r w:rsidR="0063633F">
              <w:rPr>
                <w:rFonts w:ascii="Calibri" w:eastAsia="Times New Roman" w:hAnsi="Calibri" w:cs="Calibri"/>
                <w:color w:val="000000"/>
              </w:rPr>
              <w:t xml:space="preserve">, Sullivan, </w:t>
            </w:r>
            <w:r w:rsidR="00440CE8">
              <w:rPr>
                <w:rFonts w:ascii="Calibri" w:eastAsia="Times New Roman" w:hAnsi="Calibri" w:cs="Calibri"/>
                <w:color w:val="000000"/>
              </w:rPr>
              <w:t>Washington,</w:t>
            </w:r>
            <w:r w:rsidR="00CB4D19">
              <w:t xml:space="preserve"> Hamblen, Loudon, Blount, </w:t>
            </w:r>
            <w:proofErr w:type="gramStart"/>
            <w:r w:rsidR="00CB4D19">
              <w:t xml:space="preserve">and </w:t>
            </w:r>
            <w:r w:rsidR="00440CE8">
              <w:rPr>
                <w:rFonts w:ascii="Calibri" w:eastAsia="Times New Roman" w:hAnsi="Calibri" w:cs="Calibri"/>
                <w:color w:val="000000"/>
              </w:rPr>
              <w:t xml:space="preserve"> Greene</w:t>
            </w:r>
            <w:proofErr w:type="gramEnd"/>
          </w:p>
          <w:p w14:paraId="5155FC4A" w14:textId="36001A1E" w:rsidR="005D62A5" w:rsidRPr="00916E4C" w:rsidRDefault="005D62A5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="007D3432">
              <w:rPr>
                <w:rFonts w:ascii="Calibri" w:eastAsia="Times New Roman" w:hAnsi="Calibri" w:cs="Calibri"/>
                <w:color w:val="000000"/>
              </w:rPr>
              <w:t>Monitors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all ADS in the region)</w:t>
            </w:r>
          </w:p>
        </w:tc>
      </w:tr>
      <w:tr w:rsidR="00536068" w:rsidRPr="00916E4C" w14:paraId="52D1B754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5AF2C36C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Kim Bradbury</w:t>
            </w:r>
          </w:p>
        </w:tc>
        <w:tc>
          <w:tcPr>
            <w:tcW w:w="3395" w:type="dxa"/>
            <w:noWrap/>
            <w:hideMark/>
          </w:tcPr>
          <w:p w14:paraId="2E3FEFBC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65DCCF8B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594-9174</w:t>
            </w:r>
          </w:p>
        </w:tc>
        <w:tc>
          <w:tcPr>
            <w:tcW w:w="2851" w:type="dxa"/>
            <w:noWrap/>
            <w:hideMark/>
          </w:tcPr>
          <w:p w14:paraId="6312F5F0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7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Kim.Bradbury@tn.gov</w:t>
              </w:r>
            </w:hyperlink>
          </w:p>
        </w:tc>
        <w:tc>
          <w:tcPr>
            <w:tcW w:w="1437" w:type="dxa"/>
            <w:hideMark/>
          </w:tcPr>
          <w:p w14:paraId="6971EE59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Knox</w:t>
            </w:r>
          </w:p>
        </w:tc>
      </w:tr>
      <w:tr w:rsidR="00536068" w:rsidRPr="00916E4C" w14:paraId="17BBE5EB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5272FA0A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lastRenderedPageBreak/>
              <w:t>Laura Fain</w:t>
            </w:r>
          </w:p>
        </w:tc>
        <w:tc>
          <w:tcPr>
            <w:tcW w:w="3395" w:type="dxa"/>
            <w:noWrap/>
            <w:hideMark/>
          </w:tcPr>
          <w:p w14:paraId="1FEF3A63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379F98E5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594-9173</w:t>
            </w:r>
          </w:p>
        </w:tc>
        <w:tc>
          <w:tcPr>
            <w:tcW w:w="2851" w:type="dxa"/>
            <w:noWrap/>
            <w:hideMark/>
          </w:tcPr>
          <w:p w14:paraId="00B95420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8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Laura.Fain@tn.gov</w:t>
              </w:r>
            </w:hyperlink>
          </w:p>
        </w:tc>
        <w:tc>
          <w:tcPr>
            <w:tcW w:w="1437" w:type="dxa"/>
            <w:hideMark/>
          </w:tcPr>
          <w:p w14:paraId="60DCF550" w14:textId="21CF6904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Claiborne, Grainger, Union</w:t>
            </w:r>
            <w:r>
              <w:rPr>
                <w:rFonts w:ascii="Calibri" w:eastAsia="Times New Roman" w:hAnsi="Calibri" w:cs="Calibri"/>
                <w:color w:val="000000"/>
              </w:rPr>
              <w:t>, Knox</w:t>
            </w:r>
          </w:p>
        </w:tc>
      </w:tr>
      <w:tr w:rsidR="00536068" w:rsidRPr="00916E4C" w14:paraId="08E02787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E701DDF" w14:textId="6A5F4039" w:rsidR="007D7399" w:rsidRPr="00CB3B10" w:rsidRDefault="007D7399" w:rsidP="007D7399">
            <w:pPr>
              <w:jc w:val="center"/>
              <w:rPr>
                <w:rFonts w:ascii="Calibri" w:eastAsia="Times New Roman" w:hAnsi="Calibri" w:cs="Calibri"/>
                <w:color w:val="FF0000"/>
              </w:rPr>
            </w:pPr>
            <w:r>
              <w:rPr>
                <w:rFonts w:ascii="Calibri" w:eastAsia="Times New Roman" w:hAnsi="Calibri" w:cs="Calibri"/>
              </w:rPr>
              <w:t xml:space="preserve">Christina </w:t>
            </w:r>
            <w:r w:rsidR="00CE2BF6">
              <w:rPr>
                <w:rFonts w:ascii="Calibri" w:eastAsia="Times New Roman" w:hAnsi="Calibri" w:cs="Calibri"/>
              </w:rPr>
              <w:t>Wynant</w:t>
            </w:r>
          </w:p>
        </w:tc>
        <w:tc>
          <w:tcPr>
            <w:tcW w:w="3395" w:type="dxa"/>
            <w:noWrap/>
            <w:hideMark/>
          </w:tcPr>
          <w:p w14:paraId="4E36C203" w14:textId="4656EF39" w:rsidR="007D7399" w:rsidRPr="00CB3B10" w:rsidRDefault="007D7399" w:rsidP="007D7399">
            <w:pPr>
              <w:rPr>
                <w:rFonts w:ascii="Calibri" w:eastAsia="Times New Roman" w:hAnsi="Calibri" w:cs="Calibri"/>
                <w:color w:val="FF0000"/>
              </w:rPr>
            </w:pPr>
            <w:r w:rsidRPr="00904F2F">
              <w:rPr>
                <w:rFonts w:ascii="Calibri" w:eastAsia="Times New Roman" w:hAnsi="Calibri" w:cs="Calibri"/>
              </w:rPr>
              <w:t>Licensing Consultant 1</w:t>
            </w:r>
          </w:p>
        </w:tc>
        <w:tc>
          <w:tcPr>
            <w:tcW w:w="1260" w:type="dxa"/>
            <w:noWrap/>
            <w:hideMark/>
          </w:tcPr>
          <w:p w14:paraId="25BDCA4D" w14:textId="5DE1B878" w:rsidR="007D7399" w:rsidRPr="00CB3B10" w:rsidRDefault="00AC0E37" w:rsidP="007D739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AC0E37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3) </w:t>
            </w:r>
            <w:r w:rsidR="00715C24" w:rsidRPr="00074609">
              <w:rPr>
                <w:rFonts w:ascii="Times New Roman" w:hAnsi="Times New Roman" w:cs="Times New Roman"/>
                <w:sz w:val="18"/>
                <w:szCs w:val="18"/>
              </w:rPr>
              <w:t>625-6802</w:t>
            </w:r>
          </w:p>
        </w:tc>
        <w:tc>
          <w:tcPr>
            <w:tcW w:w="2851" w:type="dxa"/>
            <w:noWrap/>
            <w:hideMark/>
          </w:tcPr>
          <w:p w14:paraId="7D06C44F" w14:textId="2080CB7B" w:rsidR="007D7399" w:rsidRPr="00CB3B10" w:rsidRDefault="0060035B" w:rsidP="007D7399">
            <w:pPr>
              <w:rPr>
                <w:rFonts w:ascii="Calibri" w:eastAsia="Times New Roman" w:hAnsi="Calibri" w:cs="Calibri"/>
                <w:color w:val="FF0000"/>
                <w:u w:val="single"/>
              </w:rPr>
            </w:pPr>
            <w:hyperlink r:id="rId99" w:history="1">
              <w:r w:rsidRPr="00437021">
                <w:rPr>
                  <w:rStyle w:val="Hyperlink"/>
                </w:rPr>
                <w:t>Chr</w:t>
              </w:r>
              <w:r w:rsidRPr="00437021">
                <w:rPr>
                  <w:rStyle w:val="Hyperlink"/>
                  <w:rFonts w:ascii="Calibri" w:eastAsia="Times New Roman" w:hAnsi="Calibri" w:cs="Calibri"/>
                </w:rPr>
                <w:t>istina.Cook@tn.gov</w:t>
              </w:r>
            </w:hyperlink>
            <w:r w:rsidR="007D7399">
              <w:rPr>
                <w:rFonts w:ascii="Calibri" w:eastAsia="Times New Roman" w:hAnsi="Calibri" w:cs="Calibri"/>
                <w:color w:val="FF0000"/>
                <w:u w:val="single"/>
              </w:rPr>
              <w:t xml:space="preserve"> </w:t>
            </w:r>
          </w:p>
        </w:tc>
        <w:tc>
          <w:tcPr>
            <w:tcW w:w="1437" w:type="dxa"/>
            <w:hideMark/>
          </w:tcPr>
          <w:p w14:paraId="07A610D3" w14:textId="4101E19B" w:rsidR="007D7399" w:rsidRPr="00CB3B10" w:rsidRDefault="00B540E5" w:rsidP="007D7399">
            <w:pPr>
              <w:jc w:val="center"/>
              <w:rPr>
                <w:rFonts w:ascii="Calibri" w:eastAsia="Times New Roman" w:hAnsi="Calibri" w:cs="Calibri"/>
                <w:color w:val="FF0000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Knox</w:t>
            </w:r>
            <w:r w:rsidR="007D7399">
              <w:rPr>
                <w:rFonts w:ascii="Calibri" w:eastAsia="Times New Roman" w:hAnsi="Calibri" w:cs="Calibri"/>
                <w:color w:val="000000" w:themeColor="text1"/>
              </w:rPr>
              <w:t xml:space="preserve">, Sevier, </w:t>
            </w:r>
            <w:r w:rsidR="007D7399" w:rsidRPr="00091F34">
              <w:rPr>
                <w:rFonts w:ascii="Calibri" w:eastAsia="Times New Roman" w:hAnsi="Calibri" w:cs="Calibri"/>
                <w:color w:val="000000" w:themeColor="text1"/>
              </w:rPr>
              <w:t xml:space="preserve">Cocke, </w:t>
            </w:r>
            <w:r w:rsidR="007D7399">
              <w:rPr>
                <w:rFonts w:ascii="Calibri" w:eastAsia="Times New Roman" w:hAnsi="Calibri" w:cs="Calibri"/>
                <w:color w:val="000000" w:themeColor="text1"/>
              </w:rPr>
              <w:t xml:space="preserve">and </w:t>
            </w:r>
            <w:r w:rsidR="007D7399" w:rsidRPr="00091F34">
              <w:rPr>
                <w:rFonts w:ascii="Calibri" w:eastAsia="Times New Roman" w:hAnsi="Calibri" w:cs="Calibri"/>
                <w:color w:val="000000" w:themeColor="text1"/>
              </w:rPr>
              <w:t>Jefferson</w:t>
            </w:r>
          </w:p>
        </w:tc>
      </w:tr>
      <w:tr w:rsidR="00536068" w:rsidRPr="00916E4C" w14:paraId="4A6C3897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52D92F1" w14:textId="77777777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Tiffany Stoeck</w:t>
            </w:r>
          </w:p>
          <w:p w14:paraId="1A59145A" w14:textId="7707D1C7" w:rsidR="007273BC" w:rsidRPr="00916E4C" w:rsidRDefault="007273BC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95" w:type="dxa"/>
            <w:noWrap/>
            <w:hideMark/>
          </w:tcPr>
          <w:p w14:paraId="666E7DE9" w14:textId="2768A218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 xml:space="preserve">Licensing Consultant 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60" w:type="dxa"/>
            <w:noWrap/>
            <w:hideMark/>
          </w:tcPr>
          <w:p w14:paraId="246C131F" w14:textId="071CB6A2" w:rsidR="00715C24" w:rsidRPr="00A55409" w:rsidRDefault="00715C24" w:rsidP="00715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5409">
              <w:rPr>
                <w:rFonts w:ascii="Times New Roman" w:hAnsi="Times New Roman" w:cs="Times New Roman"/>
                <w:sz w:val="18"/>
                <w:szCs w:val="18"/>
              </w:rPr>
              <w:t>(423) 420-2284</w:t>
            </w:r>
          </w:p>
          <w:p w14:paraId="37E13CD8" w14:textId="04A40BF9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51" w:type="dxa"/>
            <w:noWrap/>
            <w:hideMark/>
          </w:tcPr>
          <w:p w14:paraId="56E80535" w14:textId="12A37558" w:rsidR="007D7399" w:rsidRPr="00916E4C" w:rsidRDefault="0091684F" w:rsidP="007D7399">
            <w:pPr>
              <w:rPr>
                <w:rFonts w:ascii="Calibri" w:eastAsia="Times New Roman" w:hAnsi="Calibri" w:cs="Calibri"/>
                <w:color w:val="000000"/>
              </w:rPr>
            </w:pPr>
            <w:hyperlink r:id="rId100" w:history="1">
              <w:r w:rsidRPr="00437021">
                <w:rPr>
                  <w:rStyle w:val="Hyperlink"/>
                  <w:rFonts w:ascii="Calibri" w:eastAsia="Times New Roman" w:hAnsi="Calibri" w:cs="Calibri"/>
                </w:rPr>
                <w:t>Tiffany.L.Stoeck@tn.gov</w:t>
              </w:r>
            </w:hyperlink>
            <w:r w:rsidR="007D739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37" w:type="dxa"/>
            <w:hideMark/>
          </w:tcPr>
          <w:p w14:paraId="1E1C9AD2" w14:textId="4FE21BF2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6CC2B1F">
              <w:rPr>
                <w:rFonts w:ascii="Calibri" w:eastAsia="Times New Roman" w:hAnsi="Calibri" w:cs="Calibri"/>
                <w:color w:val="000000" w:themeColor="text1"/>
              </w:rPr>
              <w:t xml:space="preserve">Knox, Monroe, </w:t>
            </w:r>
            <w:r w:rsidR="00F55453">
              <w:rPr>
                <w:rFonts w:ascii="Calibri" w:eastAsia="Times New Roman" w:hAnsi="Calibri" w:cs="Calibri"/>
                <w:color w:val="000000" w:themeColor="text1"/>
              </w:rPr>
              <w:t>Sevier</w:t>
            </w:r>
          </w:p>
        </w:tc>
      </w:tr>
      <w:tr w:rsidR="00536068" w:rsidRPr="00916E4C" w14:paraId="0E69E7AF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34C3CB94" w14:textId="4A4F58F9" w:rsidR="007D7399" w:rsidRPr="00CB3B10" w:rsidRDefault="007D7399" w:rsidP="007D7399">
            <w:pPr>
              <w:jc w:val="center"/>
              <w:rPr>
                <w:rFonts w:ascii="Calibri" w:eastAsia="Times New Roman" w:hAnsi="Calibri" w:cs="Calibri"/>
              </w:rPr>
            </w:pPr>
            <w:r w:rsidRPr="00CB3B10">
              <w:rPr>
                <w:rFonts w:ascii="Calibri" w:eastAsia="Times New Roman" w:hAnsi="Calibri" w:cs="Calibri"/>
              </w:rPr>
              <w:t>Lakishia Goss</w:t>
            </w:r>
          </w:p>
        </w:tc>
        <w:tc>
          <w:tcPr>
            <w:tcW w:w="3395" w:type="dxa"/>
            <w:noWrap/>
            <w:hideMark/>
          </w:tcPr>
          <w:p w14:paraId="5665B49F" w14:textId="0604CA6D" w:rsidR="007D7399" w:rsidRPr="00CB3B10" w:rsidRDefault="007D7399" w:rsidP="007D7399">
            <w:pPr>
              <w:rPr>
                <w:rFonts w:ascii="Calibri" w:eastAsia="Times New Roman" w:hAnsi="Calibri" w:cs="Calibri"/>
              </w:rPr>
            </w:pPr>
            <w:r w:rsidRPr="00CB3B10">
              <w:rPr>
                <w:rFonts w:ascii="Calibri" w:eastAsia="Times New Roman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16CF1905" w14:textId="145BA714" w:rsidR="007D7399" w:rsidRPr="00CB3B10" w:rsidRDefault="007D7399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3B10">
              <w:rPr>
                <w:rFonts w:ascii="Times New Roman" w:eastAsia="Times New Roman" w:hAnsi="Times New Roman" w:cs="Times New Roman"/>
                <w:sz w:val="18"/>
                <w:szCs w:val="18"/>
              </w:rPr>
              <w:t>(865) 594-6646</w:t>
            </w:r>
          </w:p>
        </w:tc>
        <w:tc>
          <w:tcPr>
            <w:tcW w:w="2851" w:type="dxa"/>
            <w:noWrap/>
            <w:hideMark/>
          </w:tcPr>
          <w:p w14:paraId="21FFA5D1" w14:textId="2D6FDCED" w:rsidR="007D7399" w:rsidRPr="00CB3B10" w:rsidRDefault="007D7399" w:rsidP="007D7399">
            <w:pPr>
              <w:rPr>
                <w:rFonts w:ascii="Calibri" w:eastAsia="Times New Roman" w:hAnsi="Calibri" w:cs="Calibri"/>
              </w:rPr>
            </w:pPr>
            <w:r w:rsidRPr="00CB3B10">
              <w:rPr>
                <w:rFonts w:ascii="Calibri" w:eastAsia="Times New Roman" w:hAnsi="Calibri" w:cs="Calibri"/>
              </w:rPr>
              <w:t> </w:t>
            </w:r>
            <w:hyperlink r:id="rId101" w:history="1">
              <w:r w:rsidRPr="003977A7">
                <w:rPr>
                  <w:rStyle w:val="Hyperlink"/>
                  <w:rFonts w:ascii="Calibri" w:eastAsia="Times New Roman" w:hAnsi="Calibri" w:cs="Calibri"/>
                </w:rPr>
                <w:t>Lakishia.Goss@tn.gov</w:t>
              </w:r>
            </w:hyperlink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437" w:type="dxa"/>
            <w:hideMark/>
          </w:tcPr>
          <w:p w14:paraId="678903F6" w14:textId="2B859CEF" w:rsidR="007D7399" w:rsidRPr="00CB3B10" w:rsidRDefault="007D7399" w:rsidP="007D7399">
            <w:pPr>
              <w:jc w:val="center"/>
              <w:rPr>
                <w:rFonts w:ascii="Calibri" w:eastAsia="Times New Roman" w:hAnsi="Calibri" w:cs="Calibri"/>
              </w:rPr>
            </w:pPr>
            <w:r w:rsidRPr="00CB3B10">
              <w:rPr>
                <w:rFonts w:ascii="Calibri" w:eastAsia="Times New Roman" w:hAnsi="Calibri" w:cs="Calibri"/>
              </w:rPr>
              <w:t>Blount</w:t>
            </w:r>
            <w:r>
              <w:rPr>
                <w:rFonts w:ascii="Calibri" w:eastAsia="Times New Roman" w:hAnsi="Calibri" w:cs="Calibri"/>
              </w:rPr>
              <w:t xml:space="preserve"> and Knox</w:t>
            </w:r>
          </w:p>
        </w:tc>
      </w:tr>
      <w:bookmarkEnd w:id="5"/>
      <w:tr w:rsidR="00536068" w:rsidRPr="00916E4C" w14:paraId="682F227D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283055F9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Melissa McGinley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615EF0D8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124A81F0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981-9260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4F678424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2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Melissa.McGinley@tn.gov</w:t>
              </w:r>
            </w:hyperlink>
          </w:p>
        </w:tc>
        <w:tc>
          <w:tcPr>
            <w:tcW w:w="1437" w:type="dxa"/>
            <w:shd w:val="clear" w:color="auto" w:fill="D9D9D9" w:themeFill="background1" w:themeFillShade="D9"/>
            <w:hideMark/>
          </w:tcPr>
          <w:p w14:paraId="51453C82" w14:textId="3334D2C5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Knox, Sevier, Jefferson, Cocke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>
              <w:t xml:space="preserve"> Campbell, Morgan, Roane, </w:t>
            </w:r>
            <w:r w:rsidR="00B242B8">
              <w:t>Blount, Monroe, Loudon</w:t>
            </w:r>
            <w:r w:rsidR="00044050">
              <w:t>,</w:t>
            </w:r>
            <w:r w:rsidR="00695FDE">
              <w:t xml:space="preserve"> </w:t>
            </w:r>
            <w:r>
              <w:t>and Anderson</w:t>
            </w:r>
          </w:p>
        </w:tc>
      </w:tr>
      <w:tr w:rsidR="00536068" w:rsidRPr="00916E4C" w14:paraId="42F49986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2138CC1F" w14:textId="699E2732" w:rsidR="007D7399" w:rsidRPr="001F5EB1" w:rsidRDefault="007D7399" w:rsidP="007D7399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LeighAnn Fox</w:t>
            </w:r>
          </w:p>
        </w:tc>
        <w:tc>
          <w:tcPr>
            <w:tcW w:w="3395" w:type="dxa"/>
            <w:noWrap/>
            <w:hideMark/>
          </w:tcPr>
          <w:p w14:paraId="1AFB96C2" w14:textId="77777777" w:rsidR="007D7399" w:rsidRPr="001F5EB1" w:rsidRDefault="007D7399" w:rsidP="007D7399">
            <w:pPr>
              <w:rPr>
                <w:rFonts w:ascii="Calibri" w:eastAsia="Times New Roman" w:hAnsi="Calibri" w:cs="Calibri"/>
              </w:rPr>
            </w:pPr>
            <w:r w:rsidRPr="001F5EB1">
              <w:rPr>
                <w:rFonts w:ascii="Calibri" w:eastAsia="Times New Roman" w:hAnsi="Calibri" w:cs="Calibri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40D34D9E" w14:textId="48D8D3F3" w:rsidR="007D7399" w:rsidRPr="001F5EB1" w:rsidRDefault="007D7399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(865) 594-5565</w:t>
            </w:r>
          </w:p>
        </w:tc>
        <w:tc>
          <w:tcPr>
            <w:tcW w:w="2851" w:type="dxa"/>
            <w:noWrap/>
            <w:hideMark/>
          </w:tcPr>
          <w:p w14:paraId="055588A2" w14:textId="7AE0E353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3" w:history="1">
              <w:r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>LeighAnn.Fox@tn.gov</w:t>
              </w:r>
            </w:hyperlink>
            <w:r>
              <w:rPr>
                <w:rFonts w:ascii="Open Sans" w:hAnsi="Open Sans" w:cs="Open Sans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437" w:type="dxa"/>
            <w:noWrap/>
            <w:hideMark/>
          </w:tcPr>
          <w:p w14:paraId="3D676759" w14:textId="39590511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175BFFD9">
              <w:rPr>
                <w:rFonts w:ascii="Calibri" w:eastAsia="Times New Roman" w:hAnsi="Calibri" w:cs="Calibri"/>
                <w:color w:val="000000" w:themeColor="text1"/>
              </w:rPr>
              <w:t>Knox</w:t>
            </w:r>
            <w:r w:rsidR="000D099B">
              <w:rPr>
                <w:rFonts w:ascii="Calibri" w:eastAsia="Times New Roman" w:hAnsi="Calibri" w:cs="Calibri"/>
                <w:color w:val="000000" w:themeColor="text1"/>
              </w:rPr>
              <w:t xml:space="preserve">, Blount, </w:t>
            </w:r>
            <w:r w:rsidR="429780C1" w:rsidRPr="175BFFD9">
              <w:rPr>
                <w:rFonts w:ascii="Calibri" w:eastAsia="Times New Roman" w:hAnsi="Calibri" w:cs="Calibri"/>
                <w:color w:val="000000" w:themeColor="text1"/>
              </w:rPr>
              <w:t>and Anderson</w:t>
            </w:r>
          </w:p>
        </w:tc>
      </w:tr>
      <w:tr w:rsidR="00536068" w:rsidRPr="00916E4C" w14:paraId="4E58F4F5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0D10998" w14:textId="19DF0834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6" w:name="_Hlk112918982"/>
            <w:r w:rsidRPr="00916E4C">
              <w:rPr>
                <w:rFonts w:ascii="Calibri" w:eastAsia="Times New Roman" w:hAnsi="Calibri" w:cs="Calibri"/>
                <w:color w:val="000000"/>
              </w:rPr>
              <w:t>Sharon Kincaid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916E4C">
              <w:rPr>
                <w:rFonts w:ascii="Calibri" w:eastAsia="Times New Roman" w:hAnsi="Calibri" w:cs="Calibri"/>
                <w:color w:val="000000"/>
              </w:rPr>
              <w:t>Clark</w:t>
            </w:r>
          </w:p>
        </w:tc>
        <w:tc>
          <w:tcPr>
            <w:tcW w:w="3395" w:type="dxa"/>
            <w:noWrap/>
            <w:hideMark/>
          </w:tcPr>
          <w:p w14:paraId="1E6A0BC0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65517E38" w14:textId="7777777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594-9175</w:t>
            </w:r>
          </w:p>
        </w:tc>
        <w:tc>
          <w:tcPr>
            <w:tcW w:w="2851" w:type="dxa"/>
            <w:noWrap/>
            <w:hideMark/>
          </w:tcPr>
          <w:p w14:paraId="02641066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4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Sharon.Kincaid-Clark@tn.gov</w:t>
              </w:r>
            </w:hyperlink>
          </w:p>
        </w:tc>
        <w:tc>
          <w:tcPr>
            <w:tcW w:w="1437" w:type="dxa"/>
            <w:noWrap/>
            <w:hideMark/>
          </w:tcPr>
          <w:p w14:paraId="53D5DBAA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Knox</w:t>
            </w:r>
          </w:p>
        </w:tc>
      </w:tr>
      <w:tr w:rsidR="00536068" w:rsidRPr="001A688C" w14:paraId="4D989B4E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5BA3092" w14:textId="4FE2C149" w:rsidR="007D7399" w:rsidRPr="00BA3284" w:rsidRDefault="007D7399" w:rsidP="007D7399">
            <w:pPr>
              <w:jc w:val="center"/>
              <w:rPr>
                <w:rFonts w:ascii="Calibri" w:eastAsia="Times New Roman" w:hAnsi="Calibri" w:cs="Calibri"/>
              </w:rPr>
            </w:pPr>
            <w:r w:rsidRPr="00BA3284">
              <w:rPr>
                <w:rFonts w:ascii="Calibri" w:eastAsia="Times New Roman" w:hAnsi="Calibri" w:cs="Calibri"/>
              </w:rPr>
              <w:t>Danielle Rud</w:t>
            </w:r>
          </w:p>
        </w:tc>
        <w:tc>
          <w:tcPr>
            <w:tcW w:w="3395" w:type="dxa"/>
            <w:noWrap/>
            <w:hideMark/>
          </w:tcPr>
          <w:p w14:paraId="12E63B84" w14:textId="77777777" w:rsidR="007D7399" w:rsidRPr="00BA3284" w:rsidRDefault="007D7399" w:rsidP="007D7399">
            <w:pPr>
              <w:rPr>
                <w:rFonts w:ascii="Calibri" w:eastAsia="Times New Roman" w:hAnsi="Calibri" w:cs="Calibri"/>
              </w:rPr>
            </w:pPr>
            <w:r w:rsidRPr="00BA3284">
              <w:rPr>
                <w:rFonts w:ascii="Calibri" w:eastAsia="Times New Roman" w:hAnsi="Calibri" w:cs="Calibri"/>
              </w:rPr>
              <w:t>Licensing Consultant 2</w:t>
            </w:r>
          </w:p>
        </w:tc>
        <w:tc>
          <w:tcPr>
            <w:tcW w:w="1260" w:type="dxa"/>
            <w:noWrap/>
          </w:tcPr>
          <w:p w14:paraId="2585EEB4" w14:textId="2A66C8B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AC5C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5) </w:t>
            </w:r>
            <w:r w:rsidRPr="00AC5C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594-0909</w:t>
            </w:r>
          </w:p>
        </w:tc>
        <w:tc>
          <w:tcPr>
            <w:tcW w:w="2851" w:type="dxa"/>
            <w:noWrap/>
            <w:hideMark/>
          </w:tcPr>
          <w:p w14:paraId="1E232843" w14:textId="037DF880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</w:rPr>
              <w:t>Danielle.</w:t>
            </w:r>
            <w:r w:rsidR="0060035B">
              <w:rPr>
                <w:rFonts w:ascii="Calibri" w:eastAsia="Times New Roman" w:hAnsi="Calibri" w:cs="Calibri"/>
                <w:color w:val="0563C1"/>
                <w:u w:val="single"/>
              </w:rPr>
              <w:t>R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t>ud@tn.gov</w:t>
            </w:r>
          </w:p>
        </w:tc>
        <w:tc>
          <w:tcPr>
            <w:tcW w:w="1437" w:type="dxa"/>
            <w:noWrap/>
            <w:hideMark/>
          </w:tcPr>
          <w:p w14:paraId="45CC6702" w14:textId="4D7D09B5" w:rsidR="007D7399" w:rsidRPr="001A688C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1A688C">
              <w:rPr>
                <w:rFonts w:ascii="Calibri" w:eastAsia="Times New Roman" w:hAnsi="Calibri" w:cs="Calibri"/>
                <w:color w:val="000000" w:themeColor="text1"/>
              </w:rPr>
              <w:t>Knox</w:t>
            </w:r>
            <w:r w:rsidR="00B87E38">
              <w:rPr>
                <w:rFonts w:ascii="Calibri" w:eastAsia="Times New Roman" w:hAnsi="Calibri" w:cs="Calibri"/>
                <w:color w:val="000000" w:themeColor="text1"/>
              </w:rPr>
              <w:t xml:space="preserve"> and Campbell</w:t>
            </w:r>
          </w:p>
        </w:tc>
      </w:tr>
      <w:tr w:rsidR="00536068" w:rsidRPr="00916E4C" w14:paraId="0CA6C5C7" w14:textId="77777777" w:rsidTr="00715C24">
        <w:trPr>
          <w:trHeight w:val="290"/>
        </w:trPr>
        <w:tc>
          <w:tcPr>
            <w:tcW w:w="1847" w:type="dxa"/>
            <w:noWrap/>
          </w:tcPr>
          <w:p w14:paraId="7C7B4CDC" w14:textId="2AA91D82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Jacquelyn Platt</w:t>
            </w:r>
          </w:p>
        </w:tc>
        <w:tc>
          <w:tcPr>
            <w:tcW w:w="3395" w:type="dxa"/>
            <w:noWrap/>
          </w:tcPr>
          <w:p w14:paraId="214087B0" w14:textId="11BFE942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</w:tcPr>
          <w:p w14:paraId="43A236D7" w14:textId="0033F724" w:rsidR="007D7399" w:rsidRPr="00681605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 594-3568</w:t>
            </w:r>
          </w:p>
        </w:tc>
        <w:tc>
          <w:tcPr>
            <w:tcW w:w="2851" w:type="dxa"/>
            <w:noWrap/>
          </w:tcPr>
          <w:p w14:paraId="411EB005" w14:textId="3879F9AD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5" w:history="1">
              <w:r w:rsidRPr="00C96133">
                <w:rPr>
                  <w:rStyle w:val="Hyperlink"/>
                  <w:rFonts w:ascii="Calibri" w:eastAsia="Times New Roman" w:hAnsi="Calibri" w:cs="Calibri"/>
                </w:rPr>
                <w:t>Jacquelyn.Platt@tn.gov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37" w:type="dxa"/>
            <w:noWrap/>
          </w:tcPr>
          <w:p w14:paraId="51538875" w14:textId="0DBBFED4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Knox, Blount, Sevier</w:t>
            </w:r>
          </w:p>
        </w:tc>
      </w:tr>
      <w:tr w:rsidR="00536068" w:rsidRPr="00916E4C" w14:paraId="13539FD4" w14:textId="77777777" w:rsidTr="00715C24">
        <w:trPr>
          <w:trHeight w:val="290"/>
        </w:trPr>
        <w:tc>
          <w:tcPr>
            <w:tcW w:w="1847" w:type="dxa"/>
            <w:noWrap/>
          </w:tcPr>
          <w:p w14:paraId="584A8CEB" w14:textId="213F10A5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color w:val="000000"/>
              </w:rPr>
              <w:t>Janelle McKenney</w:t>
            </w:r>
          </w:p>
        </w:tc>
        <w:tc>
          <w:tcPr>
            <w:tcW w:w="3395" w:type="dxa"/>
            <w:noWrap/>
          </w:tcPr>
          <w:p w14:paraId="3F0CF677" w14:textId="573D42D4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E4549A">
              <w:rPr>
                <w:rFonts w:ascii="Calibri" w:eastAsia="Times New Roman" w:hAnsi="Calibri" w:cs="Calibri"/>
                <w:color w:val="000000"/>
              </w:rPr>
              <w:t>Licensing Consultant 2</w:t>
            </w:r>
          </w:p>
        </w:tc>
        <w:tc>
          <w:tcPr>
            <w:tcW w:w="1260" w:type="dxa"/>
            <w:noWrap/>
          </w:tcPr>
          <w:p w14:paraId="6F58025A" w14:textId="16206A0E" w:rsidR="007D7399" w:rsidRPr="00681605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554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(865)594-3980</w:t>
            </w:r>
          </w:p>
        </w:tc>
        <w:tc>
          <w:tcPr>
            <w:tcW w:w="2851" w:type="dxa"/>
            <w:noWrap/>
          </w:tcPr>
          <w:p w14:paraId="1E5F2FB5" w14:textId="11E518C2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color w:val="000000"/>
              </w:rPr>
              <w:t> </w:t>
            </w:r>
            <w:hyperlink r:id="rId106" w:history="1">
              <w:r w:rsidRPr="002736C2">
                <w:rPr>
                  <w:rStyle w:val="Hyperlink"/>
                </w:rPr>
                <w:t>Janelle.McKenney@tn.gov</w:t>
              </w:r>
            </w:hyperlink>
          </w:p>
        </w:tc>
        <w:tc>
          <w:tcPr>
            <w:tcW w:w="1437" w:type="dxa"/>
            <w:noWrap/>
          </w:tcPr>
          <w:p w14:paraId="44B5F3B7" w14:textId="026C85DB" w:rsidR="007D7399" w:rsidRPr="00916E4C" w:rsidRDefault="00EB21B6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color w:val="000000" w:themeColor="text1"/>
              </w:rPr>
              <w:t>Blount,</w:t>
            </w:r>
            <w:r w:rsidR="00563909">
              <w:rPr>
                <w:color w:val="000000" w:themeColor="text1"/>
              </w:rPr>
              <w:t xml:space="preserve"> </w:t>
            </w:r>
            <w:r w:rsidR="0098715C">
              <w:rPr>
                <w:color w:val="000000" w:themeColor="text1"/>
              </w:rPr>
              <w:t>Campbell</w:t>
            </w:r>
            <w:r w:rsidR="00536068">
              <w:rPr>
                <w:color w:val="000000" w:themeColor="text1"/>
              </w:rPr>
              <w:t xml:space="preserve">, </w:t>
            </w:r>
            <w:r w:rsidR="00563909">
              <w:rPr>
                <w:color w:val="000000" w:themeColor="text1"/>
              </w:rPr>
              <w:t>Monroe, Loudon</w:t>
            </w:r>
            <w:r w:rsidR="00EA0D3B">
              <w:rPr>
                <w:color w:val="000000" w:themeColor="text1"/>
              </w:rPr>
              <w:t>,</w:t>
            </w:r>
            <w:r w:rsidR="007D7399" w:rsidRPr="02AD15B8">
              <w:rPr>
                <w:color w:val="000000" w:themeColor="text1"/>
              </w:rPr>
              <w:t xml:space="preserve"> Morgan, Roane, </w:t>
            </w:r>
            <w:r w:rsidR="007D7399">
              <w:rPr>
                <w:color w:val="000000" w:themeColor="text1"/>
              </w:rPr>
              <w:t>Knox, and Anderson</w:t>
            </w:r>
          </w:p>
        </w:tc>
      </w:tr>
      <w:tr w:rsidR="00536068" w:rsidRPr="00916E4C" w14:paraId="1DF1CA2C" w14:textId="77777777" w:rsidTr="00715C24">
        <w:trPr>
          <w:trHeight w:val="290"/>
        </w:trPr>
        <w:tc>
          <w:tcPr>
            <w:tcW w:w="1847" w:type="dxa"/>
            <w:noWrap/>
          </w:tcPr>
          <w:p w14:paraId="4733E5E3" w14:textId="14D98791" w:rsidR="007D7399" w:rsidRDefault="007D7399" w:rsidP="007D7399">
            <w:pPr>
              <w:jc w:val="center"/>
              <w:rPr>
                <w:color w:val="000000"/>
              </w:rPr>
            </w:pPr>
            <w:r w:rsidRPr="00291ED4">
              <w:t>Terri Hodges</w:t>
            </w:r>
          </w:p>
        </w:tc>
        <w:tc>
          <w:tcPr>
            <w:tcW w:w="3395" w:type="dxa"/>
            <w:noWrap/>
          </w:tcPr>
          <w:p w14:paraId="2D071693" w14:textId="78327F25" w:rsidR="007D7399" w:rsidRPr="00E4549A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291ED4">
              <w:t xml:space="preserve">Licensing Consultant </w:t>
            </w:r>
          </w:p>
        </w:tc>
        <w:tc>
          <w:tcPr>
            <w:tcW w:w="1260" w:type="dxa"/>
            <w:noWrap/>
          </w:tcPr>
          <w:p w14:paraId="03F9C878" w14:textId="4444947E" w:rsidR="007D7399" w:rsidRPr="00A55409" w:rsidRDefault="007D7399" w:rsidP="007D739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5409">
              <w:rPr>
                <w:rFonts w:ascii="Times New Roman" w:hAnsi="Times New Roman" w:cs="Times New Roman"/>
                <w:sz w:val="18"/>
                <w:szCs w:val="18"/>
              </w:rPr>
              <w:t>(865) 594-6928</w:t>
            </w:r>
          </w:p>
        </w:tc>
        <w:tc>
          <w:tcPr>
            <w:tcW w:w="2851" w:type="dxa"/>
            <w:noWrap/>
          </w:tcPr>
          <w:p w14:paraId="208C4683" w14:textId="022C40BF" w:rsidR="007D7399" w:rsidRDefault="007D7399" w:rsidP="007D7399">
            <w:pPr>
              <w:rPr>
                <w:color w:val="000000"/>
              </w:rPr>
            </w:pPr>
            <w:hyperlink r:id="rId107" w:history="1">
              <w:r w:rsidRPr="004E1D54">
                <w:rPr>
                  <w:rStyle w:val="Hyperlink"/>
                </w:rPr>
                <w:t>Terri.L.Hodges@tn.gov</w:t>
              </w:r>
            </w:hyperlink>
            <w:r>
              <w:t xml:space="preserve"> </w:t>
            </w:r>
            <w:r w:rsidRPr="00291ED4">
              <w:t xml:space="preserve"> </w:t>
            </w:r>
          </w:p>
        </w:tc>
        <w:tc>
          <w:tcPr>
            <w:tcW w:w="1437" w:type="dxa"/>
            <w:noWrap/>
          </w:tcPr>
          <w:p w14:paraId="4079DBCB" w14:textId="2593981C" w:rsidR="007D7399" w:rsidRPr="02AD15B8" w:rsidRDefault="007D7399" w:rsidP="007D739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Knox, Cocke, Jefferson, and Sevier</w:t>
            </w:r>
          </w:p>
        </w:tc>
      </w:tr>
      <w:bookmarkEnd w:id="6"/>
      <w:tr w:rsidR="00536068" w:rsidRPr="00C020B8" w14:paraId="0137B579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3F376EA1" w14:textId="3757B560" w:rsidR="007D7399" w:rsidRPr="00C020B8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C020B8">
              <w:rPr>
                <w:rFonts w:ascii="Calibri" w:eastAsia="Times New Roman" w:hAnsi="Calibri" w:cs="Calibri"/>
                <w:color w:val="000000" w:themeColor="text1"/>
              </w:rPr>
              <w:t>Kayla Rogers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4C9BFBF1" w14:textId="2E07AFDD" w:rsidR="007D7399" w:rsidRPr="00C020B8" w:rsidRDefault="007D7399" w:rsidP="007D7399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00C020B8">
              <w:rPr>
                <w:rFonts w:ascii="Calibri" w:eastAsia="Times New Roman" w:hAnsi="Calibri" w:cs="Calibri"/>
                <w:color w:val="000000" w:themeColor="text1"/>
              </w:rPr>
              <w:t xml:space="preserve">Field Supervisor 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171D2425" w14:textId="703C4A1B" w:rsidR="007D7399" w:rsidRPr="00C020B8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020B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(423) 230-1082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</w:tcPr>
          <w:p w14:paraId="54005FE1" w14:textId="585D09CD" w:rsidR="007D7399" w:rsidRPr="00B5300D" w:rsidRDefault="00BD04CA" w:rsidP="007D7399">
            <w:pPr>
              <w:rPr>
                <w:rFonts w:ascii="Calibri" w:eastAsia="Times New Roman" w:hAnsi="Calibri" w:cs="Calibri"/>
                <w:color w:val="2F5496" w:themeColor="accent1" w:themeShade="BF"/>
                <w:u w:val="single"/>
              </w:rPr>
            </w:pPr>
            <w:hyperlink r:id="rId108" w:history="1">
              <w:r w:rsidRPr="00196B42">
                <w:rPr>
                  <w:rStyle w:val="Hyperlink"/>
                  <w:rFonts w:ascii="Calibri" w:eastAsia="Times New Roman" w:hAnsi="Calibri" w:cs="Calibri"/>
                </w:rPr>
                <w:t>Kayla.Rogers@tn.gov</w:t>
              </w:r>
            </w:hyperlink>
            <w:r w:rsidR="007D7399" w:rsidRPr="00B5300D">
              <w:rPr>
                <w:rStyle w:val="Hyperlink"/>
                <w:rFonts w:ascii="Calibri" w:eastAsia="Times New Roman" w:hAnsi="Calibri" w:cs="Calibri"/>
                <w:color w:val="2F5496" w:themeColor="accent1" w:themeShade="BF"/>
              </w:rPr>
              <w:t xml:space="preserve"> </w:t>
            </w:r>
            <w:r w:rsidR="007D7399" w:rsidRPr="00B5300D">
              <w:rPr>
                <w:rFonts w:ascii="Calibri" w:eastAsia="Times New Roman" w:hAnsi="Calibri" w:cs="Calibri"/>
                <w:color w:val="2F5496" w:themeColor="accent1" w:themeShade="BF"/>
                <w:u w:val="single"/>
              </w:rPr>
              <w:t xml:space="preserve"> </w:t>
            </w:r>
          </w:p>
        </w:tc>
        <w:tc>
          <w:tcPr>
            <w:tcW w:w="1437" w:type="dxa"/>
            <w:shd w:val="clear" w:color="auto" w:fill="D9D9D9" w:themeFill="background1" w:themeFillShade="D9"/>
            <w:noWrap/>
            <w:hideMark/>
          </w:tcPr>
          <w:p w14:paraId="2D6B1CAC" w14:textId="18839E37" w:rsidR="007D7399" w:rsidRPr="00C020B8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34C3DBEC">
              <w:rPr>
                <w:rFonts w:ascii="Calibri" w:eastAsia="Times New Roman" w:hAnsi="Calibri" w:cs="Calibri"/>
                <w:color w:val="000000" w:themeColor="text1"/>
              </w:rPr>
              <w:t>Northeast</w:t>
            </w:r>
            <w:r w:rsidR="00F64010" w:rsidRPr="34C3DBEC">
              <w:rPr>
                <w:rFonts w:ascii="Calibri" w:eastAsia="Times New Roman" w:hAnsi="Calibri" w:cs="Calibri"/>
                <w:color w:val="000000" w:themeColor="text1"/>
              </w:rPr>
              <w:t xml:space="preserve"> – Carter, Hawkins, Hancock, Sullivan, Greene, </w:t>
            </w:r>
            <w:r w:rsidR="00C67DA1" w:rsidRPr="34C3DBEC">
              <w:rPr>
                <w:rFonts w:ascii="Calibri" w:eastAsia="Times New Roman" w:hAnsi="Calibri" w:cs="Calibri"/>
                <w:color w:val="000000" w:themeColor="text1"/>
              </w:rPr>
              <w:t>Washington, Unicoi,</w:t>
            </w:r>
            <w:r w:rsidR="1C48E84D" w:rsidRPr="34C3DBEC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  <w:r w:rsidR="00C67DA1" w:rsidRPr="34C3DBEC">
              <w:rPr>
                <w:rFonts w:ascii="Calibri" w:eastAsia="Times New Roman" w:hAnsi="Calibri" w:cs="Calibri"/>
                <w:color w:val="000000" w:themeColor="text1"/>
              </w:rPr>
              <w:t>Johnson</w:t>
            </w:r>
          </w:p>
        </w:tc>
      </w:tr>
      <w:tr w:rsidR="00536068" w:rsidRPr="00916E4C" w14:paraId="7E7A77F2" w14:textId="77777777" w:rsidTr="00715C24">
        <w:trPr>
          <w:trHeight w:val="620"/>
        </w:trPr>
        <w:tc>
          <w:tcPr>
            <w:tcW w:w="1847" w:type="dxa"/>
            <w:noWrap/>
            <w:hideMark/>
          </w:tcPr>
          <w:p w14:paraId="28853F20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7" w:name="_Hlk112919001"/>
            <w:r w:rsidRPr="00916E4C">
              <w:rPr>
                <w:rFonts w:ascii="Calibri" w:eastAsia="Times New Roman" w:hAnsi="Calibri" w:cs="Calibri"/>
                <w:color w:val="000000"/>
              </w:rPr>
              <w:lastRenderedPageBreak/>
              <w:t>Amy Carmon</w:t>
            </w:r>
          </w:p>
        </w:tc>
        <w:tc>
          <w:tcPr>
            <w:tcW w:w="3395" w:type="dxa"/>
            <w:noWrap/>
            <w:hideMark/>
          </w:tcPr>
          <w:p w14:paraId="1AD380F9" w14:textId="13AD029F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6D7BF3ED">
              <w:rPr>
                <w:rFonts w:ascii="Calibri" w:eastAsia="Times New Roman" w:hAnsi="Calibri" w:cs="Calibri"/>
                <w:color w:val="000000" w:themeColor="text1"/>
              </w:rPr>
              <w:t>Licensing Consultant 2</w:t>
            </w:r>
          </w:p>
        </w:tc>
        <w:tc>
          <w:tcPr>
            <w:tcW w:w="1260" w:type="dxa"/>
            <w:noWrap/>
            <w:hideMark/>
          </w:tcPr>
          <w:p w14:paraId="3F079BD6" w14:textId="7D00A2AB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(865)</w:t>
            </w:r>
            <w:r w:rsidR="00C102DB" w:rsidRPr="00A554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02DB" w:rsidRPr="00C102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403-1613 </w:t>
            </w: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51" w:type="dxa"/>
            <w:noWrap/>
            <w:hideMark/>
          </w:tcPr>
          <w:p w14:paraId="21F2303E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9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Amy.Carmon@tn.gov</w:t>
              </w:r>
            </w:hyperlink>
          </w:p>
        </w:tc>
        <w:tc>
          <w:tcPr>
            <w:tcW w:w="1437" w:type="dxa"/>
            <w:hideMark/>
          </w:tcPr>
          <w:p w14:paraId="633189A5" w14:textId="5FAFF847" w:rsidR="007D7399" w:rsidRPr="00916E4C" w:rsidRDefault="00720C3B" w:rsidP="007D73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t>Greene, Hancock,</w:t>
            </w:r>
            <w:r w:rsidR="145B536D">
              <w:t xml:space="preserve"> </w:t>
            </w:r>
            <w:r>
              <w:rPr>
                <w:spacing w:val="-2"/>
              </w:rPr>
              <w:t>Hawkins</w:t>
            </w:r>
          </w:p>
        </w:tc>
      </w:tr>
      <w:tr w:rsidR="00536068" w:rsidRPr="00916E4C" w14:paraId="7CCA22C4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3B588C87" w14:textId="77777777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E4C">
              <w:rPr>
                <w:rFonts w:ascii="Calibri" w:eastAsia="Times New Roman" w:hAnsi="Calibri" w:cs="Calibri"/>
                <w:color w:val="000000"/>
              </w:rPr>
              <w:t>Elizabeth Clark</w:t>
            </w:r>
          </w:p>
        </w:tc>
        <w:tc>
          <w:tcPr>
            <w:tcW w:w="3395" w:type="dxa"/>
            <w:noWrap/>
            <w:hideMark/>
          </w:tcPr>
          <w:p w14:paraId="4F13FC92" w14:textId="6A5C00D2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E215FA">
              <w:t>Licensing Consultant 2</w:t>
            </w:r>
          </w:p>
        </w:tc>
        <w:tc>
          <w:tcPr>
            <w:tcW w:w="1260" w:type="dxa"/>
            <w:noWrap/>
            <w:hideMark/>
          </w:tcPr>
          <w:p w14:paraId="4CCD4B99" w14:textId="4D9DD376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6E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(423) 434-6920</w:t>
            </w:r>
          </w:p>
        </w:tc>
        <w:tc>
          <w:tcPr>
            <w:tcW w:w="2851" w:type="dxa"/>
            <w:noWrap/>
            <w:hideMark/>
          </w:tcPr>
          <w:p w14:paraId="7ADA0F42" w14:textId="77777777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0" w:history="1">
              <w:r w:rsidRPr="00916E4C">
                <w:rPr>
                  <w:rFonts w:ascii="Calibri" w:eastAsia="Times New Roman" w:hAnsi="Calibri" w:cs="Calibri"/>
                  <w:color w:val="0563C1"/>
                  <w:u w:val="single"/>
                </w:rPr>
                <w:t>Elizabeth.Clark@tn.gov</w:t>
              </w:r>
            </w:hyperlink>
          </w:p>
        </w:tc>
        <w:tc>
          <w:tcPr>
            <w:tcW w:w="1437" w:type="dxa"/>
            <w:hideMark/>
          </w:tcPr>
          <w:p w14:paraId="1A885FA6" w14:textId="44235EF7" w:rsidR="007D7399" w:rsidRPr="00916E4C" w:rsidRDefault="00CB3EFC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t>Carter,</w:t>
            </w:r>
            <w:r>
              <w:rPr>
                <w:spacing w:val="-8"/>
              </w:rPr>
              <w:t xml:space="preserve"> </w:t>
            </w:r>
            <w:r w:rsidR="00B94AEF">
              <w:rPr>
                <w:spacing w:val="-8"/>
              </w:rPr>
              <w:t xml:space="preserve">Greene, </w:t>
            </w:r>
            <w:r>
              <w:t xml:space="preserve">Sullivan, </w:t>
            </w:r>
            <w:r>
              <w:rPr>
                <w:spacing w:val="-2"/>
              </w:rPr>
              <w:t>Washington</w:t>
            </w:r>
          </w:p>
        </w:tc>
      </w:tr>
      <w:tr w:rsidR="00536068" w:rsidRPr="00916E4C" w14:paraId="417FD96E" w14:textId="77777777" w:rsidTr="00715C24">
        <w:trPr>
          <w:trHeight w:val="580"/>
        </w:trPr>
        <w:tc>
          <w:tcPr>
            <w:tcW w:w="1847" w:type="dxa"/>
            <w:noWrap/>
            <w:hideMark/>
          </w:tcPr>
          <w:p w14:paraId="71A4B3A2" w14:textId="05F45E5A" w:rsidR="007D7399" w:rsidRPr="00916E4C" w:rsidRDefault="004771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Lauren</w:t>
            </w:r>
            <w:r w:rsidR="007D7399">
              <w:rPr>
                <w:rFonts w:ascii="Calibri" w:eastAsia="Times New Roman" w:hAnsi="Calibri" w:cs="Calibri"/>
                <w:color w:val="000000"/>
              </w:rPr>
              <w:t xml:space="preserve"> Lunsford</w:t>
            </w:r>
          </w:p>
        </w:tc>
        <w:tc>
          <w:tcPr>
            <w:tcW w:w="3395" w:type="dxa"/>
            <w:noWrap/>
            <w:hideMark/>
          </w:tcPr>
          <w:p w14:paraId="568C468F" w14:textId="0ECCA9BB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E215FA">
              <w:t xml:space="preserve">Licensing Consultant </w:t>
            </w:r>
            <w:r w:rsidR="00477199">
              <w:t>2</w:t>
            </w:r>
          </w:p>
        </w:tc>
        <w:tc>
          <w:tcPr>
            <w:tcW w:w="1260" w:type="dxa"/>
            <w:noWrap/>
            <w:hideMark/>
          </w:tcPr>
          <w:p w14:paraId="5E7BCDC4" w14:textId="1E57527E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776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(423) 787-3049</w:t>
            </w:r>
          </w:p>
        </w:tc>
        <w:tc>
          <w:tcPr>
            <w:tcW w:w="2851" w:type="dxa"/>
            <w:noWrap/>
            <w:hideMark/>
          </w:tcPr>
          <w:p w14:paraId="4E91AEAB" w14:textId="1BAFB1FA" w:rsidR="007D7399" w:rsidRPr="00916E4C" w:rsidRDefault="00BD62D7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1" w:history="1">
              <w:r w:rsidRPr="00AD4B06">
                <w:rPr>
                  <w:rStyle w:val="Hyperlink"/>
                  <w:rFonts w:ascii="Calibri" w:eastAsia="Times New Roman" w:hAnsi="Calibri" w:cs="Calibri"/>
                </w:rPr>
                <w:t>Lauren</w:t>
              </w:r>
            </w:hyperlink>
            <w:r>
              <w:rPr>
                <w:rFonts w:ascii="Calibri" w:eastAsia="Times New Roman" w:hAnsi="Calibri" w:cs="Calibri"/>
                <w:color w:val="0563C1"/>
                <w:u w:val="single"/>
              </w:rPr>
              <w:t>.Lunsford@tn.gov</w:t>
            </w:r>
          </w:p>
        </w:tc>
        <w:tc>
          <w:tcPr>
            <w:tcW w:w="1437" w:type="dxa"/>
            <w:hideMark/>
          </w:tcPr>
          <w:p w14:paraId="45E6C77D" w14:textId="58578B60" w:rsidR="007D7399" w:rsidRPr="00916E4C" w:rsidRDefault="00A97B26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t xml:space="preserve">Greene, </w:t>
            </w:r>
            <w:r>
              <w:rPr>
                <w:spacing w:val="-2"/>
              </w:rPr>
              <w:t>Sullivan</w:t>
            </w:r>
            <w:r w:rsidR="1E9C8672">
              <w:rPr>
                <w:spacing w:val="-2"/>
              </w:rPr>
              <w:t xml:space="preserve">, </w:t>
            </w:r>
            <w:r>
              <w:rPr>
                <w:spacing w:val="-2"/>
              </w:rPr>
              <w:t>Washington</w:t>
            </w:r>
          </w:p>
        </w:tc>
      </w:tr>
      <w:tr w:rsidR="00536068" w:rsidRPr="00916E4C" w14:paraId="3863A071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0C534B0" w14:textId="407462D0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Donna Freeman</w:t>
            </w:r>
          </w:p>
        </w:tc>
        <w:tc>
          <w:tcPr>
            <w:tcW w:w="3395" w:type="dxa"/>
            <w:noWrap/>
            <w:hideMark/>
          </w:tcPr>
          <w:p w14:paraId="08833B14" w14:textId="4A86E320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E215FA">
              <w:t xml:space="preserve">Licensing Consultant </w:t>
            </w:r>
            <w:r w:rsidR="00F43851">
              <w:t>2</w:t>
            </w:r>
          </w:p>
        </w:tc>
        <w:tc>
          <w:tcPr>
            <w:tcW w:w="1260" w:type="dxa"/>
            <w:noWrap/>
            <w:hideMark/>
          </w:tcPr>
          <w:p w14:paraId="2D7E1A66" w14:textId="632602A7" w:rsidR="007D7399" w:rsidRPr="00916E4C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(423) 857-1239</w:t>
            </w:r>
          </w:p>
        </w:tc>
        <w:tc>
          <w:tcPr>
            <w:tcW w:w="2851" w:type="dxa"/>
            <w:noWrap/>
            <w:hideMark/>
          </w:tcPr>
          <w:p w14:paraId="59C7945E" w14:textId="05912D61" w:rsidR="007D7399" w:rsidRPr="00916E4C" w:rsidRDefault="007D7399" w:rsidP="007D7399">
            <w:pPr>
              <w:rPr>
                <w:rFonts w:ascii="Calibri" w:eastAsia="Calibri" w:hAnsi="Calibri" w:cs="Calibri"/>
              </w:rPr>
            </w:pPr>
            <w:hyperlink r:id="rId112" w:history="1">
              <w:r w:rsidRPr="002D343D">
                <w:rPr>
                  <w:rStyle w:val="Hyperlink"/>
                  <w:rFonts w:ascii="Calibri" w:eastAsia="Calibri" w:hAnsi="Calibri" w:cs="Calibri"/>
                </w:rPr>
                <w:t>Donna.Freeman@tn.gov</w:t>
              </w:r>
            </w:hyperlink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37" w:type="dxa"/>
            <w:noWrap/>
            <w:hideMark/>
          </w:tcPr>
          <w:p w14:paraId="5893C7C4" w14:textId="298E7FB9" w:rsidR="007D7399" w:rsidRPr="00137428" w:rsidRDefault="00DE15F0" w:rsidP="34C3DBEC">
            <w:pPr>
              <w:spacing w:after="160" w:line="259" w:lineRule="auto"/>
              <w:jc w:val="center"/>
            </w:pPr>
            <w:r>
              <w:t>Hawkins</w:t>
            </w:r>
            <w:r>
              <w:rPr>
                <w:spacing w:val="-4"/>
              </w:rPr>
              <w:t>,</w:t>
            </w:r>
            <w:r>
              <w:t xml:space="preserve"> </w:t>
            </w:r>
            <w:r>
              <w:rPr>
                <w:spacing w:val="-2"/>
              </w:rPr>
              <w:t>Sullivan</w:t>
            </w:r>
          </w:p>
        </w:tc>
      </w:tr>
      <w:tr w:rsidR="00536068" w:rsidRPr="00916E4C" w14:paraId="1E4357DD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10EDAA7" w14:textId="23131E56" w:rsidR="007D7399" w:rsidRPr="00B91B29" w:rsidRDefault="007D7399" w:rsidP="007D7399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Shannon Dykes</w:t>
            </w:r>
          </w:p>
        </w:tc>
        <w:tc>
          <w:tcPr>
            <w:tcW w:w="3395" w:type="dxa"/>
            <w:noWrap/>
            <w:hideMark/>
          </w:tcPr>
          <w:p w14:paraId="11E71D13" w14:textId="7E549F6E" w:rsidR="007D7399" w:rsidRPr="00B91B29" w:rsidRDefault="007D7399" w:rsidP="007D7399">
            <w:pPr>
              <w:rPr>
                <w:rFonts w:ascii="Calibri" w:eastAsia="Times New Roman" w:hAnsi="Calibri" w:cs="Calibri"/>
              </w:rPr>
            </w:pPr>
            <w:r w:rsidRPr="00B91B29">
              <w:t xml:space="preserve">Licensing Consultant </w:t>
            </w:r>
            <w:r w:rsidR="00137428">
              <w:t>2</w:t>
            </w:r>
          </w:p>
        </w:tc>
        <w:tc>
          <w:tcPr>
            <w:tcW w:w="1260" w:type="dxa"/>
            <w:noWrap/>
            <w:hideMark/>
          </w:tcPr>
          <w:p w14:paraId="6A5324A9" w14:textId="4050D7E7" w:rsidR="007D7399" w:rsidRPr="00916E4C" w:rsidRDefault="006770C4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6770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) </w:t>
            </w:r>
            <w:r w:rsidRPr="006770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857-1242</w:t>
            </w:r>
          </w:p>
        </w:tc>
        <w:tc>
          <w:tcPr>
            <w:tcW w:w="2851" w:type="dxa"/>
            <w:noWrap/>
            <w:hideMark/>
          </w:tcPr>
          <w:p w14:paraId="7409143D" w14:textId="77777777" w:rsidR="007D7399" w:rsidRDefault="007D7399" w:rsidP="007D7399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13" w:history="1">
              <w:r>
                <w:rPr>
                  <w:rStyle w:val="Hyperlink"/>
                  <w:rFonts w:ascii="Calibri" w:hAnsi="Calibri" w:cs="Calibri"/>
                </w:rPr>
                <w:t>Shannon.Dykes@tn.gov</w:t>
              </w:r>
            </w:hyperlink>
          </w:p>
          <w:p w14:paraId="12B26188" w14:textId="06F77BB3" w:rsidR="007D7399" w:rsidRPr="00916E4C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1437" w:type="dxa"/>
            <w:hideMark/>
          </w:tcPr>
          <w:p w14:paraId="3966E406" w14:textId="77777777" w:rsidR="007A479F" w:rsidRDefault="007A479F" w:rsidP="007A479F">
            <w:pPr>
              <w:pStyle w:val="TableParagraph"/>
              <w:ind w:left="248"/>
            </w:pPr>
            <w:r>
              <w:t>Carter,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Johnson,</w:t>
            </w:r>
          </w:p>
          <w:p w14:paraId="605454BA" w14:textId="3B4691FF" w:rsidR="007D7399" w:rsidRPr="00916E4C" w:rsidRDefault="007A479F" w:rsidP="007A479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t>Sullivan,</w:t>
            </w:r>
            <w:r>
              <w:rPr>
                <w:spacing w:val="-13"/>
              </w:rPr>
              <w:t xml:space="preserve"> </w:t>
            </w:r>
            <w:r>
              <w:t xml:space="preserve">Unicoi, </w:t>
            </w:r>
            <w:r>
              <w:rPr>
                <w:spacing w:val="-2"/>
              </w:rPr>
              <w:t>Washington</w:t>
            </w:r>
          </w:p>
        </w:tc>
      </w:tr>
      <w:tr w:rsidR="00536068" w:rsidRPr="00916E4C" w14:paraId="0D734E07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88E692B" w14:textId="7DF14E75" w:rsidR="007D7399" w:rsidRPr="00916E4C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1587">
              <w:t>Mary Collier</w:t>
            </w:r>
          </w:p>
        </w:tc>
        <w:tc>
          <w:tcPr>
            <w:tcW w:w="3395" w:type="dxa"/>
            <w:noWrap/>
            <w:hideMark/>
          </w:tcPr>
          <w:p w14:paraId="2A654CB9" w14:textId="68B4B2A3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E215FA">
              <w:t>Licensing Consultant 2</w:t>
            </w:r>
          </w:p>
        </w:tc>
        <w:tc>
          <w:tcPr>
            <w:tcW w:w="1260" w:type="dxa"/>
            <w:noWrap/>
            <w:hideMark/>
          </w:tcPr>
          <w:p w14:paraId="0B3D0E3B" w14:textId="7134F067" w:rsidR="007D7399" w:rsidRPr="00916E4C" w:rsidRDefault="007B7ABC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B7ABC"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7B7ABC">
              <w:rPr>
                <w:rFonts w:ascii="Times New Roman" w:hAnsi="Times New Roman" w:cs="Times New Roman"/>
                <w:sz w:val="18"/>
                <w:szCs w:val="18"/>
              </w:rPr>
              <w:t>224-1926</w:t>
            </w:r>
          </w:p>
        </w:tc>
        <w:tc>
          <w:tcPr>
            <w:tcW w:w="2851" w:type="dxa"/>
            <w:noWrap/>
            <w:hideMark/>
          </w:tcPr>
          <w:p w14:paraId="4057A9AD" w14:textId="14422F8C" w:rsidR="007D7399" w:rsidRPr="00916E4C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871587">
              <w:t xml:space="preserve"> </w:t>
            </w:r>
            <w:hyperlink r:id="rId114" w:history="1">
              <w:r w:rsidRPr="00A249A5">
                <w:rPr>
                  <w:rStyle w:val="Hyperlink"/>
                </w:rPr>
                <w:t>Mary.K.Collier@tn.gov</w:t>
              </w:r>
            </w:hyperlink>
            <w:r>
              <w:t xml:space="preserve"> </w:t>
            </w:r>
            <w:r w:rsidRPr="00871587">
              <w:t xml:space="preserve"> </w:t>
            </w:r>
          </w:p>
        </w:tc>
        <w:tc>
          <w:tcPr>
            <w:tcW w:w="1437" w:type="dxa"/>
            <w:noWrap/>
            <w:hideMark/>
          </w:tcPr>
          <w:p w14:paraId="7E152D2F" w14:textId="6E0E76D8" w:rsidR="007D7399" w:rsidRPr="00916E4C" w:rsidRDefault="0063633F" w:rsidP="34C3DBEC">
            <w:pPr>
              <w:jc w:val="center"/>
            </w:pPr>
            <w:r>
              <w:rPr>
                <w:spacing w:val="-2"/>
              </w:rPr>
              <w:t>Sullivan</w:t>
            </w:r>
            <w:r w:rsidR="68BDBD0A">
              <w:rPr>
                <w:spacing w:val="-2"/>
              </w:rPr>
              <w:t xml:space="preserve">, </w:t>
            </w:r>
            <w:r w:rsidR="00F67A69">
              <w:rPr>
                <w:spacing w:val="-2"/>
              </w:rPr>
              <w:t>Hawkins</w:t>
            </w:r>
            <w:r w:rsidR="267F9E8A">
              <w:rPr>
                <w:spacing w:val="-2"/>
              </w:rPr>
              <w:t>, Washington</w:t>
            </w:r>
          </w:p>
        </w:tc>
      </w:tr>
      <w:bookmarkEnd w:id="7"/>
      <w:tr w:rsidR="00536068" w:rsidRPr="004D3340" w14:paraId="381C18BF" w14:textId="77777777" w:rsidTr="00715C24">
        <w:trPr>
          <w:trHeight w:val="290"/>
        </w:trPr>
        <w:tc>
          <w:tcPr>
            <w:tcW w:w="1847" w:type="dxa"/>
            <w:shd w:val="clear" w:color="auto" w:fill="A6A6A6" w:themeFill="background1" w:themeFillShade="A6"/>
            <w:noWrap/>
            <w:hideMark/>
          </w:tcPr>
          <w:p w14:paraId="10374E7F" w14:textId="77777777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John Sanders</w:t>
            </w:r>
          </w:p>
        </w:tc>
        <w:tc>
          <w:tcPr>
            <w:tcW w:w="3395" w:type="dxa"/>
            <w:shd w:val="clear" w:color="auto" w:fill="A6A6A6" w:themeFill="background1" w:themeFillShade="A6"/>
            <w:noWrap/>
            <w:hideMark/>
          </w:tcPr>
          <w:p w14:paraId="34CB14AF" w14:textId="77777777" w:rsidR="007D7399" w:rsidRPr="004D3340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 Manager</w:t>
            </w:r>
          </w:p>
        </w:tc>
        <w:tc>
          <w:tcPr>
            <w:tcW w:w="1260" w:type="dxa"/>
            <w:shd w:val="clear" w:color="auto" w:fill="A6A6A6" w:themeFill="background1" w:themeFillShade="A6"/>
            <w:noWrap/>
            <w:hideMark/>
          </w:tcPr>
          <w:p w14:paraId="6DE56067" w14:textId="568E4DDB" w:rsidR="007D7399" w:rsidRPr="00A55409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</w:t>
            </w:r>
            <w:r w:rsidR="009272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423) 296</w:t>
            </w:r>
            <w:r w:rsidR="00627D6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-2273</w:t>
            </w:r>
          </w:p>
        </w:tc>
        <w:tc>
          <w:tcPr>
            <w:tcW w:w="2851" w:type="dxa"/>
            <w:shd w:val="clear" w:color="auto" w:fill="A6A6A6" w:themeFill="background1" w:themeFillShade="A6"/>
            <w:noWrap/>
            <w:hideMark/>
          </w:tcPr>
          <w:p w14:paraId="13B03FAA" w14:textId="77777777" w:rsidR="007D7399" w:rsidRPr="004D3340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</w:pPr>
            <w:r w:rsidRPr="004D3340"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John.E.Sanders@tn.gov</w:t>
            </w:r>
          </w:p>
        </w:tc>
        <w:tc>
          <w:tcPr>
            <w:tcW w:w="1437" w:type="dxa"/>
            <w:shd w:val="clear" w:color="auto" w:fill="A6A6A6" w:themeFill="background1" w:themeFillShade="A6"/>
            <w:noWrap/>
            <w:hideMark/>
          </w:tcPr>
          <w:p w14:paraId="6B871421" w14:textId="4A89E404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South</w:t>
            </w:r>
            <w:r w:rsidRPr="007C5D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</w:t>
            </w: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ast / Upper Cumberland</w:t>
            </w:r>
          </w:p>
        </w:tc>
      </w:tr>
      <w:tr w:rsidR="00536068" w:rsidRPr="004D3340" w14:paraId="3A940E3C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6E2F9150" w14:textId="70448C22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F4EC284">
              <w:rPr>
                <w:rFonts w:ascii="Calibri" w:eastAsia="Times New Roman" w:hAnsi="Calibri" w:cs="Calibri"/>
                <w:color w:val="000000" w:themeColor="text1"/>
              </w:rPr>
              <w:t>Hannah Weston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31E6A53F" w14:textId="77777777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4D3340">
              <w:rPr>
                <w:rFonts w:ascii="Calibri" w:eastAsia="Times New Roman" w:hAnsi="Calibri" w:cs="Calibri"/>
                <w:color w:val="000000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785E2D09" w14:textId="6DE54834" w:rsidR="007D7399" w:rsidRPr="00A55409" w:rsidRDefault="007D7399" w:rsidP="007D7399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3F4EC28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(423) </w:t>
            </w:r>
            <w:r w:rsidR="009D663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478</w:t>
            </w:r>
            <w:r w:rsidR="00122F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E22D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6978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4FF2B997" w14:textId="322B1B5C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3F4EC284">
              <w:rPr>
                <w:rFonts w:ascii="Calibri" w:eastAsia="Times New Roman" w:hAnsi="Calibri" w:cs="Calibri"/>
                <w:color w:val="0563C1"/>
                <w:u w:val="single"/>
              </w:rPr>
              <w:t>Hannah.Weston@tn.gov</w:t>
            </w:r>
          </w:p>
        </w:tc>
        <w:tc>
          <w:tcPr>
            <w:tcW w:w="1437" w:type="dxa"/>
            <w:vMerge w:val="restart"/>
            <w:hideMark/>
          </w:tcPr>
          <w:p w14:paraId="2DC6B17F" w14:textId="2C4D9D2B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40">
              <w:rPr>
                <w:rFonts w:ascii="Calibri" w:eastAsia="Times New Roman" w:hAnsi="Calibri" w:cs="Calibri"/>
                <w:color w:val="000000"/>
              </w:rPr>
              <w:t>Bradley, Hamilton, McMinn, Meigs, Polk, Rhea</w:t>
            </w:r>
          </w:p>
        </w:tc>
      </w:tr>
      <w:tr w:rsidR="00536068" w:rsidRPr="004D3340" w14:paraId="7FB18CE3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B214EB8" w14:textId="290B64ED" w:rsidR="007D7399" w:rsidRPr="004D3340" w:rsidRDefault="009370A5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8" w:name="_Hlk112919065"/>
            <w:r>
              <w:rPr>
                <w:rFonts w:ascii="Calibri" w:eastAsia="Times New Roman" w:hAnsi="Calibri" w:cs="Calibri"/>
                <w:color w:val="000000"/>
              </w:rPr>
              <w:t>Alley Hamilton</w:t>
            </w:r>
          </w:p>
        </w:tc>
        <w:tc>
          <w:tcPr>
            <w:tcW w:w="3395" w:type="dxa"/>
            <w:noWrap/>
            <w:hideMark/>
          </w:tcPr>
          <w:p w14:paraId="57D5D15E" w14:textId="6513A30C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89757E">
              <w:t xml:space="preserve">Licensing Consultant </w:t>
            </w:r>
            <w:r w:rsidR="00922C81">
              <w:t>1</w:t>
            </w:r>
          </w:p>
        </w:tc>
        <w:tc>
          <w:tcPr>
            <w:tcW w:w="1260" w:type="dxa"/>
            <w:noWrap/>
            <w:hideMark/>
          </w:tcPr>
          <w:p w14:paraId="40CDEBE6" w14:textId="09DBF518" w:rsidR="007D7399" w:rsidRPr="004D3340" w:rsidRDefault="00396587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(423) 649-1555</w:t>
            </w:r>
          </w:p>
        </w:tc>
        <w:tc>
          <w:tcPr>
            <w:tcW w:w="2851" w:type="dxa"/>
            <w:noWrap/>
            <w:hideMark/>
          </w:tcPr>
          <w:p w14:paraId="36DFADD9" w14:textId="104E785A" w:rsidR="00922C81" w:rsidRPr="004D3340" w:rsidRDefault="00322E63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</w:rPr>
              <w:t>Alley.Hamilton@tn.gov</w:t>
            </w:r>
          </w:p>
        </w:tc>
        <w:tc>
          <w:tcPr>
            <w:tcW w:w="1437" w:type="dxa"/>
            <w:vMerge/>
            <w:hideMark/>
          </w:tcPr>
          <w:p w14:paraId="3E1D28C3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0C96158F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5976EEAD" w14:textId="3F1E8912" w:rsidR="007D7399" w:rsidRPr="004D3340" w:rsidRDefault="007D7399" w:rsidP="007D7399">
            <w:pPr>
              <w:spacing w:line="259" w:lineRule="auto"/>
              <w:jc w:val="center"/>
              <w:rPr>
                <w:rFonts w:ascii="Calibri" w:eastAsia="Times New Roman" w:hAnsi="Calibri" w:cs="Calibri"/>
              </w:rPr>
            </w:pPr>
            <w:r w:rsidRPr="7F2F5412">
              <w:rPr>
                <w:rFonts w:ascii="Calibri" w:eastAsia="Times New Roman" w:hAnsi="Calibri" w:cs="Calibri"/>
              </w:rPr>
              <w:t>Tracey Hicks</w:t>
            </w:r>
          </w:p>
        </w:tc>
        <w:tc>
          <w:tcPr>
            <w:tcW w:w="3395" w:type="dxa"/>
            <w:noWrap/>
            <w:hideMark/>
          </w:tcPr>
          <w:p w14:paraId="42AF59C2" w14:textId="5D1DF1DD" w:rsidR="007D7399" w:rsidRPr="004D3340" w:rsidRDefault="007D7399" w:rsidP="19B89F1A">
            <w:r>
              <w:t xml:space="preserve">Licensing Consultant </w:t>
            </w:r>
            <w:r w:rsidR="00922C81">
              <w:t>2</w:t>
            </w:r>
          </w:p>
        </w:tc>
        <w:tc>
          <w:tcPr>
            <w:tcW w:w="1260" w:type="dxa"/>
            <w:noWrap/>
            <w:hideMark/>
          </w:tcPr>
          <w:p w14:paraId="5C134B6E" w14:textId="662A25F3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7A77205D">
              <w:rPr>
                <w:rFonts w:ascii="Times New Roman" w:eastAsia="Times New Roman" w:hAnsi="Times New Roman" w:cs="Times New Roman"/>
                <w:sz w:val="18"/>
                <w:szCs w:val="18"/>
              </w:rPr>
              <w:t>(423)</w:t>
            </w:r>
            <w:r w:rsidR="008D26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7A77205D">
              <w:rPr>
                <w:rFonts w:ascii="Times New Roman" w:eastAsia="Times New Roman" w:hAnsi="Times New Roman" w:cs="Times New Roman"/>
                <w:sz w:val="18"/>
                <w:szCs w:val="18"/>
              </w:rPr>
              <w:t>728-7892</w:t>
            </w:r>
          </w:p>
        </w:tc>
        <w:tc>
          <w:tcPr>
            <w:tcW w:w="2851" w:type="dxa"/>
            <w:noWrap/>
            <w:hideMark/>
          </w:tcPr>
          <w:p w14:paraId="6B41A0A3" w14:textId="38FD6C3E" w:rsidR="007D7399" w:rsidRPr="004D3340" w:rsidRDefault="00010278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5" w:history="1">
              <w:r w:rsidRPr="00F40C3D">
                <w:rPr>
                  <w:rStyle w:val="Hyperlink"/>
                  <w:rFonts w:ascii="Calibri" w:eastAsia="Times New Roman" w:hAnsi="Calibri" w:cs="Calibri"/>
                </w:rPr>
                <w:t>tracey.hicks@tn.gov</w:t>
              </w:r>
            </w:hyperlink>
          </w:p>
        </w:tc>
        <w:tc>
          <w:tcPr>
            <w:tcW w:w="1437" w:type="dxa"/>
            <w:vMerge/>
            <w:hideMark/>
          </w:tcPr>
          <w:p w14:paraId="4FBC79B6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7FB83C7E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955BF42" w14:textId="27B427F3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F4EC284">
              <w:rPr>
                <w:rFonts w:ascii="Calibri" w:eastAsia="Times New Roman" w:hAnsi="Calibri" w:cs="Calibri"/>
                <w:color w:val="000000" w:themeColor="text1"/>
              </w:rPr>
              <w:t>Tadazia Jackson</w:t>
            </w:r>
          </w:p>
        </w:tc>
        <w:tc>
          <w:tcPr>
            <w:tcW w:w="3395" w:type="dxa"/>
            <w:noWrap/>
            <w:hideMark/>
          </w:tcPr>
          <w:p w14:paraId="79971BCB" w14:textId="16262B1B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89757E">
              <w:t>Licensing Consultant 2</w:t>
            </w:r>
          </w:p>
        </w:tc>
        <w:tc>
          <w:tcPr>
            <w:tcW w:w="1260" w:type="dxa"/>
            <w:noWrap/>
            <w:hideMark/>
          </w:tcPr>
          <w:p w14:paraId="35122C43" w14:textId="77777777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(423) 634-3404</w:t>
            </w:r>
          </w:p>
        </w:tc>
        <w:tc>
          <w:tcPr>
            <w:tcW w:w="2851" w:type="dxa"/>
            <w:noWrap/>
            <w:hideMark/>
          </w:tcPr>
          <w:p w14:paraId="1538E760" w14:textId="2272910C" w:rsidR="007D7399" w:rsidRPr="004D3340" w:rsidRDefault="00BD62D7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6" w:history="1">
              <w:r w:rsidRPr="0064526A">
                <w:rPr>
                  <w:rStyle w:val="Hyperlink"/>
                </w:rPr>
                <w:t>tadazia.jackson@tn.gov</w:t>
              </w:r>
            </w:hyperlink>
          </w:p>
        </w:tc>
        <w:tc>
          <w:tcPr>
            <w:tcW w:w="1437" w:type="dxa"/>
            <w:vMerge/>
            <w:hideMark/>
          </w:tcPr>
          <w:p w14:paraId="431109F8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68CD9DD0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59F59FF7" w14:textId="3A338221" w:rsidR="007D7399" w:rsidRPr="00152AA6" w:rsidRDefault="007D7399" w:rsidP="007D7399">
            <w:pPr>
              <w:spacing w:line="259" w:lineRule="auto"/>
              <w:jc w:val="center"/>
              <w:rPr>
                <w:rFonts w:ascii="Calibri" w:eastAsia="Times New Roman" w:hAnsi="Calibri" w:cs="Calibri"/>
              </w:rPr>
            </w:pPr>
            <w:r w:rsidRPr="3F4EC284">
              <w:rPr>
                <w:rFonts w:ascii="Calibri" w:eastAsia="Times New Roman" w:hAnsi="Calibri" w:cs="Calibri"/>
              </w:rPr>
              <w:t>Noel Powell</w:t>
            </w:r>
          </w:p>
        </w:tc>
        <w:tc>
          <w:tcPr>
            <w:tcW w:w="3395" w:type="dxa"/>
            <w:noWrap/>
            <w:hideMark/>
          </w:tcPr>
          <w:p w14:paraId="3F0699AD" w14:textId="12E1EC55" w:rsidR="007D7399" w:rsidRPr="00152AA6" w:rsidRDefault="007D7399" w:rsidP="007D7399">
            <w:pPr>
              <w:rPr>
                <w:rFonts w:ascii="Calibri" w:eastAsia="Times New Roman" w:hAnsi="Calibri" w:cs="Calibri"/>
              </w:rPr>
            </w:pPr>
            <w:r w:rsidRPr="3F4EC284">
              <w:t>Licensing Consultant 2</w:t>
            </w:r>
          </w:p>
        </w:tc>
        <w:tc>
          <w:tcPr>
            <w:tcW w:w="1260" w:type="dxa"/>
            <w:noWrap/>
            <w:hideMark/>
          </w:tcPr>
          <w:p w14:paraId="7B425E9B" w14:textId="422CCFE0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3F4EC28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(423) 634-1128</w:t>
            </w:r>
          </w:p>
        </w:tc>
        <w:tc>
          <w:tcPr>
            <w:tcW w:w="2851" w:type="dxa"/>
            <w:noWrap/>
          </w:tcPr>
          <w:p w14:paraId="3C345B91" w14:textId="711472FF" w:rsidR="007D7399" w:rsidRPr="004D3340" w:rsidRDefault="00010278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7" w:history="1">
              <w:r w:rsidRPr="00F40C3D">
                <w:rPr>
                  <w:rStyle w:val="Hyperlink"/>
                  <w:rFonts w:ascii="Calibri" w:eastAsia="Times New Roman" w:hAnsi="Calibri" w:cs="Calibri"/>
                </w:rPr>
                <w:t>Noel.Powell@tn.gov</w:t>
              </w:r>
            </w:hyperlink>
          </w:p>
        </w:tc>
        <w:tc>
          <w:tcPr>
            <w:tcW w:w="1437" w:type="dxa"/>
            <w:vMerge/>
            <w:hideMark/>
          </w:tcPr>
          <w:p w14:paraId="3FA99BDF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6A116D13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332C32AB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40">
              <w:rPr>
                <w:rFonts w:ascii="Calibri" w:eastAsia="Times New Roman" w:hAnsi="Calibri" w:cs="Calibri"/>
                <w:color w:val="000000"/>
              </w:rPr>
              <w:t>Kirsten Turner</w:t>
            </w:r>
          </w:p>
        </w:tc>
        <w:tc>
          <w:tcPr>
            <w:tcW w:w="3395" w:type="dxa"/>
            <w:noWrap/>
            <w:hideMark/>
          </w:tcPr>
          <w:p w14:paraId="41A0987F" w14:textId="6F091489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89757E">
              <w:t>Licensing Consultant 2</w:t>
            </w:r>
          </w:p>
        </w:tc>
        <w:tc>
          <w:tcPr>
            <w:tcW w:w="1260" w:type="dxa"/>
            <w:noWrap/>
            <w:hideMark/>
          </w:tcPr>
          <w:p w14:paraId="490719D3" w14:textId="77777777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(423) 634-2998</w:t>
            </w:r>
          </w:p>
        </w:tc>
        <w:tc>
          <w:tcPr>
            <w:tcW w:w="2851" w:type="dxa"/>
            <w:noWrap/>
            <w:hideMark/>
          </w:tcPr>
          <w:p w14:paraId="30769DC1" w14:textId="77777777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8" w:history="1">
              <w:r w:rsidRPr="004D3340">
                <w:rPr>
                  <w:rFonts w:ascii="Calibri" w:eastAsia="Times New Roman" w:hAnsi="Calibri" w:cs="Calibri"/>
                  <w:color w:val="0563C1"/>
                  <w:u w:val="single"/>
                </w:rPr>
                <w:t>kirsten.e.turner@tn.gov</w:t>
              </w:r>
            </w:hyperlink>
          </w:p>
        </w:tc>
        <w:tc>
          <w:tcPr>
            <w:tcW w:w="1437" w:type="dxa"/>
            <w:vMerge/>
            <w:hideMark/>
          </w:tcPr>
          <w:p w14:paraId="518EB061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335E14EC" w14:textId="77777777" w:rsidTr="00715C24">
        <w:trPr>
          <w:trHeight w:val="290"/>
        </w:trPr>
        <w:tc>
          <w:tcPr>
            <w:tcW w:w="1847" w:type="dxa"/>
            <w:noWrap/>
          </w:tcPr>
          <w:p w14:paraId="4931156B" w14:textId="7C7B02EE" w:rsidR="007D7399" w:rsidRPr="007D13A7" w:rsidRDefault="007D7399" w:rsidP="007D7399">
            <w:pPr>
              <w:spacing w:line="259" w:lineRule="auto"/>
              <w:jc w:val="center"/>
            </w:pPr>
            <w:r w:rsidRPr="007D13A7">
              <w:t>Lexi Casteel</w:t>
            </w:r>
          </w:p>
        </w:tc>
        <w:tc>
          <w:tcPr>
            <w:tcW w:w="3395" w:type="dxa"/>
            <w:noWrap/>
          </w:tcPr>
          <w:p w14:paraId="7B0F8581" w14:textId="568D9111" w:rsidR="007D7399" w:rsidRPr="007D13A7" w:rsidRDefault="007D7399" w:rsidP="007D7399">
            <w:pPr>
              <w:rPr>
                <w:rFonts w:ascii="Calibri" w:eastAsia="Times New Roman" w:hAnsi="Calibri" w:cs="Calibri"/>
              </w:rPr>
            </w:pPr>
            <w:r w:rsidRPr="007D13A7">
              <w:t xml:space="preserve">Licensing Consultant </w:t>
            </w:r>
            <w:r w:rsidR="00922C81">
              <w:t>2</w:t>
            </w:r>
          </w:p>
        </w:tc>
        <w:tc>
          <w:tcPr>
            <w:tcW w:w="1260" w:type="dxa"/>
            <w:noWrap/>
          </w:tcPr>
          <w:p w14:paraId="1D81ABB0" w14:textId="6DAF845F" w:rsidR="007D7399" w:rsidRPr="00681605" w:rsidRDefault="007D7399" w:rsidP="007D7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2599">
              <w:rPr>
                <w:rFonts w:ascii="Times New Roman" w:hAnsi="Times New Roman" w:cs="Times New Roman"/>
                <w:sz w:val="18"/>
                <w:szCs w:val="18"/>
              </w:rPr>
              <w:t>(423) 728-7891</w:t>
            </w:r>
          </w:p>
        </w:tc>
        <w:tc>
          <w:tcPr>
            <w:tcW w:w="2851" w:type="dxa"/>
            <w:noWrap/>
          </w:tcPr>
          <w:p w14:paraId="12A4424D" w14:textId="1063FF27" w:rsidR="007D7399" w:rsidRPr="004D3340" w:rsidRDefault="007D7399" w:rsidP="007D7399">
            <w:hyperlink r:id="rId119">
              <w:r w:rsidRPr="7DCD2D85">
                <w:rPr>
                  <w:rStyle w:val="Hyperlink"/>
                </w:rPr>
                <w:t>Lexi.Casteel@tn.gov</w:t>
              </w:r>
            </w:hyperlink>
          </w:p>
        </w:tc>
        <w:tc>
          <w:tcPr>
            <w:tcW w:w="1437" w:type="dxa"/>
            <w:vMerge/>
          </w:tcPr>
          <w:p w14:paraId="429042C3" w14:textId="64399E53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bookmarkEnd w:id="8"/>
      <w:tr w:rsidR="00536068" w:rsidRPr="004D3340" w14:paraId="63A9E932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473F4548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37944FF4">
              <w:rPr>
                <w:rFonts w:ascii="Calibri" w:eastAsia="Times New Roman" w:hAnsi="Calibri" w:cs="Calibri"/>
                <w:color w:val="000000" w:themeColor="text1"/>
              </w:rPr>
              <w:t>Terra Pass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6151BBF6" w14:textId="77777777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37944FF4">
              <w:rPr>
                <w:rFonts w:ascii="Calibri" w:eastAsia="Times New Roman" w:hAnsi="Calibri" w:cs="Calibri"/>
                <w:color w:val="000000" w:themeColor="text1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17A4C049" w14:textId="7BD95483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B2CA59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(423) </w:t>
            </w:r>
            <w:r w:rsidR="3C5CC7EB" w:rsidRPr="2B2CA590">
              <w:rPr>
                <w:rFonts w:ascii="Times New Roman" w:eastAsia="Times New Roman" w:hAnsi="Times New Roman" w:cs="Times New Roman"/>
                <w:sz w:val="18"/>
                <w:szCs w:val="18"/>
              </w:rPr>
              <w:t>478-6977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267163EC" w14:textId="77777777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0" w:history="1">
              <w:r w:rsidRPr="004D3340">
                <w:rPr>
                  <w:rFonts w:ascii="Calibri" w:eastAsia="Times New Roman" w:hAnsi="Calibri" w:cs="Calibri"/>
                  <w:color w:val="0563C1"/>
                  <w:u w:val="single"/>
                </w:rPr>
                <w:t>Terra.Pass@tn.gov</w:t>
              </w:r>
            </w:hyperlink>
          </w:p>
        </w:tc>
        <w:tc>
          <w:tcPr>
            <w:tcW w:w="1437" w:type="dxa"/>
            <w:vMerge w:val="restart"/>
            <w:hideMark/>
          </w:tcPr>
          <w:p w14:paraId="67131F70" w14:textId="2A7945BE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6A42C464">
              <w:rPr>
                <w:rFonts w:ascii="Calibri" w:eastAsia="Times New Roman" w:hAnsi="Calibri" w:cs="Calibri"/>
                <w:color w:val="000000" w:themeColor="text1"/>
              </w:rPr>
              <w:t>Bledsoe, Grundy, Hamilton, Marion, Sequatchie</w:t>
            </w:r>
          </w:p>
        </w:tc>
      </w:tr>
      <w:tr w:rsidR="00536068" w:rsidRPr="004D3340" w14:paraId="6A57E6C4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3A5C025" w14:textId="3FB37B41" w:rsidR="007D7399" w:rsidRPr="00152AA6" w:rsidRDefault="007D7399" w:rsidP="007D7399">
            <w:pPr>
              <w:spacing w:line="259" w:lineRule="auto"/>
              <w:jc w:val="center"/>
              <w:rPr>
                <w:rFonts w:ascii="Calibri" w:eastAsia="Times New Roman" w:hAnsi="Calibri" w:cs="Calibri"/>
              </w:rPr>
            </w:pPr>
            <w:r w:rsidRPr="3F4EC284">
              <w:rPr>
                <w:rFonts w:ascii="Calibri" w:eastAsia="Times New Roman" w:hAnsi="Calibri" w:cs="Calibri"/>
              </w:rPr>
              <w:t>Bria Woods</w:t>
            </w:r>
          </w:p>
        </w:tc>
        <w:tc>
          <w:tcPr>
            <w:tcW w:w="3395" w:type="dxa"/>
            <w:noWrap/>
            <w:hideMark/>
          </w:tcPr>
          <w:p w14:paraId="38C930AC" w14:textId="6F03B495" w:rsidR="007D7399" w:rsidRPr="00152AA6" w:rsidRDefault="007D7399" w:rsidP="007D7399">
            <w:pPr>
              <w:rPr>
                <w:rFonts w:ascii="Calibri" w:eastAsia="Times New Roman" w:hAnsi="Calibri" w:cs="Calibri"/>
              </w:rPr>
            </w:pPr>
            <w:bookmarkStart w:id="9" w:name="_Hlk112919091"/>
            <w:r w:rsidRPr="3F4EC284">
              <w:t xml:space="preserve">Licensing Consultant </w:t>
            </w:r>
            <w:r>
              <w:t>2</w:t>
            </w:r>
          </w:p>
        </w:tc>
        <w:tc>
          <w:tcPr>
            <w:tcW w:w="1260" w:type="dxa"/>
            <w:noWrap/>
            <w:hideMark/>
          </w:tcPr>
          <w:p w14:paraId="195CF940" w14:textId="279ADA7D" w:rsidR="007D7399" w:rsidRPr="004D3340" w:rsidRDefault="007D7399" w:rsidP="00125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3F4EC28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(423) 634-1129</w:t>
            </w:r>
          </w:p>
        </w:tc>
        <w:tc>
          <w:tcPr>
            <w:tcW w:w="2851" w:type="dxa"/>
            <w:noWrap/>
            <w:hideMark/>
          </w:tcPr>
          <w:p w14:paraId="1ED2B9A9" w14:textId="6851CF3D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3F4EC284">
              <w:rPr>
                <w:rFonts w:ascii="Calibri" w:eastAsia="Times New Roman" w:hAnsi="Calibri" w:cs="Calibri"/>
                <w:color w:val="0563C1"/>
                <w:u w:val="single"/>
              </w:rPr>
              <w:t>Bria.D.Woods@tn.gov</w:t>
            </w:r>
          </w:p>
        </w:tc>
        <w:tc>
          <w:tcPr>
            <w:tcW w:w="1437" w:type="dxa"/>
            <w:vMerge/>
            <w:hideMark/>
          </w:tcPr>
          <w:p w14:paraId="15293EB8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1A9F92C8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493CE9CF" w14:textId="32654893" w:rsidR="007D7399" w:rsidRPr="004D3340" w:rsidRDefault="00946F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Jennifer Dominguez</w:t>
            </w:r>
          </w:p>
        </w:tc>
        <w:tc>
          <w:tcPr>
            <w:tcW w:w="3395" w:type="dxa"/>
            <w:noWrap/>
            <w:hideMark/>
          </w:tcPr>
          <w:p w14:paraId="40E286A9" w14:textId="3439FCAC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6A529F">
              <w:t xml:space="preserve">Licensing Consultant </w:t>
            </w:r>
            <w:r w:rsidR="00946F99">
              <w:t>1</w:t>
            </w:r>
          </w:p>
        </w:tc>
        <w:tc>
          <w:tcPr>
            <w:tcW w:w="1260" w:type="dxa"/>
            <w:noWrap/>
            <w:hideMark/>
          </w:tcPr>
          <w:p w14:paraId="4D54E0C7" w14:textId="6932BA73" w:rsidR="007D7399" w:rsidRPr="004D3340" w:rsidRDefault="007D7399" w:rsidP="00125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(423) </w:t>
            </w:r>
            <w:r w:rsidR="00B868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478-6692</w:t>
            </w:r>
          </w:p>
        </w:tc>
        <w:tc>
          <w:tcPr>
            <w:tcW w:w="2851" w:type="dxa"/>
            <w:noWrap/>
            <w:hideMark/>
          </w:tcPr>
          <w:p w14:paraId="4C4014E6" w14:textId="0B5DCDAC" w:rsidR="007D7399" w:rsidRPr="00FC38E1" w:rsidRDefault="00B86850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FC38E1">
              <w:rPr>
                <w:rFonts w:ascii="Calibri" w:eastAsia="Times New Roman" w:hAnsi="Calibri" w:cs="Calibri"/>
                <w:color w:val="0563C1"/>
                <w:u w:val="single"/>
              </w:rPr>
              <w:t>Jennifer.Domingquez@tn.gov</w:t>
            </w:r>
          </w:p>
        </w:tc>
        <w:tc>
          <w:tcPr>
            <w:tcW w:w="1437" w:type="dxa"/>
            <w:vMerge/>
            <w:hideMark/>
          </w:tcPr>
          <w:p w14:paraId="516E96E4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531F65EA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6CEAFFC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40">
              <w:rPr>
                <w:rFonts w:ascii="Calibri" w:eastAsia="Times New Roman" w:hAnsi="Calibri" w:cs="Calibri"/>
                <w:color w:val="000000"/>
              </w:rPr>
              <w:t>Betsy Hawthorne</w:t>
            </w:r>
          </w:p>
        </w:tc>
        <w:tc>
          <w:tcPr>
            <w:tcW w:w="3395" w:type="dxa"/>
            <w:noWrap/>
            <w:hideMark/>
          </w:tcPr>
          <w:p w14:paraId="724252A0" w14:textId="357E36A8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6A529F">
              <w:t>Licensing Consultant 2</w:t>
            </w:r>
          </w:p>
        </w:tc>
        <w:tc>
          <w:tcPr>
            <w:tcW w:w="1260" w:type="dxa"/>
            <w:noWrap/>
            <w:hideMark/>
          </w:tcPr>
          <w:p w14:paraId="7568BC88" w14:textId="77777777" w:rsidR="007D7399" w:rsidRPr="004D3340" w:rsidRDefault="007D7399" w:rsidP="00125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(423) 634-2464</w:t>
            </w:r>
          </w:p>
        </w:tc>
        <w:tc>
          <w:tcPr>
            <w:tcW w:w="2851" w:type="dxa"/>
            <w:noWrap/>
            <w:hideMark/>
          </w:tcPr>
          <w:p w14:paraId="4E15A9B6" w14:textId="77777777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1" w:history="1">
              <w:r w:rsidRPr="004D3340">
                <w:rPr>
                  <w:rFonts w:ascii="Calibri" w:eastAsia="Times New Roman" w:hAnsi="Calibri" w:cs="Calibri"/>
                  <w:color w:val="0563C1"/>
                  <w:u w:val="single"/>
                </w:rPr>
                <w:t>Betsy.Hawthorne@tn.gov</w:t>
              </w:r>
            </w:hyperlink>
          </w:p>
        </w:tc>
        <w:tc>
          <w:tcPr>
            <w:tcW w:w="1437" w:type="dxa"/>
            <w:vMerge/>
            <w:hideMark/>
          </w:tcPr>
          <w:p w14:paraId="301C9225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6B959E78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6959EFE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40">
              <w:rPr>
                <w:rFonts w:ascii="Calibri" w:eastAsia="Times New Roman" w:hAnsi="Calibri" w:cs="Calibri"/>
                <w:color w:val="000000"/>
              </w:rPr>
              <w:t>Christy Young</w:t>
            </w:r>
          </w:p>
        </w:tc>
        <w:tc>
          <w:tcPr>
            <w:tcW w:w="3395" w:type="dxa"/>
            <w:noWrap/>
            <w:hideMark/>
          </w:tcPr>
          <w:p w14:paraId="65016012" w14:textId="111B9BC1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6A529F">
              <w:t>Licensing Consultant 2</w:t>
            </w:r>
          </w:p>
        </w:tc>
        <w:tc>
          <w:tcPr>
            <w:tcW w:w="1260" w:type="dxa"/>
            <w:noWrap/>
            <w:hideMark/>
          </w:tcPr>
          <w:p w14:paraId="00CF7EAA" w14:textId="77777777" w:rsidR="007D7399" w:rsidRPr="004D3340" w:rsidRDefault="007D7399" w:rsidP="00125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(423) 634-6186</w:t>
            </w:r>
          </w:p>
        </w:tc>
        <w:tc>
          <w:tcPr>
            <w:tcW w:w="2851" w:type="dxa"/>
            <w:noWrap/>
            <w:hideMark/>
          </w:tcPr>
          <w:p w14:paraId="333AF75B" w14:textId="77777777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2" w:history="1">
              <w:r w:rsidRPr="004D3340">
                <w:rPr>
                  <w:rFonts w:ascii="Calibri" w:eastAsia="Times New Roman" w:hAnsi="Calibri" w:cs="Calibri"/>
                  <w:color w:val="0563C1"/>
                  <w:u w:val="single"/>
                </w:rPr>
                <w:t>Christy.Young@tn.gov</w:t>
              </w:r>
            </w:hyperlink>
          </w:p>
        </w:tc>
        <w:tc>
          <w:tcPr>
            <w:tcW w:w="1437" w:type="dxa"/>
            <w:vMerge/>
            <w:hideMark/>
          </w:tcPr>
          <w:p w14:paraId="78302F5B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6AEEEC91" w14:textId="77777777" w:rsidTr="00715C24">
        <w:trPr>
          <w:trHeight w:val="290"/>
        </w:trPr>
        <w:tc>
          <w:tcPr>
            <w:tcW w:w="1847" w:type="dxa"/>
            <w:noWrap/>
          </w:tcPr>
          <w:p w14:paraId="65ED531C" w14:textId="62427174" w:rsidR="007D7399" w:rsidRPr="003E5CED" w:rsidRDefault="6FC4F4D6" w:rsidP="4CEED659">
            <w:pPr>
              <w:spacing w:line="259" w:lineRule="auto"/>
              <w:jc w:val="center"/>
              <w:rPr>
                <w:rFonts w:ascii="Calibri" w:eastAsia="Times New Roman" w:hAnsi="Calibri" w:cs="Calibri"/>
              </w:rPr>
            </w:pPr>
            <w:r w:rsidRPr="003E5CED">
              <w:rPr>
                <w:rFonts w:ascii="Calibri" w:eastAsia="Times New Roman" w:hAnsi="Calibri" w:cs="Calibri"/>
              </w:rPr>
              <w:t>Charlotte Spells</w:t>
            </w:r>
          </w:p>
        </w:tc>
        <w:tc>
          <w:tcPr>
            <w:tcW w:w="3395" w:type="dxa"/>
            <w:noWrap/>
          </w:tcPr>
          <w:p w14:paraId="5C9A3A34" w14:textId="725DF5D0" w:rsidR="007D7399" w:rsidRPr="003E5CED" w:rsidRDefault="007D7399" w:rsidP="4CEED659">
            <w:pPr>
              <w:rPr>
                <w:rFonts w:ascii="Calibri" w:eastAsia="Times New Roman" w:hAnsi="Calibri" w:cs="Calibri"/>
              </w:rPr>
            </w:pPr>
            <w:r w:rsidRPr="003E5CED">
              <w:rPr>
                <w:rFonts w:ascii="Calibri" w:eastAsia="Times New Roman" w:hAnsi="Calibri" w:cs="Calibri"/>
              </w:rPr>
              <w:t xml:space="preserve">Licensing Consultant </w:t>
            </w:r>
            <w:r w:rsidR="13C6B146" w:rsidRPr="6A42C464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260" w:type="dxa"/>
            <w:noWrap/>
          </w:tcPr>
          <w:p w14:paraId="23B7BF59" w14:textId="1ABEDBD9" w:rsidR="007D7399" w:rsidRPr="003E5CED" w:rsidRDefault="7D4C6829" w:rsidP="00125B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CED">
              <w:rPr>
                <w:rFonts w:ascii="Times New Roman" w:hAnsi="Times New Roman" w:cs="Times New Roman"/>
                <w:sz w:val="18"/>
                <w:szCs w:val="18"/>
              </w:rPr>
              <w:t>(423) 634-6568</w:t>
            </w:r>
          </w:p>
        </w:tc>
        <w:tc>
          <w:tcPr>
            <w:tcW w:w="2851" w:type="dxa"/>
            <w:noWrap/>
          </w:tcPr>
          <w:p w14:paraId="5B3486BB" w14:textId="52AB836A" w:rsidR="007D7399" w:rsidRPr="003E5CED" w:rsidRDefault="7D4C6829" w:rsidP="19B89F1A">
            <w:pPr>
              <w:rPr>
                <w:rFonts w:eastAsia="Times New Roman"/>
                <w:color w:val="0070C0"/>
                <w:u w:val="single"/>
              </w:rPr>
            </w:pPr>
            <w:r w:rsidRPr="003E5CED">
              <w:rPr>
                <w:rFonts w:eastAsia="Times New Roman"/>
                <w:color w:val="0070C0"/>
                <w:u w:val="single"/>
              </w:rPr>
              <w:t>Charlotte.Spells@tn.gov</w:t>
            </w:r>
          </w:p>
        </w:tc>
        <w:tc>
          <w:tcPr>
            <w:tcW w:w="1437" w:type="dxa"/>
            <w:vMerge/>
            <w:hideMark/>
          </w:tcPr>
          <w:p w14:paraId="0921A621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68E56F98" w14:textId="77777777" w:rsidTr="00715C24">
        <w:trPr>
          <w:trHeight w:val="290"/>
        </w:trPr>
        <w:tc>
          <w:tcPr>
            <w:tcW w:w="1847" w:type="dxa"/>
            <w:noWrap/>
          </w:tcPr>
          <w:p w14:paraId="6AF679CC" w14:textId="586C8F45" w:rsidR="007D7399" w:rsidRPr="004D3340" w:rsidRDefault="00DD469B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Caroline </w:t>
            </w:r>
            <w:r w:rsidR="00BF64B1">
              <w:rPr>
                <w:rFonts w:ascii="Calibri" w:eastAsia="Times New Roman" w:hAnsi="Calibri" w:cs="Calibri"/>
                <w:color w:val="000000"/>
              </w:rPr>
              <w:t>Kindiger</w:t>
            </w:r>
          </w:p>
        </w:tc>
        <w:tc>
          <w:tcPr>
            <w:tcW w:w="3395" w:type="dxa"/>
            <w:noWrap/>
          </w:tcPr>
          <w:p w14:paraId="0CAB8285" w14:textId="2A8DAA4C" w:rsidR="007D7399" w:rsidRPr="004D3340" w:rsidRDefault="00657F4E" w:rsidP="007D739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Licensing Consultant</w:t>
            </w:r>
            <w:r w:rsidR="00BF64B1">
              <w:rPr>
                <w:rFonts w:ascii="Calibri" w:eastAsia="Times New Roman" w:hAnsi="Calibri" w:cs="Calibri"/>
                <w:color w:val="000000"/>
              </w:rPr>
              <w:t xml:space="preserve"> 1</w:t>
            </w:r>
          </w:p>
        </w:tc>
        <w:tc>
          <w:tcPr>
            <w:tcW w:w="1260" w:type="dxa"/>
            <w:noWrap/>
          </w:tcPr>
          <w:p w14:paraId="2ABAE216" w14:textId="55EB377A" w:rsidR="007D7399" w:rsidRPr="004D3340" w:rsidRDefault="00686A2E" w:rsidP="00930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(423) 634-</w:t>
            </w:r>
            <w:r w:rsidR="009307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2477</w:t>
            </w:r>
          </w:p>
        </w:tc>
        <w:tc>
          <w:tcPr>
            <w:tcW w:w="2851" w:type="dxa"/>
            <w:noWrap/>
          </w:tcPr>
          <w:p w14:paraId="5E80418E" w14:textId="319AD04F" w:rsidR="00B86850" w:rsidRPr="004D3340" w:rsidRDefault="00B86850" w:rsidP="007D7399">
            <w:pPr>
              <w:rPr>
                <w:rFonts w:ascii="Calibri" w:eastAsia="Times New Roman" w:hAnsi="Calibri" w:cs="Calibri"/>
                <w:color w:val="000000"/>
              </w:rPr>
            </w:pPr>
            <w:hyperlink r:id="rId123" w:history="1">
              <w:r w:rsidRPr="00F40C3D">
                <w:rPr>
                  <w:rStyle w:val="Hyperlink"/>
                  <w:rFonts w:ascii="Calibri" w:eastAsia="Times New Roman" w:hAnsi="Calibri" w:cs="Calibri"/>
                </w:rPr>
                <w:t>Caroline.Kindiger@tn.gov</w:t>
              </w:r>
            </w:hyperlink>
          </w:p>
        </w:tc>
        <w:tc>
          <w:tcPr>
            <w:tcW w:w="1437" w:type="dxa"/>
            <w:vMerge/>
            <w:hideMark/>
          </w:tcPr>
          <w:p w14:paraId="795FBD13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bookmarkEnd w:id="9"/>
      <w:tr w:rsidR="00536068" w:rsidRPr="004D3340" w14:paraId="7425D958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4F986332" w14:textId="718D550C" w:rsidR="007D7399" w:rsidRPr="00152AA6" w:rsidRDefault="007D7399" w:rsidP="007D7399">
            <w:pPr>
              <w:jc w:val="center"/>
              <w:rPr>
                <w:rFonts w:ascii="Calibri" w:eastAsia="Times New Roman" w:hAnsi="Calibri" w:cs="Calibri"/>
              </w:rPr>
            </w:pPr>
            <w:r w:rsidRPr="37944FF4">
              <w:rPr>
                <w:rFonts w:ascii="Calibri" w:eastAsia="Times New Roman" w:hAnsi="Calibri" w:cs="Calibri"/>
              </w:rPr>
              <w:t xml:space="preserve">Amy </w:t>
            </w:r>
            <w:r>
              <w:rPr>
                <w:rFonts w:ascii="Calibri" w:eastAsia="Times New Roman" w:hAnsi="Calibri" w:cs="Calibri"/>
              </w:rPr>
              <w:t>Smythe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2422664F" w14:textId="77777777" w:rsidR="007D7399" w:rsidRPr="00152AA6" w:rsidRDefault="007D7399" w:rsidP="007D7399">
            <w:pPr>
              <w:rPr>
                <w:rFonts w:ascii="Calibri" w:eastAsia="Times New Roman" w:hAnsi="Calibri" w:cs="Calibri"/>
              </w:rPr>
            </w:pPr>
            <w:r w:rsidRPr="37944FF4">
              <w:rPr>
                <w:rFonts w:ascii="Calibri" w:eastAsia="Times New Roman" w:hAnsi="Calibri" w:cs="Calibri"/>
              </w:rPr>
              <w:t>Field Supervisor 2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56BBA2D0" w14:textId="68384B4D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3F4EC28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934D7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615</w:t>
            </w:r>
            <w:r w:rsidRPr="3F4EC28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 215-1691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7761F5A7" w14:textId="651387BC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3F4EC284">
              <w:rPr>
                <w:rFonts w:ascii="Calibri" w:eastAsia="Times New Roman" w:hAnsi="Calibri" w:cs="Calibri"/>
                <w:color w:val="0563C1"/>
                <w:u w:val="single"/>
              </w:rPr>
              <w:t>Amy.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t>Smythe@tn.gov</w:t>
            </w:r>
          </w:p>
        </w:tc>
        <w:tc>
          <w:tcPr>
            <w:tcW w:w="1437" w:type="dxa"/>
            <w:vMerge w:val="restart"/>
            <w:hideMark/>
          </w:tcPr>
          <w:p w14:paraId="0419FDAF" w14:textId="1FC640E5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40">
              <w:rPr>
                <w:rFonts w:ascii="Calibri" w:eastAsia="Times New Roman" w:hAnsi="Calibri" w:cs="Calibri"/>
                <w:color w:val="000000"/>
              </w:rPr>
              <w:t xml:space="preserve">Cannon, Clay, Cumberland, DeKalb, Fentress, </w:t>
            </w:r>
            <w:r w:rsidRPr="004D3340">
              <w:rPr>
                <w:rFonts w:ascii="Calibri" w:eastAsia="Times New Roman" w:hAnsi="Calibri" w:cs="Calibri"/>
                <w:color w:val="000000"/>
              </w:rPr>
              <w:lastRenderedPageBreak/>
              <w:t>Jackson, Macon, Overton, Pickett, Putnam, Smith, Van Buren, Warren, White</w:t>
            </w:r>
          </w:p>
        </w:tc>
      </w:tr>
      <w:tr w:rsidR="00536068" w:rsidRPr="004D3340" w14:paraId="3DE87059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27B7D546" w14:textId="257BB3A4" w:rsidR="007D7399" w:rsidRPr="00152AA6" w:rsidRDefault="007D7399" w:rsidP="007D7399">
            <w:pPr>
              <w:spacing w:line="259" w:lineRule="auto"/>
              <w:jc w:val="center"/>
              <w:rPr>
                <w:rFonts w:ascii="Calibri" w:eastAsia="Times New Roman" w:hAnsi="Calibri" w:cs="Calibri"/>
              </w:rPr>
            </w:pPr>
            <w:r w:rsidRPr="2FAE6195">
              <w:rPr>
                <w:rFonts w:ascii="Calibri" w:eastAsia="Times New Roman" w:hAnsi="Calibri" w:cs="Calibri"/>
              </w:rPr>
              <w:t>Sydney Fraga</w:t>
            </w:r>
          </w:p>
        </w:tc>
        <w:tc>
          <w:tcPr>
            <w:tcW w:w="3395" w:type="dxa"/>
            <w:noWrap/>
            <w:hideMark/>
          </w:tcPr>
          <w:p w14:paraId="527D9CEB" w14:textId="32C3791B" w:rsidR="007D7399" w:rsidRPr="00152AA6" w:rsidRDefault="007D7399" w:rsidP="007D7399">
            <w:r>
              <w:t xml:space="preserve">Licensing Consultant </w:t>
            </w:r>
            <w:r w:rsidR="6E8764A8">
              <w:t>2</w:t>
            </w:r>
          </w:p>
        </w:tc>
        <w:tc>
          <w:tcPr>
            <w:tcW w:w="1260" w:type="dxa"/>
            <w:noWrap/>
            <w:hideMark/>
          </w:tcPr>
          <w:p w14:paraId="41ED9353" w14:textId="31392753" w:rsidR="007D7399" w:rsidRPr="00444BF8" w:rsidRDefault="1DBD885B" w:rsidP="007D7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44BF8">
              <w:rPr>
                <w:rFonts w:ascii="Times New Roman" w:hAnsi="Times New Roman" w:cs="Times New Roman"/>
                <w:color w:val="242424"/>
                <w:sz w:val="18"/>
                <w:szCs w:val="18"/>
              </w:rPr>
              <w:t>(</w:t>
            </w:r>
            <w:r w:rsidR="007D7399" w:rsidRPr="00444BF8">
              <w:rPr>
                <w:rFonts w:ascii="Times New Roman" w:hAnsi="Times New Roman" w:cs="Times New Roman"/>
                <w:color w:val="242424"/>
                <w:sz w:val="18"/>
                <w:szCs w:val="18"/>
              </w:rPr>
              <w:t>931</w:t>
            </w:r>
            <w:r w:rsidR="0CDBBFE2" w:rsidRPr="00444BF8">
              <w:rPr>
                <w:rFonts w:ascii="Times New Roman" w:hAnsi="Times New Roman" w:cs="Times New Roman"/>
                <w:color w:val="242424"/>
                <w:sz w:val="18"/>
                <w:szCs w:val="18"/>
              </w:rPr>
              <w:t>)</w:t>
            </w:r>
            <w:r w:rsidR="007D7399" w:rsidRPr="00444BF8">
              <w:rPr>
                <w:rFonts w:ascii="Times New Roman" w:hAnsi="Times New Roman" w:cs="Times New Roman"/>
                <w:color w:val="242424"/>
                <w:sz w:val="18"/>
                <w:szCs w:val="18"/>
              </w:rPr>
              <w:t xml:space="preserve"> 650-6648</w:t>
            </w:r>
          </w:p>
        </w:tc>
        <w:tc>
          <w:tcPr>
            <w:tcW w:w="2851" w:type="dxa"/>
            <w:noWrap/>
          </w:tcPr>
          <w:p w14:paraId="05AB31F6" w14:textId="65053351" w:rsidR="007D7399" w:rsidRPr="004D3340" w:rsidRDefault="007D7399" w:rsidP="007D7399">
            <w:pPr>
              <w:spacing w:line="259" w:lineRule="auto"/>
            </w:pPr>
            <w:r w:rsidRPr="2FAE6195">
              <w:rPr>
                <w:rFonts w:ascii="Calibri" w:eastAsia="Times New Roman" w:hAnsi="Calibri" w:cs="Calibri"/>
                <w:color w:val="0563C1"/>
                <w:u w:val="single"/>
              </w:rPr>
              <w:t>Sydney.Fraga2@tn.gov</w:t>
            </w:r>
            <w:bookmarkStart w:id="10" w:name="_Hlk112919112"/>
          </w:p>
        </w:tc>
        <w:tc>
          <w:tcPr>
            <w:tcW w:w="1437" w:type="dxa"/>
            <w:vMerge/>
            <w:hideMark/>
          </w:tcPr>
          <w:p w14:paraId="13A862F1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5FDF76E5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92AD409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40">
              <w:rPr>
                <w:rFonts w:ascii="Calibri" w:eastAsia="Times New Roman" w:hAnsi="Calibri" w:cs="Calibri"/>
                <w:color w:val="000000"/>
              </w:rPr>
              <w:t>Mia Bowling</w:t>
            </w:r>
          </w:p>
        </w:tc>
        <w:tc>
          <w:tcPr>
            <w:tcW w:w="3395" w:type="dxa"/>
            <w:noWrap/>
            <w:hideMark/>
          </w:tcPr>
          <w:p w14:paraId="1B151E9C" w14:textId="19E44128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75355F">
              <w:t>Licensing Consultant 2</w:t>
            </w:r>
          </w:p>
        </w:tc>
        <w:tc>
          <w:tcPr>
            <w:tcW w:w="1260" w:type="dxa"/>
            <w:noWrap/>
            <w:hideMark/>
          </w:tcPr>
          <w:p w14:paraId="14440923" w14:textId="77777777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735-5507</w:t>
            </w:r>
          </w:p>
        </w:tc>
        <w:tc>
          <w:tcPr>
            <w:tcW w:w="2851" w:type="dxa"/>
            <w:noWrap/>
            <w:hideMark/>
          </w:tcPr>
          <w:p w14:paraId="111F3B9D" w14:textId="77777777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4D3340">
              <w:rPr>
                <w:rFonts w:ascii="Calibri" w:eastAsia="Times New Roman" w:hAnsi="Calibri" w:cs="Calibri"/>
                <w:color w:val="0563C1"/>
                <w:u w:val="single"/>
              </w:rPr>
              <w:t>Mia.Bowling@tn.gov</w:t>
            </w:r>
          </w:p>
        </w:tc>
        <w:tc>
          <w:tcPr>
            <w:tcW w:w="1437" w:type="dxa"/>
            <w:vMerge/>
            <w:hideMark/>
          </w:tcPr>
          <w:p w14:paraId="763EBCD7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45AFC850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1AE11386" w14:textId="03438096" w:rsidR="007D7399" w:rsidRPr="004D3340" w:rsidRDefault="007D7399" w:rsidP="007D7399">
            <w:pPr>
              <w:spacing w:line="259" w:lineRule="auto"/>
              <w:jc w:val="center"/>
              <w:rPr>
                <w:rFonts w:ascii="Calibri" w:eastAsia="Times New Roman" w:hAnsi="Calibri" w:cs="Calibri"/>
              </w:rPr>
            </w:pPr>
            <w:r w:rsidRPr="7DCD2D85">
              <w:rPr>
                <w:rFonts w:ascii="Calibri" w:eastAsia="Times New Roman" w:hAnsi="Calibri" w:cs="Calibri"/>
              </w:rPr>
              <w:lastRenderedPageBreak/>
              <w:t>Jennifer N. Eldridge</w:t>
            </w:r>
          </w:p>
        </w:tc>
        <w:tc>
          <w:tcPr>
            <w:tcW w:w="3395" w:type="dxa"/>
            <w:noWrap/>
            <w:hideMark/>
          </w:tcPr>
          <w:p w14:paraId="47B6B779" w14:textId="5FF568BD" w:rsidR="007D7399" w:rsidRPr="004D3340" w:rsidRDefault="007D7399" w:rsidP="19B89F1A">
            <w:r>
              <w:t xml:space="preserve">Licensing Consultant </w:t>
            </w:r>
            <w:r w:rsidR="1F8BC062">
              <w:t>2</w:t>
            </w:r>
          </w:p>
        </w:tc>
        <w:tc>
          <w:tcPr>
            <w:tcW w:w="1260" w:type="dxa"/>
            <w:noWrap/>
            <w:hideMark/>
          </w:tcPr>
          <w:p w14:paraId="47A974D9" w14:textId="005860E0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7DCD2D8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(931) 650-6386</w:t>
            </w:r>
          </w:p>
        </w:tc>
        <w:tc>
          <w:tcPr>
            <w:tcW w:w="2851" w:type="dxa"/>
            <w:noWrap/>
            <w:hideMark/>
          </w:tcPr>
          <w:p w14:paraId="4AF48525" w14:textId="6C9FFD63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7DCD2D85">
              <w:rPr>
                <w:rFonts w:ascii="Calibri" w:eastAsia="Times New Roman" w:hAnsi="Calibri" w:cs="Calibri"/>
                <w:color w:val="0563C1"/>
                <w:u w:val="single"/>
              </w:rPr>
              <w:t>Jennifer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t>.</w:t>
            </w:r>
            <w:r w:rsidRPr="7DCD2D85">
              <w:rPr>
                <w:rFonts w:ascii="Calibri" w:eastAsia="Times New Roman" w:hAnsi="Calibri" w:cs="Calibri"/>
                <w:color w:val="0563C1"/>
                <w:u w:val="single"/>
              </w:rPr>
              <w:t>N.Eldridge@tn.gov</w:t>
            </w:r>
          </w:p>
        </w:tc>
        <w:tc>
          <w:tcPr>
            <w:tcW w:w="1437" w:type="dxa"/>
            <w:vMerge/>
            <w:hideMark/>
          </w:tcPr>
          <w:p w14:paraId="21A4ADE4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45D7B200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3A47FA8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D3340">
              <w:rPr>
                <w:rFonts w:ascii="Calibri" w:eastAsia="Times New Roman" w:hAnsi="Calibri" w:cs="Calibri"/>
                <w:color w:val="000000"/>
              </w:rPr>
              <w:t>Julie Vance</w:t>
            </w:r>
          </w:p>
        </w:tc>
        <w:tc>
          <w:tcPr>
            <w:tcW w:w="3395" w:type="dxa"/>
            <w:noWrap/>
            <w:hideMark/>
          </w:tcPr>
          <w:p w14:paraId="58C1F44C" w14:textId="5A330CFF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75355F">
              <w:t>Licensing Consultant 2</w:t>
            </w:r>
          </w:p>
        </w:tc>
        <w:tc>
          <w:tcPr>
            <w:tcW w:w="1260" w:type="dxa"/>
            <w:noWrap/>
            <w:hideMark/>
          </w:tcPr>
          <w:p w14:paraId="23C5DE27" w14:textId="77777777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33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(615) 735-5741</w:t>
            </w:r>
          </w:p>
        </w:tc>
        <w:tc>
          <w:tcPr>
            <w:tcW w:w="2851" w:type="dxa"/>
            <w:noWrap/>
            <w:hideMark/>
          </w:tcPr>
          <w:p w14:paraId="78E85023" w14:textId="77777777" w:rsidR="007D7399" w:rsidRPr="004D3340" w:rsidRDefault="007D7399" w:rsidP="007D7399">
            <w:pPr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4" w:history="1">
              <w:r w:rsidRPr="004D3340">
                <w:rPr>
                  <w:rFonts w:ascii="Calibri" w:eastAsia="Times New Roman" w:hAnsi="Calibri" w:cs="Calibri"/>
                  <w:color w:val="0563C1"/>
                  <w:u w:val="single"/>
                </w:rPr>
                <w:t>Julie.Vance@tn.gov</w:t>
              </w:r>
            </w:hyperlink>
          </w:p>
        </w:tc>
        <w:tc>
          <w:tcPr>
            <w:tcW w:w="1437" w:type="dxa"/>
            <w:vMerge/>
            <w:hideMark/>
          </w:tcPr>
          <w:p w14:paraId="035743FB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59649D44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ED47E37" w14:textId="03F3C325" w:rsidR="007D7399" w:rsidRPr="004D3340" w:rsidRDefault="007D7399" w:rsidP="007D7399">
            <w:pPr>
              <w:spacing w:line="259" w:lineRule="auto"/>
              <w:jc w:val="center"/>
              <w:rPr>
                <w:rFonts w:ascii="Calibri" w:eastAsia="Times New Roman" w:hAnsi="Calibri" w:cs="Calibri"/>
              </w:rPr>
            </w:pPr>
            <w:r w:rsidRPr="21C94C8F">
              <w:rPr>
                <w:rFonts w:ascii="Calibri" w:eastAsia="Times New Roman" w:hAnsi="Calibri" w:cs="Calibri"/>
              </w:rPr>
              <w:t>Stephanie Shrum</w:t>
            </w:r>
          </w:p>
        </w:tc>
        <w:tc>
          <w:tcPr>
            <w:tcW w:w="3395" w:type="dxa"/>
            <w:noWrap/>
            <w:hideMark/>
          </w:tcPr>
          <w:p w14:paraId="38FB0A7A" w14:textId="13B11312" w:rsidR="007D7399" w:rsidRPr="004D3340" w:rsidRDefault="007D7399" w:rsidP="007D7399">
            <w:pPr>
              <w:rPr>
                <w:rFonts w:ascii="Calibri" w:eastAsia="Times New Roman" w:hAnsi="Calibri" w:cs="Calibri"/>
              </w:rPr>
            </w:pPr>
            <w:r w:rsidRPr="21C94C8F">
              <w:t xml:space="preserve">Licensing Consultant </w:t>
            </w:r>
            <w:r>
              <w:t>2</w:t>
            </w:r>
          </w:p>
        </w:tc>
        <w:tc>
          <w:tcPr>
            <w:tcW w:w="1260" w:type="dxa"/>
            <w:noWrap/>
            <w:hideMark/>
          </w:tcPr>
          <w:p w14:paraId="53CD5D03" w14:textId="5472EDB9" w:rsidR="007D7399" w:rsidRDefault="007D7399" w:rsidP="007D73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21C94C8F">
              <w:rPr>
                <w:rFonts w:ascii="Times New Roman" w:eastAsia="Times New Roman" w:hAnsi="Times New Roman" w:cs="Times New Roman"/>
                <w:sz w:val="18"/>
                <w:szCs w:val="18"/>
              </w:rPr>
              <w:t>(931) 837-4783</w:t>
            </w:r>
          </w:p>
        </w:tc>
        <w:tc>
          <w:tcPr>
            <w:tcW w:w="2851" w:type="dxa"/>
            <w:noWrap/>
            <w:hideMark/>
          </w:tcPr>
          <w:p w14:paraId="743818DE" w14:textId="3287E73D" w:rsidR="007D7399" w:rsidRPr="004D3340" w:rsidRDefault="007D7399" w:rsidP="007D7399">
            <w:pPr>
              <w:rPr>
                <w:rFonts w:ascii="Calibri" w:eastAsia="Calibri" w:hAnsi="Calibri" w:cs="Calibri"/>
              </w:rPr>
            </w:pPr>
            <w:hyperlink r:id="rId125">
              <w:r w:rsidRPr="7DCD2D85">
                <w:rPr>
                  <w:rStyle w:val="Hyperlink"/>
                  <w:rFonts w:ascii="Calibri" w:eastAsia="Calibri" w:hAnsi="Calibri" w:cs="Calibri"/>
                </w:rPr>
                <w:t>Stephanie.Shrum@tn.gov</w:t>
              </w:r>
            </w:hyperlink>
          </w:p>
          <w:p w14:paraId="1E302777" w14:textId="5821C208" w:rsidR="007D7399" w:rsidRPr="004D3340" w:rsidRDefault="007D7399" w:rsidP="007D7399">
            <w:pPr>
              <w:rPr>
                <w:rFonts w:ascii="Calibri" w:eastAsia="Calibri" w:hAnsi="Calibri" w:cs="Calibri"/>
                <w:u w:val="single"/>
              </w:rPr>
            </w:pPr>
          </w:p>
        </w:tc>
        <w:tc>
          <w:tcPr>
            <w:tcW w:w="1437" w:type="dxa"/>
            <w:vMerge/>
            <w:hideMark/>
          </w:tcPr>
          <w:p w14:paraId="3866C371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04740A00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03F22408" w14:textId="6A367D34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Lindsey Beach</w:t>
            </w:r>
          </w:p>
        </w:tc>
        <w:tc>
          <w:tcPr>
            <w:tcW w:w="3395" w:type="dxa"/>
            <w:noWrap/>
            <w:hideMark/>
          </w:tcPr>
          <w:p w14:paraId="7B5CF0B7" w14:textId="610E8AC1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r w:rsidRPr="0075355F">
              <w:t>Licensing Consultant 2</w:t>
            </w:r>
          </w:p>
        </w:tc>
        <w:tc>
          <w:tcPr>
            <w:tcW w:w="1260" w:type="dxa"/>
            <w:noWrap/>
            <w:hideMark/>
          </w:tcPr>
          <w:p w14:paraId="378B83F5" w14:textId="53D9F416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81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(931) 528-9844</w:t>
            </w:r>
          </w:p>
        </w:tc>
        <w:tc>
          <w:tcPr>
            <w:tcW w:w="2851" w:type="dxa"/>
            <w:noWrap/>
            <w:hideMark/>
          </w:tcPr>
          <w:p w14:paraId="7E5221FF" w14:textId="1B6AA017" w:rsidR="007D7399" w:rsidRPr="004D3340" w:rsidRDefault="007D7399" w:rsidP="007D7399">
            <w:pPr>
              <w:rPr>
                <w:rFonts w:ascii="Calibri" w:eastAsia="Times New Roman" w:hAnsi="Calibri" w:cs="Calibri"/>
                <w:color w:val="000000"/>
              </w:rPr>
            </w:pPr>
            <w:hyperlink r:id="rId126" w:history="1">
              <w:r w:rsidRPr="00C96133">
                <w:rPr>
                  <w:rStyle w:val="Hyperlink"/>
                  <w:rFonts w:ascii="Calibri" w:eastAsia="Times New Roman" w:hAnsi="Calibri" w:cs="Calibri"/>
                </w:rPr>
                <w:t>Lindsey.Beach@tn.gov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37" w:type="dxa"/>
            <w:vMerge/>
            <w:hideMark/>
          </w:tcPr>
          <w:p w14:paraId="2FEF253B" w14:textId="7777777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bookmarkEnd w:id="10"/>
      <w:tr w:rsidR="00536068" w:rsidRPr="004D3340" w14:paraId="440D5B9D" w14:textId="77777777" w:rsidTr="00715C24">
        <w:trPr>
          <w:trHeight w:val="615"/>
        </w:trPr>
        <w:tc>
          <w:tcPr>
            <w:tcW w:w="1847" w:type="dxa"/>
            <w:shd w:val="clear" w:color="auto" w:fill="A6A6A6" w:themeFill="background1" w:themeFillShade="A6"/>
            <w:noWrap/>
            <w:hideMark/>
          </w:tcPr>
          <w:p w14:paraId="25CB6421" w14:textId="77777777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Cynthia C. Roberts</w:t>
            </w:r>
          </w:p>
        </w:tc>
        <w:tc>
          <w:tcPr>
            <w:tcW w:w="3395" w:type="dxa"/>
            <w:shd w:val="clear" w:color="auto" w:fill="A6A6A6" w:themeFill="background1" w:themeFillShade="A6"/>
            <w:noWrap/>
            <w:hideMark/>
          </w:tcPr>
          <w:p w14:paraId="06CCFF63" w14:textId="5E1BAE46" w:rsidR="007D7399" w:rsidRPr="004D3340" w:rsidRDefault="007D7399" w:rsidP="007D73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Program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Director</w:t>
            </w:r>
          </w:p>
        </w:tc>
        <w:tc>
          <w:tcPr>
            <w:tcW w:w="1260" w:type="dxa"/>
            <w:shd w:val="clear" w:color="auto" w:fill="A6A6A6" w:themeFill="background1" w:themeFillShade="A6"/>
            <w:noWrap/>
            <w:hideMark/>
          </w:tcPr>
          <w:p w14:paraId="016E31B1" w14:textId="77777777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D33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(615) 206-6634</w:t>
            </w:r>
          </w:p>
        </w:tc>
        <w:tc>
          <w:tcPr>
            <w:tcW w:w="2851" w:type="dxa"/>
            <w:shd w:val="clear" w:color="auto" w:fill="A6A6A6" w:themeFill="background1" w:themeFillShade="A6"/>
            <w:noWrap/>
            <w:hideMark/>
          </w:tcPr>
          <w:p w14:paraId="7B74F3AB" w14:textId="77777777" w:rsidR="007D7399" w:rsidRPr="004D3340" w:rsidRDefault="3A18A15C" w:rsidP="007D7399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</w:pPr>
            <w:hyperlink r:id="rId127">
              <w:r w:rsidRPr="2EFB4B7A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 xml:space="preserve">Cynthia.C.Roberts@tn.gov </w:t>
              </w:r>
            </w:hyperlink>
          </w:p>
        </w:tc>
        <w:tc>
          <w:tcPr>
            <w:tcW w:w="1437" w:type="dxa"/>
            <w:shd w:val="clear" w:color="auto" w:fill="A6A6A6" w:themeFill="background1" w:themeFillShade="A6"/>
            <w:noWrap/>
            <w:hideMark/>
          </w:tcPr>
          <w:p w14:paraId="50B4D2F2" w14:textId="5964F111" w:rsidR="007D7399" w:rsidRPr="004D3340" w:rsidRDefault="007D7399" w:rsidP="007D73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Statewide</w:t>
            </w:r>
          </w:p>
        </w:tc>
      </w:tr>
      <w:tr w:rsidR="00536068" w14:paraId="2B757FC4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6B730708" w14:textId="048AE847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>Rachel Sloan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26375302" w14:textId="2AFFA1B7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Administrative Assistant 2 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4CF165F4" w14:textId="6212767B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40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(615) 899-1360 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6CC6A037" w14:textId="59546B0D" w:rsidR="200CEA43" w:rsidRDefault="200CEA43" w:rsidP="200CEA43">
            <w:hyperlink r:id="rId128">
              <w:r w:rsidRPr="200CEA43">
                <w:rPr>
                  <w:rStyle w:val="Hyperlink"/>
                  <w:rFonts w:ascii="Calibri" w:eastAsia="Calibri" w:hAnsi="Calibri" w:cs="Calibri"/>
                </w:rPr>
                <w:t>rachel.sloan@tn.gov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 </w:t>
            </w:r>
          </w:p>
        </w:tc>
        <w:tc>
          <w:tcPr>
            <w:tcW w:w="1437" w:type="dxa"/>
            <w:vMerge w:val="restart"/>
            <w:shd w:val="clear" w:color="auto" w:fill="FFFFFF" w:themeFill="background1"/>
            <w:noWrap/>
            <w:hideMark/>
          </w:tcPr>
          <w:p w14:paraId="7CB9650F" w14:textId="55688452" w:rsidR="2EFB4B7A" w:rsidRDefault="2EFB4B7A" w:rsidP="2EFB4B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7289A2F4" w14:textId="10810D8B" w:rsidR="007D7399" w:rsidRDefault="007D7399" w:rsidP="200CEA43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200CEA43">
              <w:rPr>
                <w:rFonts w:ascii="Calibri" w:eastAsia="Times New Roman" w:hAnsi="Calibri" w:cs="Calibri"/>
                <w:color w:val="000000" w:themeColor="text1"/>
              </w:rPr>
              <w:t>Statewide</w:t>
            </w:r>
          </w:p>
        </w:tc>
      </w:tr>
      <w:tr w:rsidR="00536068" w:rsidRPr="004D3340" w14:paraId="05926113" w14:textId="77777777" w:rsidTr="00715C24">
        <w:trPr>
          <w:trHeight w:val="300"/>
        </w:trPr>
        <w:tc>
          <w:tcPr>
            <w:tcW w:w="1847" w:type="dxa"/>
            <w:shd w:val="clear" w:color="auto" w:fill="D9D9D9" w:themeFill="background1" w:themeFillShade="D9"/>
            <w:noWrap/>
            <w:hideMark/>
          </w:tcPr>
          <w:p w14:paraId="36EDCF27" w14:textId="08F7FA3A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Wendy Pasch 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  <w:hideMark/>
          </w:tcPr>
          <w:p w14:paraId="37BF83BB" w14:textId="47DDA51A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Manager 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14:paraId="1ED03AFB" w14:textId="291EA109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40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(615) 532-5183 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  <w:hideMark/>
          </w:tcPr>
          <w:p w14:paraId="08602C10" w14:textId="424B46AB" w:rsidR="200CEA43" w:rsidRDefault="200CEA43" w:rsidP="200CEA43">
            <w:hyperlink r:id="rId129">
              <w:r w:rsidRPr="200CEA43">
                <w:rPr>
                  <w:rStyle w:val="Hyperlink"/>
                  <w:rFonts w:ascii="Calibri" w:eastAsia="Calibri" w:hAnsi="Calibri" w:cs="Calibri"/>
                </w:rPr>
                <w:t>Wendy.Pasch@tn.gov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6B6E67D6" w14:textId="10810D8B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Statewide</w:t>
            </w:r>
          </w:p>
        </w:tc>
      </w:tr>
      <w:tr w:rsidR="00536068" w:rsidRPr="004D3340" w14:paraId="6C9EE553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78E777A6" w14:textId="5524EA58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Tasheka Verser </w:t>
            </w:r>
          </w:p>
        </w:tc>
        <w:tc>
          <w:tcPr>
            <w:tcW w:w="3395" w:type="dxa"/>
            <w:noWrap/>
            <w:hideMark/>
          </w:tcPr>
          <w:p w14:paraId="6A03FCF2" w14:textId="2E2DFF18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  <w:hideMark/>
          </w:tcPr>
          <w:p w14:paraId="76233B70" w14:textId="452C6C18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(731) 421-6826 </w:t>
            </w:r>
          </w:p>
        </w:tc>
        <w:tc>
          <w:tcPr>
            <w:tcW w:w="2851" w:type="dxa"/>
            <w:noWrap/>
            <w:hideMark/>
          </w:tcPr>
          <w:p w14:paraId="2A7AF2DD" w14:textId="45C4EC14" w:rsidR="200CEA43" w:rsidRDefault="200CEA43" w:rsidP="200CEA43">
            <w:hyperlink r:id="rId130">
              <w:r w:rsidRPr="200CEA43">
                <w:rPr>
                  <w:rStyle w:val="Hyperlink"/>
                  <w:rFonts w:ascii="Calibri" w:eastAsia="Calibri" w:hAnsi="Calibri" w:cs="Calibri"/>
                </w:rPr>
                <w:t>Tasheka.G.Verser@tn.gov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4A3EF737" w14:textId="17F6BA81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79607C6C" w14:textId="77777777" w:rsidTr="00715C24">
        <w:trPr>
          <w:trHeight w:val="290"/>
        </w:trPr>
        <w:tc>
          <w:tcPr>
            <w:tcW w:w="1847" w:type="dxa"/>
            <w:noWrap/>
          </w:tcPr>
          <w:p w14:paraId="70274646" w14:textId="5616FDE7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Rachel Peters </w:t>
            </w:r>
          </w:p>
        </w:tc>
        <w:tc>
          <w:tcPr>
            <w:tcW w:w="3395" w:type="dxa"/>
            <w:noWrap/>
          </w:tcPr>
          <w:p w14:paraId="5A272290" w14:textId="774C5ABF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</w:tcPr>
          <w:p w14:paraId="185C846B" w14:textId="74EAFD3A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40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(731) 426-6108 </w:t>
            </w:r>
          </w:p>
        </w:tc>
        <w:tc>
          <w:tcPr>
            <w:tcW w:w="2851" w:type="dxa"/>
            <w:noWrap/>
          </w:tcPr>
          <w:p w14:paraId="609684E8" w14:textId="285849EB" w:rsidR="200CEA43" w:rsidRDefault="200CEA43" w:rsidP="200CEA43">
            <w:hyperlink r:id="rId131">
              <w:r w:rsidRPr="200CEA43">
                <w:rPr>
                  <w:rStyle w:val="Hyperlink"/>
                  <w:rFonts w:ascii="Calibri" w:eastAsia="Calibri" w:hAnsi="Calibri" w:cs="Calibri"/>
                </w:rPr>
                <w:t>Rachel.Peters@tn.gov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09EA3784" w14:textId="254DC3C7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2FD3A107" w14:textId="77777777" w:rsidTr="00715C24">
        <w:trPr>
          <w:trHeight w:val="290"/>
        </w:trPr>
        <w:tc>
          <w:tcPr>
            <w:tcW w:w="1847" w:type="dxa"/>
            <w:noWrap/>
          </w:tcPr>
          <w:p w14:paraId="16332EF4" w14:textId="044CCFD1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Lynn Spearman </w:t>
            </w:r>
          </w:p>
        </w:tc>
        <w:tc>
          <w:tcPr>
            <w:tcW w:w="3395" w:type="dxa"/>
            <w:noWrap/>
          </w:tcPr>
          <w:p w14:paraId="19533818" w14:textId="1AD2C0EE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</w:tcPr>
          <w:p w14:paraId="679AE407" w14:textId="6A22472C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40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(615) 907-9379 </w:t>
            </w:r>
          </w:p>
        </w:tc>
        <w:tc>
          <w:tcPr>
            <w:tcW w:w="2851" w:type="dxa"/>
            <w:noWrap/>
          </w:tcPr>
          <w:p w14:paraId="0F5536EE" w14:textId="72A9D1AA" w:rsidR="200CEA43" w:rsidRDefault="200CEA43" w:rsidP="200CEA43">
            <w:hyperlink r:id="rId132">
              <w:r w:rsidRPr="200CEA43">
                <w:rPr>
                  <w:rStyle w:val="Hyperlink"/>
                  <w:rFonts w:ascii="Calibri" w:eastAsia="Calibri" w:hAnsi="Calibri" w:cs="Calibri"/>
                </w:rPr>
                <w:t>Lynn.Spearman@tn.gov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1386A77A" w14:textId="431B8D34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:rsidRPr="004D3340" w14:paraId="01C24647" w14:textId="77777777" w:rsidTr="00715C24">
        <w:trPr>
          <w:trHeight w:val="290"/>
        </w:trPr>
        <w:tc>
          <w:tcPr>
            <w:tcW w:w="1847" w:type="dxa"/>
            <w:noWrap/>
          </w:tcPr>
          <w:p w14:paraId="2C932F08" w14:textId="70AE9007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Rachael Pogue </w:t>
            </w:r>
          </w:p>
        </w:tc>
        <w:tc>
          <w:tcPr>
            <w:tcW w:w="3395" w:type="dxa"/>
            <w:noWrap/>
          </w:tcPr>
          <w:p w14:paraId="62FC8373" w14:textId="12F7CE31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</w:tcPr>
          <w:p w14:paraId="19D266A9" w14:textId="0A8B9842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(615) 253-8736 </w:t>
            </w:r>
          </w:p>
        </w:tc>
        <w:tc>
          <w:tcPr>
            <w:tcW w:w="2851" w:type="dxa"/>
            <w:noWrap/>
          </w:tcPr>
          <w:p w14:paraId="1938D5BD" w14:textId="3134CAFA" w:rsidR="200CEA43" w:rsidRDefault="200CEA43" w:rsidP="200CEA43">
            <w:hyperlink r:id="rId133">
              <w:r w:rsidRPr="200CEA43">
                <w:rPr>
                  <w:rStyle w:val="Hyperlink"/>
                  <w:rFonts w:ascii="Calibri" w:eastAsia="Calibri" w:hAnsi="Calibri" w:cs="Calibri"/>
                </w:rPr>
                <w:t>Rachael.Pogue@tn.gov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76B11011" w14:textId="5A1C07E5" w:rsidR="007D7399" w:rsidRPr="004D3340" w:rsidRDefault="007D7399" w:rsidP="007D73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068" w14:paraId="69C81E27" w14:textId="77777777" w:rsidTr="00715C24">
        <w:trPr>
          <w:trHeight w:val="290"/>
        </w:trPr>
        <w:tc>
          <w:tcPr>
            <w:tcW w:w="1847" w:type="dxa"/>
            <w:noWrap/>
          </w:tcPr>
          <w:p w14:paraId="030C5C43" w14:textId="320EFD24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Rashina Conway </w:t>
            </w:r>
          </w:p>
        </w:tc>
        <w:tc>
          <w:tcPr>
            <w:tcW w:w="3395" w:type="dxa"/>
            <w:noWrap/>
          </w:tcPr>
          <w:p w14:paraId="5CA23818" w14:textId="0EF2FAD9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</w:tcPr>
          <w:p w14:paraId="6212D0FF" w14:textId="62E53E86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(901) 213-1427 </w:t>
            </w:r>
          </w:p>
        </w:tc>
        <w:tc>
          <w:tcPr>
            <w:tcW w:w="2851" w:type="dxa"/>
            <w:noWrap/>
          </w:tcPr>
          <w:p w14:paraId="12F0CDB4" w14:textId="06B73CB5" w:rsidR="200CEA43" w:rsidRDefault="200CEA43" w:rsidP="200CEA43">
            <w:hyperlink r:id="rId134">
              <w:r w:rsidRPr="200CEA43">
                <w:rPr>
                  <w:rStyle w:val="Hyperlink"/>
                  <w:rFonts w:ascii="Calibri" w:eastAsia="Calibri" w:hAnsi="Calibri" w:cs="Calibri"/>
                </w:rPr>
                <w:t>Rashina.D.Conway@tn.gov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12996C40" w14:textId="77FCFACB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1468655E" w14:textId="77777777" w:rsidTr="00715C24">
        <w:trPr>
          <w:trHeight w:val="290"/>
        </w:trPr>
        <w:tc>
          <w:tcPr>
            <w:tcW w:w="1847" w:type="dxa"/>
            <w:noWrap/>
          </w:tcPr>
          <w:p w14:paraId="55AC1495" w14:textId="34C06195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Laurie Cox </w:t>
            </w:r>
          </w:p>
        </w:tc>
        <w:tc>
          <w:tcPr>
            <w:tcW w:w="3395" w:type="dxa"/>
            <w:noWrap/>
          </w:tcPr>
          <w:p w14:paraId="3E91F2E1" w14:textId="325584D4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</w:tcPr>
          <w:p w14:paraId="2D52FFAC" w14:textId="70C6D5CE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40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(731) 593-6358 </w:t>
            </w:r>
          </w:p>
        </w:tc>
        <w:tc>
          <w:tcPr>
            <w:tcW w:w="2851" w:type="dxa"/>
            <w:noWrap/>
          </w:tcPr>
          <w:p w14:paraId="273B057E" w14:textId="1BE039DE" w:rsidR="200CEA43" w:rsidRDefault="200CEA43" w:rsidP="200CEA43">
            <w:hyperlink r:id="rId135">
              <w:r w:rsidRPr="200CEA43">
                <w:rPr>
                  <w:rStyle w:val="Hyperlink"/>
                  <w:rFonts w:ascii="Calibri" w:eastAsia="Calibri" w:hAnsi="Calibri" w:cs="Calibri"/>
                </w:rPr>
                <w:t>laurie.cox@tn.gov</w:t>
              </w:r>
            </w:hyperlink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  </w:t>
            </w:r>
          </w:p>
        </w:tc>
        <w:tc>
          <w:tcPr>
            <w:tcW w:w="1437" w:type="dxa"/>
            <w:vMerge/>
            <w:noWrap/>
            <w:hideMark/>
          </w:tcPr>
          <w:p w14:paraId="22658D0B" w14:textId="77777777" w:rsidR="007D7399" w:rsidRDefault="007D7399" w:rsidP="007D7399"/>
        </w:tc>
      </w:tr>
      <w:tr w:rsidR="00536068" w14:paraId="5F5A212D" w14:textId="77777777" w:rsidTr="00715C24">
        <w:trPr>
          <w:trHeight w:val="290"/>
        </w:trPr>
        <w:tc>
          <w:tcPr>
            <w:tcW w:w="1847" w:type="dxa"/>
            <w:noWrap/>
          </w:tcPr>
          <w:p w14:paraId="6CBE983B" w14:textId="7F796B16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Jennifer Bristow </w:t>
            </w:r>
          </w:p>
        </w:tc>
        <w:tc>
          <w:tcPr>
            <w:tcW w:w="3395" w:type="dxa"/>
            <w:noWrap/>
          </w:tcPr>
          <w:p w14:paraId="06CB49CF" w14:textId="5FD49A86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</w:tcPr>
          <w:p w14:paraId="7F865625" w14:textId="71997CBD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40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(615) 571-5618 </w:t>
            </w:r>
          </w:p>
        </w:tc>
        <w:tc>
          <w:tcPr>
            <w:tcW w:w="2851" w:type="dxa"/>
            <w:noWrap/>
          </w:tcPr>
          <w:p w14:paraId="3247F8B7" w14:textId="442FCC4E" w:rsidR="200CEA43" w:rsidRDefault="200CEA43" w:rsidP="200CEA43">
            <w:hyperlink r:id="rId136">
              <w:r w:rsidRPr="200CEA43">
                <w:rPr>
                  <w:rStyle w:val="Hyperlink"/>
                  <w:rFonts w:ascii="Calibri" w:eastAsia="Calibri" w:hAnsi="Calibri" w:cs="Calibri"/>
                </w:rPr>
                <w:t>Jennifer.Bristow@tn.gov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</w:tcPr>
          <w:p w14:paraId="7D026142" w14:textId="77777777" w:rsidR="007D7399" w:rsidRDefault="007D7399" w:rsidP="007D7399"/>
        </w:tc>
      </w:tr>
      <w:tr w:rsidR="00536068" w14:paraId="34AB25C4" w14:textId="77777777" w:rsidTr="00715C24">
        <w:trPr>
          <w:trHeight w:val="290"/>
        </w:trPr>
        <w:tc>
          <w:tcPr>
            <w:tcW w:w="1847" w:type="dxa"/>
            <w:shd w:val="clear" w:color="auto" w:fill="D9D9D9" w:themeFill="background1" w:themeFillShade="D9"/>
            <w:noWrap/>
          </w:tcPr>
          <w:p w14:paraId="758474C8" w14:textId="4BCC0831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Kali McNeal </w:t>
            </w:r>
          </w:p>
        </w:tc>
        <w:tc>
          <w:tcPr>
            <w:tcW w:w="3395" w:type="dxa"/>
            <w:shd w:val="clear" w:color="auto" w:fill="D9D9D9" w:themeFill="background1" w:themeFillShade="D9"/>
            <w:noWrap/>
          </w:tcPr>
          <w:p w14:paraId="7C27168A" w14:textId="271D219E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Manager 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</w:tcPr>
          <w:p w14:paraId="5157704F" w14:textId="47C5FB22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409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(731) 426-6104 </w:t>
            </w:r>
          </w:p>
        </w:tc>
        <w:tc>
          <w:tcPr>
            <w:tcW w:w="2851" w:type="dxa"/>
            <w:shd w:val="clear" w:color="auto" w:fill="D9D9D9" w:themeFill="background1" w:themeFillShade="D9"/>
            <w:noWrap/>
          </w:tcPr>
          <w:p w14:paraId="0B3C7F6C" w14:textId="710805ED" w:rsidR="200CEA43" w:rsidRDefault="200CEA43" w:rsidP="200CEA43">
            <w:hyperlink r:id="rId137">
              <w:r w:rsidRPr="200CEA43">
                <w:rPr>
                  <w:rStyle w:val="Hyperlink"/>
                  <w:rFonts w:ascii="Calibri" w:eastAsia="Calibri" w:hAnsi="Calibri" w:cs="Calibri"/>
                </w:rPr>
                <w:t>Kali.McNeal@tn.gov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4C7E01A7" w14:textId="77777777" w:rsidR="007D7399" w:rsidRDefault="007D7399" w:rsidP="007D7399"/>
        </w:tc>
      </w:tr>
      <w:tr w:rsidR="00536068" w14:paraId="2BD3E157" w14:textId="77777777" w:rsidTr="00715C24">
        <w:trPr>
          <w:trHeight w:val="290"/>
        </w:trPr>
        <w:tc>
          <w:tcPr>
            <w:tcW w:w="1847" w:type="dxa"/>
            <w:noWrap/>
          </w:tcPr>
          <w:p w14:paraId="5C71A1CC" w14:textId="5B0F372F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Mekey Wilmoth </w:t>
            </w:r>
          </w:p>
        </w:tc>
        <w:tc>
          <w:tcPr>
            <w:tcW w:w="3395" w:type="dxa"/>
            <w:noWrap/>
          </w:tcPr>
          <w:p w14:paraId="3DFCF3FE" w14:textId="1B885A7F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</w:tcPr>
          <w:p w14:paraId="64C6EA77" w14:textId="7261423A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(423) 224-1966 </w:t>
            </w:r>
          </w:p>
        </w:tc>
        <w:tc>
          <w:tcPr>
            <w:tcW w:w="2851" w:type="dxa"/>
            <w:noWrap/>
          </w:tcPr>
          <w:p w14:paraId="3CD0632B" w14:textId="1D6A6748" w:rsidR="200CEA43" w:rsidRDefault="200CEA43" w:rsidP="200CEA43">
            <w:hyperlink r:id="rId138">
              <w:r w:rsidRPr="200CEA43">
                <w:rPr>
                  <w:rStyle w:val="Hyperlink"/>
                  <w:rFonts w:ascii="Calibri" w:eastAsia="Calibri" w:hAnsi="Calibri" w:cs="Calibri"/>
                </w:rPr>
                <w:t>Mekey.Wilmoth@tn.gov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10C19FF6" w14:textId="77777777" w:rsidR="007D7399" w:rsidRDefault="007D7399" w:rsidP="007D7399"/>
        </w:tc>
      </w:tr>
      <w:tr w:rsidR="00536068" w14:paraId="7568EDDE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39959441" w14:textId="0B240E30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Sydney Johnson </w:t>
            </w:r>
          </w:p>
        </w:tc>
        <w:tc>
          <w:tcPr>
            <w:tcW w:w="3395" w:type="dxa"/>
            <w:noWrap/>
            <w:hideMark/>
          </w:tcPr>
          <w:p w14:paraId="591B292D" w14:textId="58BA35E4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  <w:hideMark/>
          </w:tcPr>
          <w:p w14:paraId="71772816" w14:textId="611F60DF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(615) 987-1726 </w:t>
            </w:r>
          </w:p>
        </w:tc>
        <w:tc>
          <w:tcPr>
            <w:tcW w:w="2851" w:type="dxa"/>
            <w:noWrap/>
            <w:hideMark/>
          </w:tcPr>
          <w:p w14:paraId="4ED35CAE" w14:textId="18F96ABB" w:rsidR="200CEA43" w:rsidRDefault="200CEA43" w:rsidP="200CEA43">
            <w:hyperlink r:id="rId139">
              <w:r w:rsidRPr="200CEA43">
                <w:rPr>
                  <w:rStyle w:val="Hyperlink"/>
                  <w:rFonts w:ascii="Calibri" w:eastAsia="Calibri" w:hAnsi="Calibri" w:cs="Calibri"/>
                </w:rPr>
                <w:t>Sydney.1.Johnson@tn.gov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3F9A7079" w14:textId="49EC81CC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098E3F83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69BB546D" w14:textId="3EDB4CE7" w:rsidR="200CEA43" w:rsidRDefault="200CEA43" w:rsidP="200CEA43">
            <w:pPr>
              <w:jc w:val="center"/>
            </w:pPr>
            <w:proofErr w:type="spellStart"/>
            <w:r w:rsidRPr="200CEA43">
              <w:rPr>
                <w:rFonts w:ascii="Calibri" w:eastAsia="Calibri" w:hAnsi="Calibri" w:cs="Calibri"/>
                <w:color w:val="000000" w:themeColor="text1"/>
              </w:rPr>
              <w:t>Koreah</w:t>
            </w:r>
            <w:proofErr w:type="spellEnd"/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 Farris </w:t>
            </w:r>
          </w:p>
        </w:tc>
        <w:tc>
          <w:tcPr>
            <w:tcW w:w="3395" w:type="dxa"/>
            <w:noWrap/>
            <w:hideMark/>
          </w:tcPr>
          <w:p w14:paraId="61A0B1FF" w14:textId="0B0841EA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  <w:hideMark/>
          </w:tcPr>
          <w:p w14:paraId="7EFC67B2" w14:textId="39320A8B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(901) 745-7441 </w:t>
            </w:r>
          </w:p>
        </w:tc>
        <w:tc>
          <w:tcPr>
            <w:tcW w:w="2851" w:type="dxa"/>
            <w:noWrap/>
            <w:hideMark/>
          </w:tcPr>
          <w:p w14:paraId="3986442E" w14:textId="74A36F3D" w:rsidR="200CEA43" w:rsidRDefault="200CEA43" w:rsidP="200CEA43">
            <w:hyperlink r:id="rId140">
              <w:r w:rsidRPr="200CEA43">
                <w:rPr>
                  <w:rStyle w:val="Hyperlink"/>
                  <w:rFonts w:ascii="Calibri" w:eastAsia="Calibri" w:hAnsi="Calibri" w:cs="Calibri"/>
                </w:rPr>
                <w:t>Koreah.Farris@tn.gov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047FE187" w14:textId="24854FEF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3CE9C025" w14:textId="77777777" w:rsidTr="00715C24">
        <w:trPr>
          <w:trHeight w:val="290"/>
        </w:trPr>
        <w:tc>
          <w:tcPr>
            <w:tcW w:w="1847" w:type="dxa"/>
            <w:noWrap/>
          </w:tcPr>
          <w:p w14:paraId="2EC5D97D" w14:textId="3D8D9EDD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Rachel Reinhardt-Mpagi </w:t>
            </w:r>
          </w:p>
        </w:tc>
        <w:tc>
          <w:tcPr>
            <w:tcW w:w="3395" w:type="dxa"/>
            <w:noWrap/>
          </w:tcPr>
          <w:p w14:paraId="6C212031" w14:textId="39C677A0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</w:tcPr>
          <w:p w14:paraId="766E75B7" w14:textId="716220A3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(615) 360-4239 </w:t>
            </w:r>
          </w:p>
        </w:tc>
        <w:tc>
          <w:tcPr>
            <w:tcW w:w="2851" w:type="dxa"/>
            <w:noWrap/>
          </w:tcPr>
          <w:p w14:paraId="1A5DD9F7" w14:textId="0E62A7E0" w:rsidR="200CEA43" w:rsidRDefault="200CEA43" w:rsidP="200CEA43">
            <w:hyperlink r:id="rId141">
              <w:r w:rsidRPr="200CEA43">
                <w:rPr>
                  <w:rStyle w:val="Hyperlink"/>
                  <w:rFonts w:ascii="Calibri" w:eastAsia="Calibri" w:hAnsi="Calibri" w:cs="Calibri"/>
                </w:rPr>
                <w:t>Rachel.Reinhardt-Mpagi@tn.gov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5FCFCB6C" w14:textId="3A557738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709D8475" w14:textId="77777777" w:rsidTr="00715C24">
        <w:trPr>
          <w:trHeight w:val="290"/>
        </w:trPr>
        <w:tc>
          <w:tcPr>
            <w:tcW w:w="1847" w:type="dxa"/>
            <w:noWrap/>
          </w:tcPr>
          <w:p w14:paraId="2C4C4713" w14:textId="1D21255E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Theresa Barnes </w:t>
            </w:r>
          </w:p>
        </w:tc>
        <w:tc>
          <w:tcPr>
            <w:tcW w:w="3395" w:type="dxa"/>
            <w:noWrap/>
          </w:tcPr>
          <w:p w14:paraId="37EE76D8" w14:textId="10121A79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  <w:hideMark/>
          </w:tcPr>
          <w:p w14:paraId="29618238" w14:textId="252C161D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(615) 253-1001 </w:t>
            </w:r>
          </w:p>
        </w:tc>
        <w:tc>
          <w:tcPr>
            <w:tcW w:w="2851" w:type="dxa"/>
            <w:noWrap/>
            <w:hideMark/>
          </w:tcPr>
          <w:p w14:paraId="2A7FF5A2" w14:textId="552E18AC" w:rsidR="200CEA43" w:rsidRDefault="200CEA43" w:rsidP="200CEA43">
            <w:hyperlink r:id="rId142">
              <w:r w:rsidRPr="200CEA43">
                <w:rPr>
                  <w:rStyle w:val="Hyperlink"/>
                  <w:rFonts w:ascii="Calibri" w:eastAsia="Calibri" w:hAnsi="Calibri" w:cs="Calibri"/>
                </w:rPr>
                <w:t>Theresa.Barnes@tn.gov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55900113" w14:textId="65D99BF9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594D2C1D" w14:textId="77777777" w:rsidTr="00715C24">
        <w:trPr>
          <w:trHeight w:val="290"/>
        </w:trPr>
        <w:tc>
          <w:tcPr>
            <w:tcW w:w="1847" w:type="dxa"/>
            <w:noWrap/>
            <w:hideMark/>
          </w:tcPr>
          <w:p w14:paraId="377E18DA" w14:textId="5DC10185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Leslie Milligan </w:t>
            </w:r>
          </w:p>
        </w:tc>
        <w:tc>
          <w:tcPr>
            <w:tcW w:w="3395" w:type="dxa"/>
            <w:noWrap/>
            <w:hideMark/>
          </w:tcPr>
          <w:p w14:paraId="24722A7F" w14:textId="64D0B903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  <w:hideMark/>
          </w:tcPr>
          <w:p w14:paraId="0204B770" w14:textId="2BB900C0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(865) 981-4625 </w:t>
            </w:r>
          </w:p>
        </w:tc>
        <w:tc>
          <w:tcPr>
            <w:tcW w:w="2851" w:type="dxa"/>
            <w:noWrap/>
            <w:hideMark/>
          </w:tcPr>
          <w:p w14:paraId="5AEA0E4D" w14:textId="5A7277B2" w:rsidR="200CEA43" w:rsidRDefault="200CEA43" w:rsidP="200CEA43">
            <w:hyperlink r:id="rId143">
              <w:r w:rsidRPr="200CEA43">
                <w:rPr>
                  <w:rStyle w:val="Hyperlink"/>
                  <w:rFonts w:ascii="Calibri" w:eastAsia="Calibri" w:hAnsi="Calibri" w:cs="Calibri"/>
                </w:rPr>
                <w:t>Leslie.Milligan@tn.gov</w:t>
              </w:r>
            </w:hyperlink>
            <w:r w:rsidRPr="200CEA43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</w:tc>
        <w:tc>
          <w:tcPr>
            <w:tcW w:w="1437" w:type="dxa"/>
            <w:vMerge/>
            <w:noWrap/>
            <w:hideMark/>
          </w:tcPr>
          <w:p w14:paraId="60996BCE" w14:textId="1647964A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  <w:tr w:rsidR="00536068" w14:paraId="49B76E1E" w14:textId="77777777" w:rsidTr="00715C24">
        <w:trPr>
          <w:trHeight w:val="290"/>
        </w:trPr>
        <w:tc>
          <w:tcPr>
            <w:tcW w:w="1847" w:type="dxa"/>
            <w:noWrap/>
          </w:tcPr>
          <w:p w14:paraId="459C605C" w14:textId="30274B32" w:rsidR="200CEA43" w:rsidRDefault="200CEA43" w:rsidP="200CEA43">
            <w:pPr>
              <w:jc w:val="center"/>
            </w:pPr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Abigail Stephens </w:t>
            </w:r>
          </w:p>
        </w:tc>
        <w:tc>
          <w:tcPr>
            <w:tcW w:w="3395" w:type="dxa"/>
            <w:noWrap/>
          </w:tcPr>
          <w:p w14:paraId="356F773B" w14:textId="3629F64E" w:rsidR="200CEA43" w:rsidRDefault="200CEA43" w:rsidP="200CEA43"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Program Specialist </w:t>
            </w:r>
          </w:p>
        </w:tc>
        <w:tc>
          <w:tcPr>
            <w:tcW w:w="1260" w:type="dxa"/>
            <w:noWrap/>
          </w:tcPr>
          <w:p w14:paraId="3354859C" w14:textId="4B7F9A64" w:rsidR="200CEA43" w:rsidRPr="00A55409" w:rsidRDefault="200CEA43" w:rsidP="200CEA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200CEA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(865) 403-1696 </w:t>
            </w:r>
          </w:p>
        </w:tc>
        <w:tc>
          <w:tcPr>
            <w:tcW w:w="2851" w:type="dxa"/>
            <w:noWrap/>
          </w:tcPr>
          <w:p w14:paraId="70556E32" w14:textId="5189EA5C" w:rsidR="200CEA43" w:rsidRDefault="200CEA43" w:rsidP="200CEA43">
            <w:hyperlink r:id="rId144">
              <w:r w:rsidRPr="200CEA43">
                <w:rPr>
                  <w:rStyle w:val="Hyperlink"/>
                  <w:rFonts w:ascii="Calibri" w:eastAsia="Calibri" w:hAnsi="Calibri" w:cs="Calibri"/>
                </w:rPr>
                <w:t>abby.stephens@tn.gov</w:t>
              </w:r>
            </w:hyperlink>
            <w:r w:rsidRPr="200CEA43">
              <w:rPr>
                <w:rFonts w:ascii="Calibri" w:eastAsia="Calibri" w:hAnsi="Calibri" w:cs="Calibri"/>
                <w:color w:val="000000" w:themeColor="text1"/>
              </w:rPr>
              <w:t xml:space="preserve">  </w:t>
            </w:r>
          </w:p>
        </w:tc>
        <w:tc>
          <w:tcPr>
            <w:tcW w:w="1437" w:type="dxa"/>
            <w:vMerge/>
            <w:noWrap/>
          </w:tcPr>
          <w:p w14:paraId="19B4D761" w14:textId="77777777" w:rsidR="007D7399" w:rsidRDefault="007D7399" w:rsidP="007D7399">
            <w:pPr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</w:tr>
    </w:tbl>
    <w:p w14:paraId="720836D7" w14:textId="7162593C" w:rsidR="0065761D" w:rsidRDefault="0065761D" w:rsidP="00FE40E8"/>
    <w:sectPr w:rsidR="0065761D" w:rsidSect="00234171">
      <w:footerReference w:type="default" r:id="rId14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4FB4" w14:textId="77777777" w:rsidR="00F9318C" w:rsidRDefault="00F9318C" w:rsidP="00D66346">
      <w:pPr>
        <w:spacing w:after="0" w:line="240" w:lineRule="auto"/>
      </w:pPr>
      <w:r>
        <w:separator/>
      </w:r>
    </w:p>
  </w:endnote>
  <w:endnote w:type="continuationSeparator" w:id="0">
    <w:p w14:paraId="127D2352" w14:textId="77777777" w:rsidR="00F9318C" w:rsidRDefault="00F9318C" w:rsidP="00D6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AE4E" w14:textId="7904EB04" w:rsidR="00D66346" w:rsidRDefault="00D66346">
    <w:pPr>
      <w:pStyle w:val="Footer"/>
    </w:pPr>
    <w:r>
      <w:t>July 2026</w:t>
    </w:r>
  </w:p>
  <w:p w14:paraId="19F175E9" w14:textId="77777777" w:rsidR="00D66346" w:rsidRDefault="00D66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8B2CB" w14:textId="77777777" w:rsidR="00F9318C" w:rsidRDefault="00F9318C" w:rsidP="00D66346">
      <w:pPr>
        <w:spacing w:after="0" w:line="240" w:lineRule="auto"/>
      </w:pPr>
      <w:r>
        <w:separator/>
      </w:r>
    </w:p>
  </w:footnote>
  <w:footnote w:type="continuationSeparator" w:id="0">
    <w:p w14:paraId="3BDDB875" w14:textId="77777777" w:rsidR="00F9318C" w:rsidRDefault="00F9318C" w:rsidP="00D66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71"/>
    <w:rsid w:val="00004365"/>
    <w:rsid w:val="00010278"/>
    <w:rsid w:val="0001304D"/>
    <w:rsid w:val="00016920"/>
    <w:rsid w:val="0001C6A2"/>
    <w:rsid w:val="00021B4E"/>
    <w:rsid w:val="0002253D"/>
    <w:rsid w:val="00023441"/>
    <w:rsid w:val="00025B85"/>
    <w:rsid w:val="0002756D"/>
    <w:rsid w:val="0003004E"/>
    <w:rsid w:val="000312FF"/>
    <w:rsid w:val="00032BB7"/>
    <w:rsid w:val="00034FD5"/>
    <w:rsid w:val="0004028A"/>
    <w:rsid w:val="00043B76"/>
    <w:rsid w:val="00044050"/>
    <w:rsid w:val="000448A1"/>
    <w:rsid w:val="00045BA5"/>
    <w:rsid w:val="00046D0D"/>
    <w:rsid w:val="0004701B"/>
    <w:rsid w:val="00047425"/>
    <w:rsid w:val="00060624"/>
    <w:rsid w:val="00062418"/>
    <w:rsid w:val="00062C5D"/>
    <w:rsid w:val="000714AD"/>
    <w:rsid w:val="00071E46"/>
    <w:rsid w:val="0007200D"/>
    <w:rsid w:val="00073E1A"/>
    <w:rsid w:val="0007436D"/>
    <w:rsid w:val="00082A38"/>
    <w:rsid w:val="00083BC4"/>
    <w:rsid w:val="0009108C"/>
    <w:rsid w:val="00091F34"/>
    <w:rsid w:val="0009318D"/>
    <w:rsid w:val="0009425E"/>
    <w:rsid w:val="000A00C6"/>
    <w:rsid w:val="000A0869"/>
    <w:rsid w:val="000B0D66"/>
    <w:rsid w:val="000B10A5"/>
    <w:rsid w:val="000B5071"/>
    <w:rsid w:val="000C04BF"/>
    <w:rsid w:val="000C0B02"/>
    <w:rsid w:val="000C2B92"/>
    <w:rsid w:val="000D07D2"/>
    <w:rsid w:val="000D099B"/>
    <w:rsid w:val="000D2765"/>
    <w:rsid w:val="000D4F53"/>
    <w:rsid w:val="000E5762"/>
    <w:rsid w:val="000F2FE4"/>
    <w:rsid w:val="000F362C"/>
    <w:rsid w:val="000F62EA"/>
    <w:rsid w:val="00101964"/>
    <w:rsid w:val="00110C76"/>
    <w:rsid w:val="00111174"/>
    <w:rsid w:val="00122F67"/>
    <w:rsid w:val="00125BE5"/>
    <w:rsid w:val="001325D8"/>
    <w:rsid w:val="0013440E"/>
    <w:rsid w:val="00135CAE"/>
    <w:rsid w:val="00136764"/>
    <w:rsid w:val="00137428"/>
    <w:rsid w:val="00137A98"/>
    <w:rsid w:val="0014132F"/>
    <w:rsid w:val="00142C5C"/>
    <w:rsid w:val="00151C63"/>
    <w:rsid w:val="00152AA6"/>
    <w:rsid w:val="0015370E"/>
    <w:rsid w:val="001558A2"/>
    <w:rsid w:val="00155E76"/>
    <w:rsid w:val="00156C61"/>
    <w:rsid w:val="001621A7"/>
    <w:rsid w:val="00172492"/>
    <w:rsid w:val="00173FA9"/>
    <w:rsid w:val="001753EC"/>
    <w:rsid w:val="00175985"/>
    <w:rsid w:val="00182125"/>
    <w:rsid w:val="001875A8"/>
    <w:rsid w:val="001878CC"/>
    <w:rsid w:val="00191FBC"/>
    <w:rsid w:val="0019279D"/>
    <w:rsid w:val="001977C0"/>
    <w:rsid w:val="001A08C3"/>
    <w:rsid w:val="001A15B4"/>
    <w:rsid w:val="001A20FB"/>
    <w:rsid w:val="001A25D0"/>
    <w:rsid w:val="001A4D1F"/>
    <w:rsid w:val="001A688C"/>
    <w:rsid w:val="001C592B"/>
    <w:rsid w:val="001E31C8"/>
    <w:rsid w:val="001F3DEC"/>
    <w:rsid w:val="001F5EB1"/>
    <w:rsid w:val="001F635B"/>
    <w:rsid w:val="0020340C"/>
    <w:rsid w:val="0021222B"/>
    <w:rsid w:val="00212599"/>
    <w:rsid w:val="00213767"/>
    <w:rsid w:val="00216119"/>
    <w:rsid w:val="0022084C"/>
    <w:rsid w:val="00222A4B"/>
    <w:rsid w:val="00223B38"/>
    <w:rsid w:val="002257F9"/>
    <w:rsid w:val="00230632"/>
    <w:rsid w:val="00234171"/>
    <w:rsid w:val="00246A4B"/>
    <w:rsid w:val="002550BB"/>
    <w:rsid w:val="0026124B"/>
    <w:rsid w:val="002620B2"/>
    <w:rsid w:val="0026317F"/>
    <w:rsid w:val="002703ED"/>
    <w:rsid w:val="00271393"/>
    <w:rsid w:val="00271729"/>
    <w:rsid w:val="0027291D"/>
    <w:rsid w:val="00274D05"/>
    <w:rsid w:val="002800DE"/>
    <w:rsid w:val="00280E65"/>
    <w:rsid w:val="00281135"/>
    <w:rsid w:val="0028182F"/>
    <w:rsid w:val="00281B97"/>
    <w:rsid w:val="00282FFA"/>
    <w:rsid w:val="00283EF5"/>
    <w:rsid w:val="002921AA"/>
    <w:rsid w:val="00292E0B"/>
    <w:rsid w:val="00296050"/>
    <w:rsid w:val="00296FC6"/>
    <w:rsid w:val="002B2980"/>
    <w:rsid w:val="002B2CAC"/>
    <w:rsid w:val="002B6445"/>
    <w:rsid w:val="002D3B75"/>
    <w:rsid w:val="002D3FC0"/>
    <w:rsid w:val="002E286D"/>
    <w:rsid w:val="002F006F"/>
    <w:rsid w:val="002F71D5"/>
    <w:rsid w:val="00302086"/>
    <w:rsid w:val="00303563"/>
    <w:rsid w:val="00306995"/>
    <w:rsid w:val="00310F07"/>
    <w:rsid w:val="00315115"/>
    <w:rsid w:val="00321990"/>
    <w:rsid w:val="00322E63"/>
    <w:rsid w:val="003248BF"/>
    <w:rsid w:val="00332034"/>
    <w:rsid w:val="00335D65"/>
    <w:rsid w:val="00341E24"/>
    <w:rsid w:val="0034562B"/>
    <w:rsid w:val="003504B3"/>
    <w:rsid w:val="00351E0C"/>
    <w:rsid w:val="003532EC"/>
    <w:rsid w:val="003536AD"/>
    <w:rsid w:val="00357A82"/>
    <w:rsid w:val="00357ABF"/>
    <w:rsid w:val="00362194"/>
    <w:rsid w:val="003657FC"/>
    <w:rsid w:val="00366F2B"/>
    <w:rsid w:val="00372581"/>
    <w:rsid w:val="00376B9B"/>
    <w:rsid w:val="00376DC1"/>
    <w:rsid w:val="00377325"/>
    <w:rsid w:val="003779BC"/>
    <w:rsid w:val="00380199"/>
    <w:rsid w:val="00381859"/>
    <w:rsid w:val="00381B39"/>
    <w:rsid w:val="0039173E"/>
    <w:rsid w:val="00391F4E"/>
    <w:rsid w:val="00395E8F"/>
    <w:rsid w:val="00396587"/>
    <w:rsid w:val="003A733E"/>
    <w:rsid w:val="003B4019"/>
    <w:rsid w:val="003B696F"/>
    <w:rsid w:val="003C3767"/>
    <w:rsid w:val="003C3856"/>
    <w:rsid w:val="003C7F43"/>
    <w:rsid w:val="003D0730"/>
    <w:rsid w:val="003D2CF1"/>
    <w:rsid w:val="003D44CC"/>
    <w:rsid w:val="003E2867"/>
    <w:rsid w:val="003E49BA"/>
    <w:rsid w:val="003E5CED"/>
    <w:rsid w:val="003F12FC"/>
    <w:rsid w:val="003F2139"/>
    <w:rsid w:val="003F4B88"/>
    <w:rsid w:val="003F7EAF"/>
    <w:rsid w:val="00403551"/>
    <w:rsid w:val="004041CF"/>
    <w:rsid w:val="0041161D"/>
    <w:rsid w:val="00417410"/>
    <w:rsid w:val="004204E5"/>
    <w:rsid w:val="00423692"/>
    <w:rsid w:val="00425228"/>
    <w:rsid w:val="00427401"/>
    <w:rsid w:val="00431BC5"/>
    <w:rsid w:val="00432EDF"/>
    <w:rsid w:val="00436E29"/>
    <w:rsid w:val="00440CE8"/>
    <w:rsid w:val="00442E3F"/>
    <w:rsid w:val="00443E09"/>
    <w:rsid w:val="00444BF8"/>
    <w:rsid w:val="00445A8D"/>
    <w:rsid w:val="004508D9"/>
    <w:rsid w:val="00454723"/>
    <w:rsid w:val="004631C9"/>
    <w:rsid w:val="00477199"/>
    <w:rsid w:val="00480DAA"/>
    <w:rsid w:val="00481765"/>
    <w:rsid w:val="004839E7"/>
    <w:rsid w:val="00483BAC"/>
    <w:rsid w:val="004870D2"/>
    <w:rsid w:val="00491D06"/>
    <w:rsid w:val="00494320"/>
    <w:rsid w:val="00494E27"/>
    <w:rsid w:val="004959B4"/>
    <w:rsid w:val="004A2EF2"/>
    <w:rsid w:val="004A396D"/>
    <w:rsid w:val="004C4211"/>
    <w:rsid w:val="004D256A"/>
    <w:rsid w:val="004D3340"/>
    <w:rsid w:val="004D3D2D"/>
    <w:rsid w:val="004D3D59"/>
    <w:rsid w:val="004D42B6"/>
    <w:rsid w:val="004D70AF"/>
    <w:rsid w:val="004F2E8F"/>
    <w:rsid w:val="0050162D"/>
    <w:rsid w:val="005022B8"/>
    <w:rsid w:val="00503097"/>
    <w:rsid w:val="00521063"/>
    <w:rsid w:val="00521217"/>
    <w:rsid w:val="005244B8"/>
    <w:rsid w:val="00524C51"/>
    <w:rsid w:val="005256A1"/>
    <w:rsid w:val="00526A5B"/>
    <w:rsid w:val="005333B3"/>
    <w:rsid w:val="00533440"/>
    <w:rsid w:val="00535FE6"/>
    <w:rsid w:val="00536068"/>
    <w:rsid w:val="00541984"/>
    <w:rsid w:val="0054343A"/>
    <w:rsid w:val="0054616C"/>
    <w:rsid w:val="0055143A"/>
    <w:rsid w:val="00552537"/>
    <w:rsid w:val="00553508"/>
    <w:rsid w:val="00556362"/>
    <w:rsid w:val="00563909"/>
    <w:rsid w:val="00564D52"/>
    <w:rsid w:val="00566C0C"/>
    <w:rsid w:val="005712EA"/>
    <w:rsid w:val="00571583"/>
    <w:rsid w:val="005722AD"/>
    <w:rsid w:val="005736C0"/>
    <w:rsid w:val="00576E44"/>
    <w:rsid w:val="00581079"/>
    <w:rsid w:val="00581202"/>
    <w:rsid w:val="00586BAB"/>
    <w:rsid w:val="00592413"/>
    <w:rsid w:val="00593C98"/>
    <w:rsid w:val="00593CB6"/>
    <w:rsid w:val="005A3063"/>
    <w:rsid w:val="005A3108"/>
    <w:rsid w:val="005A3D90"/>
    <w:rsid w:val="005A55DF"/>
    <w:rsid w:val="005B2D1E"/>
    <w:rsid w:val="005B6CE7"/>
    <w:rsid w:val="005C2CA8"/>
    <w:rsid w:val="005C4586"/>
    <w:rsid w:val="005D62A5"/>
    <w:rsid w:val="005D7332"/>
    <w:rsid w:val="005E0EAC"/>
    <w:rsid w:val="005E275E"/>
    <w:rsid w:val="005F04AC"/>
    <w:rsid w:val="005F7989"/>
    <w:rsid w:val="00600129"/>
    <w:rsid w:val="0060035B"/>
    <w:rsid w:val="006016D9"/>
    <w:rsid w:val="0061069A"/>
    <w:rsid w:val="00616A17"/>
    <w:rsid w:val="00627D62"/>
    <w:rsid w:val="00630130"/>
    <w:rsid w:val="006341EC"/>
    <w:rsid w:val="0063633F"/>
    <w:rsid w:val="00636E6C"/>
    <w:rsid w:val="006377B1"/>
    <w:rsid w:val="006420E0"/>
    <w:rsid w:val="006536AB"/>
    <w:rsid w:val="0065761D"/>
    <w:rsid w:val="00657F4E"/>
    <w:rsid w:val="0066082A"/>
    <w:rsid w:val="00661783"/>
    <w:rsid w:val="00665C0B"/>
    <w:rsid w:val="00667D81"/>
    <w:rsid w:val="0066D3B4"/>
    <w:rsid w:val="00671D01"/>
    <w:rsid w:val="00672412"/>
    <w:rsid w:val="00674509"/>
    <w:rsid w:val="00675A4B"/>
    <w:rsid w:val="006770C4"/>
    <w:rsid w:val="006811FF"/>
    <w:rsid w:val="00681605"/>
    <w:rsid w:val="006817A4"/>
    <w:rsid w:val="00682C86"/>
    <w:rsid w:val="00684F66"/>
    <w:rsid w:val="00685C97"/>
    <w:rsid w:val="00686344"/>
    <w:rsid w:val="0068654F"/>
    <w:rsid w:val="00686A2E"/>
    <w:rsid w:val="006904C8"/>
    <w:rsid w:val="00694ECC"/>
    <w:rsid w:val="00695FDE"/>
    <w:rsid w:val="006A6C67"/>
    <w:rsid w:val="006A755C"/>
    <w:rsid w:val="006A7A0D"/>
    <w:rsid w:val="006B04B7"/>
    <w:rsid w:val="006B0EBD"/>
    <w:rsid w:val="006B0FA4"/>
    <w:rsid w:val="006B6DC2"/>
    <w:rsid w:val="006C1297"/>
    <w:rsid w:val="006C2829"/>
    <w:rsid w:val="006C2C89"/>
    <w:rsid w:val="006C32A9"/>
    <w:rsid w:val="006C754D"/>
    <w:rsid w:val="006D0BAB"/>
    <w:rsid w:val="006D15DA"/>
    <w:rsid w:val="006D1F33"/>
    <w:rsid w:val="006D3BF3"/>
    <w:rsid w:val="006E26A4"/>
    <w:rsid w:val="006E5E7B"/>
    <w:rsid w:val="006E7F8C"/>
    <w:rsid w:val="006F54DC"/>
    <w:rsid w:val="006F5888"/>
    <w:rsid w:val="00705C44"/>
    <w:rsid w:val="00707D81"/>
    <w:rsid w:val="00711FCF"/>
    <w:rsid w:val="0071272E"/>
    <w:rsid w:val="00715C24"/>
    <w:rsid w:val="00716298"/>
    <w:rsid w:val="00716775"/>
    <w:rsid w:val="00720C3B"/>
    <w:rsid w:val="00720DB4"/>
    <w:rsid w:val="0072329C"/>
    <w:rsid w:val="007273BC"/>
    <w:rsid w:val="00727B54"/>
    <w:rsid w:val="0073112D"/>
    <w:rsid w:val="007324F4"/>
    <w:rsid w:val="00732507"/>
    <w:rsid w:val="0073360B"/>
    <w:rsid w:val="00733B63"/>
    <w:rsid w:val="00733E58"/>
    <w:rsid w:val="00734C0C"/>
    <w:rsid w:val="007404DF"/>
    <w:rsid w:val="007407B4"/>
    <w:rsid w:val="007413E7"/>
    <w:rsid w:val="007427C5"/>
    <w:rsid w:val="00745143"/>
    <w:rsid w:val="00745C4F"/>
    <w:rsid w:val="00747356"/>
    <w:rsid w:val="00755793"/>
    <w:rsid w:val="00757D6D"/>
    <w:rsid w:val="00761237"/>
    <w:rsid w:val="00761380"/>
    <w:rsid w:val="00763C6C"/>
    <w:rsid w:val="00764319"/>
    <w:rsid w:val="00767C1E"/>
    <w:rsid w:val="00782B50"/>
    <w:rsid w:val="00783EC1"/>
    <w:rsid w:val="00783F42"/>
    <w:rsid w:val="007870BB"/>
    <w:rsid w:val="0079346E"/>
    <w:rsid w:val="0079357A"/>
    <w:rsid w:val="00794B4B"/>
    <w:rsid w:val="007952A1"/>
    <w:rsid w:val="00795D65"/>
    <w:rsid w:val="00797F69"/>
    <w:rsid w:val="007A36B8"/>
    <w:rsid w:val="007A479F"/>
    <w:rsid w:val="007A48F3"/>
    <w:rsid w:val="007A4A6E"/>
    <w:rsid w:val="007B0A4C"/>
    <w:rsid w:val="007B133A"/>
    <w:rsid w:val="007B3077"/>
    <w:rsid w:val="007B4687"/>
    <w:rsid w:val="007B55E1"/>
    <w:rsid w:val="007B71A4"/>
    <w:rsid w:val="007B7ABC"/>
    <w:rsid w:val="007C3D67"/>
    <w:rsid w:val="007C483B"/>
    <w:rsid w:val="007C5D61"/>
    <w:rsid w:val="007D13A7"/>
    <w:rsid w:val="007D3432"/>
    <w:rsid w:val="007D48EA"/>
    <w:rsid w:val="007D4994"/>
    <w:rsid w:val="007D7399"/>
    <w:rsid w:val="007E15FA"/>
    <w:rsid w:val="007E5653"/>
    <w:rsid w:val="008069ED"/>
    <w:rsid w:val="00807B7D"/>
    <w:rsid w:val="008121C9"/>
    <w:rsid w:val="00814E43"/>
    <w:rsid w:val="00821206"/>
    <w:rsid w:val="00825ACB"/>
    <w:rsid w:val="008319D8"/>
    <w:rsid w:val="00831DAB"/>
    <w:rsid w:val="0083340C"/>
    <w:rsid w:val="00835534"/>
    <w:rsid w:val="00835873"/>
    <w:rsid w:val="00835F51"/>
    <w:rsid w:val="008368EF"/>
    <w:rsid w:val="0084151D"/>
    <w:rsid w:val="008422DE"/>
    <w:rsid w:val="00844827"/>
    <w:rsid w:val="00846D5E"/>
    <w:rsid w:val="008471A5"/>
    <w:rsid w:val="0085116D"/>
    <w:rsid w:val="00852A7C"/>
    <w:rsid w:val="008535D5"/>
    <w:rsid w:val="00865549"/>
    <w:rsid w:val="00866BC0"/>
    <w:rsid w:val="008709F3"/>
    <w:rsid w:val="0087293F"/>
    <w:rsid w:val="008739AB"/>
    <w:rsid w:val="00874E1D"/>
    <w:rsid w:val="008753EB"/>
    <w:rsid w:val="0087552D"/>
    <w:rsid w:val="00877607"/>
    <w:rsid w:val="008809CD"/>
    <w:rsid w:val="00893186"/>
    <w:rsid w:val="00895BF8"/>
    <w:rsid w:val="008A4923"/>
    <w:rsid w:val="008B305E"/>
    <w:rsid w:val="008C73BF"/>
    <w:rsid w:val="008D2613"/>
    <w:rsid w:val="008D3549"/>
    <w:rsid w:val="008D537F"/>
    <w:rsid w:val="008E0E4B"/>
    <w:rsid w:val="008E102C"/>
    <w:rsid w:val="008E4C8F"/>
    <w:rsid w:val="008F04EA"/>
    <w:rsid w:val="008F18C4"/>
    <w:rsid w:val="008F36E4"/>
    <w:rsid w:val="008F4461"/>
    <w:rsid w:val="0090018D"/>
    <w:rsid w:val="00903353"/>
    <w:rsid w:val="00903EA7"/>
    <w:rsid w:val="0090469C"/>
    <w:rsid w:val="00904F2F"/>
    <w:rsid w:val="009059AB"/>
    <w:rsid w:val="00912FEF"/>
    <w:rsid w:val="009141DE"/>
    <w:rsid w:val="0091684F"/>
    <w:rsid w:val="00916E4C"/>
    <w:rsid w:val="0092050A"/>
    <w:rsid w:val="00920BE6"/>
    <w:rsid w:val="0092158F"/>
    <w:rsid w:val="00922C81"/>
    <w:rsid w:val="00923A51"/>
    <w:rsid w:val="00923D82"/>
    <w:rsid w:val="00927276"/>
    <w:rsid w:val="009307E1"/>
    <w:rsid w:val="009316C3"/>
    <w:rsid w:val="009338BD"/>
    <w:rsid w:val="00934D71"/>
    <w:rsid w:val="00934FA8"/>
    <w:rsid w:val="009370A5"/>
    <w:rsid w:val="009412D7"/>
    <w:rsid w:val="00942A44"/>
    <w:rsid w:val="00946F99"/>
    <w:rsid w:val="0095377E"/>
    <w:rsid w:val="00957AB0"/>
    <w:rsid w:val="009627D5"/>
    <w:rsid w:val="0096416D"/>
    <w:rsid w:val="009652EB"/>
    <w:rsid w:val="00970158"/>
    <w:rsid w:val="00970FBB"/>
    <w:rsid w:val="009726A5"/>
    <w:rsid w:val="009744C4"/>
    <w:rsid w:val="00981640"/>
    <w:rsid w:val="00986E4F"/>
    <w:rsid w:val="0098715C"/>
    <w:rsid w:val="0098735C"/>
    <w:rsid w:val="00992CF6"/>
    <w:rsid w:val="009944C1"/>
    <w:rsid w:val="00996025"/>
    <w:rsid w:val="009A1D4A"/>
    <w:rsid w:val="009B2B34"/>
    <w:rsid w:val="009B68FD"/>
    <w:rsid w:val="009B69D2"/>
    <w:rsid w:val="009C134D"/>
    <w:rsid w:val="009C305F"/>
    <w:rsid w:val="009C4718"/>
    <w:rsid w:val="009D663B"/>
    <w:rsid w:val="009E0802"/>
    <w:rsid w:val="009E1A69"/>
    <w:rsid w:val="009E30D7"/>
    <w:rsid w:val="009E67DA"/>
    <w:rsid w:val="009E6BBD"/>
    <w:rsid w:val="009E6FA5"/>
    <w:rsid w:val="009F185E"/>
    <w:rsid w:val="00A00A57"/>
    <w:rsid w:val="00A01D40"/>
    <w:rsid w:val="00A02A3C"/>
    <w:rsid w:val="00A04055"/>
    <w:rsid w:val="00A04CCD"/>
    <w:rsid w:val="00A06BF9"/>
    <w:rsid w:val="00A07078"/>
    <w:rsid w:val="00A127E5"/>
    <w:rsid w:val="00A1420F"/>
    <w:rsid w:val="00A21E61"/>
    <w:rsid w:val="00A22395"/>
    <w:rsid w:val="00A259B0"/>
    <w:rsid w:val="00A27949"/>
    <w:rsid w:val="00A30131"/>
    <w:rsid w:val="00A32CD4"/>
    <w:rsid w:val="00A33F8B"/>
    <w:rsid w:val="00A375B9"/>
    <w:rsid w:val="00A43491"/>
    <w:rsid w:val="00A444D2"/>
    <w:rsid w:val="00A503A9"/>
    <w:rsid w:val="00A54332"/>
    <w:rsid w:val="00A55409"/>
    <w:rsid w:val="00A563A0"/>
    <w:rsid w:val="00A576D7"/>
    <w:rsid w:val="00A63F0A"/>
    <w:rsid w:val="00A643F3"/>
    <w:rsid w:val="00A65512"/>
    <w:rsid w:val="00A72050"/>
    <w:rsid w:val="00A72630"/>
    <w:rsid w:val="00A75AF9"/>
    <w:rsid w:val="00A7756B"/>
    <w:rsid w:val="00A8123D"/>
    <w:rsid w:val="00A81D97"/>
    <w:rsid w:val="00A87186"/>
    <w:rsid w:val="00A87D39"/>
    <w:rsid w:val="00A906FE"/>
    <w:rsid w:val="00A90CDB"/>
    <w:rsid w:val="00A91AF2"/>
    <w:rsid w:val="00A92318"/>
    <w:rsid w:val="00A9707D"/>
    <w:rsid w:val="00A972A7"/>
    <w:rsid w:val="00A97B26"/>
    <w:rsid w:val="00AA0865"/>
    <w:rsid w:val="00AA128E"/>
    <w:rsid w:val="00AA2CBE"/>
    <w:rsid w:val="00AA3D8D"/>
    <w:rsid w:val="00AA587B"/>
    <w:rsid w:val="00AA6166"/>
    <w:rsid w:val="00AA644A"/>
    <w:rsid w:val="00AB0129"/>
    <w:rsid w:val="00AB0209"/>
    <w:rsid w:val="00AB05D6"/>
    <w:rsid w:val="00AB2B20"/>
    <w:rsid w:val="00AB2C20"/>
    <w:rsid w:val="00AC05B6"/>
    <w:rsid w:val="00AC0E37"/>
    <w:rsid w:val="00AC3114"/>
    <w:rsid w:val="00AC3FAA"/>
    <w:rsid w:val="00AC5C99"/>
    <w:rsid w:val="00AC683F"/>
    <w:rsid w:val="00AD1648"/>
    <w:rsid w:val="00AD1F61"/>
    <w:rsid w:val="00AD4550"/>
    <w:rsid w:val="00AD4636"/>
    <w:rsid w:val="00AE44F7"/>
    <w:rsid w:val="00AF32BF"/>
    <w:rsid w:val="00AF3DB0"/>
    <w:rsid w:val="00AF4E7A"/>
    <w:rsid w:val="00B000D9"/>
    <w:rsid w:val="00B01886"/>
    <w:rsid w:val="00B03F94"/>
    <w:rsid w:val="00B04475"/>
    <w:rsid w:val="00B073B7"/>
    <w:rsid w:val="00B079AD"/>
    <w:rsid w:val="00B137AA"/>
    <w:rsid w:val="00B14870"/>
    <w:rsid w:val="00B17982"/>
    <w:rsid w:val="00B20640"/>
    <w:rsid w:val="00B2252D"/>
    <w:rsid w:val="00B23DB7"/>
    <w:rsid w:val="00B242B8"/>
    <w:rsid w:val="00B27028"/>
    <w:rsid w:val="00B31EFE"/>
    <w:rsid w:val="00B325E9"/>
    <w:rsid w:val="00B42068"/>
    <w:rsid w:val="00B4227F"/>
    <w:rsid w:val="00B47F8F"/>
    <w:rsid w:val="00B51E89"/>
    <w:rsid w:val="00B5300D"/>
    <w:rsid w:val="00B540E5"/>
    <w:rsid w:val="00B5783F"/>
    <w:rsid w:val="00B61571"/>
    <w:rsid w:val="00B62522"/>
    <w:rsid w:val="00B66DA6"/>
    <w:rsid w:val="00B71B1B"/>
    <w:rsid w:val="00B80E7F"/>
    <w:rsid w:val="00B80EF6"/>
    <w:rsid w:val="00B82419"/>
    <w:rsid w:val="00B86850"/>
    <w:rsid w:val="00B87E38"/>
    <w:rsid w:val="00B91B29"/>
    <w:rsid w:val="00B94AEF"/>
    <w:rsid w:val="00B95193"/>
    <w:rsid w:val="00B95FB2"/>
    <w:rsid w:val="00BA3284"/>
    <w:rsid w:val="00BB1A07"/>
    <w:rsid w:val="00BC3436"/>
    <w:rsid w:val="00BC70D7"/>
    <w:rsid w:val="00BD04CA"/>
    <w:rsid w:val="00BD11BA"/>
    <w:rsid w:val="00BD62D7"/>
    <w:rsid w:val="00BE4E06"/>
    <w:rsid w:val="00BE54B3"/>
    <w:rsid w:val="00BF64B1"/>
    <w:rsid w:val="00C020B8"/>
    <w:rsid w:val="00C04731"/>
    <w:rsid w:val="00C102DB"/>
    <w:rsid w:val="00C166AF"/>
    <w:rsid w:val="00C259B3"/>
    <w:rsid w:val="00C26847"/>
    <w:rsid w:val="00C27A43"/>
    <w:rsid w:val="00C40105"/>
    <w:rsid w:val="00C424EB"/>
    <w:rsid w:val="00C526B9"/>
    <w:rsid w:val="00C54C25"/>
    <w:rsid w:val="00C61BEA"/>
    <w:rsid w:val="00C673A7"/>
    <w:rsid w:val="00C67849"/>
    <w:rsid w:val="00C67DA1"/>
    <w:rsid w:val="00C67E93"/>
    <w:rsid w:val="00C72F57"/>
    <w:rsid w:val="00C75A05"/>
    <w:rsid w:val="00C8008A"/>
    <w:rsid w:val="00C82FB1"/>
    <w:rsid w:val="00C91ADB"/>
    <w:rsid w:val="00C938F7"/>
    <w:rsid w:val="00C9743B"/>
    <w:rsid w:val="00C97837"/>
    <w:rsid w:val="00CA00E7"/>
    <w:rsid w:val="00CA036B"/>
    <w:rsid w:val="00CA4A3A"/>
    <w:rsid w:val="00CA4B38"/>
    <w:rsid w:val="00CA5B08"/>
    <w:rsid w:val="00CB0975"/>
    <w:rsid w:val="00CB39D0"/>
    <w:rsid w:val="00CB3B10"/>
    <w:rsid w:val="00CB3EFC"/>
    <w:rsid w:val="00CB41DE"/>
    <w:rsid w:val="00CB4D19"/>
    <w:rsid w:val="00CB59E1"/>
    <w:rsid w:val="00CC349F"/>
    <w:rsid w:val="00CC5176"/>
    <w:rsid w:val="00CD0181"/>
    <w:rsid w:val="00CD2EFF"/>
    <w:rsid w:val="00CE23A4"/>
    <w:rsid w:val="00CE2BF6"/>
    <w:rsid w:val="00CE2F00"/>
    <w:rsid w:val="00CE4587"/>
    <w:rsid w:val="00CE6F3A"/>
    <w:rsid w:val="00CF3F1C"/>
    <w:rsid w:val="00CF78FA"/>
    <w:rsid w:val="00D00B91"/>
    <w:rsid w:val="00D01458"/>
    <w:rsid w:val="00D03B40"/>
    <w:rsid w:val="00D07477"/>
    <w:rsid w:val="00D11712"/>
    <w:rsid w:val="00D131D8"/>
    <w:rsid w:val="00D149DD"/>
    <w:rsid w:val="00D14D52"/>
    <w:rsid w:val="00D15354"/>
    <w:rsid w:val="00D15AEC"/>
    <w:rsid w:val="00D15FDE"/>
    <w:rsid w:val="00D21178"/>
    <w:rsid w:val="00D21D7B"/>
    <w:rsid w:val="00D23F5F"/>
    <w:rsid w:val="00D25A5F"/>
    <w:rsid w:val="00D264AF"/>
    <w:rsid w:val="00D361CA"/>
    <w:rsid w:val="00D45645"/>
    <w:rsid w:val="00D4688A"/>
    <w:rsid w:val="00D56311"/>
    <w:rsid w:val="00D57971"/>
    <w:rsid w:val="00D57EE3"/>
    <w:rsid w:val="00D60964"/>
    <w:rsid w:val="00D609A0"/>
    <w:rsid w:val="00D62129"/>
    <w:rsid w:val="00D6268B"/>
    <w:rsid w:val="00D65CB1"/>
    <w:rsid w:val="00D66346"/>
    <w:rsid w:val="00D7070A"/>
    <w:rsid w:val="00D77A78"/>
    <w:rsid w:val="00D77B19"/>
    <w:rsid w:val="00D800E9"/>
    <w:rsid w:val="00D805F2"/>
    <w:rsid w:val="00D80D75"/>
    <w:rsid w:val="00D8119A"/>
    <w:rsid w:val="00D849CE"/>
    <w:rsid w:val="00D8711D"/>
    <w:rsid w:val="00D91C0B"/>
    <w:rsid w:val="00D9419F"/>
    <w:rsid w:val="00D97657"/>
    <w:rsid w:val="00DA187A"/>
    <w:rsid w:val="00DA28FD"/>
    <w:rsid w:val="00DA5C3A"/>
    <w:rsid w:val="00DA5F8C"/>
    <w:rsid w:val="00DA71C7"/>
    <w:rsid w:val="00DB1502"/>
    <w:rsid w:val="00DB4C93"/>
    <w:rsid w:val="00DB6702"/>
    <w:rsid w:val="00DC0563"/>
    <w:rsid w:val="00DC3B32"/>
    <w:rsid w:val="00DC587E"/>
    <w:rsid w:val="00DC6A23"/>
    <w:rsid w:val="00DC6B38"/>
    <w:rsid w:val="00DC7BEF"/>
    <w:rsid w:val="00DD2227"/>
    <w:rsid w:val="00DD3D6A"/>
    <w:rsid w:val="00DD469B"/>
    <w:rsid w:val="00DD4DFA"/>
    <w:rsid w:val="00DD5031"/>
    <w:rsid w:val="00DE15F0"/>
    <w:rsid w:val="00DE4002"/>
    <w:rsid w:val="00DE51A5"/>
    <w:rsid w:val="00DF320B"/>
    <w:rsid w:val="00DF6594"/>
    <w:rsid w:val="00E0018C"/>
    <w:rsid w:val="00E004B2"/>
    <w:rsid w:val="00E01AE7"/>
    <w:rsid w:val="00E07C22"/>
    <w:rsid w:val="00E107A3"/>
    <w:rsid w:val="00E13BF2"/>
    <w:rsid w:val="00E168C8"/>
    <w:rsid w:val="00E21578"/>
    <w:rsid w:val="00E22489"/>
    <w:rsid w:val="00E22D31"/>
    <w:rsid w:val="00E23844"/>
    <w:rsid w:val="00E277BF"/>
    <w:rsid w:val="00E31477"/>
    <w:rsid w:val="00E4489D"/>
    <w:rsid w:val="00E4549A"/>
    <w:rsid w:val="00E55EE1"/>
    <w:rsid w:val="00E5694D"/>
    <w:rsid w:val="00E62955"/>
    <w:rsid w:val="00E63EF5"/>
    <w:rsid w:val="00E64B3B"/>
    <w:rsid w:val="00E677C8"/>
    <w:rsid w:val="00E732C4"/>
    <w:rsid w:val="00E7341A"/>
    <w:rsid w:val="00E81754"/>
    <w:rsid w:val="00E8383B"/>
    <w:rsid w:val="00E846F0"/>
    <w:rsid w:val="00E8540A"/>
    <w:rsid w:val="00E85993"/>
    <w:rsid w:val="00E90EB0"/>
    <w:rsid w:val="00E939D5"/>
    <w:rsid w:val="00EA0D3B"/>
    <w:rsid w:val="00EA1A87"/>
    <w:rsid w:val="00EA2556"/>
    <w:rsid w:val="00EA37AB"/>
    <w:rsid w:val="00EA6115"/>
    <w:rsid w:val="00EB0F72"/>
    <w:rsid w:val="00EB202A"/>
    <w:rsid w:val="00EB21B6"/>
    <w:rsid w:val="00EB52B2"/>
    <w:rsid w:val="00EC39AE"/>
    <w:rsid w:val="00EC40DE"/>
    <w:rsid w:val="00EC5AA9"/>
    <w:rsid w:val="00EC621B"/>
    <w:rsid w:val="00EC7E62"/>
    <w:rsid w:val="00ED0604"/>
    <w:rsid w:val="00ED1461"/>
    <w:rsid w:val="00ED34B0"/>
    <w:rsid w:val="00ED4DF7"/>
    <w:rsid w:val="00ED633C"/>
    <w:rsid w:val="00ED7380"/>
    <w:rsid w:val="00ED78A2"/>
    <w:rsid w:val="00EE32B1"/>
    <w:rsid w:val="00EE4AAA"/>
    <w:rsid w:val="00EE60FB"/>
    <w:rsid w:val="00EF1A37"/>
    <w:rsid w:val="00EF6329"/>
    <w:rsid w:val="00EF6538"/>
    <w:rsid w:val="00EF7371"/>
    <w:rsid w:val="00F026E3"/>
    <w:rsid w:val="00F04454"/>
    <w:rsid w:val="00F128E4"/>
    <w:rsid w:val="00F12ECB"/>
    <w:rsid w:val="00F13364"/>
    <w:rsid w:val="00F15F08"/>
    <w:rsid w:val="00F23E09"/>
    <w:rsid w:val="00F256AD"/>
    <w:rsid w:val="00F262AD"/>
    <w:rsid w:val="00F355FD"/>
    <w:rsid w:val="00F41C03"/>
    <w:rsid w:val="00F43851"/>
    <w:rsid w:val="00F53408"/>
    <w:rsid w:val="00F534AB"/>
    <w:rsid w:val="00F55453"/>
    <w:rsid w:val="00F56D88"/>
    <w:rsid w:val="00F57379"/>
    <w:rsid w:val="00F61A9F"/>
    <w:rsid w:val="00F63630"/>
    <w:rsid w:val="00F64010"/>
    <w:rsid w:val="00F67A69"/>
    <w:rsid w:val="00F75ED0"/>
    <w:rsid w:val="00F75FCF"/>
    <w:rsid w:val="00F761DC"/>
    <w:rsid w:val="00F80334"/>
    <w:rsid w:val="00F82FD1"/>
    <w:rsid w:val="00F9318C"/>
    <w:rsid w:val="00F93776"/>
    <w:rsid w:val="00F953AF"/>
    <w:rsid w:val="00FA0E24"/>
    <w:rsid w:val="00FA1F06"/>
    <w:rsid w:val="00FA2087"/>
    <w:rsid w:val="00FA6AF4"/>
    <w:rsid w:val="00FA7A1C"/>
    <w:rsid w:val="00FA7BB1"/>
    <w:rsid w:val="00FB1804"/>
    <w:rsid w:val="00FB486D"/>
    <w:rsid w:val="00FB4BFA"/>
    <w:rsid w:val="00FC38E1"/>
    <w:rsid w:val="00FD02BB"/>
    <w:rsid w:val="00FD02F8"/>
    <w:rsid w:val="00FD286D"/>
    <w:rsid w:val="00FD7D02"/>
    <w:rsid w:val="00FE103E"/>
    <w:rsid w:val="00FE40E8"/>
    <w:rsid w:val="00FE7FD0"/>
    <w:rsid w:val="00FF057B"/>
    <w:rsid w:val="00FF0668"/>
    <w:rsid w:val="00FF2E46"/>
    <w:rsid w:val="00FF4A95"/>
    <w:rsid w:val="016DB5E3"/>
    <w:rsid w:val="01D116EB"/>
    <w:rsid w:val="01E1F4EE"/>
    <w:rsid w:val="01F8D93C"/>
    <w:rsid w:val="02AD15B8"/>
    <w:rsid w:val="02EF7C2C"/>
    <w:rsid w:val="03355A18"/>
    <w:rsid w:val="03500C9A"/>
    <w:rsid w:val="036246F8"/>
    <w:rsid w:val="0393AE80"/>
    <w:rsid w:val="03CC85D9"/>
    <w:rsid w:val="0411AFF2"/>
    <w:rsid w:val="042F416A"/>
    <w:rsid w:val="043ED949"/>
    <w:rsid w:val="04F903A8"/>
    <w:rsid w:val="04FE152C"/>
    <w:rsid w:val="05EA3238"/>
    <w:rsid w:val="06C1B904"/>
    <w:rsid w:val="07590472"/>
    <w:rsid w:val="07E6F661"/>
    <w:rsid w:val="082E583F"/>
    <w:rsid w:val="083CA2C1"/>
    <w:rsid w:val="0877619B"/>
    <w:rsid w:val="08BD6908"/>
    <w:rsid w:val="08E2FCE9"/>
    <w:rsid w:val="09A3D2BD"/>
    <w:rsid w:val="09F8634D"/>
    <w:rsid w:val="0A0F8471"/>
    <w:rsid w:val="0A4B1DA3"/>
    <w:rsid w:val="0A589E48"/>
    <w:rsid w:val="0A6049DD"/>
    <w:rsid w:val="0A65A48A"/>
    <w:rsid w:val="0A860E45"/>
    <w:rsid w:val="0A9FEA46"/>
    <w:rsid w:val="0AAB7DD2"/>
    <w:rsid w:val="0AD54583"/>
    <w:rsid w:val="0AFC5292"/>
    <w:rsid w:val="0C3B391A"/>
    <w:rsid w:val="0C5C5B0F"/>
    <w:rsid w:val="0CDBBFE2"/>
    <w:rsid w:val="0CF6FA27"/>
    <w:rsid w:val="0D0B0808"/>
    <w:rsid w:val="0D5F5B78"/>
    <w:rsid w:val="0D938D2B"/>
    <w:rsid w:val="0DCA78E0"/>
    <w:rsid w:val="0DDBE3F2"/>
    <w:rsid w:val="0E28178B"/>
    <w:rsid w:val="0E3DCB95"/>
    <w:rsid w:val="0E6BCCB6"/>
    <w:rsid w:val="0EA9DFE5"/>
    <w:rsid w:val="0EAA94F2"/>
    <w:rsid w:val="0EC1E95B"/>
    <w:rsid w:val="0EC7E928"/>
    <w:rsid w:val="0EC971E5"/>
    <w:rsid w:val="0EE36DA9"/>
    <w:rsid w:val="0F10F836"/>
    <w:rsid w:val="0F9A58B5"/>
    <w:rsid w:val="0FD47B63"/>
    <w:rsid w:val="0FD4A1D7"/>
    <w:rsid w:val="1035C3D1"/>
    <w:rsid w:val="10F82D45"/>
    <w:rsid w:val="1124BD8F"/>
    <w:rsid w:val="1146CDE1"/>
    <w:rsid w:val="11686F9B"/>
    <w:rsid w:val="1198B66C"/>
    <w:rsid w:val="11DF31F1"/>
    <w:rsid w:val="121691A4"/>
    <w:rsid w:val="1239EC9C"/>
    <w:rsid w:val="123C232F"/>
    <w:rsid w:val="125C55CE"/>
    <w:rsid w:val="126AC68E"/>
    <w:rsid w:val="1275C15D"/>
    <w:rsid w:val="127D37BE"/>
    <w:rsid w:val="1283F1E5"/>
    <w:rsid w:val="12B5B53B"/>
    <w:rsid w:val="12C802FE"/>
    <w:rsid w:val="138221E2"/>
    <w:rsid w:val="13915D09"/>
    <w:rsid w:val="13C6B146"/>
    <w:rsid w:val="13C73671"/>
    <w:rsid w:val="14468AA2"/>
    <w:rsid w:val="145B536D"/>
    <w:rsid w:val="146B2EFA"/>
    <w:rsid w:val="1492C395"/>
    <w:rsid w:val="14933739"/>
    <w:rsid w:val="14A4D1B3"/>
    <w:rsid w:val="14AC2129"/>
    <w:rsid w:val="14B26233"/>
    <w:rsid w:val="14E4CF46"/>
    <w:rsid w:val="15406F30"/>
    <w:rsid w:val="158BE982"/>
    <w:rsid w:val="15A3D8B0"/>
    <w:rsid w:val="15F9708D"/>
    <w:rsid w:val="16056AB7"/>
    <w:rsid w:val="16444FD5"/>
    <w:rsid w:val="168D5C91"/>
    <w:rsid w:val="169FC580"/>
    <w:rsid w:val="16E3E791"/>
    <w:rsid w:val="175BFFD9"/>
    <w:rsid w:val="178D6ABA"/>
    <w:rsid w:val="18029889"/>
    <w:rsid w:val="182C4DCD"/>
    <w:rsid w:val="1830C482"/>
    <w:rsid w:val="186BF31D"/>
    <w:rsid w:val="18A05044"/>
    <w:rsid w:val="18F75A94"/>
    <w:rsid w:val="1936D9BA"/>
    <w:rsid w:val="196B8DF7"/>
    <w:rsid w:val="1991C02B"/>
    <w:rsid w:val="19B89F1A"/>
    <w:rsid w:val="1A29C8A8"/>
    <w:rsid w:val="1B0CFC42"/>
    <w:rsid w:val="1B477D35"/>
    <w:rsid w:val="1B9E44FB"/>
    <w:rsid w:val="1BCBB3E2"/>
    <w:rsid w:val="1BE99B64"/>
    <w:rsid w:val="1C48E84D"/>
    <w:rsid w:val="1C5BDA81"/>
    <w:rsid w:val="1C9CA23C"/>
    <w:rsid w:val="1CA7626B"/>
    <w:rsid w:val="1DA83F2F"/>
    <w:rsid w:val="1DB6EB01"/>
    <w:rsid w:val="1DBD885B"/>
    <w:rsid w:val="1DC25A0C"/>
    <w:rsid w:val="1E09BDC5"/>
    <w:rsid w:val="1E3D1B55"/>
    <w:rsid w:val="1E9C8672"/>
    <w:rsid w:val="1E9CB28A"/>
    <w:rsid w:val="1ECD0AFE"/>
    <w:rsid w:val="1F2654A7"/>
    <w:rsid w:val="1F8BC062"/>
    <w:rsid w:val="1F99A03F"/>
    <w:rsid w:val="1FD08FFF"/>
    <w:rsid w:val="200CEA43"/>
    <w:rsid w:val="20480468"/>
    <w:rsid w:val="210E4D4D"/>
    <w:rsid w:val="21276BBB"/>
    <w:rsid w:val="21498816"/>
    <w:rsid w:val="21585758"/>
    <w:rsid w:val="21C94C8F"/>
    <w:rsid w:val="21E67322"/>
    <w:rsid w:val="21F0CDB5"/>
    <w:rsid w:val="220A2797"/>
    <w:rsid w:val="2271F7B0"/>
    <w:rsid w:val="229C2570"/>
    <w:rsid w:val="22DAD545"/>
    <w:rsid w:val="22DBB9E9"/>
    <w:rsid w:val="22E8E3AF"/>
    <w:rsid w:val="22EE6472"/>
    <w:rsid w:val="2366EA62"/>
    <w:rsid w:val="240293DB"/>
    <w:rsid w:val="245E9912"/>
    <w:rsid w:val="24713538"/>
    <w:rsid w:val="247700A3"/>
    <w:rsid w:val="24A96B64"/>
    <w:rsid w:val="24A9AC30"/>
    <w:rsid w:val="24CA182E"/>
    <w:rsid w:val="24E61FEE"/>
    <w:rsid w:val="256EFB37"/>
    <w:rsid w:val="25BFB382"/>
    <w:rsid w:val="25DA85FA"/>
    <w:rsid w:val="261874D5"/>
    <w:rsid w:val="26300626"/>
    <w:rsid w:val="265AC769"/>
    <w:rsid w:val="267F9E8A"/>
    <w:rsid w:val="26C37C2F"/>
    <w:rsid w:val="26F02D3C"/>
    <w:rsid w:val="2767B524"/>
    <w:rsid w:val="27DE6B8C"/>
    <w:rsid w:val="2826A019"/>
    <w:rsid w:val="283EFF21"/>
    <w:rsid w:val="286321B5"/>
    <w:rsid w:val="286AE852"/>
    <w:rsid w:val="288AB9C2"/>
    <w:rsid w:val="28A41E1A"/>
    <w:rsid w:val="28B7532D"/>
    <w:rsid w:val="28BA08F8"/>
    <w:rsid w:val="28C67C39"/>
    <w:rsid w:val="28D8A091"/>
    <w:rsid w:val="28FB42B9"/>
    <w:rsid w:val="291B9FCE"/>
    <w:rsid w:val="297DC8BE"/>
    <w:rsid w:val="29836BFE"/>
    <w:rsid w:val="2A5ADD57"/>
    <w:rsid w:val="2AB60F04"/>
    <w:rsid w:val="2ACD0602"/>
    <w:rsid w:val="2B0D9B73"/>
    <w:rsid w:val="2B2A52FD"/>
    <w:rsid w:val="2B2CA590"/>
    <w:rsid w:val="2B42143C"/>
    <w:rsid w:val="2B7AEC85"/>
    <w:rsid w:val="2BAFF500"/>
    <w:rsid w:val="2BCADCDF"/>
    <w:rsid w:val="2BDA6691"/>
    <w:rsid w:val="2C22D51D"/>
    <w:rsid w:val="2C457023"/>
    <w:rsid w:val="2C92BD8B"/>
    <w:rsid w:val="2CA57F4C"/>
    <w:rsid w:val="2D36B44C"/>
    <w:rsid w:val="2D85E802"/>
    <w:rsid w:val="2DB58BA8"/>
    <w:rsid w:val="2E4C4118"/>
    <w:rsid w:val="2EAB5DB7"/>
    <w:rsid w:val="2EFB4B7A"/>
    <w:rsid w:val="2F342FF9"/>
    <w:rsid w:val="2F7B813C"/>
    <w:rsid w:val="2FAE6195"/>
    <w:rsid w:val="2FF9A168"/>
    <w:rsid w:val="3032C9AF"/>
    <w:rsid w:val="3035F52C"/>
    <w:rsid w:val="30817AC8"/>
    <w:rsid w:val="31984E6C"/>
    <w:rsid w:val="319C6846"/>
    <w:rsid w:val="31FCB996"/>
    <w:rsid w:val="3255D9C7"/>
    <w:rsid w:val="3282C804"/>
    <w:rsid w:val="32B301E4"/>
    <w:rsid w:val="32C1CE1B"/>
    <w:rsid w:val="3325DBDC"/>
    <w:rsid w:val="3347C34E"/>
    <w:rsid w:val="3351256C"/>
    <w:rsid w:val="339F4481"/>
    <w:rsid w:val="33AE7C1A"/>
    <w:rsid w:val="33F30F75"/>
    <w:rsid w:val="34041EF8"/>
    <w:rsid w:val="3417FD0D"/>
    <w:rsid w:val="34371BF8"/>
    <w:rsid w:val="3464AC90"/>
    <w:rsid w:val="346BB303"/>
    <w:rsid w:val="3470A8B6"/>
    <w:rsid w:val="348B8627"/>
    <w:rsid w:val="34B7C93F"/>
    <w:rsid w:val="34C3DBEC"/>
    <w:rsid w:val="3505F9D6"/>
    <w:rsid w:val="3529A5EB"/>
    <w:rsid w:val="354683A1"/>
    <w:rsid w:val="355C7F43"/>
    <w:rsid w:val="359C57B8"/>
    <w:rsid w:val="35C51362"/>
    <w:rsid w:val="35E2269B"/>
    <w:rsid w:val="364D4D2A"/>
    <w:rsid w:val="36CC2B1F"/>
    <w:rsid w:val="36EDA8E5"/>
    <w:rsid w:val="370DBF3A"/>
    <w:rsid w:val="371EB59C"/>
    <w:rsid w:val="37211904"/>
    <w:rsid w:val="37490A77"/>
    <w:rsid w:val="376AFC5A"/>
    <w:rsid w:val="37944FF4"/>
    <w:rsid w:val="37CE53BD"/>
    <w:rsid w:val="3816E3B8"/>
    <w:rsid w:val="382C8A04"/>
    <w:rsid w:val="383FDFD5"/>
    <w:rsid w:val="386FAF9B"/>
    <w:rsid w:val="38A0B74D"/>
    <w:rsid w:val="38EFEA1F"/>
    <w:rsid w:val="3973E5DD"/>
    <w:rsid w:val="39918D17"/>
    <w:rsid w:val="399A500C"/>
    <w:rsid w:val="39B58558"/>
    <w:rsid w:val="3A0475FB"/>
    <w:rsid w:val="3A0D6B31"/>
    <w:rsid w:val="3A18A15C"/>
    <w:rsid w:val="3A38650F"/>
    <w:rsid w:val="3A756F88"/>
    <w:rsid w:val="3A8546A6"/>
    <w:rsid w:val="3B0368FD"/>
    <w:rsid w:val="3B142A81"/>
    <w:rsid w:val="3B9591B2"/>
    <w:rsid w:val="3C422289"/>
    <w:rsid w:val="3C5CC7EB"/>
    <w:rsid w:val="3CB038DC"/>
    <w:rsid w:val="3CD15C76"/>
    <w:rsid w:val="3CEFA72E"/>
    <w:rsid w:val="3D221FCC"/>
    <w:rsid w:val="3D4370C0"/>
    <w:rsid w:val="3E32DE63"/>
    <w:rsid w:val="3E51D4D7"/>
    <w:rsid w:val="3E6AF1EB"/>
    <w:rsid w:val="3E8FCEBF"/>
    <w:rsid w:val="3F029249"/>
    <w:rsid w:val="3F4EC284"/>
    <w:rsid w:val="3F765DD5"/>
    <w:rsid w:val="400B21B9"/>
    <w:rsid w:val="4067546B"/>
    <w:rsid w:val="4089EABD"/>
    <w:rsid w:val="409642B6"/>
    <w:rsid w:val="40C3B933"/>
    <w:rsid w:val="40D7829D"/>
    <w:rsid w:val="40DA7D37"/>
    <w:rsid w:val="412F1645"/>
    <w:rsid w:val="41505E09"/>
    <w:rsid w:val="41931508"/>
    <w:rsid w:val="41EB8A32"/>
    <w:rsid w:val="4231EF7E"/>
    <w:rsid w:val="42414116"/>
    <w:rsid w:val="42439A6F"/>
    <w:rsid w:val="425FEB40"/>
    <w:rsid w:val="4292571E"/>
    <w:rsid w:val="429780C1"/>
    <w:rsid w:val="4362D0F1"/>
    <w:rsid w:val="437D45BF"/>
    <w:rsid w:val="43833DDB"/>
    <w:rsid w:val="43C1D876"/>
    <w:rsid w:val="448EDAF2"/>
    <w:rsid w:val="4495D94F"/>
    <w:rsid w:val="44BC18F2"/>
    <w:rsid w:val="450CBF59"/>
    <w:rsid w:val="45208357"/>
    <w:rsid w:val="457602B7"/>
    <w:rsid w:val="45AA8630"/>
    <w:rsid w:val="469F12BB"/>
    <w:rsid w:val="474A1335"/>
    <w:rsid w:val="474D0470"/>
    <w:rsid w:val="47575C7F"/>
    <w:rsid w:val="47A2CEC0"/>
    <w:rsid w:val="4827BDB7"/>
    <w:rsid w:val="4884E76F"/>
    <w:rsid w:val="48A8F826"/>
    <w:rsid w:val="48D0C381"/>
    <w:rsid w:val="48FBC723"/>
    <w:rsid w:val="49627D16"/>
    <w:rsid w:val="49C1E5C2"/>
    <w:rsid w:val="4A04DDC0"/>
    <w:rsid w:val="4A478CCC"/>
    <w:rsid w:val="4A9E112E"/>
    <w:rsid w:val="4AC781D8"/>
    <w:rsid w:val="4B0FDFB0"/>
    <w:rsid w:val="4B94F410"/>
    <w:rsid w:val="4BB05F5E"/>
    <w:rsid w:val="4BCA4982"/>
    <w:rsid w:val="4BFA7239"/>
    <w:rsid w:val="4C318C04"/>
    <w:rsid w:val="4C77A1EE"/>
    <w:rsid w:val="4CE45048"/>
    <w:rsid w:val="4CEED659"/>
    <w:rsid w:val="4D67503C"/>
    <w:rsid w:val="4D9D2FA4"/>
    <w:rsid w:val="4E4850EB"/>
    <w:rsid w:val="4E5F99BF"/>
    <w:rsid w:val="4E6CEB89"/>
    <w:rsid w:val="4E8F1A8A"/>
    <w:rsid w:val="4EC71740"/>
    <w:rsid w:val="4EDC3ACE"/>
    <w:rsid w:val="4EE3C373"/>
    <w:rsid w:val="4F768E46"/>
    <w:rsid w:val="4FD07E31"/>
    <w:rsid w:val="4FDDF288"/>
    <w:rsid w:val="5004C6D5"/>
    <w:rsid w:val="502477E8"/>
    <w:rsid w:val="50E30A15"/>
    <w:rsid w:val="50EAF2E9"/>
    <w:rsid w:val="511E1BDC"/>
    <w:rsid w:val="51354176"/>
    <w:rsid w:val="515CA6DC"/>
    <w:rsid w:val="517FD117"/>
    <w:rsid w:val="52780D0F"/>
    <w:rsid w:val="5297B3F7"/>
    <w:rsid w:val="52D36244"/>
    <w:rsid w:val="52DFE991"/>
    <w:rsid w:val="531742C7"/>
    <w:rsid w:val="532C6EAC"/>
    <w:rsid w:val="5358E51B"/>
    <w:rsid w:val="53765562"/>
    <w:rsid w:val="5377D310"/>
    <w:rsid w:val="53D9F4EF"/>
    <w:rsid w:val="53F5ECE9"/>
    <w:rsid w:val="544BF668"/>
    <w:rsid w:val="54613E7C"/>
    <w:rsid w:val="548A0953"/>
    <w:rsid w:val="548BB389"/>
    <w:rsid w:val="54AEE049"/>
    <w:rsid w:val="54CF865E"/>
    <w:rsid w:val="5503EB6C"/>
    <w:rsid w:val="555440EF"/>
    <w:rsid w:val="5566DD9C"/>
    <w:rsid w:val="556ECDE8"/>
    <w:rsid w:val="5574871F"/>
    <w:rsid w:val="55B41121"/>
    <w:rsid w:val="55EF3F39"/>
    <w:rsid w:val="55F0B816"/>
    <w:rsid w:val="5625C363"/>
    <w:rsid w:val="5633F2B3"/>
    <w:rsid w:val="5675EAC1"/>
    <w:rsid w:val="56A50F28"/>
    <w:rsid w:val="56A5AEF5"/>
    <w:rsid w:val="56DC370C"/>
    <w:rsid w:val="56E47EF4"/>
    <w:rsid w:val="56F8532A"/>
    <w:rsid w:val="57020036"/>
    <w:rsid w:val="5746A4BC"/>
    <w:rsid w:val="5766F0AF"/>
    <w:rsid w:val="579656CC"/>
    <w:rsid w:val="57F2BCCE"/>
    <w:rsid w:val="57FDC4A4"/>
    <w:rsid w:val="580EC0EE"/>
    <w:rsid w:val="58390689"/>
    <w:rsid w:val="584CBBF2"/>
    <w:rsid w:val="588393B2"/>
    <w:rsid w:val="58A92D8B"/>
    <w:rsid w:val="5916EE3F"/>
    <w:rsid w:val="591AF5BE"/>
    <w:rsid w:val="59A63B47"/>
    <w:rsid w:val="59BFA267"/>
    <w:rsid w:val="5A03FE9F"/>
    <w:rsid w:val="5A15BE5F"/>
    <w:rsid w:val="5A558061"/>
    <w:rsid w:val="5A94DCE9"/>
    <w:rsid w:val="5AA9D0E8"/>
    <w:rsid w:val="5AFDB72E"/>
    <w:rsid w:val="5B553829"/>
    <w:rsid w:val="5BB952BD"/>
    <w:rsid w:val="5BC0EAA0"/>
    <w:rsid w:val="5BC8F997"/>
    <w:rsid w:val="5D0F0B1B"/>
    <w:rsid w:val="5D145B93"/>
    <w:rsid w:val="5D3BD392"/>
    <w:rsid w:val="5DA7484A"/>
    <w:rsid w:val="5DCDBAC9"/>
    <w:rsid w:val="5E1325BE"/>
    <w:rsid w:val="5E1E1B05"/>
    <w:rsid w:val="5E785135"/>
    <w:rsid w:val="5EB190C5"/>
    <w:rsid w:val="5ECB9D95"/>
    <w:rsid w:val="5ED8EA15"/>
    <w:rsid w:val="5EF7F52C"/>
    <w:rsid w:val="5F0320A2"/>
    <w:rsid w:val="5F07FD4D"/>
    <w:rsid w:val="5F3218E6"/>
    <w:rsid w:val="5FCBD06E"/>
    <w:rsid w:val="605716E6"/>
    <w:rsid w:val="60667EC8"/>
    <w:rsid w:val="60B80DAC"/>
    <w:rsid w:val="60CCF2BA"/>
    <w:rsid w:val="60D62B9E"/>
    <w:rsid w:val="60DB5930"/>
    <w:rsid w:val="61102CA2"/>
    <w:rsid w:val="613BD7C8"/>
    <w:rsid w:val="616F3876"/>
    <w:rsid w:val="61851A71"/>
    <w:rsid w:val="6196F185"/>
    <w:rsid w:val="61C3CCD3"/>
    <w:rsid w:val="61F908DB"/>
    <w:rsid w:val="6218A644"/>
    <w:rsid w:val="622B21C3"/>
    <w:rsid w:val="630E13A3"/>
    <w:rsid w:val="630F4731"/>
    <w:rsid w:val="6324A7A0"/>
    <w:rsid w:val="63358CDF"/>
    <w:rsid w:val="63501F5A"/>
    <w:rsid w:val="63540858"/>
    <w:rsid w:val="63A4E917"/>
    <w:rsid w:val="63BB0646"/>
    <w:rsid w:val="63F2F8B5"/>
    <w:rsid w:val="6408600D"/>
    <w:rsid w:val="64350210"/>
    <w:rsid w:val="647028A1"/>
    <w:rsid w:val="6485AC31"/>
    <w:rsid w:val="64AA762F"/>
    <w:rsid w:val="64C1A6E1"/>
    <w:rsid w:val="64D4C63A"/>
    <w:rsid w:val="64DFE452"/>
    <w:rsid w:val="652884C8"/>
    <w:rsid w:val="656C5123"/>
    <w:rsid w:val="66639073"/>
    <w:rsid w:val="666CBA22"/>
    <w:rsid w:val="67B51E2B"/>
    <w:rsid w:val="67B81179"/>
    <w:rsid w:val="67FD2AC4"/>
    <w:rsid w:val="6806C074"/>
    <w:rsid w:val="683004AD"/>
    <w:rsid w:val="689ECB3F"/>
    <w:rsid w:val="68BDBD0A"/>
    <w:rsid w:val="68CE7FA2"/>
    <w:rsid w:val="6928C605"/>
    <w:rsid w:val="696929F6"/>
    <w:rsid w:val="6A3C6E7E"/>
    <w:rsid w:val="6A42C464"/>
    <w:rsid w:val="6AA173A2"/>
    <w:rsid w:val="6B3DAB5B"/>
    <w:rsid w:val="6B50AC99"/>
    <w:rsid w:val="6B53F62B"/>
    <w:rsid w:val="6BE1C9EE"/>
    <w:rsid w:val="6C866BD2"/>
    <w:rsid w:val="6D16180A"/>
    <w:rsid w:val="6D3E296B"/>
    <w:rsid w:val="6D488EB3"/>
    <w:rsid w:val="6D7BF3ED"/>
    <w:rsid w:val="6E1BE8FD"/>
    <w:rsid w:val="6E433052"/>
    <w:rsid w:val="6E4DDA21"/>
    <w:rsid w:val="6E563250"/>
    <w:rsid w:val="6E8764A8"/>
    <w:rsid w:val="6E905E00"/>
    <w:rsid w:val="6EFB9406"/>
    <w:rsid w:val="6F9DFFAA"/>
    <w:rsid w:val="6FC4F4D6"/>
    <w:rsid w:val="6FCC7754"/>
    <w:rsid w:val="6FEACF4A"/>
    <w:rsid w:val="70074D7E"/>
    <w:rsid w:val="7035BA78"/>
    <w:rsid w:val="7050CF48"/>
    <w:rsid w:val="70730B65"/>
    <w:rsid w:val="708DA8B3"/>
    <w:rsid w:val="70D8D2D1"/>
    <w:rsid w:val="7122C60F"/>
    <w:rsid w:val="71A5AF4B"/>
    <w:rsid w:val="71D0C58B"/>
    <w:rsid w:val="721A3BFF"/>
    <w:rsid w:val="722C98C3"/>
    <w:rsid w:val="72CBDA1D"/>
    <w:rsid w:val="732B9394"/>
    <w:rsid w:val="732C684E"/>
    <w:rsid w:val="73E2727D"/>
    <w:rsid w:val="740C06AF"/>
    <w:rsid w:val="740C4BD7"/>
    <w:rsid w:val="744860D8"/>
    <w:rsid w:val="748890D0"/>
    <w:rsid w:val="74C5046F"/>
    <w:rsid w:val="74C7D2FC"/>
    <w:rsid w:val="74E786DB"/>
    <w:rsid w:val="74E95945"/>
    <w:rsid w:val="753E588D"/>
    <w:rsid w:val="7566BF06"/>
    <w:rsid w:val="7576B4B8"/>
    <w:rsid w:val="759E52CF"/>
    <w:rsid w:val="75DBED8E"/>
    <w:rsid w:val="76003438"/>
    <w:rsid w:val="763F48A0"/>
    <w:rsid w:val="7675A475"/>
    <w:rsid w:val="76935B20"/>
    <w:rsid w:val="769FFDB2"/>
    <w:rsid w:val="76AFFC24"/>
    <w:rsid w:val="76BA54AE"/>
    <w:rsid w:val="76DD844D"/>
    <w:rsid w:val="77276688"/>
    <w:rsid w:val="779D6566"/>
    <w:rsid w:val="77B6B277"/>
    <w:rsid w:val="77E9CFF6"/>
    <w:rsid w:val="77EB012A"/>
    <w:rsid w:val="78108219"/>
    <w:rsid w:val="7836CB6C"/>
    <w:rsid w:val="7840804F"/>
    <w:rsid w:val="784E8942"/>
    <w:rsid w:val="7853F976"/>
    <w:rsid w:val="785E8FA6"/>
    <w:rsid w:val="78B45445"/>
    <w:rsid w:val="78FD277C"/>
    <w:rsid w:val="79097943"/>
    <w:rsid w:val="791E8B76"/>
    <w:rsid w:val="79E68682"/>
    <w:rsid w:val="79F7970A"/>
    <w:rsid w:val="7A5D9DAE"/>
    <w:rsid w:val="7A704404"/>
    <w:rsid w:val="7A706253"/>
    <w:rsid w:val="7A77205D"/>
    <w:rsid w:val="7ACF4A1F"/>
    <w:rsid w:val="7AE2A91C"/>
    <w:rsid w:val="7B162BD4"/>
    <w:rsid w:val="7B4C36DE"/>
    <w:rsid w:val="7BB18D28"/>
    <w:rsid w:val="7BC1A664"/>
    <w:rsid w:val="7C4D2D9D"/>
    <w:rsid w:val="7C6EC8DE"/>
    <w:rsid w:val="7D01C2D6"/>
    <w:rsid w:val="7D170AA7"/>
    <w:rsid w:val="7D4C6829"/>
    <w:rsid w:val="7D52650C"/>
    <w:rsid w:val="7DCBAF1F"/>
    <w:rsid w:val="7DCD2D85"/>
    <w:rsid w:val="7E920DDF"/>
    <w:rsid w:val="7E9ECAF0"/>
    <w:rsid w:val="7F0E813C"/>
    <w:rsid w:val="7F2F5412"/>
    <w:rsid w:val="7F9AB670"/>
    <w:rsid w:val="7F9C4E6A"/>
    <w:rsid w:val="7FBA3A14"/>
    <w:rsid w:val="7FFA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AE02E7"/>
  <w15:chartTrackingRefBased/>
  <w15:docId w15:val="{899C6408-805E-4E5F-A728-8E8F8D58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4171"/>
    <w:rPr>
      <w:color w:val="0563C1"/>
      <w:u w:val="single"/>
    </w:rPr>
  </w:style>
  <w:style w:type="table" w:styleId="TableGrid">
    <w:name w:val="Table Grid"/>
    <w:basedOn w:val="TableNormal"/>
    <w:uiPriority w:val="39"/>
    <w:rsid w:val="0023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34171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7A479F"/>
    <w:pPr>
      <w:widowControl w:val="0"/>
      <w:autoSpaceDE w:val="0"/>
      <w:autoSpaceDN w:val="0"/>
      <w:spacing w:after="0" w:line="254" w:lineRule="exact"/>
      <w:ind w:left="112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D66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346"/>
  </w:style>
  <w:style w:type="paragraph" w:styleId="Footer">
    <w:name w:val="footer"/>
    <w:basedOn w:val="Normal"/>
    <w:link w:val="FooterChar"/>
    <w:uiPriority w:val="99"/>
    <w:unhideWhenUsed/>
    <w:rsid w:val="00D66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Noel.Powell@tn.gov" TargetMode="External"/><Relationship Id="rId21" Type="http://schemas.openxmlformats.org/officeDocument/2006/relationships/hyperlink" Target="mailto:Tracy.A.Turner@tn.gov" TargetMode="External"/><Relationship Id="rId42" Type="http://schemas.openxmlformats.org/officeDocument/2006/relationships/hyperlink" Target="mailto:Jah&#8217;Cobia.Kelley@tn.gov" TargetMode="External"/><Relationship Id="rId63" Type="http://schemas.openxmlformats.org/officeDocument/2006/relationships/hyperlink" Target="mailto:Deborah.Shannon@tn.gov" TargetMode="External"/><Relationship Id="rId84" Type="http://schemas.openxmlformats.org/officeDocument/2006/relationships/hyperlink" Target="mailto:kat.caruso@tn.gov" TargetMode="External"/><Relationship Id="rId138" Type="http://schemas.openxmlformats.org/officeDocument/2006/relationships/hyperlink" Target="mailto:Mekey.Wilmoth@tn.gov" TargetMode="External"/><Relationship Id="rId107" Type="http://schemas.openxmlformats.org/officeDocument/2006/relationships/hyperlink" Target="mailto:Terri.L.Hodges@tn.gov" TargetMode="External"/><Relationship Id="rId11" Type="http://schemas.openxmlformats.org/officeDocument/2006/relationships/hyperlink" Target="mailto:Glenna.Jones@tn.gov" TargetMode="External"/><Relationship Id="rId32" Type="http://schemas.openxmlformats.org/officeDocument/2006/relationships/hyperlink" Target="mailto:Amanda.Hunter@tn.gov" TargetMode="External"/><Relationship Id="rId53" Type="http://schemas.openxmlformats.org/officeDocument/2006/relationships/hyperlink" Target="mailto:Teri.Brooks@tn.gov" TargetMode="External"/><Relationship Id="rId74" Type="http://schemas.openxmlformats.org/officeDocument/2006/relationships/hyperlink" Target="mailto:bonnie.alvarez@tn.gov" TargetMode="External"/><Relationship Id="rId128" Type="http://schemas.openxmlformats.org/officeDocument/2006/relationships/hyperlink" Target="mailto:rachel.sloan@tn.gov" TargetMode="External"/><Relationship Id="rId5" Type="http://schemas.openxmlformats.org/officeDocument/2006/relationships/settings" Target="settings.xml"/><Relationship Id="rId90" Type="http://schemas.openxmlformats.org/officeDocument/2006/relationships/hyperlink" Target="mailto:Brittany.K.Gautschi@tn.gov" TargetMode="External"/><Relationship Id="rId95" Type="http://schemas.openxmlformats.org/officeDocument/2006/relationships/hyperlink" Target="mailto:Rhonda.Middleton@tn.gov" TargetMode="External"/><Relationship Id="rId22" Type="http://schemas.openxmlformats.org/officeDocument/2006/relationships/hyperlink" Target="mailto:Jennifer.Walker@tn.gov" TargetMode="External"/><Relationship Id="rId27" Type="http://schemas.openxmlformats.org/officeDocument/2006/relationships/hyperlink" Target="mailto:Mary.hipp@tn.gov" TargetMode="External"/><Relationship Id="rId43" Type="http://schemas.openxmlformats.org/officeDocument/2006/relationships/hyperlink" Target="mailto:Stephanie.M.Eggers@tn.gov" TargetMode="External"/><Relationship Id="rId48" Type="http://schemas.openxmlformats.org/officeDocument/2006/relationships/hyperlink" Target="mailto:Elizabeth.C.Hayes@tn.gov" TargetMode="External"/><Relationship Id="rId64" Type="http://schemas.openxmlformats.org/officeDocument/2006/relationships/hyperlink" Target="mailto:Marsheka.Moore@tn.gov" TargetMode="External"/><Relationship Id="rId69" Type="http://schemas.openxmlformats.org/officeDocument/2006/relationships/hyperlink" Target="mailto:Dennis.Fant@tn.gov" TargetMode="External"/><Relationship Id="rId113" Type="http://schemas.openxmlformats.org/officeDocument/2006/relationships/hyperlink" Target="mailto:Shannon.Dykes@tn.gov" TargetMode="External"/><Relationship Id="rId118" Type="http://schemas.openxmlformats.org/officeDocument/2006/relationships/hyperlink" Target="mailto:kirsten.e.turner@tn.gov" TargetMode="External"/><Relationship Id="rId134" Type="http://schemas.openxmlformats.org/officeDocument/2006/relationships/hyperlink" Target="mailto:Rashina.D.Conway@tn.gov" TargetMode="External"/><Relationship Id="rId139" Type="http://schemas.openxmlformats.org/officeDocument/2006/relationships/hyperlink" Target="mailto:Sydney.1.Johnson@tn.gov" TargetMode="External"/><Relationship Id="rId80" Type="http://schemas.openxmlformats.org/officeDocument/2006/relationships/hyperlink" Target="mailto:lindsey.mays@tn.gov" TargetMode="External"/><Relationship Id="rId85" Type="http://schemas.openxmlformats.org/officeDocument/2006/relationships/hyperlink" Target="mailto:melissa.swearington@tn.gov" TargetMode="External"/><Relationship Id="rId12" Type="http://schemas.openxmlformats.org/officeDocument/2006/relationships/hyperlink" Target="mailto:Lisa.A.Howell@tn.gov" TargetMode="External"/><Relationship Id="rId17" Type="http://schemas.openxmlformats.org/officeDocument/2006/relationships/hyperlink" Target="mailto:Grace.Gafford@tn.gov" TargetMode="External"/><Relationship Id="rId33" Type="http://schemas.openxmlformats.org/officeDocument/2006/relationships/hyperlink" Target="mailto:Alexandria.Corbin@tn.gov" TargetMode="External"/><Relationship Id="rId38" Type="http://schemas.openxmlformats.org/officeDocument/2006/relationships/hyperlink" Target="mailto:Dejai.Champion@tn.gov" TargetMode="External"/><Relationship Id="rId59" Type="http://schemas.openxmlformats.org/officeDocument/2006/relationships/hyperlink" Target="mailto:David.Barron@tn.gov" TargetMode="External"/><Relationship Id="rId103" Type="http://schemas.openxmlformats.org/officeDocument/2006/relationships/hyperlink" Target="mailto:LeighAnn.Fox@tn.gov" TargetMode="External"/><Relationship Id="rId108" Type="http://schemas.openxmlformats.org/officeDocument/2006/relationships/hyperlink" Target="mailto:Kayla.Rogers@tn.gov" TargetMode="External"/><Relationship Id="rId124" Type="http://schemas.openxmlformats.org/officeDocument/2006/relationships/hyperlink" Target="mailto:Julie.Vance@tn.gov" TargetMode="External"/><Relationship Id="rId129" Type="http://schemas.openxmlformats.org/officeDocument/2006/relationships/hyperlink" Target="mailto:Wendy.Pasch@tn.gov" TargetMode="External"/><Relationship Id="rId54" Type="http://schemas.openxmlformats.org/officeDocument/2006/relationships/hyperlink" Target="mailto:Fannie.Lamar@tn.gov" TargetMode="External"/><Relationship Id="rId70" Type="http://schemas.openxmlformats.org/officeDocument/2006/relationships/hyperlink" Target="mailto:Tonya.Young@tn.gov" TargetMode="External"/><Relationship Id="rId75" Type="http://schemas.openxmlformats.org/officeDocument/2006/relationships/hyperlink" Target="mailto:macey.johnson@tn.gov" TargetMode="External"/><Relationship Id="rId91" Type="http://schemas.openxmlformats.org/officeDocument/2006/relationships/hyperlink" Target="mailto:David.Capps@tn.gov" TargetMode="External"/><Relationship Id="rId96" Type="http://schemas.openxmlformats.org/officeDocument/2006/relationships/hyperlink" Target="mailto:Ansley.Taylor@tn.gov" TargetMode="External"/><Relationship Id="rId140" Type="http://schemas.openxmlformats.org/officeDocument/2006/relationships/hyperlink" Target="mailto:Koreah.Farris@tn.gov" TargetMode="External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mailto:Jennifer.J.Johnson@tn.gov" TargetMode="External"/><Relationship Id="rId28" Type="http://schemas.openxmlformats.org/officeDocument/2006/relationships/hyperlink" Target="mailto:Teela.L.Truss@tn.gov" TargetMode="External"/><Relationship Id="rId49" Type="http://schemas.openxmlformats.org/officeDocument/2006/relationships/hyperlink" Target="mailto:Tatoyra.Grady@tn.gov" TargetMode="External"/><Relationship Id="rId114" Type="http://schemas.openxmlformats.org/officeDocument/2006/relationships/hyperlink" Target="mailto:Mary.K.Collier@tn.gov" TargetMode="External"/><Relationship Id="rId119" Type="http://schemas.openxmlformats.org/officeDocument/2006/relationships/hyperlink" Target="mailto:Lexi.Casteel@tn.gov" TargetMode="External"/><Relationship Id="rId44" Type="http://schemas.openxmlformats.org/officeDocument/2006/relationships/hyperlink" Target="mailto:Stephanie.Veach@tn.gov" TargetMode="External"/><Relationship Id="rId60" Type="http://schemas.openxmlformats.org/officeDocument/2006/relationships/hyperlink" Target="mailto:Demaika.Bodie@tn.gov" TargetMode="External"/><Relationship Id="rId65" Type="http://schemas.openxmlformats.org/officeDocument/2006/relationships/hyperlink" Target="mailto:Jeliayh.Edwards@tn.gov" TargetMode="External"/><Relationship Id="rId81" Type="http://schemas.openxmlformats.org/officeDocument/2006/relationships/hyperlink" Target="mailto:janice.denton@tn.gov" TargetMode="External"/><Relationship Id="rId86" Type="http://schemas.openxmlformats.org/officeDocument/2006/relationships/hyperlink" Target="mailto:jennifer.hancock@tn.gov" TargetMode="External"/><Relationship Id="rId130" Type="http://schemas.openxmlformats.org/officeDocument/2006/relationships/hyperlink" Target="mailto:Tasheka.G.Verser@tn.gov" TargetMode="External"/><Relationship Id="rId135" Type="http://schemas.openxmlformats.org/officeDocument/2006/relationships/hyperlink" Target="mailto:laurie.cox@tn.gov" TargetMode="External"/><Relationship Id="rId13" Type="http://schemas.openxmlformats.org/officeDocument/2006/relationships/hyperlink" Target="mailto:Ebony.f.burke@tn.gov" TargetMode="External"/><Relationship Id="rId18" Type="http://schemas.openxmlformats.org/officeDocument/2006/relationships/hyperlink" Target="mailto:Catherine.1.Gipson@tn.gov" TargetMode="External"/><Relationship Id="rId39" Type="http://schemas.openxmlformats.org/officeDocument/2006/relationships/hyperlink" Target="mailto:Jarretta.Utley@tn.gov" TargetMode="External"/><Relationship Id="rId109" Type="http://schemas.openxmlformats.org/officeDocument/2006/relationships/hyperlink" Target="mailto:Amy.Carmon@tn.gov" TargetMode="External"/><Relationship Id="rId34" Type="http://schemas.openxmlformats.org/officeDocument/2006/relationships/hyperlink" Target="mailto:Aspen.Martin@tn.gov" TargetMode="External"/><Relationship Id="rId50" Type="http://schemas.openxmlformats.org/officeDocument/2006/relationships/hyperlink" Target="mailto:Tiffany.Faulkner@tn.gov" TargetMode="External"/><Relationship Id="rId55" Type="http://schemas.openxmlformats.org/officeDocument/2006/relationships/hyperlink" Target="mailto:Pearly.Taylor@tn.gov" TargetMode="External"/><Relationship Id="rId76" Type="http://schemas.openxmlformats.org/officeDocument/2006/relationships/hyperlink" Target="mailto:rosalynn.green@tn.gov" TargetMode="External"/><Relationship Id="rId97" Type="http://schemas.openxmlformats.org/officeDocument/2006/relationships/hyperlink" Target="mailto:Kim.Bradbury@tn.gov" TargetMode="External"/><Relationship Id="rId104" Type="http://schemas.openxmlformats.org/officeDocument/2006/relationships/hyperlink" Target="mailto:Sharon.Kincaid-Clark@tn.gov" TargetMode="External"/><Relationship Id="rId120" Type="http://schemas.openxmlformats.org/officeDocument/2006/relationships/hyperlink" Target="mailto:Terra.Pass@tn.gov" TargetMode="External"/><Relationship Id="rId125" Type="http://schemas.openxmlformats.org/officeDocument/2006/relationships/hyperlink" Target="mailto:Stephanie.Shrum@tn.gov" TargetMode="External"/><Relationship Id="rId141" Type="http://schemas.openxmlformats.org/officeDocument/2006/relationships/hyperlink" Target="mailto:Rachel.Reinhardt-Mpagi@tn.gov" TargetMode="External"/><Relationship Id="rId14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mailto:tiffany.l.felton@tn.gov" TargetMode="External"/><Relationship Id="rId92" Type="http://schemas.openxmlformats.org/officeDocument/2006/relationships/hyperlink" Target="mailto:Tracee.K.Garner@tn.gov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Christina.D.Jayroe@tn.gov" TargetMode="External"/><Relationship Id="rId24" Type="http://schemas.openxmlformats.org/officeDocument/2006/relationships/hyperlink" Target="mailto:Jordan.Hagan@tn.gov" TargetMode="External"/><Relationship Id="rId40" Type="http://schemas.openxmlformats.org/officeDocument/2006/relationships/hyperlink" Target="mailto:Gloria.Carter@tn.gov" TargetMode="External"/><Relationship Id="rId45" Type="http://schemas.openxmlformats.org/officeDocument/2006/relationships/hyperlink" Target="mailto:Lindsay.Rivera@tn.gov" TargetMode="External"/><Relationship Id="rId66" Type="http://schemas.openxmlformats.org/officeDocument/2006/relationships/hyperlink" Target="mailto:Barry.C.McKinney@tn.gov" TargetMode="External"/><Relationship Id="rId87" Type="http://schemas.openxmlformats.org/officeDocument/2006/relationships/hyperlink" Target="mailto:Chris.Ham@tn.gov" TargetMode="External"/><Relationship Id="rId110" Type="http://schemas.openxmlformats.org/officeDocument/2006/relationships/hyperlink" Target="mailto:Elizabeth.Clark@tn.gov" TargetMode="External"/><Relationship Id="rId115" Type="http://schemas.openxmlformats.org/officeDocument/2006/relationships/hyperlink" Target="mailto:tracey.hicks@tn.gov" TargetMode="External"/><Relationship Id="rId131" Type="http://schemas.openxmlformats.org/officeDocument/2006/relationships/hyperlink" Target="mailto:Rachel.Peters@tn.gov" TargetMode="External"/><Relationship Id="rId136" Type="http://schemas.openxmlformats.org/officeDocument/2006/relationships/hyperlink" Target="mailto:Jennifer.Bristow@tn.gov" TargetMode="External"/><Relationship Id="rId61" Type="http://schemas.openxmlformats.org/officeDocument/2006/relationships/hyperlink" Target="mailto:Paula.Green@tn.gov" TargetMode="External"/><Relationship Id="rId82" Type="http://schemas.openxmlformats.org/officeDocument/2006/relationships/hyperlink" Target="mailto:angela.d.hagan@tn.gov" TargetMode="External"/><Relationship Id="rId19" Type="http://schemas.openxmlformats.org/officeDocument/2006/relationships/hyperlink" Target="mailto:Kimbeley.Gordon@tn.gov" TargetMode="External"/><Relationship Id="rId14" Type="http://schemas.openxmlformats.org/officeDocument/2006/relationships/hyperlink" Target="mailto:Sylvia.Masson@tn.gov" TargetMode="External"/><Relationship Id="rId30" Type="http://schemas.openxmlformats.org/officeDocument/2006/relationships/hyperlink" Target="mailto:Nicholas.D.Holden@tn.gov" TargetMode="External"/><Relationship Id="rId35" Type="http://schemas.openxmlformats.org/officeDocument/2006/relationships/hyperlink" Target="mailto:Sarah.Tinnin@tn.gov" TargetMode="External"/><Relationship Id="rId56" Type="http://schemas.openxmlformats.org/officeDocument/2006/relationships/hyperlink" Target="mailto:Tameko.Toliver@tn.gov" TargetMode="External"/><Relationship Id="rId77" Type="http://schemas.openxmlformats.org/officeDocument/2006/relationships/hyperlink" Target="mailto:allie.carpenter@tn.gov" TargetMode="External"/><Relationship Id="rId100" Type="http://schemas.openxmlformats.org/officeDocument/2006/relationships/hyperlink" Target="mailto:Tiffany.L.Stoeck@tn.gov" TargetMode="External"/><Relationship Id="rId105" Type="http://schemas.openxmlformats.org/officeDocument/2006/relationships/hyperlink" Target="mailto:Jacquelyn.Platt@tn.gov" TargetMode="External"/><Relationship Id="rId126" Type="http://schemas.openxmlformats.org/officeDocument/2006/relationships/hyperlink" Target="mailto:Lindsey.Beach@tn.gov" TargetMode="External"/><Relationship Id="rId14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mailto:Evangelina.Clear@tn.gov" TargetMode="External"/><Relationship Id="rId72" Type="http://schemas.openxmlformats.org/officeDocument/2006/relationships/hyperlink" Target="mailto:katrina.trimble@tn.gov" TargetMode="External"/><Relationship Id="rId93" Type="http://schemas.openxmlformats.org/officeDocument/2006/relationships/hyperlink" Target="mailto:Kandis.Salko@tn.gov" TargetMode="External"/><Relationship Id="rId98" Type="http://schemas.openxmlformats.org/officeDocument/2006/relationships/hyperlink" Target="mailto:Laura.Fain@tn.gov" TargetMode="External"/><Relationship Id="rId121" Type="http://schemas.openxmlformats.org/officeDocument/2006/relationships/hyperlink" Target="mailto:Betsy.Hawthorne@tn.gov" TargetMode="External"/><Relationship Id="rId142" Type="http://schemas.openxmlformats.org/officeDocument/2006/relationships/hyperlink" Target="mailto:Theresa.Barnes@tn.gov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mailto:Martha.Thompson@tn.gov" TargetMode="External"/><Relationship Id="rId46" Type="http://schemas.openxmlformats.org/officeDocument/2006/relationships/hyperlink" Target="mailto:Kelsey.Knight@tn.gov" TargetMode="External"/><Relationship Id="rId67" Type="http://schemas.openxmlformats.org/officeDocument/2006/relationships/hyperlink" Target="mailto:Annette.Fleming@tn.gov" TargetMode="External"/><Relationship Id="rId116" Type="http://schemas.openxmlformats.org/officeDocument/2006/relationships/hyperlink" Target="mailto:tadazia.jackson@tn.gov" TargetMode="External"/><Relationship Id="rId137" Type="http://schemas.openxmlformats.org/officeDocument/2006/relationships/hyperlink" Target="mailto:Kali.McNeal@tn.gov" TargetMode="External"/><Relationship Id="rId20" Type="http://schemas.openxmlformats.org/officeDocument/2006/relationships/hyperlink" Target="mailto:Ariel.Jones@tn.gov" TargetMode="External"/><Relationship Id="rId41" Type="http://schemas.openxmlformats.org/officeDocument/2006/relationships/hyperlink" Target="mailto:Teriyana.Scales@tn.gov" TargetMode="External"/><Relationship Id="rId62" Type="http://schemas.openxmlformats.org/officeDocument/2006/relationships/hyperlink" Target="mailto:Lanell.Hodges@tn.gov" TargetMode="External"/><Relationship Id="rId83" Type="http://schemas.openxmlformats.org/officeDocument/2006/relationships/hyperlink" Target="mailto:mary.herring@tn.gov" TargetMode="External"/><Relationship Id="rId88" Type="http://schemas.openxmlformats.org/officeDocument/2006/relationships/hyperlink" Target="mailto:Allison.C.Miller@tn.gov" TargetMode="External"/><Relationship Id="rId111" Type="http://schemas.openxmlformats.org/officeDocument/2006/relationships/hyperlink" Target="mailto:Lauren" TargetMode="External"/><Relationship Id="rId132" Type="http://schemas.openxmlformats.org/officeDocument/2006/relationships/hyperlink" Target="mailto:Lynn.Spearman@tn.gov" TargetMode="External"/><Relationship Id="rId15" Type="http://schemas.openxmlformats.org/officeDocument/2006/relationships/hyperlink" Target="mailto:Ashley.N.Doncouse@tn.gov" TargetMode="External"/><Relationship Id="rId36" Type="http://schemas.openxmlformats.org/officeDocument/2006/relationships/hyperlink" Target="mailto:heather.ratliff@tn.gov" TargetMode="External"/><Relationship Id="rId57" Type="http://schemas.openxmlformats.org/officeDocument/2006/relationships/hyperlink" Target="mailto:Liz.Vail@tn.gov" TargetMode="External"/><Relationship Id="rId106" Type="http://schemas.openxmlformats.org/officeDocument/2006/relationships/hyperlink" Target="mailto:Janelle.McKenney@tn.gov" TargetMode="External"/><Relationship Id="rId127" Type="http://schemas.openxmlformats.org/officeDocument/2006/relationships/hyperlink" Target="mailto:Cynthia.C.Roberts@tn.gov" TargetMode="External"/><Relationship Id="rId10" Type="http://schemas.openxmlformats.org/officeDocument/2006/relationships/hyperlink" Target="mailto:Fashara.Marshall@tn.gov" TargetMode="External"/><Relationship Id="rId31" Type="http://schemas.openxmlformats.org/officeDocument/2006/relationships/hyperlink" Target="mailto:Callie.Rice@tn.gov" TargetMode="External"/><Relationship Id="rId52" Type="http://schemas.openxmlformats.org/officeDocument/2006/relationships/hyperlink" Target="mailto:Freda.Adams@tn.gov" TargetMode="External"/><Relationship Id="rId73" Type="http://schemas.openxmlformats.org/officeDocument/2006/relationships/hyperlink" Target="mailto:christi.hardy@tn.gov" TargetMode="External"/><Relationship Id="rId78" Type="http://schemas.openxmlformats.org/officeDocument/2006/relationships/hyperlink" Target="mailto:kristin.alexander@tn.gov" TargetMode="External"/><Relationship Id="rId94" Type="http://schemas.openxmlformats.org/officeDocument/2006/relationships/hyperlink" Target="mailto:Margo.Mathis@tn.gov" TargetMode="External"/><Relationship Id="rId99" Type="http://schemas.openxmlformats.org/officeDocument/2006/relationships/hyperlink" Target="mailto:Christina.Cook@tn.gov" TargetMode="External"/><Relationship Id="rId101" Type="http://schemas.openxmlformats.org/officeDocument/2006/relationships/hyperlink" Target="mailto:Lakishia.Goss@tn.gov" TargetMode="External"/><Relationship Id="rId122" Type="http://schemas.openxmlformats.org/officeDocument/2006/relationships/hyperlink" Target="mailto:Christy.Young@tn.gov" TargetMode="External"/><Relationship Id="rId143" Type="http://schemas.openxmlformats.org/officeDocument/2006/relationships/hyperlink" Target="mailto:Leslie.Milligan@tn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dana.n.glenn@tn.gov" TargetMode="External"/><Relationship Id="rId26" Type="http://schemas.openxmlformats.org/officeDocument/2006/relationships/hyperlink" Target="mailto:April.D.Cline@tn.gov" TargetMode="External"/><Relationship Id="rId47" Type="http://schemas.openxmlformats.org/officeDocument/2006/relationships/hyperlink" Target="mailto:Lenora.Woodruff@tn.gov" TargetMode="External"/><Relationship Id="rId68" Type="http://schemas.openxmlformats.org/officeDocument/2006/relationships/hyperlink" Target="mailto:Artricia.Polk@tn.gov" TargetMode="External"/><Relationship Id="rId89" Type="http://schemas.openxmlformats.org/officeDocument/2006/relationships/hyperlink" Target="mailto:Amber.B.Blakley@tn.gov" TargetMode="External"/><Relationship Id="rId112" Type="http://schemas.openxmlformats.org/officeDocument/2006/relationships/hyperlink" Target="mailto:Donna.Freeman@tn.gov" TargetMode="External"/><Relationship Id="rId133" Type="http://schemas.openxmlformats.org/officeDocument/2006/relationships/hyperlink" Target="mailto:Rachael.Pogue@tn.gov" TargetMode="External"/><Relationship Id="rId16" Type="http://schemas.openxmlformats.org/officeDocument/2006/relationships/hyperlink" Target="mailto:Ashley.Rucker@tn.gov" TargetMode="External"/><Relationship Id="rId37" Type="http://schemas.openxmlformats.org/officeDocument/2006/relationships/hyperlink" Target="mailto:Kashonda.Smith@tn.gov" TargetMode="External"/><Relationship Id="rId58" Type="http://schemas.openxmlformats.org/officeDocument/2006/relationships/hyperlink" Target="mailto:Nicole.Marr@tn.gov" TargetMode="External"/><Relationship Id="rId79" Type="http://schemas.openxmlformats.org/officeDocument/2006/relationships/hyperlink" Target="mailto:Cierra.Walker@tn.gov" TargetMode="External"/><Relationship Id="rId102" Type="http://schemas.openxmlformats.org/officeDocument/2006/relationships/hyperlink" Target="mailto:Melissa.McGinley@tn.gov" TargetMode="External"/><Relationship Id="rId123" Type="http://schemas.openxmlformats.org/officeDocument/2006/relationships/hyperlink" Target="mailto:Caroline.Kindiger@tn.gov" TargetMode="External"/><Relationship Id="rId144" Type="http://schemas.openxmlformats.org/officeDocument/2006/relationships/hyperlink" Target="mailto:abby.stephens@t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38545a6-387f-4195-9c39-2a9008cffb46">
      <UserInfo>
        <DisplayName>Wendy Pasch</DisplayName>
        <AccountId>1778</AccountId>
        <AccountType/>
      </UserInfo>
      <UserInfo>
        <DisplayName>Cynthia C. Roberts</DisplayName>
        <AccountId>8049</AccountId>
        <AccountType/>
      </UserInfo>
      <UserInfo>
        <DisplayName>Kali McNeal</DisplayName>
        <AccountId>7238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DD7C9E4F72A4A8DFCD0EEBFD445D1" ma:contentTypeVersion="10" ma:contentTypeDescription="Create a new document." ma:contentTypeScope="" ma:versionID="1ce5da2d3973e5b69806f5ce92d590d6">
  <xsd:schema xmlns:xsd="http://www.w3.org/2001/XMLSchema" xmlns:xs="http://www.w3.org/2001/XMLSchema" xmlns:p="http://schemas.microsoft.com/office/2006/metadata/properties" xmlns:ns2="408c9011-3ed1-4b40-93d8-d82867e5557b" xmlns:ns3="f38545a6-387f-4195-9c39-2a9008cffb46" targetNamespace="http://schemas.microsoft.com/office/2006/metadata/properties" ma:root="true" ma:fieldsID="31d7a509fb1ea21c30193f1c777ae7a6" ns2:_="" ns3:_="">
    <xsd:import namespace="408c9011-3ed1-4b40-93d8-d82867e5557b"/>
    <xsd:import namespace="f38545a6-387f-4195-9c39-2a9008cff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c9011-3ed1-4b40-93d8-d82867e55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545a6-387f-4195-9c39-2a9008cffb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39E6A-BDD4-481D-B3CE-B0271CD8704B}">
  <ds:schemaRefs>
    <ds:schemaRef ds:uri="http://schemas.microsoft.com/office/2006/metadata/properties"/>
    <ds:schemaRef ds:uri="http://schemas.microsoft.com/office/infopath/2007/PartnerControls"/>
    <ds:schemaRef ds:uri="f38545a6-387f-4195-9c39-2a9008cffb46"/>
  </ds:schemaRefs>
</ds:datastoreItem>
</file>

<file path=customXml/itemProps2.xml><?xml version="1.0" encoding="utf-8"?>
<ds:datastoreItem xmlns:ds="http://schemas.openxmlformats.org/officeDocument/2006/customXml" ds:itemID="{381B1472-2D50-4C39-82B3-05D2099D4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1B1B7-D9F3-45B7-812B-DAAA71C42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c9011-3ed1-4b40-93d8-d82867e5557b"/>
    <ds:schemaRef ds:uri="f38545a6-387f-4195-9c39-2a9008cff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2752</Words>
  <Characters>18418</Characters>
  <Application>Microsoft Office Word</Application>
  <DocSecurity>0</DocSecurity>
  <Lines>635</Lines>
  <Paragraphs>557</Paragraphs>
  <ScaleCrop>false</ScaleCrop>
  <Company/>
  <LinksUpToDate>false</LinksUpToDate>
  <CharactersWithSpaces>20613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Fashara Marshall</dc:creator>
  <cp:keywords/>
  <dc:description/>
  <cp:lastModifiedBy>Ellen Boyd</cp:lastModifiedBy>
  <cp:revision>2</cp:revision>
  <cp:lastPrinted>2026-07-09T18:36:00Z</cp:lastPrinted>
  <dcterms:created xsi:type="dcterms:W3CDTF">2026-08-25T14:00:00Z</dcterms:created>
  <dcterms:modified xsi:type="dcterms:W3CDTF">2026-08-25T14:00:00Z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0x010100BE3DD7C9E4F72A4A8DFCD0EEBFD445D1</vt:lpwstr>
  </property>
  <property fmtid="{D5CDD505-2E9C-101B-9397-08002B2CF9AE}" pid="3" name="GrammarlyDocumentId">
    <vt:lpwstr>0d14e77bf84bdbaa68fb1d729d744a30545e5695f99c47df29359f51409a7898</vt:lpwstr>
  </property>
</Properties>
</file>